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737D"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Pr>
          <w:noProof/>
          <w:szCs w:val="20"/>
          <w:lang w:val="en-CA" w:eastAsia="en-CA"/>
        </w:rPr>
        <w:drawing>
          <wp:anchor distT="0" distB="0" distL="114300" distR="114300" simplePos="0" relativeHeight="251653120" behindDoc="0" locked="0" layoutInCell="1" allowOverlap="1" wp14:anchorId="50030381" wp14:editId="1EAA4122">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Identity and Families</w:t>
      </w:r>
      <w:r w:rsidRPr="00BB3A5F">
        <w:rPr>
          <w:rFonts w:ascii="Times New Roman" w:hAnsi="Times New Roman"/>
          <w:b/>
          <w:sz w:val="28"/>
        </w:rPr>
        <w:tab/>
        <w:t>Kindergarten</w:t>
      </w:r>
    </w:p>
    <w:p w14:paraId="740D6876" w14:textId="77777777" w:rsidR="00301489" w:rsidRPr="00BB3A5F" w:rsidRDefault="00255FEC" w:rsidP="00301489">
      <w:pPr>
        <w:tabs>
          <w:tab w:val="right" w:pos="14232"/>
        </w:tabs>
        <w:spacing w:before="60"/>
        <w:rPr>
          <w:rFonts w:ascii="Arial" w:hAnsi="Arial"/>
          <w:b/>
        </w:rPr>
      </w:pPr>
      <w:r w:rsidRPr="00BB3A5F">
        <w:rPr>
          <w:rFonts w:ascii="Times New Roman" w:hAnsi="Times New Roman"/>
          <w:b/>
          <w:sz w:val="28"/>
        </w:rPr>
        <w:tab/>
      </w:r>
    </w:p>
    <w:p w14:paraId="416D5FD8"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A0" w:firstRow="1" w:lastRow="0" w:firstColumn="1" w:lastColumn="0" w:noHBand="0" w:noVBand="0"/>
      </w:tblPr>
      <w:tblGrid>
        <w:gridCol w:w="3300"/>
        <w:gridCol w:w="360"/>
        <w:gridCol w:w="3500"/>
        <w:gridCol w:w="360"/>
        <w:gridCol w:w="3500"/>
      </w:tblGrid>
      <w:tr w:rsidR="00301489" w:rsidRPr="00BB3A5F" w14:paraId="71E1DC07" w14:textId="77777777">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14:paraId="1C02A761" w14:textId="77777777" w:rsidR="00301489" w:rsidRPr="00BB3A5F" w:rsidRDefault="00255FEC" w:rsidP="00CF0295">
            <w:pPr>
              <w:pStyle w:val="Tablestyle1"/>
            </w:pPr>
            <w:r w:rsidRPr="00951163">
              <w:t>Our communities are diverse and made up of individuals who have a lot in common.</w:t>
            </w:r>
          </w:p>
        </w:tc>
        <w:tc>
          <w:tcPr>
            <w:tcW w:w="360" w:type="dxa"/>
            <w:tcBorders>
              <w:left w:val="single" w:sz="2" w:space="0" w:color="auto"/>
              <w:right w:val="single" w:sz="2" w:space="0" w:color="auto"/>
            </w:tcBorders>
            <w:shd w:val="clear" w:color="auto" w:fill="auto"/>
          </w:tcPr>
          <w:p w14:paraId="2CDBF9C6" w14:textId="77777777" w:rsidR="00301489" w:rsidRPr="00BB3A5F" w:rsidRDefault="008B5571"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0E09E9FD" w14:textId="77777777" w:rsidR="00301489" w:rsidRPr="00BB3A5F" w:rsidRDefault="00255FEC" w:rsidP="00CF0295">
            <w:pPr>
              <w:pStyle w:val="Tablestyle1"/>
            </w:pPr>
            <w:r w:rsidRPr="00951163">
              <w:t>Stories and traditions about ourselves and our families reflect who we are and where we are from.</w:t>
            </w:r>
          </w:p>
        </w:tc>
        <w:tc>
          <w:tcPr>
            <w:tcW w:w="360" w:type="dxa"/>
            <w:tcBorders>
              <w:left w:val="single" w:sz="2" w:space="0" w:color="auto"/>
              <w:right w:val="single" w:sz="2" w:space="0" w:color="auto"/>
            </w:tcBorders>
            <w:shd w:val="clear" w:color="auto" w:fill="auto"/>
          </w:tcPr>
          <w:p w14:paraId="2D624635" w14:textId="77777777" w:rsidR="00301489" w:rsidRPr="00BB3A5F" w:rsidRDefault="008B5571"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2E2C3B0B" w14:textId="77777777" w:rsidR="00301489" w:rsidRPr="00A82B29" w:rsidRDefault="00255FEC" w:rsidP="00CF0295">
            <w:pPr>
              <w:pStyle w:val="Tablestyle1"/>
            </w:pPr>
            <w:r w:rsidRPr="00951163">
              <w:t>Rights, roles, and responsibilities shape our identity and help us build healthy relationships with others.</w:t>
            </w:r>
          </w:p>
        </w:tc>
      </w:tr>
    </w:tbl>
    <w:p w14:paraId="00C2D9E1" w14:textId="77777777" w:rsidR="00301489" w:rsidRPr="00BB3A5F" w:rsidRDefault="008B5571">
      <w:pPr>
        <w:rPr>
          <w:rFonts w:ascii="Times New Roman" w:hAnsi="Times New Roman"/>
        </w:rPr>
      </w:pPr>
    </w:p>
    <w:p w14:paraId="4E2D3E6A"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301489" w:rsidRPr="00AE4C63" w14:paraId="6B1FBC05" w14:textId="77777777">
        <w:tc>
          <w:tcPr>
            <w:tcW w:w="2674" w:type="pct"/>
            <w:tcBorders>
              <w:top w:val="single" w:sz="2" w:space="0" w:color="auto"/>
              <w:left w:val="single" w:sz="2" w:space="0" w:color="auto"/>
              <w:bottom w:val="single" w:sz="2" w:space="0" w:color="auto"/>
              <w:right w:val="single" w:sz="2" w:space="0" w:color="auto"/>
            </w:tcBorders>
            <w:shd w:val="clear" w:color="auto" w:fill="333333"/>
          </w:tcPr>
          <w:p w14:paraId="38C052C2"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14:paraId="4533B125"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2D2D076E" w14:textId="77777777">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14:paraId="3B7CF504" w14:textId="77777777" w:rsidR="00301489" w:rsidRPr="00BB3A5F" w:rsidRDefault="00255FEC" w:rsidP="00301489">
            <w:pPr>
              <w:spacing w:before="120" w:after="120"/>
              <w:rPr>
                <w:rFonts w:ascii="Arial" w:hAnsi="Arial"/>
                <w:i/>
                <w:sz w:val="20"/>
              </w:rPr>
            </w:pPr>
            <w:r w:rsidRPr="00BB3A5F">
              <w:rPr>
                <w:rFonts w:ascii="Arial" w:hAnsi="Arial"/>
                <w:i/>
                <w:sz w:val="20"/>
              </w:rPr>
              <w:t>Students are expected to be able to do the following:</w:t>
            </w:r>
          </w:p>
          <w:p w14:paraId="43D07531" w14:textId="77777777" w:rsidR="00301489" w:rsidRPr="00400E3B" w:rsidRDefault="00255FEC" w:rsidP="00301489">
            <w:pPr>
              <w:pStyle w:val="ListParagraph"/>
              <w:rPr>
                <w:rFonts w:cs="Calibri"/>
                <w:b/>
                <w:i/>
              </w:rPr>
            </w:pPr>
            <w:r w:rsidRPr="00400E3B">
              <w:rPr>
                <w:b/>
              </w:rPr>
              <w:t>Use Social Studies inquiry processes and skills to ask questions; gather, interpret, and analyze ideas; and communicate findings and decisions</w:t>
            </w:r>
          </w:p>
          <w:p w14:paraId="2F2CB15E" w14:textId="77777777" w:rsidR="00301489" w:rsidRPr="00400E3B" w:rsidRDefault="00255FEC" w:rsidP="00301489">
            <w:pPr>
              <w:pStyle w:val="ListParagraph"/>
              <w:rPr>
                <w:rFonts w:cs="Calibri"/>
                <w:b/>
                <w:i/>
              </w:rPr>
            </w:pPr>
            <w:r w:rsidRPr="00400E3B">
              <w:rPr>
                <w:b/>
              </w:rPr>
              <w:t>Explain the significance of personal or local events, objects, people, or places (significance)</w:t>
            </w:r>
          </w:p>
          <w:p w14:paraId="609D3172" w14:textId="77777777" w:rsidR="00301489" w:rsidRPr="00400E3B" w:rsidRDefault="00255FEC" w:rsidP="00301489">
            <w:pPr>
              <w:pStyle w:val="ListParagraph"/>
              <w:rPr>
                <w:rFonts w:cs="Calibri"/>
                <w:b/>
                <w:i/>
              </w:rPr>
            </w:pPr>
            <w:r w:rsidRPr="00400E3B">
              <w:rPr>
                <w:b/>
              </w:rPr>
              <w:t>Ask questions, make inferences, and draw conclusions about the content and features of different types of sources (evidence)</w:t>
            </w:r>
          </w:p>
          <w:p w14:paraId="097EDB80" w14:textId="77777777" w:rsidR="00301489" w:rsidRPr="00400E3B" w:rsidRDefault="00255FEC" w:rsidP="00301489">
            <w:pPr>
              <w:pStyle w:val="ListParagraph"/>
              <w:rPr>
                <w:rFonts w:cs="Calibri"/>
                <w:b/>
              </w:rPr>
            </w:pPr>
            <w:r w:rsidRPr="00400E3B">
              <w:rPr>
                <w:b/>
              </w:rPr>
              <w:t>Sequence objects, images, or events, and distinguish between what has changed and what has stayed the same (continuity and change)</w:t>
            </w:r>
          </w:p>
          <w:p w14:paraId="62B7855B" w14:textId="77777777" w:rsidR="00301489" w:rsidRPr="00400E3B" w:rsidRDefault="00255FEC" w:rsidP="00301489">
            <w:pPr>
              <w:pStyle w:val="ListParagraph"/>
              <w:rPr>
                <w:rFonts w:cs="Calibri"/>
                <w:b/>
                <w:i/>
              </w:rPr>
            </w:pPr>
            <w:r w:rsidRPr="00400E3B">
              <w:rPr>
                <w:b/>
              </w:rPr>
              <w:t>Recognize causes and consequences of events, decisions, or developments in their lives (cause and consequence)</w:t>
            </w:r>
          </w:p>
          <w:p w14:paraId="3583D551" w14:textId="77777777" w:rsidR="00301489" w:rsidRPr="00400E3B" w:rsidRDefault="00255FEC" w:rsidP="00301489">
            <w:pPr>
              <w:pStyle w:val="ListParagraph"/>
              <w:rPr>
                <w:rFonts w:cs="Calibri"/>
                <w:b/>
                <w:i/>
              </w:rPr>
            </w:pPr>
            <w:r w:rsidRPr="00400E3B">
              <w:rPr>
                <w:b/>
              </w:rPr>
              <w:t>Acknowledge different perspectives on people, places, issues, or events in their lives (perspective)</w:t>
            </w:r>
          </w:p>
          <w:p w14:paraId="1D9B556D" w14:textId="77777777" w:rsidR="00301489" w:rsidRPr="00AE4C63" w:rsidRDefault="00255FEC" w:rsidP="00301489">
            <w:pPr>
              <w:pStyle w:val="ListParagraph"/>
              <w:spacing w:after="120"/>
            </w:pPr>
            <w:r w:rsidRPr="00951163">
              <w:t xml:space="preserve">Identify fair and unfair aspects of events, decisions, or actions in their lives </w:t>
            </w:r>
            <w:r w:rsidRPr="00951163">
              <w:br/>
              <w:t>and consider appropriate courses of action (ethical judgment)</w:t>
            </w:r>
          </w:p>
        </w:tc>
        <w:tc>
          <w:tcPr>
            <w:tcW w:w="2326" w:type="pct"/>
            <w:tcBorders>
              <w:top w:val="single" w:sz="2" w:space="0" w:color="auto"/>
              <w:left w:val="single" w:sz="2" w:space="0" w:color="auto"/>
              <w:bottom w:val="single" w:sz="2" w:space="0" w:color="auto"/>
              <w:right w:val="single" w:sz="2" w:space="0" w:color="auto"/>
            </w:tcBorders>
            <w:shd w:val="clear" w:color="auto" w:fill="auto"/>
          </w:tcPr>
          <w:p w14:paraId="6B28F7A2" w14:textId="77777777" w:rsidR="00301489" w:rsidRPr="00BB3A5F" w:rsidRDefault="00255FEC" w:rsidP="00301489">
            <w:pPr>
              <w:spacing w:before="120" w:after="120"/>
              <w:rPr>
                <w:rFonts w:ascii="Arial" w:hAnsi="Arial"/>
                <w:sz w:val="20"/>
                <w:szCs w:val="22"/>
              </w:rPr>
            </w:pPr>
            <w:r w:rsidRPr="00BB3A5F">
              <w:rPr>
                <w:rFonts w:ascii="Arial" w:hAnsi="Arial"/>
                <w:i/>
                <w:sz w:val="20"/>
              </w:rPr>
              <w:t>Students are expected to know the following:</w:t>
            </w:r>
          </w:p>
          <w:p w14:paraId="1DB0F52B" w14:textId="77777777" w:rsidR="00301489" w:rsidRPr="00400E3B" w:rsidRDefault="00255FEC" w:rsidP="00301489">
            <w:pPr>
              <w:pStyle w:val="ListParagraph"/>
              <w:rPr>
                <w:b/>
              </w:rPr>
            </w:pPr>
            <w:r w:rsidRPr="00400E3B">
              <w:rPr>
                <w:b/>
              </w:rPr>
              <w:t>ways in which individuals and families differ and are the same</w:t>
            </w:r>
          </w:p>
          <w:p w14:paraId="28BA3B14" w14:textId="77777777" w:rsidR="00301489" w:rsidRPr="00400E3B" w:rsidRDefault="00255FEC" w:rsidP="00301489">
            <w:pPr>
              <w:pStyle w:val="ListParagraph"/>
              <w:rPr>
                <w:b/>
              </w:rPr>
            </w:pPr>
            <w:r w:rsidRPr="00400E3B">
              <w:rPr>
                <w:b/>
              </w:rPr>
              <w:t>personal and family history and traditions</w:t>
            </w:r>
          </w:p>
          <w:p w14:paraId="0B793A8C" w14:textId="77777777" w:rsidR="00301489" w:rsidRPr="00400E3B" w:rsidRDefault="00255FEC" w:rsidP="00301489">
            <w:pPr>
              <w:pStyle w:val="ListParagraph"/>
              <w:rPr>
                <w:b/>
              </w:rPr>
            </w:pPr>
            <w:r w:rsidRPr="00400E3B">
              <w:rPr>
                <w:b/>
              </w:rPr>
              <w:t>needs and wants of individuals and families</w:t>
            </w:r>
          </w:p>
          <w:p w14:paraId="44C7BCE3" w14:textId="77777777" w:rsidR="00301489" w:rsidRPr="00400E3B" w:rsidRDefault="00255FEC" w:rsidP="00301489">
            <w:pPr>
              <w:pStyle w:val="ListParagraph"/>
              <w:rPr>
                <w:b/>
              </w:rPr>
            </w:pPr>
            <w:r w:rsidRPr="00400E3B">
              <w:rPr>
                <w:b/>
              </w:rPr>
              <w:t>rights, roles, and responsibilities of individuals and groups</w:t>
            </w:r>
          </w:p>
          <w:p w14:paraId="3DA63ADD" w14:textId="77777777" w:rsidR="00301489" w:rsidRPr="00AE4C63" w:rsidRDefault="00255FEC" w:rsidP="00301489">
            <w:pPr>
              <w:pStyle w:val="ListParagraph"/>
              <w:rPr>
                <w:sz w:val="22"/>
                <w:szCs w:val="22"/>
              </w:rPr>
            </w:pPr>
            <w:r w:rsidRPr="00400E3B">
              <w:rPr>
                <w:b/>
              </w:rPr>
              <w:t>people, places, and events in the local community, and in local First Peoples communities</w:t>
            </w:r>
          </w:p>
        </w:tc>
      </w:tr>
    </w:tbl>
    <w:p w14:paraId="3382C3F4" w14:textId="77777777" w:rsidR="00301489" w:rsidRPr="00BB3A5F"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499C26ED" w14:textId="77777777">
        <w:tc>
          <w:tcPr>
            <w:tcW w:w="5000" w:type="pct"/>
            <w:tcBorders>
              <w:bottom w:val="single" w:sz="2" w:space="0" w:color="auto"/>
            </w:tcBorders>
            <w:shd w:val="clear" w:color="auto" w:fill="333333"/>
            <w:tcMar>
              <w:top w:w="0" w:type="dxa"/>
              <w:bottom w:w="0" w:type="dxa"/>
            </w:tcMar>
          </w:tcPr>
          <w:p w14:paraId="3AA43BF0" w14:textId="77777777" w:rsidR="00301489" w:rsidRPr="008E111D" w:rsidRDefault="00255FEC" w:rsidP="00301489">
            <w:pPr>
              <w:pageBreakBefore/>
              <w:tabs>
                <w:tab w:val="right" w:pos="14000"/>
              </w:tabs>
              <w:spacing w:before="60" w:after="60"/>
              <w:rPr>
                <w:b/>
              </w:rPr>
            </w:pPr>
            <w:r w:rsidRPr="00E67F69">
              <w:rPr>
                <w:b/>
              </w:rPr>
              <w:lastRenderedPageBreak/>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Kindergarten</w:t>
            </w:r>
          </w:p>
        </w:tc>
      </w:tr>
      <w:tr w:rsidR="00301489" w:rsidRPr="008005C4" w14:paraId="7D393562" w14:textId="77777777">
        <w:tc>
          <w:tcPr>
            <w:tcW w:w="5000" w:type="pct"/>
            <w:shd w:val="clear" w:color="auto" w:fill="F3F3F3"/>
          </w:tcPr>
          <w:p w14:paraId="068E298B" w14:textId="77777777" w:rsidR="00301489" w:rsidRPr="00400E3B" w:rsidRDefault="00255FEC" w:rsidP="00400E3B">
            <w:pPr>
              <w:pStyle w:val="Topic"/>
              <w:rPr>
                <w:rFonts w:cs="Calibri"/>
                <w:i/>
              </w:rPr>
            </w:pPr>
            <w:r w:rsidRPr="00400E3B">
              <w:t>Use Social Studies inquiry processes and skills to ask questions; gather, interpret, and analyze ideas; and communicate findings and decisions:</w:t>
            </w:r>
          </w:p>
          <w:p w14:paraId="16DC6C00" w14:textId="77777777" w:rsidR="00301489" w:rsidRPr="00400E3B" w:rsidRDefault="00255FEC" w:rsidP="00400E3B">
            <w:pPr>
              <w:pStyle w:val="Topicsub"/>
            </w:pPr>
            <w:r w:rsidRPr="00400E3B">
              <w:t>Key skills:</w:t>
            </w:r>
          </w:p>
          <w:p w14:paraId="2127FFD0" w14:textId="77777777" w:rsidR="00301489" w:rsidRPr="00951163" w:rsidRDefault="00255FEC" w:rsidP="00301489">
            <w:pPr>
              <w:pStyle w:val="ListParagraph"/>
            </w:pPr>
            <w:r w:rsidRPr="00951163">
              <w:t>Access information from audio, visual, material, or print sources.</w:t>
            </w:r>
          </w:p>
          <w:p w14:paraId="168D90CD" w14:textId="77777777" w:rsidR="00301489" w:rsidRPr="00951163" w:rsidRDefault="00255FEC" w:rsidP="00301489">
            <w:pPr>
              <w:pStyle w:val="ListParagraph"/>
            </w:pPr>
            <w:r w:rsidRPr="00951163">
              <w:t>Collect information from personal experiences, oral sources, and visual representations.</w:t>
            </w:r>
          </w:p>
          <w:p w14:paraId="4FF8D1D4" w14:textId="77777777" w:rsidR="00301489" w:rsidRPr="00951163" w:rsidRDefault="00255FEC" w:rsidP="00301489">
            <w:pPr>
              <w:pStyle w:val="ListParagraph"/>
            </w:pPr>
            <w:r w:rsidRPr="00951163">
              <w:t>Contribute to a class collection of information on a common topic.</w:t>
            </w:r>
          </w:p>
          <w:p w14:paraId="17968530" w14:textId="77777777" w:rsidR="00301489" w:rsidRPr="00951163" w:rsidRDefault="00255FEC" w:rsidP="00301489">
            <w:pPr>
              <w:pStyle w:val="ListParagraph"/>
            </w:pPr>
            <w:r w:rsidRPr="00951163">
              <w:t>With teacher support, use simple graphic organizers (e.g., Venn diagrams, t-charts) to identify similarities and differences.</w:t>
            </w:r>
          </w:p>
          <w:p w14:paraId="04804DBF" w14:textId="77777777" w:rsidR="00301489" w:rsidRPr="00951163" w:rsidRDefault="00255FEC" w:rsidP="00301489">
            <w:pPr>
              <w:pStyle w:val="ListParagraph"/>
            </w:pPr>
            <w:r w:rsidRPr="00951163">
              <w:t>Identify a variety of ways of communicating (e.g., spoken language, facial expression, sign language, pictures, song, dance, drama).</w:t>
            </w:r>
          </w:p>
          <w:p w14:paraId="49333A8E" w14:textId="77777777" w:rsidR="00301489" w:rsidRPr="00951163" w:rsidRDefault="00255FEC" w:rsidP="00301489">
            <w:pPr>
              <w:pStyle w:val="ListParagraph"/>
            </w:pPr>
            <w:r w:rsidRPr="00951163">
              <w:t>Present information orally (e.g., show and tell, introduce their partner).</w:t>
            </w:r>
          </w:p>
          <w:p w14:paraId="4D5A2CD5" w14:textId="77777777" w:rsidR="00301489" w:rsidRPr="00951163" w:rsidRDefault="00255FEC" w:rsidP="00301489">
            <w:pPr>
              <w:pStyle w:val="ListParagraph"/>
            </w:pPr>
            <w:r w:rsidRPr="00951163">
              <w:t>Create pictures to present information (e.g., a picture of their immediate environment, such as their classroom or a room in their home).</w:t>
            </w:r>
          </w:p>
          <w:p w14:paraId="1776B9A7" w14:textId="77777777" w:rsidR="00301489" w:rsidRPr="00951163" w:rsidRDefault="00255FEC" w:rsidP="00400E3B">
            <w:pPr>
              <w:pStyle w:val="Topic"/>
              <w:rPr>
                <w:rFonts w:cs="Calibri"/>
                <w:i/>
              </w:rPr>
            </w:pPr>
            <w:r w:rsidRPr="00951163">
              <w:t>Explain the significance of personal or local events, objects, people, or places (significance):</w:t>
            </w:r>
          </w:p>
          <w:p w14:paraId="40BD0014" w14:textId="77777777" w:rsidR="00301489" w:rsidRPr="00951163" w:rsidRDefault="00255FEC" w:rsidP="00400E3B">
            <w:pPr>
              <w:pStyle w:val="Topicsub"/>
            </w:pPr>
            <w:r w:rsidRPr="00951163">
              <w:t>Sample activity:</w:t>
            </w:r>
          </w:p>
          <w:p w14:paraId="2DB8D2E3" w14:textId="77777777" w:rsidR="00301489" w:rsidRPr="00951163" w:rsidRDefault="00255FEC" w:rsidP="00301489">
            <w:pPr>
              <w:pStyle w:val="ListParagraph"/>
            </w:pPr>
            <w:r w:rsidRPr="00951163">
              <w:t>Give a presentation about a family story or heirloom.</w:t>
            </w:r>
          </w:p>
          <w:p w14:paraId="267F1D37" w14:textId="77777777" w:rsidR="00301489" w:rsidRPr="00951163" w:rsidRDefault="00255FEC" w:rsidP="00400E3B">
            <w:pPr>
              <w:pStyle w:val="Topicsub"/>
            </w:pPr>
            <w:r w:rsidRPr="00951163">
              <w:t>Key questions:</w:t>
            </w:r>
          </w:p>
          <w:p w14:paraId="75909D25" w14:textId="77777777" w:rsidR="00301489" w:rsidRPr="00951163" w:rsidRDefault="00255FEC" w:rsidP="00301489">
            <w:pPr>
              <w:pStyle w:val="ListParagraph"/>
            </w:pPr>
            <w:r w:rsidRPr="00951163">
              <w:t>What is meant by significance?</w:t>
            </w:r>
          </w:p>
          <w:p w14:paraId="47E9904C" w14:textId="77777777" w:rsidR="00301489" w:rsidRPr="00951163" w:rsidRDefault="00255FEC" w:rsidP="00301489">
            <w:pPr>
              <w:pStyle w:val="ListParagraph"/>
            </w:pPr>
            <w:r w:rsidRPr="00951163">
              <w:t>What makes something a personal or family treasure?</w:t>
            </w:r>
          </w:p>
          <w:p w14:paraId="66519730" w14:textId="77777777" w:rsidR="00301489" w:rsidRPr="00951163" w:rsidRDefault="00255FEC" w:rsidP="00301489">
            <w:pPr>
              <w:pStyle w:val="ListParagraph"/>
            </w:pPr>
            <w:r w:rsidRPr="00951163">
              <w:t>Which events, objects, people, and places are significant to you?</w:t>
            </w:r>
          </w:p>
          <w:p w14:paraId="6321F5A3" w14:textId="77777777" w:rsidR="00301489" w:rsidRPr="00951163" w:rsidRDefault="00255FEC" w:rsidP="00400E3B">
            <w:pPr>
              <w:pStyle w:val="Topic"/>
            </w:pPr>
            <w:r w:rsidRPr="00951163">
              <w:t>Ask questions, make inferences, and draw conclusions about the content and features of different types of sources (evidence):</w:t>
            </w:r>
          </w:p>
          <w:p w14:paraId="28D948F4" w14:textId="77777777" w:rsidR="00301489" w:rsidRPr="00951163" w:rsidRDefault="00255FEC" w:rsidP="00400E3B">
            <w:pPr>
              <w:pStyle w:val="Topicsub"/>
            </w:pPr>
            <w:r w:rsidRPr="00951163">
              <w:t>Sample activities:</w:t>
            </w:r>
          </w:p>
          <w:p w14:paraId="32D09135" w14:textId="77777777" w:rsidR="00301489" w:rsidRPr="00951163" w:rsidRDefault="00255FEC" w:rsidP="00301489">
            <w:pPr>
              <w:pStyle w:val="ListParagraph"/>
            </w:pPr>
            <w:r w:rsidRPr="00951163">
              <w:t>Identify interesting features in family photographs or other historical photographs.</w:t>
            </w:r>
          </w:p>
          <w:p w14:paraId="065F6C8F" w14:textId="77777777" w:rsidR="00301489" w:rsidRPr="00951163" w:rsidRDefault="00255FEC" w:rsidP="00301489">
            <w:pPr>
              <w:pStyle w:val="ListParagraph"/>
            </w:pPr>
            <w:r w:rsidRPr="00951163">
              <w:t xml:space="preserve">Speculate on what an </w:t>
            </w:r>
            <w:r w:rsidRPr="00400E3B">
              <w:rPr>
                <w:lang w:val="en-US"/>
              </w:rPr>
              <w:t>artifact</w:t>
            </w:r>
            <w:r w:rsidRPr="00951163">
              <w:t xml:space="preserve"> was used for or how old it is.</w:t>
            </w:r>
          </w:p>
          <w:p w14:paraId="15D4564F" w14:textId="77777777" w:rsidR="00301489" w:rsidRPr="00951163" w:rsidRDefault="00255FEC" w:rsidP="00400E3B">
            <w:pPr>
              <w:pStyle w:val="Topicsub"/>
            </w:pPr>
            <w:r w:rsidRPr="00951163">
              <w:t>Key question:</w:t>
            </w:r>
          </w:p>
          <w:p w14:paraId="0DFFDC8F" w14:textId="77777777" w:rsidR="00301489" w:rsidRPr="00951163" w:rsidRDefault="00255FEC" w:rsidP="00301489">
            <w:pPr>
              <w:pStyle w:val="ListParagraph"/>
            </w:pPr>
            <w:r w:rsidRPr="00951163">
              <w:t>Who do you think used this artifact and why?</w:t>
            </w:r>
          </w:p>
          <w:p w14:paraId="2BBD14D8" w14:textId="77777777" w:rsidR="00301489" w:rsidRPr="00951163" w:rsidRDefault="00255FEC" w:rsidP="00400E3B">
            <w:pPr>
              <w:pStyle w:val="Topic"/>
              <w:rPr>
                <w:rFonts w:cs="Calibri"/>
              </w:rPr>
            </w:pPr>
            <w:r w:rsidRPr="00951163">
              <w:t>Sequence objects, images, or events, and distinguish between what has changed and what has stayed the same (continuity and change):</w:t>
            </w:r>
          </w:p>
          <w:p w14:paraId="0FD57378" w14:textId="77777777" w:rsidR="00301489" w:rsidRPr="00951163" w:rsidRDefault="00255FEC" w:rsidP="00400E3B">
            <w:pPr>
              <w:pStyle w:val="Topicsub"/>
            </w:pPr>
            <w:r w:rsidRPr="00951163">
              <w:t>Sample activities:</w:t>
            </w:r>
          </w:p>
          <w:p w14:paraId="0ABB83A3" w14:textId="77777777" w:rsidR="00301489" w:rsidRPr="00951163" w:rsidRDefault="00255FEC" w:rsidP="00301489">
            <w:pPr>
              <w:pStyle w:val="ListParagraph"/>
            </w:pPr>
            <w:r w:rsidRPr="00951163">
              <w:t>Put significant personal and family milestones in order.</w:t>
            </w:r>
          </w:p>
          <w:p w14:paraId="56B5AACD" w14:textId="77777777" w:rsidR="00301489" w:rsidRPr="00951163" w:rsidRDefault="00255FEC" w:rsidP="00301489">
            <w:pPr>
              <w:pStyle w:val="ListParagraph"/>
            </w:pPr>
            <w:r w:rsidRPr="00951163">
              <w:t xml:space="preserve">Place objects in chronological order based on visual cues (e.g., </w:t>
            </w:r>
            <w:proofErr w:type="gramStart"/>
            <w:r w:rsidRPr="00951163">
              <w:t>older</w:t>
            </w:r>
            <w:proofErr w:type="gramEnd"/>
            <w:r w:rsidRPr="00951163">
              <w:t xml:space="preserve"> and newer houses or cars).</w:t>
            </w:r>
          </w:p>
          <w:p w14:paraId="12666938" w14:textId="77777777" w:rsidR="00301489" w:rsidRPr="00951163" w:rsidRDefault="00255FEC" w:rsidP="00301489">
            <w:pPr>
              <w:pStyle w:val="ListParagraph"/>
            </w:pPr>
            <w:r w:rsidRPr="00951163">
              <w:t>Use appropriate terms to describe when events took place (e.g., then, now, long ago).</w:t>
            </w:r>
          </w:p>
          <w:p w14:paraId="7DDF4EA6" w14:textId="77777777" w:rsidR="00301489" w:rsidRPr="00951163" w:rsidRDefault="00255FEC" w:rsidP="00400E3B">
            <w:pPr>
              <w:pStyle w:val="Topicsub"/>
            </w:pPr>
            <w:r w:rsidRPr="00951163">
              <w:t>Key questions:</w:t>
            </w:r>
          </w:p>
          <w:p w14:paraId="7AD9372E" w14:textId="77777777" w:rsidR="00301489" w:rsidRPr="00951163" w:rsidRDefault="00255FEC" w:rsidP="00301489">
            <w:pPr>
              <w:pStyle w:val="ListParagraph"/>
            </w:pPr>
            <w:r w:rsidRPr="00951163">
              <w:t>How was life different when your parents or grandparents were your age?</w:t>
            </w:r>
          </w:p>
          <w:p w14:paraId="7A26C9BB" w14:textId="77777777" w:rsidR="00301489" w:rsidRPr="00951163" w:rsidRDefault="00255FEC" w:rsidP="00301489">
            <w:pPr>
              <w:pStyle w:val="ListParagraph"/>
            </w:pPr>
            <w:r w:rsidRPr="00951163">
              <w:t>How has your family changed over time?</w:t>
            </w:r>
          </w:p>
          <w:p w14:paraId="3D160C09" w14:textId="77777777" w:rsidR="00301489" w:rsidRPr="00951163" w:rsidRDefault="00255FEC" w:rsidP="00400E3B">
            <w:pPr>
              <w:pStyle w:val="Topic"/>
              <w:rPr>
                <w:rFonts w:cs="Calibri"/>
                <w:i/>
              </w:rPr>
            </w:pPr>
            <w:r w:rsidRPr="00951163">
              <w:t>Recognize causes and consequences of events, decisions, or developments in their lives (cause and consequence):</w:t>
            </w:r>
          </w:p>
          <w:p w14:paraId="11D88DEA" w14:textId="77777777" w:rsidR="00301489" w:rsidRPr="00951163" w:rsidRDefault="00255FEC" w:rsidP="00301489">
            <w:pPr>
              <w:pStyle w:val="Topicsub"/>
              <w:spacing w:after="40"/>
            </w:pPr>
            <w:r w:rsidRPr="00951163">
              <w:t>Key questions:</w:t>
            </w:r>
          </w:p>
          <w:p w14:paraId="3BC8F8EA" w14:textId="77777777" w:rsidR="00301489" w:rsidRPr="00951163" w:rsidRDefault="00255FEC" w:rsidP="00301489">
            <w:pPr>
              <w:pStyle w:val="ListParagraph"/>
            </w:pPr>
            <w:r w:rsidRPr="00951163">
              <w:t>How did a particular event make a difference in your life?</w:t>
            </w:r>
          </w:p>
          <w:p w14:paraId="2801F79C" w14:textId="77777777" w:rsidR="00301489" w:rsidRPr="00951163" w:rsidRDefault="00255FEC" w:rsidP="00301489">
            <w:pPr>
              <w:pStyle w:val="ListParagraph"/>
            </w:pPr>
            <w:r w:rsidRPr="00951163">
              <w:lastRenderedPageBreak/>
              <w:t>What were the challenges or benefits of a particular event in your life?</w:t>
            </w:r>
          </w:p>
          <w:p w14:paraId="6E84E3E6" w14:textId="77777777" w:rsidR="00301489" w:rsidRPr="00951163" w:rsidRDefault="00255FEC" w:rsidP="00301489">
            <w:pPr>
              <w:pStyle w:val="Topic"/>
              <w:spacing w:before="100" w:after="40"/>
              <w:rPr>
                <w:rFonts w:cs="Calibri"/>
                <w:i/>
              </w:rPr>
            </w:pPr>
            <w:r w:rsidRPr="00951163">
              <w:t>Acknowledge different perspectives on people, places, issues, or events in their lives (perspective):</w:t>
            </w:r>
          </w:p>
          <w:p w14:paraId="7B27F2A6" w14:textId="77777777" w:rsidR="00301489" w:rsidRPr="00951163" w:rsidRDefault="00255FEC" w:rsidP="00301489">
            <w:pPr>
              <w:pStyle w:val="Topicsub"/>
              <w:spacing w:after="40"/>
            </w:pPr>
            <w:r w:rsidRPr="00951163">
              <w:t>Sample activity:</w:t>
            </w:r>
          </w:p>
          <w:p w14:paraId="4694D380" w14:textId="77777777" w:rsidR="00301489" w:rsidRPr="00951163" w:rsidRDefault="00255FEC" w:rsidP="00301489">
            <w:pPr>
              <w:pStyle w:val="ListParagraph"/>
            </w:pPr>
            <w:r w:rsidRPr="00951163">
              <w:t>Compare how friends or members of your family feel about selected people, places, issues, and events.</w:t>
            </w:r>
          </w:p>
          <w:p w14:paraId="56829F74" w14:textId="77777777" w:rsidR="00301489" w:rsidRPr="00951163" w:rsidRDefault="00255FEC" w:rsidP="00301489">
            <w:pPr>
              <w:pStyle w:val="Topicsub"/>
              <w:spacing w:after="40"/>
            </w:pPr>
            <w:r w:rsidRPr="00951163">
              <w:t>Key questions:</w:t>
            </w:r>
          </w:p>
          <w:p w14:paraId="6C2C09B1" w14:textId="77777777" w:rsidR="00301489" w:rsidRPr="00951163" w:rsidRDefault="00255FEC" w:rsidP="00301489">
            <w:pPr>
              <w:pStyle w:val="ListParagraph"/>
            </w:pPr>
            <w:r w:rsidRPr="00951163">
              <w:t>Why do different people have different perspectives on issues?</w:t>
            </w:r>
          </w:p>
          <w:p w14:paraId="707CC25C" w14:textId="77777777" w:rsidR="00301489" w:rsidRPr="008005C4" w:rsidRDefault="00255FEC" w:rsidP="00301489">
            <w:pPr>
              <w:pStyle w:val="ListParagraph"/>
              <w:spacing w:after="120"/>
            </w:pPr>
            <w:r w:rsidRPr="00951163">
              <w:t>If two people have different perspectives or opinions, does it mean that one person is right and the other is wrong? Explain your answer.</w:t>
            </w:r>
          </w:p>
        </w:tc>
      </w:tr>
    </w:tbl>
    <w:p w14:paraId="16C1FB72" w14:textId="77777777" w:rsidR="00301489" w:rsidRPr="00BB3A5F"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3DA650F6" w14:textId="77777777">
        <w:trPr>
          <w:tblHeader/>
        </w:trPr>
        <w:tc>
          <w:tcPr>
            <w:tcW w:w="14148" w:type="dxa"/>
            <w:shd w:val="clear" w:color="auto" w:fill="758D96"/>
            <w:tcMar>
              <w:top w:w="0" w:type="dxa"/>
              <w:bottom w:w="0" w:type="dxa"/>
            </w:tcMar>
          </w:tcPr>
          <w:p w14:paraId="2AD80E38"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Kindergarten</w:t>
            </w:r>
          </w:p>
        </w:tc>
      </w:tr>
      <w:tr w:rsidR="00301489" w:rsidRPr="008005C4" w14:paraId="4929AA6D" w14:textId="77777777">
        <w:tc>
          <w:tcPr>
            <w:tcW w:w="14148" w:type="dxa"/>
            <w:shd w:val="clear" w:color="auto" w:fill="F3F3F3"/>
          </w:tcPr>
          <w:p w14:paraId="307CC64F" w14:textId="77777777" w:rsidR="00301489" w:rsidRPr="00951163" w:rsidRDefault="00255FEC" w:rsidP="00301489">
            <w:pPr>
              <w:pStyle w:val="Topic"/>
              <w:spacing w:before="100" w:after="40"/>
            </w:pPr>
            <w:r w:rsidRPr="00951163">
              <w:t>ways in which individuals and families differ and are the same:</w:t>
            </w:r>
          </w:p>
          <w:p w14:paraId="3DD08F7A" w14:textId="77777777" w:rsidR="00301489" w:rsidRPr="00951163" w:rsidRDefault="00255FEC" w:rsidP="00400E3B">
            <w:pPr>
              <w:pStyle w:val="Topicsub"/>
            </w:pPr>
            <w:r w:rsidRPr="00951163">
              <w:t>Sample topics:</w:t>
            </w:r>
          </w:p>
          <w:p w14:paraId="051D1FCE" w14:textId="77777777" w:rsidR="00301489" w:rsidRPr="00951163" w:rsidRDefault="00255FEC" w:rsidP="00301489">
            <w:pPr>
              <w:pStyle w:val="ListParagraph"/>
            </w:pPr>
            <w:r w:rsidRPr="00951163">
              <w:t xml:space="preserve">similarities and differences could include physical characteristics (e.g., hair, skin colour, eyes), cultural characteristics (e.g., language, family origins, </w:t>
            </w:r>
            <w:proofErr w:type="gramStart"/>
            <w:r w:rsidRPr="00951163">
              <w:t>food</w:t>
            </w:r>
            <w:proofErr w:type="gramEnd"/>
            <w:r w:rsidRPr="00951163">
              <w:t xml:space="preserve"> and dress), and other characteristics (e.g., preferred activities, favourite books and movies, pets, neighbourhood)</w:t>
            </w:r>
          </w:p>
          <w:p w14:paraId="4959C534" w14:textId="77777777" w:rsidR="00301489" w:rsidRPr="00951163" w:rsidRDefault="00255FEC" w:rsidP="00301489">
            <w:pPr>
              <w:pStyle w:val="ListParagraph"/>
            </w:pPr>
            <w:r w:rsidRPr="00951163">
              <w:t xml:space="preserve">different types of families (nuclear, extended, </w:t>
            </w:r>
            <w:proofErr w:type="gramStart"/>
            <w:r w:rsidRPr="00951163">
              <w:t>step-families</w:t>
            </w:r>
            <w:proofErr w:type="gramEnd"/>
            <w:r w:rsidRPr="00951163">
              <w:t>, adoptive and biological, same-sex, single-parent, etc.)</w:t>
            </w:r>
          </w:p>
          <w:p w14:paraId="13EF2B8B" w14:textId="77777777" w:rsidR="00301489" w:rsidRPr="00951163" w:rsidRDefault="00255FEC" w:rsidP="00301489">
            <w:pPr>
              <w:pStyle w:val="ListParagraph"/>
            </w:pPr>
            <w:r w:rsidRPr="00951163">
              <w:t>comparison of families in the past and present (e.g., families in your grandparents’ time compared with present-day families)</w:t>
            </w:r>
          </w:p>
          <w:p w14:paraId="59662A31" w14:textId="77777777" w:rsidR="00301489" w:rsidRPr="00951163" w:rsidRDefault="00255FEC" w:rsidP="00400E3B">
            <w:pPr>
              <w:pStyle w:val="Topicsub"/>
            </w:pPr>
            <w:r w:rsidRPr="00951163">
              <w:t>Key questions:</w:t>
            </w:r>
          </w:p>
          <w:p w14:paraId="3F6D8A91" w14:textId="77777777" w:rsidR="00301489" w:rsidRPr="00951163" w:rsidRDefault="00255FEC" w:rsidP="00301489">
            <w:pPr>
              <w:pStyle w:val="ListParagraph"/>
            </w:pPr>
            <w:r w:rsidRPr="00951163">
              <w:t>What is the definition of a family and an individual?</w:t>
            </w:r>
          </w:p>
          <w:p w14:paraId="6869C4AD" w14:textId="77777777" w:rsidR="00301489" w:rsidRPr="00951163" w:rsidRDefault="00255FEC" w:rsidP="00301489">
            <w:pPr>
              <w:pStyle w:val="ListParagraph"/>
            </w:pPr>
            <w:r w:rsidRPr="00951163">
              <w:t>What types of roles and responsibilities exist in families?</w:t>
            </w:r>
          </w:p>
          <w:p w14:paraId="3CAAFF2F" w14:textId="77777777" w:rsidR="00301489" w:rsidRPr="00951163" w:rsidRDefault="00255FEC" w:rsidP="00301489">
            <w:pPr>
              <w:pStyle w:val="Topic"/>
              <w:spacing w:before="100" w:after="40"/>
              <w:rPr>
                <w:rFonts w:cs="Calibri"/>
                <w:i/>
              </w:rPr>
            </w:pPr>
            <w:r w:rsidRPr="00951163">
              <w:t>personal and family history and traditions:</w:t>
            </w:r>
          </w:p>
          <w:p w14:paraId="070C7BDB" w14:textId="77777777" w:rsidR="00301489" w:rsidRPr="00951163" w:rsidRDefault="00255FEC" w:rsidP="00400E3B">
            <w:pPr>
              <w:pStyle w:val="Topicsub"/>
            </w:pPr>
            <w:r w:rsidRPr="00951163">
              <w:t>Sample topics:</w:t>
            </w:r>
          </w:p>
          <w:p w14:paraId="04F82281" w14:textId="77777777" w:rsidR="00301489" w:rsidRPr="00951163" w:rsidRDefault="00255FEC" w:rsidP="00301489">
            <w:pPr>
              <w:pStyle w:val="ListParagraph"/>
            </w:pPr>
            <w:r w:rsidRPr="00951163">
              <w:t>important events in your life (e.g., starting school; losing a tooth; accepting a new baby; getting a new job, pet, or house)</w:t>
            </w:r>
          </w:p>
          <w:p w14:paraId="3E506D34" w14:textId="77777777" w:rsidR="00301489" w:rsidRPr="00951163" w:rsidRDefault="00255FEC" w:rsidP="00301489">
            <w:pPr>
              <w:pStyle w:val="ListParagraph"/>
            </w:pPr>
            <w:r w:rsidRPr="00951163">
              <w:t>family stories (e.g., immigration to Canada, First Peoples oral histories, notable ancestors, memories from older relatives)</w:t>
            </w:r>
          </w:p>
          <w:p w14:paraId="2E7A4287" w14:textId="77777777" w:rsidR="00301489" w:rsidRPr="00951163" w:rsidRDefault="00255FEC" w:rsidP="00301489">
            <w:pPr>
              <w:pStyle w:val="ListParagraph"/>
            </w:pPr>
            <w:r w:rsidRPr="00951163">
              <w:t>traditions and celebrations (e.g., Christmas, other winter festivals around the world), special cultural holidays (e.g., Lunar New Year, Diwali, First Peoples celebrations, and birthdays) and associated foods, clothing, art</w:t>
            </w:r>
          </w:p>
          <w:p w14:paraId="2356F855" w14:textId="77777777" w:rsidR="00301489" w:rsidRPr="00951163" w:rsidRDefault="00255FEC" w:rsidP="00400E3B">
            <w:pPr>
              <w:pStyle w:val="Topicsub"/>
            </w:pPr>
            <w:r w:rsidRPr="00951163">
              <w:t>Key questions:</w:t>
            </w:r>
          </w:p>
          <w:p w14:paraId="5A818CB3" w14:textId="77777777" w:rsidR="00301489" w:rsidRPr="00951163" w:rsidRDefault="00255FEC" w:rsidP="00301489">
            <w:pPr>
              <w:pStyle w:val="ListParagraph"/>
            </w:pPr>
            <w:r w:rsidRPr="00951163">
              <w:t>What types of stories get passed down from generation to generation?</w:t>
            </w:r>
          </w:p>
          <w:p w14:paraId="36FF953B" w14:textId="77777777" w:rsidR="00301489" w:rsidRPr="00951163" w:rsidRDefault="00255FEC" w:rsidP="00301489">
            <w:pPr>
              <w:pStyle w:val="ListParagraph"/>
            </w:pPr>
            <w:r w:rsidRPr="00951163">
              <w:t>Why do people find traditions and celebrations important?</w:t>
            </w:r>
          </w:p>
          <w:p w14:paraId="060CC8FC" w14:textId="77777777" w:rsidR="00301489" w:rsidRPr="00951163" w:rsidRDefault="00255FEC" w:rsidP="00301489">
            <w:pPr>
              <w:pStyle w:val="Topic"/>
              <w:spacing w:before="100" w:after="40"/>
              <w:rPr>
                <w:rFonts w:cs="Calibri"/>
                <w:i/>
              </w:rPr>
            </w:pPr>
            <w:r w:rsidRPr="00951163">
              <w:t>needs and wants of individuals and families:</w:t>
            </w:r>
          </w:p>
          <w:p w14:paraId="33872924" w14:textId="77777777" w:rsidR="00301489" w:rsidRPr="00951163" w:rsidRDefault="00255FEC" w:rsidP="00400E3B">
            <w:pPr>
              <w:pStyle w:val="Topicsub"/>
            </w:pPr>
            <w:r w:rsidRPr="00951163">
              <w:t>Sample topics:</w:t>
            </w:r>
          </w:p>
          <w:p w14:paraId="63420964" w14:textId="77777777" w:rsidR="00301489" w:rsidRPr="00951163" w:rsidRDefault="00255FEC" w:rsidP="00301489">
            <w:pPr>
              <w:pStyle w:val="ListParagraph"/>
            </w:pPr>
            <w:r w:rsidRPr="00951163">
              <w:t>needs (e.g., water, food, clothing, love and acceptance, safety, education, shelter)</w:t>
            </w:r>
          </w:p>
          <w:p w14:paraId="776F2DD2" w14:textId="77777777" w:rsidR="00301489" w:rsidRPr="00951163" w:rsidRDefault="00255FEC" w:rsidP="00301489">
            <w:pPr>
              <w:pStyle w:val="ListParagraph"/>
            </w:pPr>
            <w:r w:rsidRPr="00951163">
              <w:t>wants (toys, entertainment, luxuries, eating out at a restaurant)</w:t>
            </w:r>
          </w:p>
          <w:p w14:paraId="7F3DD216" w14:textId="77777777" w:rsidR="00301489" w:rsidRPr="00951163" w:rsidRDefault="00255FEC" w:rsidP="00301489">
            <w:pPr>
              <w:pStyle w:val="ListParagraph"/>
            </w:pPr>
            <w:r w:rsidRPr="00951163">
              <w:t xml:space="preserve">work that people do in their family and community to meet their needs and wants </w:t>
            </w:r>
          </w:p>
          <w:p w14:paraId="01B19F7D" w14:textId="77777777" w:rsidR="00301489" w:rsidRPr="00951163" w:rsidRDefault="00255FEC" w:rsidP="00400E3B">
            <w:pPr>
              <w:pStyle w:val="Topicsub"/>
            </w:pPr>
            <w:r w:rsidRPr="00951163">
              <w:t>Key questions:</w:t>
            </w:r>
          </w:p>
          <w:p w14:paraId="16403DE1" w14:textId="77777777" w:rsidR="00301489" w:rsidRPr="00951163" w:rsidRDefault="00255FEC" w:rsidP="00301489">
            <w:pPr>
              <w:pStyle w:val="ListParagraph"/>
            </w:pPr>
            <w:r w:rsidRPr="00951163">
              <w:t>What is the difference between a need and a want (e.g., people need food to live, but ordering pizza is a want)?</w:t>
            </w:r>
          </w:p>
          <w:p w14:paraId="39928E73" w14:textId="77777777" w:rsidR="00301489" w:rsidRPr="00951163" w:rsidRDefault="00255FEC" w:rsidP="00301489">
            <w:pPr>
              <w:pStyle w:val="ListParagraph"/>
            </w:pPr>
            <w:r w:rsidRPr="00951163">
              <w:t>Do people agree on what are needs and what are wants?</w:t>
            </w:r>
          </w:p>
          <w:p w14:paraId="466F949D" w14:textId="77777777" w:rsidR="00301489" w:rsidRPr="00951163" w:rsidRDefault="00255FEC" w:rsidP="00400E3B">
            <w:pPr>
              <w:pStyle w:val="Topic"/>
              <w:rPr>
                <w:rFonts w:cs="Calibri"/>
                <w:i/>
              </w:rPr>
            </w:pPr>
            <w:r w:rsidRPr="00951163">
              <w:lastRenderedPageBreak/>
              <w:t>rights, roles, and responsibilities of individuals and groups:</w:t>
            </w:r>
          </w:p>
          <w:p w14:paraId="41A525C6" w14:textId="77777777" w:rsidR="00301489" w:rsidRPr="00951163" w:rsidRDefault="00255FEC" w:rsidP="00400E3B">
            <w:pPr>
              <w:pStyle w:val="Topicsub"/>
            </w:pPr>
            <w:r w:rsidRPr="00951163">
              <w:t>Sample topics:</w:t>
            </w:r>
          </w:p>
          <w:p w14:paraId="77A6F57E" w14:textId="77777777" w:rsidR="00301489" w:rsidRPr="00951163" w:rsidRDefault="00255FEC" w:rsidP="00301489">
            <w:pPr>
              <w:pStyle w:val="ListParagraph"/>
            </w:pPr>
            <w:r w:rsidRPr="00951163">
              <w:t xml:space="preserve">rights (e.g., legal rights, UN Convention on the Rights of the Child) </w:t>
            </w:r>
          </w:p>
          <w:p w14:paraId="5B24D76F" w14:textId="77777777" w:rsidR="00301489" w:rsidRPr="00951163" w:rsidRDefault="00255FEC" w:rsidP="00301489">
            <w:pPr>
              <w:pStyle w:val="ListParagraph"/>
            </w:pPr>
            <w:r w:rsidRPr="00951163">
              <w:t>roles (e.g., roles within a family or on a sports team; roles as a friend, peer, student)</w:t>
            </w:r>
          </w:p>
          <w:p w14:paraId="2F69B67C" w14:textId="77777777" w:rsidR="00301489" w:rsidRPr="00951163" w:rsidRDefault="00255FEC" w:rsidP="00301489">
            <w:pPr>
              <w:pStyle w:val="ListParagraph"/>
            </w:pPr>
            <w:r w:rsidRPr="00951163">
              <w:t>responsibilities to self, others, and the environment</w:t>
            </w:r>
          </w:p>
          <w:p w14:paraId="058A81E0" w14:textId="77777777" w:rsidR="00301489" w:rsidRPr="00951163" w:rsidRDefault="00255FEC" w:rsidP="00400E3B">
            <w:pPr>
              <w:pStyle w:val="Topicsub"/>
            </w:pPr>
            <w:r w:rsidRPr="00951163">
              <w:t>Key questions:</w:t>
            </w:r>
          </w:p>
          <w:p w14:paraId="2DA52526" w14:textId="77777777" w:rsidR="00301489" w:rsidRPr="00951163" w:rsidRDefault="00255FEC" w:rsidP="00301489">
            <w:pPr>
              <w:pStyle w:val="ListParagraph"/>
            </w:pPr>
            <w:r w:rsidRPr="00951163">
              <w:t>Do your rights, roles, and responsibilities change between home and school?</w:t>
            </w:r>
          </w:p>
          <w:p w14:paraId="338EF42E" w14:textId="77777777" w:rsidR="00301489" w:rsidRPr="00951163" w:rsidRDefault="00255FEC" w:rsidP="00301489">
            <w:pPr>
              <w:pStyle w:val="ListParagraph"/>
            </w:pPr>
            <w:r w:rsidRPr="00951163">
              <w:t>Who makes decisions about what happens at home or school?</w:t>
            </w:r>
          </w:p>
          <w:p w14:paraId="0E3A463B" w14:textId="77777777" w:rsidR="00301489" w:rsidRPr="00951163" w:rsidRDefault="00255FEC" w:rsidP="00400E3B">
            <w:pPr>
              <w:pStyle w:val="Topic"/>
              <w:rPr>
                <w:rFonts w:cs="Calibri"/>
                <w:i/>
              </w:rPr>
            </w:pPr>
            <w:r w:rsidRPr="00951163">
              <w:t>people, places, and events in the local community, and in local First Peoples communities:</w:t>
            </w:r>
          </w:p>
          <w:p w14:paraId="6CA4FDC7" w14:textId="77777777" w:rsidR="00301489" w:rsidRPr="00951163" w:rsidRDefault="00255FEC" w:rsidP="00400E3B">
            <w:pPr>
              <w:pStyle w:val="Topicsub"/>
            </w:pPr>
            <w:r w:rsidRPr="00951163">
              <w:t>Sample topics:</w:t>
            </w:r>
          </w:p>
          <w:p w14:paraId="10A8ABEA" w14:textId="77777777" w:rsidR="00301489" w:rsidRPr="00951163" w:rsidRDefault="00255FEC" w:rsidP="00301489">
            <w:pPr>
              <w:pStyle w:val="ListParagraph"/>
            </w:pPr>
            <w:r w:rsidRPr="00951163">
              <w:t xml:space="preserve">people (e.g., political leaders like the mayor or band council, school officials, local businesspeople) </w:t>
            </w:r>
          </w:p>
          <w:p w14:paraId="31D7E3C9" w14:textId="77777777" w:rsidR="00301489" w:rsidRPr="00951163" w:rsidRDefault="00255FEC" w:rsidP="00301489">
            <w:pPr>
              <w:pStyle w:val="ListParagraph"/>
            </w:pPr>
            <w:r w:rsidRPr="00951163">
              <w:t>places (e.g., school, neighbourhoods, stores, parks, recreation facilities)</w:t>
            </w:r>
          </w:p>
          <w:p w14:paraId="424A5D34" w14:textId="77777777" w:rsidR="00301489" w:rsidRPr="00951163" w:rsidRDefault="00255FEC" w:rsidP="00301489">
            <w:pPr>
              <w:pStyle w:val="ListParagraph"/>
            </w:pPr>
            <w:r w:rsidRPr="00951163">
              <w:t>events (e.g., new buildings, seasonal changes, sports)</w:t>
            </w:r>
          </w:p>
          <w:p w14:paraId="39E65CCC" w14:textId="77777777" w:rsidR="00301489" w:rsidRPr="00951163" w:rsidRDefault="00255FEC" w:rsidP="00301489">
            <w:pPr>
              <w:pStyle w:val="ListParagraph"/>
            </w:pPr>
            <w:r w:rsidRPr="00951163">
              <w:t>natural and human-built characteristics of the local physical environment</w:t>
            </w:r>
          </w:p>
          <w:p w14:paraId="5582CDD5" w14:textId="77777777" w:rsidR="00301489" w:rsidRPr="00951163" w:rsidRDefault="00255FEC" w:rsidP="00400E3B">
            <w:pPr>
              <w:pStyle w:val="Topicsub"/>
            </w:pPr>
            <w:r w:rsidRPr="00951163">
              <w:t>Key question:</w:t>
            </w:r>
          </w:p>
          <w:p w14:paraId="161F4869" w14:textId="77777777" w:rsidR="00301489" w:rsidRPr="008005C4" w:rsidRDefault="00255FEC" w:rsidP="00301489">
            <w:pPr>
              <w:pStyle w:val="ListParagraph"/>
              <w:spacing w:after="120"/>
            </w:pPr>
            <w:r w:rsidRPr="00951163">
              <w:t>What people, places, or events are most significant to you? Is your list the same as your classmates’ or family’s list?</w:t>
            </w:r>
          </w:p>
        </w:tc>
      </w:tr>
    </w:tbl>
    <w:p w14:paraId="5E7BFFF9" w14:textId="77777777" w:rsidR="00301489" w:rsidRPr="00BB3A5F" w:rsidRDefault="008B5571">
      <w:pPr>
        <w:rPr>
          <w:rFonts w:ascii="Times New Roman" w:hAnsi="Times New Roman"/>
        </w:rPr>
      </w:pPr>
    </w:p>
    <w:p w14:paraId="5617CE45" w14:textId="77777777" w:rsidR="00301489" w:rsidRPr="00BB3A5F" w:rsidRDefault="008B5571">
      <w:pPr>
        <w:rPr>
          <w:rFonts w:ascii="Times New Roman" w:hAnsi="Times New Roman"/>
        </w:rPr>
      </w:pPr>
    </w:p>
    <w:p w14:paraId="6A510C99"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4144" behindDoc="0" locked="0" layoutInCell="1" allowOverlap="1" wp14:anchorId="049183F5" wp14:editId="5D7FEFDF">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SOCIAL STUDIES — Local Communities</w:t>
      </w:r>
      <w:r w:rsidRPr="00BB3A5F">
        <w:rPr>
          <w:rFonts w:ascii="Times New Roman" w:hAnsi="Times New Roman"/>
          <w:b/>
          <w:sz w:val="28"/>
        </w:rPr>
        <w:tab/>
        <w:t>Grade 1</w:t>
      </w:r>
    </w:p>
    <w:p w14:paraId="425D3A20" w14:textId="77777777" w:rsidR="00301489" w:rsidRPr="00BB3A5F" w:rsidRDefault="00255FEC" w:rsidP="00301489">
      <w:pPr>
        <w:tabs>
          <w:tab w:val="right" w:pos="14232"/>
        </w:tabs>
        <w:spacing w:before="60"/>
        <w:rPr>
          <w:rFonts w:ascii="Arial" w:hAnsi="Arial"/>
          <w:b/>
        </w:rPr>
      </w:pPr>
      <w:r w:rsidRPr="00BB3A5F">
        <w:rPr>
          <w:rFonts w:ascii="Times New Roman" w:hAnsi="Times New Roman"/>
          <w:b/>
          <w:sz w:val="28"/>
        </w:rPr>
        <w:tab/>
      </w:r>
    </w:p>
    <w:p w14:paraId="0D8BB0B9"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A0" w:firstRow="1" w:lastRow="0" w:firstColumn="1" w:lastColumn="0" w:noHBand="0" w:noVBand="0"/>
      </w:tblPr>
      <w:tblGrid>
        <w:gridCol w:w="3300"/>
        <w:gridCol w:w="360"/>
        <w:gridCol w:w="3500"/>
        <w:gridCol w:w="360"/>
        <w:gridCol w:w="3500"/>
      </w:tblGrid>
      <w:tr w:rsidR="00301489" w:rsidRPr="00BB3A5F" w14:paraId="631014F7" w14:textId="77777777">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14:paraId="43076D8B" w14:textId="77777777" w:rsidR="00301489" w:rsidRPr="00BB3A5F" w:rsidRDefault="00255FEC" w:rsidP="00CF0295">
            <w:pPr>
              <w:pStyle w:val="Tablestyle1"/>
            </w:pPr>
            <w:r w:rsidRPr="00951163">
              <w:t>We shape the local environment, and the local environment shapes who we are and how we live.</w:t>
            </w:r>
          </w:p>
        </w:tc>
        <w:tc>
          <w:tcPr>
            <w:tcW w:w="360" w:type="dxa"/>
            <w:tcBorders>
              <w:left w:val="single" w:sz="2" w:space="0" w:color="auto"/>
              <w:right w:val="single" w:sz="2" w:space="0" w:color="auto"/>
            </w:tcBorders>
            <w:shd w:val="clear" w:color="auto" w:fill="auto"/>
          </w:tcPr>
          <w:p w14:paraId="0F023A27" w14:textId="77777777" w:rsidR="00301489" w:rsidRPr="00BB3A5F" w:rsidRDefault="008B5571"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637D96AC" w14:textId="77777777" w:rsidR="00301489" w:rsidRPr="00BB3A5F" w:rsidRDefault="00255FEC" w:rsidP="00CF0295">
            <w:pPr>
              <w:pStyle w:val="Tablestyle1"/>
            </w:pPr>
            <w:r w:rsidRPr="00951163">
              <w:rPr>
                <w:rFonts w:cs="Cambria"/>
              </w:rPr>
              <w:t xml:space="preserve">Our rights, roles, and responsibilities are important for building </w:t>
            </w:r>
            <w:r w:rsidRPr="00951163">
              <w:rPr>
                <w:rFonts w:cs="Cambria"/>
              </w:rPr>
              <w:br/>
              <w:t>strong communities.</w:t>
            </w:r>
          </w:p>
        </w:tc>
        <w:tc>
          <w:tcPr>
            <w:tcW w:w="360" w:type="dxa"/>
            <w:tcBorders>
              <w:left w:val="single" w:sz="2" w:space="0" w:color="auto"/>
              <w:right w:val="single" w:sz="2" w:space="0" w:color="auto"/>
            </w:tcBorders>
            <w:shd w:val="clear" w:color="auto" w:fill="auto"/>
          </w:tcPr>
          <w:p w14:paraId="640A40A4" w14:textId="77777777" w:rsidR="00301489" w:rsidRPr="00BB3A5F" w:rsidRDefault="008B5571"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785EAC97" w14:textId="77777777" w:rsidR="00301489" w:rsidRPr="00A82B29" w:rsidRDefault="00255FEC" w:rsidP="00CF0295">
            <w:pPr>
              <w:pStyle w:val="Tablestyle1"/>
            </w:pPr>
            <w:r w:rsidRPr="00951163">
              <w:t>Healthy communities recognize and respect the diversity of individuals and care for the local environment.</w:t>
            </w:r>
          </w:p>
        </w:tc>
      </w:tr>
    </w:tbl>
    <w:p w14:paraId="7B012829" w14:textId="77777777" w:rsidR="00301489" w:rsidRPr="00BB3A5F" w:rsidRDefault="008B5571">
      <w:pPr>
        <w:rPr>
          <w:rFonts w:ascii="Times New Roman" w:hAnsi="Times New Roman"/>
        </w:rPr>
      </w:pPr>
    </w:p>
    <w:p w14:paraId="766EA454"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301489" w:rsidRPr="00AE4C63" w14:paraId="4FDC3104" w14:textId="77777777">
        <w:tc>
          <w:tcPr>
            <w:tcW w:w="2716" w:type="pct"/>
            <w:tcBorders>
              <w:top w:val="single" w:sz="2" w:space="0" w:color="auto"/>
              <w:left w:val="single" w:sz="2" w:space="0" w:color="auto"/>
              <w:bottom w:val="single" w:sz="2" w:space="0" w:color="auto"/>
              <w:right w:val="single" w:sz="2" w:space="0" w:color="auto"/>
            </w:tcBorders>
            <w:shd w:val="clear" w:color="auto" w:fill="333333"/>
          </w:tcPr>
          <w:p w14:paraId="0DA3190A"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14:paraId="4504451D"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0AFA0359" w14:textId="77777777">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14:paraId="4D514B3B" w14:textId="77777777" w:rsidR="00301489" w:rsidRPr="00BB3A5F" w:rsidRDefault="00255FEC" w:rsidP="00301489">
            <w:pPr>
              <w:spacing w:before="120" w:after="120"/>
              <w:rPr>
                <w:rFonts w:ascii="Arial" w:hAnsi="Arial"/>
                <w:i/>
                <w:sz w:val="20"/>
              </w:rPr>
            </w:pPr>
            <w:r w:rsidRPr="00BB3A5F">
              <w:rPr>
                <w:rFonts w:ascii="Arial" w:hAnsi="Arial"/>
                <w:i/>
                <w:sz w:val="20"/>
              </w:rPr>
              <w:t>Students are expected to be able to do the following:</w:t>
            </w:r>
          </w:p>
          <w:p w14:paraId="42BFFC09" w14:textId="77777777" w:rsidR="00301489" w:rsidRPr="00400E3B" w:rsidRDefault="00255FEC" w:rsidP="00301489">
            <w:pPr>
              <w:pStyle w:val="ListParagraph"/>
              <w:rPr>
                <w:rFonts w:cs="Calibri"/>
                <w:b/>
                <w:i/>
              </w:rPr>
            </w:pPr>
            <w:r w:rsidRPr="00400E3B">
              <w:rPr>
                <w:b/>
              </w:rPr>
              <w:t>Use Social Studies inquiry processes and skills to ask questions; gather, interpret, and analyze ideas; and communicate findings and decisions</w:t>
            </w:r>
          </w:p>
          <w:p w14:paraId="5A34CACC" w14:textId="77777777" w:rsidR="00301489" w:rsidRPr="00400E3B" w:rsidRDefault="00255FEC" w:rsidP="00301489">
            <w:pPr>
              <w:pStyle w:val="ListParagraph"/>
              <w:rPr>
                <w:rFonts w:cs="Calibri"/>
                <w:b/>
                <w:i/>
              </w:rPr>
            </w:pPr>
            <w:r w:rsidRPr="00400E3B">
              <w:rPr>
                <w:b/>
              </w:rPr>
              <w:t>Explain the significance of personal or local events, objects, people, or places (significance)</w:t>
            </w:r>
          </w:p>
          <w:p w14:paraId="3654D2AB" w14:textId="77777777" w:rsidR="00301489" w:rsidRPr="00400E3B" w:rsidRDefault="00255FEC" w:rsidP="00301489">
            <w:pPr>
              <w:pStyle w:val="ListParagraph"/>
              <w:rPr>
                <w:rFonts w:cs="Calibri"/>
                <w:b/>
                <w:i/>
              </w:rPr>
            </w:pPr>
            <w:r w:rsidRPr="00400E3B">
              <w:rPr>
                <w:b/>
              </w:rPr>
              <w:t>Ask questions, make inferences, and draw conclusions about the content and features of different types of sources (evidence)</w:t>
            </w:r>
          </w:p>
          <w:p w14:paraId="6F22CCCD" w14:textId="77777777" w:rsidR="00301489" w:rsidRPr="00400E3B" w:rsidRDefault="00255FEC" w:rsidP="00301489">
            <w:pPr>
              <w:pStyle w:val="ListParagraph"/>
              <w:rPr>
                <w:rFonts w:cs="Calibri"/>
                <w:b/>
                <w:i/>
              </w:rPr>
            </w:pPr>
            <w:r w:rsidRPr="00400E3B">
              <w:rPr>
                <w:b/>
              </w:rPr>
              <w:t>Sequence objects, images, or events, and distinguish between what has changed and what has stayed the same (continuity and change)</w:t>
            </w:r>
          </w:p>
          <w:p w14:paraId="2517B6C8" w14:textId="77777777" w:rsidR="00301489" w:rsidRPr="00951163" w:rsidRDefault="00255FEC" w:rsidP="00301489">
            <w:pPr>
              <w:pStyle w:val="ListParagraph"/>
              <w:rPr>
                <w:rFonts w:cs="Calibri"/>
                <w:i/>
              </w:rPr>
            </w:pPr>
            <w:r w:rsidRPr="00951163">
              <w:t>Recognize causes and consequences of events, decisions, or developments in their lives (cause and consequence)</w:t>
            </w:r>
          </w:p>
          <w:p w14:paraId="19CBD620" w14:textId="77777777" w:rsidR="00301489" w:rsidRPr="00951163" w:rsidRDefault="00255FEC" w:rsidP="00301489">
            <w:pPr>
              <w:pStyle w:val="ListParagraph"/>
              <w:rPr>
                <w:rFonts w:cs="Calibri"/>
                <w:i/>
              </w:rPr>
            </w:pPr>
            <w:r w:rsidRPr="00951163">
              <w:t>Explore different perspectives on people, places, issues, or events in their lives (perspective)</w:t>
            </w:r>
          </w:p>
          <w:p w14:paraId="3BE23755" w14:textId="77777777" w:rsidR="00301489" w:rsidRPr="00AE4C63" w:rsidRDefault="00255FEC" w:rsidP="00301489">
            <w:pPr>
              <w:pStyle w:val="ListParagraph"/>
              <w:spacing w:after="120"/>
            </w:pPr>
            <w:r w:rsidRPr="00951163">
              <w:t>Identify fair and unfair aspects of events, decisions, or actions in their lives and consider appropriate courses of action (ethical judgment)</w:t>
            </w:r>
          </w:p>
        </w:tc>
        <w:tc>
          <w:tcPr>
            <w:tcW w:w="2284" w:type="pct"/>
            <w:tcBorders>
              <w:top w:val="single" w:sz="2" w:space="0" w:color="auto"/>
              <w:left w:val="single" w:sz="2" w:space="0" w:color="auto"/>
              <w:bottom w:val="single" w:sz="2" w:space="0" w:color="auto"/>
              <w:right w:val="single" w:sz="2" w:space="0" w:color="auto"/>
            </w:tcBorders>
            <w:shd w:val="clear" w:color="auto" w:fill="auto"/>
          </w:tcPr>
          <w:p w14:paraId="70718A13" w14:textId="77777777" w:rsidR="00301489" w:rsidRPr="00BB3A5F" w:rsidRDefault="00255FEC" w:rsidP="00301489">
            <w:pPr>
              <w:spacing w:before="120" w:after="120"/>
              <w:rPr>
                <w:rFonts w:ascii="Arial" w:hAnsi="Arial"/>
                <w:sz w:val="20"/>
                <w:szCs w:val="22"/>
              </w:rPr>
            </w:pPr>
            <w:r w:rsidRPr="00BB3A5F">
              <w:rPr>
                <w:rFonts w:ascii="Arial" w:hAnsi="Arial"/>
                <w:i/>
                <w:sz w:val="20"/>
              </w:rPr>
              <w:t>Students are expected to know the following:</w:t>
            </w:r>
          </w:p>
          <w:p w14:paraId="4ECADEB5" w14:textId="77777777" w:rsidR="00301489" w:rsidRPr="00400E3B" w:rsidRDefault="00255FEC" w:rsidP="00301489">
            <w:pPr>
              <w:pStyle w:val="ListParagraph"/>
              <w:rPr>
                <w:b/>
              </w:rPr>
            </w:pPr>
            <w:r w:rsidRPr="00400E3B">
              <w:rPr>
                <w:b/>
              </w:rPr>
              <w:t>characteristics of the local community that provide organization and meet the needs of the community</w:t>
            </w:r>
          </w:p>
          <w:p w14:paraId="57CE9D7E" w14:textId="77777777" w:rsidR="00301489" w:rsidRPr="00400E3B" w:rsidRDefault="00255FEC" w:rsidP="00301489">
            <w:pPr>
              <w:pStyle w:val="ListParagraph"/>
              <w:rPr>
                <w:b/>
              </w:rPr>
            </w:pPr>
            <w:r w:rsidRPr="00400E3B">
              <w:rPr>
                <w:b/>
              </w:rPr>
              <w:t>diverse cultures, backgrounds, and perspectives within the local and other communities</w:t>
            </w:r>
          </w:p>
          <w:p w14:paraId="2C7CDF83" w14:textId="77777777" w:rsidR="00301489" w:rsidRPr="00400E3B" w:rsidRDefault="00255FEC" w:rsidP="00301489">
            <w:pPr>
              <w:pStyle w:val="ListParagraph"/>
              <w:rPr>
                <w:b/>
              </w:rPr>
            </w:pPr>
            <w:r w:rsidRPr="00400E3B">
              <w:rPr>
                <w:b/>
              </w:rPr>
              <w:t>relationships between a community and its environment</w:t>
            </w:r>
          </w:p>
          <w:p w14:paraId="4D977E47" w14:textId="77777777" w:rsidR="00301489" w:rsidRPr="00400E3B" w:rsidRDefault="00255FEC" w:rsidP="00301489">
            <w:pPr>
              <w:pStyle w:val="ListParagraph"/>
              <w:rPr>
                <w:b/>
              </w:rPr>
            </w:pPr>
            <w:r w:rsidRPr="00400E3B">
              <w:rPr>
                <w:b/>
              </w:rPr>
              <w:t>roles, rights, and responsibilities in the local community</w:t>
            </w:r>
          </w:p>
          <w:p w14:paraId="47D453E4" w14:textId="77777777" w:rsidR="00301489" w:rsidRPr="00400E3B" w:rsidRDefault="00255FEC" w:rsidP="00301489">
            <w:pPr>
              <w:pStyle w:val="ListParagraph"/>
              <w:rPr>
                <w:b/>
              </w:rPr>
            </w:pPr>
            <w:r w:rsidRPr="00400E3B">
              <w:rPr>
                <w:b/>
              </w:rPr>
              <w:t>key events and developments in the local community, and in local First Peoples communities</w:t>
            </w:r>
          </w:p>
          <w:p w14:paraId="37A33376" w14:textId="77777777" w:rsidR="00301489" w:rsidRPr="00AE4C63" w:rsidRDefault="00255FEC" w:rsidP="00301489">
            <w:pPr>
              <w:pStyle w:val="ListParagraph"/>
              <w:rPr>
                <w:sz w:val="22"/>
                <w:szCs w:val="22"/>
              </w:rPr>
            </w:pPr>
            <w:r w:rsidRPr="00400E3B">
              <w:rPr>
                <w:b/>
              </w:rPr>
              <w:t>natural and human-made features of the local environment</w:t>
            </w:r>
          </w:p>
        </w:tc>
      </w:tr>
    </w:tbl>
    <w:p w14:paraId="345F19C4" w14:textId="77777777" w:rsidR="00301489" w:rsidRPr="00BB3A5F"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375440AE" w14:textId="77777777">
        <w:tc>
          <w:tcPr>
            <w:tcW w:w="5000" w:type="pct"/>
            <w:shd w:val="clear" w:color="auto" w:fill="333333"/>
            <w:tcMar>
              <w:top w:w="0" w:type="dxa"/>
              <w:bottom w:w="0" w:type="dxa"/>
            </w:tcMar>
          </w:tcPr>
          <w:p w14:paraId="3F6C4307" w14:textId="77777777" w:rsidR="00301489" w:rsidRPr="008E111D" w:rsidRDefault="00255FEC" w:rsidP="00301489">
            <w:pPr>
              <w:pageBreakBefore/>
              <w:tabs>
                <w:tab w:val="right" w:pos="14000"/>
              </w:tabs>
              <w:spacing w:before="60" w:after="60"/>
              <w:rPr>
                <w:b/>
              </w:rPr>
            </w:pPr>
            <w:r w:rsidRPr="00E67F69">
              <w:rPr>
                <w:b/>
              </w:rPr>
              <w:lastRenderedPageBreak/>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1</w:t>
            </w:r>
          </w:p>
        </w:tc>
      </w:tr>
      <w:tr w:rsidR="00301489" w:rsidRPr="008005C4" w14:paraId="5F6B713C" w14:textId="77777777">
        <w:tc>
          <w:tcPr>
            <w:tcW w:w="5000" w:type="pct"/>
            <w:shd w:val="clear" w:color="auto" w:fill="F3F3F3"/>
          </w:tcPr>
          <w:p w14:paraId="36422495" w14:textId="77777777" w:rsidR="00301489" w:rsidRPr="00951163" w:rsidRDefault="00255FEC" w:rsidP="00400E3B">
            <w:pPr>
              <w:pStyle w:val="Topic"/>
              <w:rPr>
                <w:rFonts w:cs="Calibri"/>
                <w:i/>
              </w:rPr>
            </w:pPr>
            <w:r w:rsidRPr="00951163">
              <w:t>Use Social Studies inquiry processes and skills to ask questions; gather, interpret, and analyze ideas; and communicate findings and decisions:</w:t>
            </w:r>
          </w:p>
          <w:p w14:paraId="22824C03" w14:textId="77777777" w:rsidR="00301489" w:rsidRPr="00951163" w:rsidRDefault="00255FEC" w:rsidP="00400E3B">
            <w:pPr>
              <w:pStyle w:val="Topicsub"/>
            </w:pPr>
            <w:r w:rsidRPr="00951163">
              <w:t>Key skills:</w:t>
            </w:r>
          </w:p>
          <w:p w14:paraId="7BAAC76F" w14:textId="77777777" w:rsidR="00301489" w:rsidRPr="00951163" w:rsidRDefault="00255FEC" w:rsidP="00301489">
            <w:pPr>
              <w:pStyle w:val="ListParagraph"/>
            </w:pPr>
            <w:r w:rsidRPr="00951163">
              <w:t>Recognize that maps are used to represent real places and relate pictorial representations to their physical locations.</w:t>
            </w:r>
          </w:p>
          <w:p w14:paraId="61B1DDF1" w14:textId="77777777" w:rsidR="00301489" w:rsidRPr="00951163" w:rsidRDefault="00255FEC" w:rsidP="00301489">
            <w:pPr>
              <w:pStyle w:val="ListParagraph"/>
              <w:rPr>
                <w:rFonts w:eastAsia="MS Gothic" w:cs="MS Gothic"/>
              </w:rPr>
            </w:pPr>
            <w:r w:rsidRPr="00951163">
              <w:t>Follow a path to a destination using a pictorial representation (e.g., picture map).</w:t>
            </w:r>
          </w:p>
          <w:p w14:paraId="7F9C40B0" w14:textId="77777777" w:rsidR="00301489" w:rsidRPr="00951163" w:rsidRDefault="00255FEC" w:rsidP="00301489">
            <w:pPr>
              <w:pStyle w:val="ListParagraph"/>
            </w:pPr>
            <w:r w:rsidRPr="00951163">
              <w:t>Access information from audio, visual, material, or print sources.</w:t>
            </w:r>
          </w:p>
          <w:p w14:paraId="286A8D7C" w14:textId="77777777" w:rsidR="00301489" w:rsidRPr="00951163" w:rsidRDefault="00255FEC" w:rsidP="00301489">
            <w:pPr>
              <w:pStyle w:val="ListParagraph"/>
            </w:pPr>
            <w:r w:rsidRPr="00951163">
              <w:t>Collect information from personal experiences, oral sources, and visual representations.</w:t>
            </w:r>
          </w:p>
          <w:p w14:paraId="1AC2971B" w14:textId="77777777" w:rsidR="00301489" w:rsidRPr="00951163" w:rsidRDefault="00255FEC" w:rsidP="00301489">
            <w:pPr>
              <w:pStyle w:val="ListParagraph"/>
            </w:pPr>
            <w:r w:rsidRPr="00951163">
              <w:t>Make comparisons to discover similarities and differences.</w:t>
            </w:r>
          </w:p>
          <w:p w14:paraId="362B9E1B" w14:textId="77777777" w:rsidR="00301489" w:rsidRPr="00951163" w:rsidRDefault="00255FEC" w:rsidP="00301489">
            <w:pPr>
              <w:pStyle w:val="ListParagraph"/>
            </w:pPr>
            <w:r w:rsidRPr="00951163">
              <w:t>With teacher prompts, make simple interpretations from information gathered (e.g., families have similar needs, families have differences).</w:t>
            </w:r>
          </w:p>
          <w:p w14:paraId="425D4D99" w14:textId="77777777" w:rsidR="00301489" w:rsidRPr="00951163" w:rsidRDefault="00255FEC" w:rsidP="00301489">
            <w:pPr>
              <w:pStyle w:val="ListParagraph"/>
            </w:pPr>
            <w:r w:rsidRPr="00951163">
              <w:t>Use oral, written, or visual communication forms to accomplish given presentation tasks (e.g., show and tell, captioned pictures).</w:t>
            </w:r>
          </w:p>
          <w:p w14:paraId="1076AD9E" w14:textId="77777777" w:rsidR="00301489" w:rsidRPr="00951163" w:rsidRDefault="00255FEC" w:rsidP="00301489">
            <w:pPr>
              <w:pStyle w:val="ListParagraph"/>
            </w:pPr>
            <w:r w:rsidRPr="00951163">
              <w:t>Brainstorm, discuss, and compare possible solutions to a selected problem.</w:t>
            </w:r>
          </w:p>
          <w:p w14:paraId="33EF415E" w14:textId="77777777" w:rsidR="00301489" w:rsidRPr="00951163" w:rsidRDefault="00255FEC" w:rsidP="00400E3B">
            <w:pPr>
              <w:pStyle w:val="Topic"/>
              <w:rPr>
                <w:rFonts w:cs="Calibri"/>
                <w:i/>
              </w:rPr>
            </w:pPr>
            <w:r w:rsidRPr="00951163">
              <w:t>Explain the significance of personal or local events, objects, people, or places (significance):</w:t>
            </w:r>
          </w:p>
          <w:p w14:paraId="7CAB8B1C" w14:textId="77777777" w:rsidR="00301489" w:rsidRPr="00951163" w:rsidRDefault="00255FEC" w:rsidP="00400E3B">
            <w:pPr>
              <w:pStyle w:val="Topicsub"/>
            </w:pPr>
            <w:r w:rsidRPr="00951163">
              <w:t>Sample activities:</w:t>
            </w:r>
          </w:p>
          <w:p w14:paraId="5C04BAD0" w14:textId="77777777" w:rsidR="00301489" w:rsidRPr="00951163" w:rsidRDefault="00255FEC" w:rsidP="00301489">
            <w:pPr>
              <w:pStyle w:val="ListParagraph"/>
            </w:pPr>
            <w:r w:rsidRPr="00951163">
              <w:t>Brainstorm a list of the most significant places in your community and explain why these locations are important.</w:t>
            </w:r>
          </w:p>
          <w:p w14:paraId="3C7FB154" w14:textId="77777777" w:rsidR="00301489" w:rsidRPr="00951163" w:rsidRDefault="00255FEC" w:rsidP="00301489">
            <w:pPr>
              <w:pStyle w:val="ListParagraph"/>
            </w:pPr>
            <w:r w:rsidRPr="00951163">
              <w:t>Research the history of a significant event or person in the history of your community.</w:t>
            </w:r>
          </w:p>
          <w:p w14:paraId="09C2AF59" w14:textId="77777777" w:rsidR="00301489" w:rsidRPr="00951163" w:rsidRDefault="00255FEC" w:rsidP="00400E3B">
            <w:pPr>
              <w:pStyle w:val="Topicsub"/>
            </w:pPr>
            <w:r w:rsidRPr="00951163">
              <w:t>Key question:</w:t>
            </w:r>
          </w:p>
          <w:p w14:paraId="0CCD95EB" w14:textId="77777777" w:rsidR="00301489" w:rsidRPr="00951163" w:rsidRDefault="00255FEC" w:rsidP="00301489">
            <w:pPr>
              <w:pStyle w:val="ListParagraph"/>
            </w:pPr>
            <w:r w:rsidRPr="00951163">
              <w:t>How does the significance of various events, objects, people, and places change over time?</w:t>
            </w:r>
          </w:p>
          <w:p w14:paraId="45FD0EC5" w14:textId="77777777" w:rsidR="00301489" w:rsidRPr="00951163" w:rsidRDefault="00255FEC" w:rsidP="00400E3B">
            <w:pPr>
              <w:pStyle w:val="Topic"/>
              <w:rPr>
                <w:rFonts w:cs="Calibri"/>
                <w:i/>
              </w:rPr>
            </w:pPr>
            <w:r w:rsidRPr="00951163">
              <w:t>Ask questions, make inferences, and draw conclusions about the content and features of different types of sources (evidence):</w:t>
            </w:r>
          </w:p>
          <w:p w14:paraId="182C7077" w14:textId="77777777" w:rsidR="00301489" w:rsidRPr="00951163" w:rsidRDefault="00255FEC" w:rsidP="00400E3B">
            <w:pPr>
              <w:pStyle w:val="Topicsub"/>
            </w:pPr>
            <w:r w:rsidRPr="00951163">
              <w:t>Sample activities:</w:t>
            </w:r>
          </w:p>
          <w:p w14:paraId="7BE330FC" w14:textId="77777777" w:rsidR="00301489" w:rsidRPr="00951163" w:rsidRDefault="00255FEC" w:rsidP="00301489">
            <w:pPr>
              <w:pStyle w:val="ListParagraph"/>
            </w:pPr>
            <w:r w:rsidRPr="00951163">
              <w:t>Compare old and new pictures of locations in your community and discuss how things have changed over time.</w:t>
            </w:r>
          </w:p>
          <w:p w14:paraId="55DB36BF" w14:textId="77777777" w:rsidR="00301489" w:rsidRPr="00951163" w:rsidRDefault="00255FEC" w:rsidP="00301489">
            <w:pPr>
              <w:pStyle w:val="ListParagraph"/>
            </w:pPr>
            <w:r w:rsidRPr="00951163">
              <w:t>Propose reasons for important events in your community and compare your hypotheses with the explanations of historians or other experts.</w:t>
            </w:r>
          </w:p>
          <w:p w14:paraId="55D01953" w14:textId="77777777" w:rsidR="00301489" w:rsidRPr="00951163" w:rsidRDefault="00255FEC" w:rsidP="00301489">
            <w:pPr>
              <w:pStyle w:val="ListParagraph"/>
            </w:pPr>
            <w:r w:rsidRPr="00951163">
              <w:t>Investigate the history of a significant person in your community using sources like news articles, photographs, and videos.</w:t>
            </w:r>
          </w:p>
          <w:p w14:paraId="2B685A1F" w14:textId="77777777" w:rsidR="00301489" w:rsidRPr="00951163" w:rsidRDefault="00255FEC" w:rsidP="00400E3B">
            <w:pPr>
              <w:pStyle w:val="Topic"/>
              <w:rPr>
                <w:rFonts w:cs="Calibri"/>
                <w:i/>
              </w:rPr>
            </w:pPr>
            <w:r w:rsidRPr="00951163">
              <w:t>Sequence objects, images, or events, and distinguish between what has changed and what has stayed the same (continuity and change):</w:t>
            </w:r>
          </w:p>
          <w:p w14:paraId="5D56305A" w14:textId="77777777" w:rsidR="00301489" w:rsidRPr="00951163" w:rsidRDefault="00255FEC" w:rsidP="00400E3B">
            <w:pPr>
              <w:pStyle w:val="Topicsub"/>
            </w:pPr>
            <w:r w:rsidRPr="00951163">
              <w:t>Sample activities:</w:t>
            </w:r>
          </w:p>
          <w:p w14:paraId="4E89C569" w14:textId="77777777" w:rsidR="00301489" w:rsidRPr="00951163" w:rsidRDefault="00255FEC" w:rsidP="00301489">
            <w:pPr>
              <w:pStyle w:val="ListParagraph"/>
            </w:pPr>
            <w:r w:rsidRPr="00951163">
              <w:t>Create a visual timeline for important community events using photographs or drawings.</w:t>
            </w:r>
          </w:p>
          <w:p w14:paraId="16672962" w14:textId="77777777" w:rsidR="00301489" w:rsidRPr="00951163" w:rsidRDefault="00255FEC" w:rsidP="00301489">
            <w:pPr>
              <w:pStyle w:val="ListParagraph"/>
            </w:pPr>
            <w:r w:rsidRPr="00951163">
              <w:t>Compare changes in technology in your parents’ and grandparents’ time.</w:t>
            </w:r>
          </w:p>
          <w:p w14:paraId="0EAB5F15" w14:textId="77777777" w:rsidR="00301489" w:rsidRPr="008005C4" w:rsidRDefault="00255FEC" w:rsidP="00301489">
            <w:pPr>
              <w:pStyle w:val="ListParagraph"/>
              <w:spacing w:after="120"/>
            </w:pPr>
            <w:r w:rsidRPr="00951163">
              <w:t>Distinguish between scheduled and unscheduled events.</w:t>
            </w:r>
          </w:p>
        </w:tc>
      </w:tr>
    </w:tbl>
    <w:p w14:paraId="37E3E503" w14:textId="77777777" w:rsidR="00301489" w:rsidRPr="00BB3A5F" w:rsidRDefault="008B5571">
      <w:pPr>
        <w:rPr>
          <w:rFonts w:ascii="Times New Roman" w:hAnsi="Times New Roman"/>
        </w:rPr>
      </w:pPr>
    </w:p>
    <w:p w14:paraId="3CD5723E" w14:textId="77777777" w:rsidR="00301489" w:rsidRPr="00BB3A5F" w:rsidRDefault="008B5571">
      <w:pPr>
        <w:rPr>
          <w:rFonts w:ascii="Times New Roman" w:hAnsi="Times New Roman"/>
        </w:rPr>
      </w:pPr>
    </w:p>
    <w:p w14:paraId="638C794E" w14:textId="77777777" w:rsidR="00301489" w:rsidRPr="00BB3A5F"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4163C19E" w14:textId="77777777">
        <w:trPr>
          <w:tblHeader/>
        </w:trPr>
        <w:tc>
          <w:tcPr>
            <w:tcW w:w="14148" w:type="dxa"/>
            <w:shd w:val="clear" w:color="auto" w:fill="758D96"/>
            <w:tcMar>
              <w:top w:w="0" w:type="dxa"/>
              <w:bottom w:w="0" w:type="dxa"/>
            </w:tcMar>
          </w:tcPr>
          <w:p w14:paraId="1F169BCD"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1</w:t>
            </w:r>
          </w:p>
        </w:tc>
      </w:tr>
      <w:tr w:rsidR="00301489" w:rsidRPr="008005C4" w14:paraId="0A966FC4" w14:textId="77777777">
        <w:tc>
          <w:tcPr>
            <w:tcW w:w="14148" w:type="dxa"/>
            <w:shd w:val="clear" w:color="auto" w:fill="F3F3F3"/>
          </w:tcPr>
          <w:p w14:paraId="2B07A271" w14:textId="77777777" w:rsidR="00301489" w:rsidRPr="00951163" w:rsidRDefault="00255FEC" w:rsidP="00400E3B">
            <w:pPr>
              <w:pStyle w:val="Topic"/>
              <w:rPr>
                <w:rFonts w:cs="Calibri"/>
                <w:i/>
              </w:rPr>
            </w:pPr>
            <w:r w:rsidRPr="00951163">
              <w:t>characteristics of the local community that provide organization and meet the needs of the community:</w:t>
            </w:r>
          </w:p>
          <w:p w14:paraId="5EEF8CEF" w14:textId="77777777" w:rsidR="00301489" w:rsidRPr="00951163" w:rsidRDefault="00255FEC" w:rsidP="00400E3B">
            <w:pPr>
              <w:pStyle w:val="Topicsub"/>
            </w:pPr>
            <w:r w:rsidRPr="00951163">
              <w:t>Sample topics:</w:t>
            </w:r>
          </w:p>
          <w:p w14:paraId="26FE9C65" w14:textId="77777777" w:rsidR="00301489" w:rsidRPr="00951163" w:rsidRDefault="00255FEC" w:rsidP="00301489">
            <w:pPr>
              <w:pStyle w:val="ListParagraph"/>
            </w:pPr>
            <w:r w:rsidRPr="00951163">
              <w:lastRenderedPageBreak/>
              <w:t>local government</w:t>
            </w:r>
          </w:p>
          <w:p w14:paraId="10C293EE" w14:textId="77777777" w:rsidR="00301489" w:rsidRPr="00951163" w:rsidRDefault="00255FEC" w:rsidP="00301489">
            <w:pPr>
              <w:pStyle w:val="ListParagraph"/>
            </w:pPr>
            <w:r w:rsidRPr="00951163">
              <w:t>public utilities</w:t>
            </w:r>
          </w:p>
          <w:p w14:paraId="13B1BEA5" w14:textId="77777777" w:rsidR="00301489" w:rsidRPr="00951163" w:rsidRDefault="00255FEC" w:rsidP="00301489">
            <w:pPr>
              <w:pStyle w:val="ListParagraph"/>
            </w:pPr>
            <w:r w:rsidRPr="00951163">
              <w:t>emergency services</w:t>
            </w:r>
          </w:p>
          <w:p w14:paraId="24EB87BA" w14:textId="77777777" w:rsidR="00301489" w:rsidRPr="00951163" w:rsidRDefault="00255FEC" w:rsidP="00301489">
            <w:pPr>
              <w:pStyle w:val="ListParagraph"/>
            </w:pPr>
            <w:r w:rsidRPr="00951163">
              <w:t>policing</w:t>
            </w:r>
          </w:p>
          <w:p w14:paraId="7AC29E7E" w14:textId="77777777" w:rsidR="00301489" w:rsidRPr="00951163" w:rsidRDefault="00255FEC" w:rsidP="00301489">
            <w:pPr>
              <w:pStyle w:val="ListParagraph"/>
            </w:pPr>
            <w:r w:rsidRPr="00951163">
              <w:t>transportation</w:t>
            </w:r>
          </w:p>
          <w:p w14:paraId="17474342" w14:textId="77777777" w:rsidR="00301489" w:rsidRPr="00951163" w:rsidRDefault="00255FEC" w:rsidP="00301489">
            <w:pPr>
              <w:pStyle w:val="ListParagraph"/>
            </w:pPr>
            <w:r w:rsidRPr="00951163">
              <w:t>stores</w:t>
            </w:r>
          </w:p>
          <w:p w14:paraId="23EBFBA4" w14:textId="77777777" w:rsidR="00301489" w:rsidRPr="00951163" w:rsidRDefault="00255FEC" w:rsidP="00301489">
            <w:pPr>
              <w:pStyle w:val="ListParagraph"/>
            </w:pPr>
            <w:r w:rsidRPr="00951163">
              <w:t>parks and other recreational areas</w:t>
            </w:r>
          </w:p>
          <w:p w14:paraId="2F21930D" w14:textId="77777777" w:rsidR="00301489" w:rsidRPr="00951163" w:rsidRDefault="00255FEC" w:rsidP="00301489">
            <w:pPr>
              <w:pStyle w:val="ListParagraph"/>
            </w:pPr>
            <w:r w:rsidRPr="00951163">
              <w:t>financial services</w:t>
            </w:r>
          </w:p>
          <w:p w14:paraId="361336B6" w14:textId="77777777" w:rsidR="00301489" w:rsidRPr="00951163" w:rsidRDefault="00255FEC" w:rsidP="00400E3B">
            <w:pPr>
              <w:pStyle w:val="Topic"/>
              <w:rPr>
                <w:rFonts w:cs="Calibri"/>
                <w:i/>
              </w:rPr>
            </w:pPr>
            <w:r w:rsidRPr="00951163">
              <w:t>diverse cultures, backgrounds, and perspectives within the local and other communities:</w:t>
            </w:r>
          </w:p>
          <w:p w14:paraId="1A26A78E" w14:textId="77777777" w:rsidR="00301489" w:rsidRPr="00951163" w:rsidRDefault="00255FEC" w:rsidP="00400E3B">
            <w:pPr>
              <w:pStyle w:val="Topicsub"/>
            </w:pPr>
            <w:r w:rsidRPr="00951163">
              <w:t>Sample topic:</w:t>
            </w:r>
          </w:p>
          <w:p w14:paraId="57F6B858" w14:textId="77777777" w:rsidR="00301489" w:rsidRPr="00951163" w:rsidRDefault="00255FEC" w:rsidP="00301489">
            <w:pPr>
              <w:pStyle w:val="ListParagraph"/>
            </w:pPr>
            <w:r w:rsidRPr="00951163">
              <w:t>different languages, customs, art, music, traditions, holidays, food, clothing, and dress</w:t>
            </w:r>
          </w:p>
          <w:p w14:paraId="2F0AE5EE" w14:textId="77777777" w:rsidR="00301489" w:rsidRPr="00951163" w:rsidRDefault="00255FEC" w:rsidP="00400E3B">
            <w:pPr>
              <w:pStyle w:val="Topic"/>
              <w:rPr>
                <w:rFonts w:cs="Calibri"/>
                <w:i/>
              </w:rPr>
            </w:pPr>
            <w:r w:rsidRPr="00951163">
              <w:t>relationships between a community and its environment:</w:t>
            </w:r>
          </w:p>
          <w:p w14:paraId="5023ACC2" w14:textId="77777777" w:rsidR="00301489" w:rsidRPr="00951163" w:rsidRDefault="00255FEC" w:rsidP="00400E3B">
            <w:pPr>
              <w:pStyle w:val="Topicsub"/>
            </w:pPr>
            <w:r w:rsidRPr="00951163">
              <w:t>Sample topics:</w:t>
            </w:r>
          </w:p>
          <w:p w14:paraId="03A76B64" w14:textId="77777777" w:rsidR="00301489" w:rsidRPr="00951163" w:rsidRDefault="00255FEC" w:rsidP="00301489">
            <w:pPr>
              <w:pStyle w:val="ListParagraph"/>
            </w:pPr>
            <w:r w:rsidRPr="00951163">
              <w:t>natural resource industries</w:t>
            </w:r>
          </w:p>
          <w:p w14:paraId="48CF97CC" w14:textId="77777777" w:rsidR="00301489" w:rsidRPr="00951163" w:rsidRDefault="00255FEC" w:rsidP="00301489">
            <w:pPr>
              <w:pStyle w:val="ListParagraph"/>
            </w:pPr>
            <w:r w:rsidRPr="00951163">
              <w:t>parks and other natural areas</w:t>
            </w:r>
          </w:p>
          <w:p w14:paraId="5EFF36FD" w14:textId="77777777" w:rsidR="00301489" w:rsidRPr="00951163" w:rsidRDefault="00255FEC" w:rsidP="00301489">
            <w:pPr>
              <w:pStyle w:val="ListParagraph"/>
            </w:pPr>
            <w:r w:rsidRPr="00951163">
              <w:t>population growth and new construction</w:t>
            </w:r>
          </w:p>
          <w:p w14:paraId="7FED657E" w14:textId="77777777" w:rsidR="00301489" w:rsidRPr="00951163" w:rsidRDefault="00255FEC" w:rsidP="00301489">
            <w:pPr>
              <w:pStyle w:val="ListParagraph"/>
            </w:pPr>
            <w:r w:rsidRPr="00951163">
              <w:t>water and sewage treatment</w:t>
            </w:r>
          </w:p>
          <w:p w14:paraId="515B8DF4" w14:textId="77777777" w:rsidR="00301489" w:rsidRPr="00951163" w:rsidRDefault="00255FEC" w:rsidP="00400E3B">
            <w:pPr>
              <w:pStyle w:val="Topicsub"/>
            </w:pPr>
            <w:r w:rsidRPr="00951163">
              <w:t>Key questions:</w:t>
            </w:r>
          </w:p>
          <w:p w14:paraId="4061BB28" w14:textId="77777777" w:rsidR="00301489" w:rsidRPr="00951163" w:rsidRDefault="00255FEC" w:rsidP="00301489">
            <w:pPr>
              <w:pStyle w:val="ListParagraph"/>
            </w:pPr>
            <w:r w:rsidRPr="00951163">
              <w:t>How does your community depend on the local environment?</w:t>
            </w:r>
          </w:p>
          <w:p w14:paraId="0055CE7E" w14:textId="77777777" w:rsidR="00301489" w:rsidRPr="00951163" w:rsidRDefault="00255FEC" w:rsidP="00301489">
            <w:pPr>
              <w:pStyle w:val="ListParagraph"/>
            </w:pPr>
            <w:r w:rsidRPr="00951163">
              <w:t>What effects do the activities in your community have on the environment?</w:t>
            </w:r>
          </w:p>
          <w:p w14:paraId="76DF6CE5" w14:textId="77777777" w:rsidR="00301489" w:rsidRPr="00951163" w:rsidRDefault="00255FEC" w:rsidP="00400E3B">
            <w:pPr>
              <w:pStyle w:val="Topic"/>
              <w:rPr>
                <w:rFonts w:cs="Calibri"/>
                <w:i/>
              </w:rPr>
            </w:pPr>
            <w:r w:rsidRPr="00951163">
              <w:t>roles, rights, and responsibilities in the local community:</w:t>
            </w:r>
          </w:p>
          <w:p w14:paraId="74618513" w14:textId="77777777" w:rsidR="00301489" w:rsidRPr="00951163" w:rsidRDefault="00255FEC" w:rsidP="00400E3B">
            <w:pPr>
              <w:pStyle w:val="Topicsub"/>
            </w:pPr>
            <w:r w:rsidRPr="00951163">
              <w:t>Sample topics:</w:t>
            </w:r>
          </w:p>
          <w:p w14:paraId="5C3B2A1A" w14:textId="77777777" w:rsidR="00301489" w:rsidRPr="00951163" w:rsidRDefault="00255FEC" w:rsidP="00301489">
            <w:pPr>
              <w:pStyle w:val="ListParagraph"/>
            </w:pPr>
            <w:r w:rsidRPr="00951163">
              <w:t>individual rights and interests versus the “public interest”</w:t>
            </w:r>
          </w:p>
          <w:p w14:paraId="64CB1F8E" w14:textId="77777777" w:rsidR="00301489" w:rsidRPr="00951163" w:rsidRDefault="00255FEC" w:rsidP="00301489">
            <w:pPr>
              <w:pStyle w:val="ListParagraph"/>
            </w:pPr>
            <w:r w:rsidRPr="00951163">
              <w:t>responsibilities to other people and the environment</w:t>
            </w:r>
          </w:p>
          <w:p w14:paraId="5F866AF1" w14:textId="77777777" w:rsidR="00301489" w:rsidRPr="00951163" w:rsidRDefault="00255FEC" w:rsidP="00400E3B">
            <w:pPr>
              <w:pStyle w:val="Topicsub"/>
            </w:pPr>
            <w:r w:rsidRPr="00951163">
              <w:t>Key questions:</w:t>
            </w:r>
          </w:p>
          <w:p w14:paraId="42C19005" w14:textId="77777777" w:rsidR="00301489" w:rsidRPr="00951163" w:rsidRDefault="00255FEC" w:rsidP="00301489">
            <w:pPr>
              <w:pStyle w:val="ListParagraph"/>
            </w:pPr>
            <w:r w:rsidRPr="00951163">
              <w:t>Who gets to make decisions and why?</w:t>
            </w:r>
          </w:p>
          <w:p w14:paraId="16BEDBF2" w14:textId="77777777" w:rsidR="00301489" w:rsidRPr="00951163" w:rsidRDefault="00255FEC" w:rsidP="00301489">
            <w:pPr>
              <w:pStyle w:val="ListParagraph"/>
            </w:pPr>
            <w:r w:rsidRPr="00951163">
              <w:t>How do decisions affect different people?</w:t>
            </w:r>
          </w:p>
          <w:p w14:paraId="33089B5F" w14:textId="77777777" w:rsidR="00301489" w:rsidRPr="00951163" w:rsidRDefault="008B5571" w:rsidP="00301489"/>
          <w:p w14:paraId="6C3D57C9" w14:textId="77777777" w:rsidR="00301489" w:rsidRPr="00951163" w:rsidRDefault="00255FEC" w:rsidP="00400E3B">
            <w:pPr>
              <w:pStyle w:val="Topic"/>
              <w:rPr>
                <w:rFonts w:cs="Calibri"/>
                <w:i/>
              </w:rPr>
            </w:pPr>
            <w:r w:rsidRPr="00951163">
              <w:t>key events and developments in the local community, and in local First Peoples communities:</w:t>
            </w:r>
          </w:p>
          <w:p w14:paraId="085DB6C7" w14:textId="77777777" w:rsidR="00301489" w:rsidRPr="00951163" w:rsidRDefault="00255FEC" w:rsidP="00400E3B">
            <w:pPr>
              <w:pStyle w:val="Topicsub"/>
            </w:pPr>
            <w:r w:rsidRPr="00951163">
              <w:t>Sample topics:</w:t>
            </w:r>
          </w:p>
          <w:p w14:paraId="0E39B468" w14:textId="77777777" w:rsidR="00301489" w:rsidRPr="00951163" w:rsidRDefault="00255FEC" w:rsidP="00301489">
            <w:pPr>
              <w:pStyle w:val="ListParagraph"/>
            </w:pPr>
            <w:r w:rsidRPr="00951163">
              <w:t>community milestones (e.g., the founding of the community, the opening and closing of local businesses, the construction of new buildings)</w:t>
            </w:r>
          </w:p>
          <w:p w14:paraId="56CAB187" w14:textId="77777777" w:rsidR="00301489" w:rsidRPr="00951163" w:rsidRDefault="00255FEC" w:rsidP="00301489">
            <w:pPr>
              <w:pStyle w:val="ListParagraph"/>
            </w:pPr>
            <w:r w:rsidRPr="00951163">
              <w:t>celebrations and holidays</w:t>
            </w:r>
          </w:p>
          <w:p w14:paraId="39096747" w14:textId="77777777" w:rsidR="00301489" w:rsidRPr="00951163" w:rsidRDefault="00255FEC" w:rsidP="00301489">
            <w:pPr>
              <w:pStyle w:val="ListParagraph"/>
            </w:pPr>
            <w:r w:rsidRPr="00951163">
              <w:t>cultural events</w:t>
            </w:r>
          </w:p>
          <w:p w14:paraId="38CBE376" w14:textId="77777777" w:rsidR="00301489" w:rsidRPr="00951163" w:rsidRDefault="00255FEC" w:rsidP="00301489">
            <w:pPr>
              <w:pStyle w:val="ListParagraph"/>
            </w:pPr>
            <w:r w:rsidRPr="00951163">
              <w:t>growth or decline of a community</w:t>
            </w:r>
          </w:p>
          <w:p w14:paraId="00E20973" w14:textId="77777777" w:rsidR="00301489" w:rsidRPr="00951163" w:rsidRDefault="00255FEC" w:rsidP="00400E3B">
            <w:pPr>
              <w:pStyle w:val="Topicsub"/>
            </w:pPr>
            <w:r w:rsidRPr="00951163">
              <w:lastRenderedPageBreak/>
              <w:t>Key questions:</w:t>
            </w:r>
          </w:p>
          <w:p w14:paraId="7A91439C" w14:textId="77777777" w:rsidR="00301489" w:rsidRPr="00951163" w:rsidRDefault="00255FEC" w:rsidP="00301489">
            <w:pPr>
              <w:pStyle w:val="ListParagraph"/>
            </w:pPr>
            <w:r w:rsidRPr="00951163">
              <w:t>What is the most significant event in your local community’s history?</w:t>
            </w:r>
          </w:p>
          <w:p w14:paraId="31DBB8C7" w14:textId="77777777" w:rsidR="00301489" w:rsidRPr="00951163" w:rsidRDefault="00255FEC" w:rsidP="00301489">
            <w:pPr>
              <w:pStyle w:val="ListParagraph"/>
            </w:pPr>
            <w:r w:rsidRPr="00951163">
              <w:t>How is your community different now from what it was like before settlers arrived?</w:t>
            </w:r>
          </w:p>
          <w:p w14:paraId="554C681C" w14:textId="77777777" w:rsidR="00301489" w:rsidRPr="00951163" w:rsidRDefault="00255FEC" w:rsidP="00400E3B">
            <w:pPr>
              <w:pStyle w:val="Topic"/>
              <w:rPr>
                <w:rFonts w:cs="Calibri"/>
                <w:i/>
              </w:rPr>
            </w:pPr>
            <w:r w:rsidRPr="00951163">
              <w:t>natural and human-made features of the local environment:</w:t>
            </w:r>
          </w:p>
          <w:p w14:paraId="6F42CE64" w14:textId="77777777" w:rsidR="00301489" w:rsidRPr="00951163" w:rsidRDefault="00255FEC" w:rsidP="00400E3B">
            <w:pPr>
              <w:pStyle w:val="Topicsub"/>
            </w:pPr>
            <w:r w:rsidRPr="00951163">
              <w:t>Sample topics:</w:t>
            </w:r>
          </w:p>
          <w:p w14:paraId="70F4B275" w14:textId="77777777" w:rsidR="00301489" w:rsidRPr="00951163" w:rsidRDefault="00255FEC" w:rsidP="00301489">
            <w:pPr>
              <w:pStyle w:val="ListParagraph"/>
            </w:pPr>
            <w:r w:rsidRPr="00951163">
              <w:t xml:space="preserve">natural features: mountains, forests, waterways, local </w:t>
            </w:r>
            <w:proofErr w:type="gramStart"/>
            <w:r w:rsidRPr="00951163">
              <w:t>plants</w:t>
            </w:r>
            <w:proofErr w:type="gramEnd"/>
            <w:r w:rsidRPr="00951163">
              <w:t xml:space="preserve"> and animals</w:t>
            </w:r>
          </w:p>
          <w:p w14:paraId="766F3480" w14:textId="77777777" w:rsidR="00301489" w:rsidRPr="00951163" w:rsidRDefault="00255FEC" w:rsidP="00301489">
            <w:pPr>
              <w:pStyle w:val="ListParagraph"/>
            </w:pPr>
            <w:r w:rsidRPr="00951163">
              <w:t>human-made features: buildings, bridges, dams, dykes</w:t>
            </w:r>
          </w:p>
          <w:p w14:paraId="233E1866" w14:textId="77777777" w:rsidR="00301489" w:rsidRPr="00951163" w:rsidRDefault="00255FEC" w:rsidP="00400E3B">
            <w:pPr>
              <w:pStyle w:val="Topicsub"/>
            </w:pPr>
            <w:r w:rsidRPr="00951163">
              <w:t>Key question:</w:t>
            </w:r>
          </w:p>
          <w:p w14:paraId="203ACB50" w14:textId="77777777" w:rsidR="00301489" w:rsidRPr="008005C4" w:rsidRDefault="00255FEC" w:rsidP="00301489">
            <w:pPr>
              <w:pStyle w:val="ListParagraph"/>
              <w:spacing w:after="120"/>
            </w:pPr>
            <w:r w:rsidRPr="00951163">
              <w:t>How does the rural environment differ from the urban environment?</w:t>
            </w:r>
          </w:p>
        </w:tc>
      </w:tr>
    </w:tbl>
    <w:p w14:paraId="484A726B" w14:textId="77777777" w:rsidR="00301489" w:rsidRPr="00BB3A5F" w:rsidRDefault="008B5571">
      <w:pPr>
        <w:rPr>
          <w:rFonts w:ascii="Times New Roman" w:hAnsi="Times New Roman"/>
        </w:rPr>
      </w:pPr>
    </w:p>
    <w:p w14:paraId="6B143FE5" w14:textId="77777777" w:rsidR="00301489" w:rsidRPr="00BB3A5F" w:rsidRDefault="008B5571">
      <w:pPr>
        <w:rPr>
          <w:rFonts w:ascii="Times New Roman" w:hAnsi="Times New Roman"/>
        </w:rPr>
      </w:pPr>
    </w:p>
    <w:p w14:paraId="02E429E8"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5168" behindDoc="0" locked="0" layoutInCell="1" allowOverlap="1" wp14:anchorId="10221BC0" wp14:editId="078F5125">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Regional and Global Communities</w:t>
      </w:r>
      <w:r w:rsidRPr="00BB3A5F">
        <w:rPr>
          <w:rFonts w:ascii="Times New Roman" w:hAnsi="Times New Roman"/>
          <w:b/>
          <w:sz w:val="28"/>
        </w:rPr>
        <w:tab/>
        <w:t>Grade 2</w:t>
      </w:r>
    </w:p>
    <w:p w14:paraId="06286A8C" w14:textId="77777777" w:rsidR="00301489" w:rsidRPr="00BB3A5F" w:rsidRDefault="00255FEC" w:rsidP="00301489">
      <w:pPr>
        <w:tabs>
          <w:tab w:val="right" w:pos="14232"/>
        </w:tabs>
        <w:spacing w:before="60"/>
        <w:rPr>
          <w:rFonts w:ascii="Arial" w:hAnsi="Arial"/>
          <w:b/>
        </w:rPr>
      </w:pPr>
      <w:r w:rsidRPr="00BB3A5F">
        <w:rPr>
          <w:rFonts w:ascii="Times New Roman" w:hAnsi="Times New Roman"/>
          <w:b/>
          <w:sz w:val="28"/>
        </w:rPr>
        <w:tab/>
      </w:r>
    </w:p>
    <w:p w14:paraId="578C385B"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A0" w:firstRow="1" w:lastRow="0" w:firstColumn="1" w:lastColumn="0" w:noHBand="0" w:noVBand="0"/>
      </w:tblPr>
      <w:tblGrid>
        <w:gridCol w:w="3300"/>
        <w:gridCol w:w="360"/>
        <w:gridCol w:w="3500"/>
        <w:gridCol w:w="360"/>
        <w:gridCol w:w="3500"/>
      </w:tblGrid>
      <w:tr w:rsidR="00301489" w:rsidRPr="00BB3A5F" w14:paraId="19C9FF19" w14:textId="77777777">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14:paraId="395ACE12" w14:textId="77777777" w:rsidR="00301489" w:rsidRPr="00BB3A5F" w:rsidRDefault="00255FEC" w:rsidP="00CF0295">
            <w:pPr>
              <w:pStyle w:val="Tablestyle1"/>
            </w:pPr>
            <w:r w:rsidRPr="00951163">
              <w:t>Local actions have global consequences, and global actions have local consequences.</w:t>
            </w:r>
          </w:p>
        </w:tc>
        <w:tc>
          <w:tcPr>
            <w:tcW w:w="360" w:type="dxa"/>
            <w:tcBorders>
              <w:left w:val="single" w:sz="2" w:space="0" w:color="auto"/>
              <w:right w:val="single" w:sz="2" w:space="0" w:color="auto"/>
            </w:tcBorders>
            <w:shd w:val="clear" w:color="auto" w:fill="auto"/>
          </w:tcPr>
          <w:p w14:paraId="6BA05CFB" w14:textId="77777777" w:rsidR="00301489" w:rsidRPr="00BB3A5F" w:rsidRDefault="008B5571"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021BFE3A" w14:textId="77777777" w:rsidR="00301489" w:rsidRPr="00BB3A5F" w:rsidRDefault="00255FEC" w:rsidP="00CF0295">
            <w:pPr>
              <w:pStyle w:val="Tablestyle1"/>
            </w:pPr>
            <w:r w:rsidRPr="00951163">
              <w:rPr>
                <w:color w:val="000000"/>
              </w:rPr>
              <w:t>Canada is made up of many diverse regions and communities.</w:t>
            </w:r>
          </w:p>
        </w:tc>
        <w:tc>
          <w:tcPr>
            <w:tcW w:w="360" w:type="dxa"/>
            <w:tcBorders>
              <w:left w:val="single" w:sz="2" w:space="0" w:color="auto"/>
              <w:right w:val="single" w:sz="2" w:space="0" w:color="auto"/>
            </w:tcBorders>
            <w:shd w:val="clear" w:color="auto" w:fill="auto"/>
          </w:tcPr>
          <w:p w14:paraId="06F4A00F" w14:textId="77777777" w:rsidR="00301489" w:rsidRPr="00BB3A5F" w:rsidRDefault="008B5571"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71AD20A3" w14:textId="77777777" w:rsidR="00301489" w:rsidRPr="00A82B29" w:rsidRDefault="00255FEC" w:rsidP="00CF0295">
            <w:pPr>
              <w:pStyle w:val="Tablestyle1"/>
            </w:pPr>
            <w:r w:rsidRPr="00951163">
              <w:rPr>
                <w:color w:val="000000"/>
              </w:rPr>
              <w:t>Individuals have rights and responsibilities as global citizens.</w:t>
            </w:r>
          </w:p>
        </w:tc>
      </w:tr>
    </w:tbl>
    <w:p w14:paraId="754C3061" w14:textId="77777777" w:rsidR="00301489" w:rsidRPr="00BB3A5F" w:rsidRDefault="008B5571">
      <w:pPr>
        <w:rPr>
          <w:rFonts w:ascii="Times New Roman" w:hAnsi="Times New Roman"/>
        </w:rPr>
      </w:pPr>
    </w:p>
    <w:p w14:paraId="06E8F254"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301489" w:rsidRPr="00AE4C63" w14:paraId="266B9F8C" w14:textId="77777777">
        <w:tc>
          <w:tcPr>
            <w:tcW w:w="2674" w:type="pct"/>
            <w:tcBorders>
              <w:top w:val="single" w:sz="2" w:space="0" w:color="auto"/>
              <w:left w:val="single" w:sz="2" w:space="0" w:color="auto"/>
              <w:bottom w:val="single" w:sz="2" w:space="0" w:color="auto"/>
              <w:right w:val="single" w:sz="2" w:space="0" w:color="auto"/>
            </w:tcBorders>
            <w:shd w:val="clear" w:color="auto" w:fill="333333"/>
          </w:tcPr>
          <w:p w14:paraId="31A52203"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14:paraId="271687FC"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5EDCB9C1" w14:textId="77777777">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14:paraId="09D47EE7" w14:textId="77777777" w:rsidR="00301489" w:rsidRPr="00BB3A5F" w:rsidRDefault="00255FEC" w:rsidP="00301489">
            <w:pPr>
              <w:spacing w:before="120" w:after="120"/>
              <w:rPr>
                <w:rFonts w:ascii="Arial" w:hAnsi="Arial"/>
                <w:i/>
                <w:sz w:val="20"/>
              </w:rPr>
            </w:pPr>
            <w:r w:rsidRPr="00BB3A5F">
              <w:rPr>
                <w:rFonts w:ascii="Arial" w:hAnsi="Arial"/>
                <w:i/>
                <w:sz w:val="20"/>
              </w:rPr>
              <w:t>Students are expected to be able to do the following:</w:t>
            </w:r>
          </w:p>
          <w:p w14:paraId="38150A82" w14:textId="77777777" w:rsidR="00301489" w:rsidRPr="00400E3B" w:rsidRDefault="00255FEC" w:rsidP="00301489">
            <w:pPr>
              <w:pStyle w:val="ListParagraph"/>
              <w:rPr>
                <w:rFonts w:cs="Calibri"/>
                <w:b/>
                <w:i/>
              </w:rPr>
            </w:pPr>
            <w:r w:rsidRPr="00400E3B">
              <w:rPr>
                <w:b/>
              </w:rPr>
              <w:t>Use Social Studies inquiry processes and skills to ask questions; gather, interpret, and analyze ideas; and communicate findings and decisions</w:t>
            </w:r>
          </w:p>
          <w:p w14:paraId="1A40E59C" w14:textId="77777777" w:rsidR="00301489" w:rsidRPr="00400E3B" w:rsidRDefault="00255FEC" w:rsidP="00301489">
            <w:pPr>
              <w:pStyle w:val="ListParagraph"/>
              <w:rPr>
                <w:rFonts w:cs="Calibri"/>
                <w:b/>
                <w:i/>
              </w:rPr>
            </w:pPr>
            <w:r w:rsidRPr="00400E3B">
              <w:rPr>
                <w:b/>
              </w:rPr>
              <w:t>Explain why people, events, or places are significant to various individuals and groups (significance)</w:t>
            </w:r>
          </w:p>
          <w:p w14:paraId="46B556FB" w14:textId="77777777" w:rsidR="00301489" w:rsidRPr="00400E3B" w:rsidRDefault="00255FEC" w:rsidP="00301489">
            <w:pPr>
              <w:pStyle w:val="ListParagraph"/>
              <w:rPr>
                <w:rFonts w:cs="Calibri"/>
                <w:b/>
                <w:i/>
              </w:rPr>
            </w:pPr>
            <w:r w:rsidRPr="00400E3B">
              <w:rPr>
                <w:b/>
              </w:rPr>
              <w:t>Ask questions, make inferences, and draw conclusions about the content and features of different types of sources (evidence)</w:t>
            </w:r>
          </w:p>
          <w:p w14:paraId="35D6B5B3" w14:textId="77777777" w:rsidR="00301489" w:rsidRPr="00400E3B" w:rsidRDefault="00255FEC" w:rsidP="00301489">
            <w:pPr>
              <w:pStyle w:val="ListParagraph"/>
              <w:rPr>
                <w:rFonts w:cs="Calibri"/>
                <w:b/>
                <w:i/>
              </w:rPr>
            </w:pPr>
            <w:r w:rsidRPr="00400E3B">
              <w:rPr>
                <w:b/>
              </w:rPr>
              <w:t>Sequence objects, images, and events, or explain why some aspects change and others stay the same (continuity and change)</w:t>
            </w:r>
          </w:p>
          <w:p w14:paraId="090557B1" w14:textId="77777777" w:rsidR="00301489" w:rsidRPr="00400E3B" w:rsidRDefault="00255FEC" w:rsidP="00301489">
            <w:pPr>
              <w:pStyle w:val="ListParagraph"/>
              <w:rPr>
                <w:rFonts w:cs="Calibri"/>
                <w:b/>
                <w:i/>
              </w:rPr>
            </w:pPr>
            <w:r w:rsidRPr="00400E3B">
              <w:rPr>
                <w:b/>
              </w:rPr>
              <w:t>Recognize causes and consequences of events, decisions, or developments (cause and consequence)</w:t>
            </w:r>
          </w:p>
          <w:p w14:paraId="2D01D59A" w14:textId="77777777" w:rsidR="00301489" w:rsidRPr="00400E3B" w:rsidRDefault="00255FEC" w:rsidP="00301489">
            <w:pPr>
              <w:pStyle w:val="ListParagraph"/>
              <w:rPr>
                <w:rFonts w:cs="Calibri"/>
                <w:b/>
                <w:i/>
              </w:rPr>
            </w:pPr>
            <w:r w:rsidRPr="00400E3B">
              <w:rPr>
                <w:b/>
              </w:rPr>
              <w:t xml:space="preserve">Explain why people’s beliefs, values, worldviews, experiences, and </w:t>
            </w:r>
            <w:r w:rsidRPr="00400E3B">
              <w:rPr>
                <w:b/>
              </w:rPr>
              <w:br/>
              <w:t>roles give them different perspectives on people, places, issues, or events (perspective)</w:t>
            </w:r>
          </w:p>
          <w:p w14:paraId="3A6C468B" w14:textId="77777777" w:rsidR="00301489" w:rsidRPr="00AE4C63" w:rsidRDefault="00255FEC" w:rsidP="00301489">
            <w:pPr>
              <w:pStyle w:val="ListParagraph"/>
              <w:spacing w:after="120"/>
            </w:pPr>
            <w:r w:rsidRPr="00400E3B">
              <w:rPr>
                <w:b/>
              </w:rPr>
              <w:t>Make value judgments about events, decisions, or actions, and suggest lessons that can be learned (ethical judgment)</w:t>
            </w:r>
          </w:p>
        </w:tc>
        <w:tc>
          <w:tcPr>
            <w:tcW w:w="2326" w:type="pct"/>
            <w:tcBorders>
              <w:top w:val="single" w:sz="2" w:space="0" w:color="auto"/>
              <w:left w:val="single" w:sz="2" w:space="0" w:color="auto"/>
              <w:bottom w:val="single" w:sz="2" w:space="0" w:color="auto"/>
              <w:right w:val="single" w:sz="2" w:space="0" w:color="auto"/>
            </w:tcBorders>
            <w:shd w:val="clear" w:color="auto" w:fill="auto"/>
          </w:tcPr>
          <w:p w14:paraId="66DB14EA" w14:textId="77777777" w:rsidR="00301489" w:rsidRPr="00BB3A5F" w:rsidRDefault="00255FEC" w:rsidP="00301489">
            <w:pPr>
              <w:spacing w:before="120" w:after="120"/>
              <w:rPr>
                <w:rFonts w:ascii="Arial" w:hAnsi="Arial"/>
                <w:sz w:val="20"/>
                <w:szCs w:val="22"/>
              </w:rPr>
            </w:pPr>
            <w:r w:rsidRPr="00BB3A5F">
              <w:rPr>
                <w:rFonts w:ascii="Arial" w:hAnsi="Arial"/>
                <w:i/>
                <w:sz w:val="20"/>
              </w:rPr>
              <w:t>Students are expected to know the following:</w:t>
            </w:r>
          </w:p>
          <w:p w14:paraId="7DBE4DB7" w14:textId="77777777" w:rsidR="00301489" w:rsidRPr="00400E3B" w:rsidRDefault="00255FEC" w:rsidP="00301489">
            <w:pPr>
              <w:pStyle w:val="ListParagraph"/>
              <w:rPr>
                <w:b/>
              </w:rPr>
            </w:pPr>
            <w:r w:rsidRPr="00400E3B">
              <w:rPr>
                <w:b/>
              </w:rPr>
              <w:t>diverse characteristics of communities and cultures in Canada and around the world, including at least one Canadian First Peoples community and culture</w:t>
            </w:r>
          </w:p>
          <w:p w14:paraId="08B8573A" w14:textId="77777777" w:rsidR="00301489" w:rsidRPr="00400E3B" w:rsidRDefault="00255FEC" w:rsidP="00301489">
            <w:pPr>
              <w:pStyle w:val="ListParagraph"/>
              <w:rPr>
                <w:b/>
              </w:rPr>
            </w:pPr>
            <w:r w:rsidRPr="00400E3B">
              <w:rPr>
                <w:b/>
              </w:rPr>
              <w:t>how people’s needs and wants are met in communities</w:t>
            </w:r>
          </w:p>
          <w:p w14:paraId="22F6F55C" w14:textId="77777777" w:rsidR="00301489" w:rsidRPr="00400E3B" w:rsidRDefault="00255FEC" w:rsidP="00301489">
            <w:pPr>
              <w:pStyle w:val="ListParagraph"/>
              <w:rPr>
                <w:b/>
              </w:rPr>
            </w:pPr>
            <w:r w:rsidRPr="00400E3B">
              <w:rPr>
                <w:b/>
              </w:rPr>
              <w:t xml:space="preserve">relationships between people and the environment in </w:t>
            </w:r>
            <w:r w:rsidRPr="00400E3B">
              <w:rPr>
                <w:b/>
              </w:rPr>
              <w:br/>
              <w:t>different communities</w:t>
            </w:r>
          </w:p>
          <w:p w14:paraId="772F811E" w14:textId="77777777" w:rsidR="00301489" w:rsidRPr="00400E3B" w:rsidRDefault="00255FEC" w:rsidP="00301489">
            <w:pPr>
              <w:pStyle w:val="ListParagraph"/>
              <w:rPr>
                <w:b/>
              </w:rPr>
            </w:pPr>
            <w:r w:rsidRPr="00400E3B">
              <w:rPr>
                <w:b/>
              </w:rPr>
              <w:t>diverse features of the environment in other parts of Canada and the world</w:t>
            </w:r>
          </w:p>
          <w:p w14:paraId="74794CAA" w14:textId="77777777" w:rsidR="00301489" w:rsidRPr="00400E3B" w:rsidRDefault="00255FEC" w:rsidP="00301489">
            <w:pPr>
              <w:pStyle w:val="ListParagraph"/>
              <w:rPr>
                <w:b/>
              </w:rPr>
            </w:pPr>
            <w:r w:rsidRPr="00400E3B">
              <w:rPr>
                <w:b/>
              </w:rPr>
              <w:t xml:space="preserve">rights and responsibilities of individuals regionally </w:t>
            </w:r>
            <w:r w:rsidRPr="00400E3B">
              <w:rPr>
                <w:b/>
              </w:rPr>
              <w:br/>
              <w:t>and globally</w:t>
            </w:r>
          </w:p>
          <w:p w14:paraId="6C7EFDD5" w14:textId="77777777" w:rsidR="00301489" w:rsidRPr="00AE4C63" w:rsidRDefault="00255FEC" w:rsidP="00301489">
            <w:pPr>
              <w:pStyle w:val="ListParagraph"/>
              <w:rPr>
                <w:sz w:val="22"/>
                <w:szCs w:val="22"/>
              </w:rPr>
            </w:pPr>
            <w:r w:rsidRPr="00400E3B">
              <w:rPr>
                <w:b/>
              </w:rPr>
              <w:t>roles and responsibilities of regional governments</w:t>
            </w:r>
          </w:p>
        </w:tc>
      </w:tr>
    </w:tbl>
    <w:p w14:paraId="54CF182C" w14:textId="77777777" w:rsidR="00301489" w:rsidRPr="00BB3A5F"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3AEF0BD0" w14:textId="77777777">
        <w:tc>
          <w:tcPr>
            <w:tcW w:w="5000" w:type="pct"/>
            <w:shd w:val="clear" w:color="auto" w:fill="333333"/>
            <w:tcMar>
              <w:top w:w="0" w:type="dxa"/>
              <w:bottom w:w="0" w:type="dxa"/>
            </w:tcMar>
          </w:tcPr>
          <w:p w14:paraId="27DF41E1" w14:textId="77777777" w:rsidR="00301489" w:rsidRPr="008E111D" w:rsidRDefault="00255FEC" w:rsidP="00301489">
            <w:pPr>
              <w:pageBreakBefore/>
              <w:tabs>
                <w:tab w:val="right" w:pos="14000"/>
              </w:tabs>
              <w:spacing w:before="60" w:after="60"/>
              <w:rPr>
                <w:b/>
              </w:rPr>
            </w:pPr>
            <w:r w:rsidRPr="00E67F69">
              <w:rPr>
                <w:b/>
              </w:rPr>
              <w:lastRenderedPageBreak/>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2</w:t>
            </w:r>
          </w:p>
        </w:tc>
      </w:tr>
      <w:tr w:rsidR="00301489" w:rsidRPr="008005C4" w14:paraId="64147839" w14:textId="77777777">
        <w:tc>
          <w:tcPr>
            <w:tcW w:w="5000" w:type="pct"/>
            <w:shd w:val="clear" w:color="auto" w:fill="F3F3F3"/>
          </w:tcPr>
          <w:p w14:paraId="7FA4F171" w14:textId="77777777" w:rsidR="00301489" w:rsidRPr="00951163" w:rsidRDefault="00255FEC" w:rsidP="00400E3B">
            <w:pPr>
              <w:pStyle w:val="Topic"/>
              <w:rPr>
                <w:rFonts w:cs="Calibri"/>
                <w:i/>
              </w:rPr>
            </w:pPr>
            <w:r w:rsidRPr="00951163">
              <w:t>Use Social Studies inquiry processes and skills to ask questions; gather, interpret, and analyze ideas; and communicate findings and decisions:</w:t>
            </w:r>
          </w:p>
          <w:p w14:paraId="75CF75CE" w14:textId="77777777" w:rsidR="00301489" w:rsidRPr="00951163" w:rsidRDefault="00255FEC" w:rsidP="00400E3B">
            <w:pPr>
              <w:pStyle w:val="Topicsub"/>
            </w:pPr>
            <w:r w:rsidRPr="00951163">
              <w:t>Key skills:</w:t>
            </w:r>
          </w:p>
          <w:p w14:paraId="32E7667C" w14:textId="77777777" w:rsidR="00301489" w:rsidRPr="00951163" w:rsidRDefault="00255FEC" w:rsidP="00301489">
            <w:pPr>
              <w:pStyle w:val="ListParagraph"/>
            </w:pPr>
            <w:r w:rsidRPr="00951163">
              <w:t>Use cardinal directions to identify relative locations on simple maps (e.g., the school is north of the park).</w:t>
            </w:r>
          </w:p>
          <w:p w14:paraId="72536641" w14:textId="77777777" w:rsidR="00301489" w:rsidRPr="00951163" w:rsidRDefault="00255FEC" w:rsidP="00301489">
            <w:pPr>
              <w:pStyle w:val="ListParagraph"/>
            </w:pPr>
            <w:r w:rsidRPr="00951163">
              <w:t>Interpret symbols and legends on maps to identify given locations in the community (e.g., schools, roads, railways, playgrounds, museums).</w:t>
            </w:r>
          </w:p>
          <w:p w14:paraId="0486C932" w14:textId="77777777" w:rsidR="00301489" w:rsidRPr="00951163" w:rsidRDefault="00255FEC" w:rsidP="00301489">
            <w:pPr>
              <w:pStyle w:val="ListParagraph"/>
            </w:pPr>
            <w:r w:rsidRPr="00951163">
              <w:t>Create simple maps of familiar locations (e.g., the school and grounds).</w:t>
            </w:r>
          </w:p>
          <w:p w14:paraId="41E14720" w14:textId="77777777" w:rsidR="00301489" w:rsidRPr="00951163" w:rsidRDefault="00255FEC" w:rsidP="00301489">
            <w:pPr>
              <w:pStyle w:val="ListParagraph"/>
            </w:pPr>
            <w:r w:rsidRPr="00951163">
              <w:t>Use simple graphic organizers (e.g., charts, webs) to record relevant information from selected sources.</w:t>
            </w:r>
          </w:p>
          <w:p w14:paraId="7A7266CC" w14:textId="77777777" w:rsidR="00301489" w:rsidRPr="00951163" w:rsidRDefault="00255FEC" w:rsidP="00301489">
            <w:pPr>
              <w:pStyle w:val="ListParagraph"/>
            </w:pPr>
            <w:r w:rsidRPr="00951163">
              <w:t>Use selected communication forms (e.g., presentation software, models, maps, oral, written) to accomplish given presentation tasks.</w:t>
            </w:r>
          </w:p>
          <w:p w14:paraId="11DE8797" w14:textId="77777777" w:rsidR="00301489" w:rsidRPr="00951163" w:rsidRDefault="00255FEC" w:rsidP="00301489">
            <w:pPr>
              <w:pStyle w:val="ListParagraph"/>
            </w:pPr>
            <w:r w:rsidRPr="00951163">
              <w:t>Ask relevant questions to clarify a classroom or school problem.</w:t>
            </w:r>
          </w:p>
          <w:p w14:paraId="2104597D" w14:textId="77777777" w:rsidR="00301489" w:rsidRPr="00951163" w:rsidRDefault="00255FEC" w:rsidP="00301489">
            <w:pPr>
              <w:pStyle w:val="ListParagraph"/>
            </w:pPr>
            <w:r w:rsidRPr="00951163">
              <w:t>Brainstorm and compare a variety of responses to a given classroom or school problem.</w:t>
            </w:r>
          </w:p>
          <w:p w14:paraId="3EE9DBA3" w14:textId="77777777" w:rsidR="00301489" w:rsidRPr="00951163" w:rsidRDefault="00255FEC" w:rsidP="00301489">
            <w:pPr>
              <w:pStyle w:val="ListParagraph"/>
            </w:pPr>
            <w:r w:rsidRPr="00951163">
              <w:t>Predict the possible results of various solutions to a problem.</w:t>
            </w:r>
          </w:p>
          <w:p w14:paraId="2C9BE424" w14:textId="77777777" w:rsidR="00301489" w:rsidRPr="00951163" w:rsidRDefault="00255FEC" w:rsidP="00400E3B">
            <w:pPr>
              <w:pStyle w:val="Topic"/>
              <w:rPr>
                <w:rFonts w:cs="Calibri"/>
                <w:i/>
              </w:rPr>
            </w:pPr>
            <w:r w:rsidRPr="00951163">
              <w:rPr>
                <w:lang w:eastAsia="en-CA"/>
              </w:rPr>
              <w:t>Explain why people, events, or places are significant to various individuals and groups (significance):</w:t>
            </w:r>
          </w:p>
          <w:p w14:paraId="738C1071" w14:textId="77777777" w:rsidR="00301489" w:rsidRPr="00951163" w:rsidRDefault="00255FEC" w:rsidP="00400E3B">
            <w:pPr>
              <w:pStyle w:val="Topicsub"/>
            </w:pPr>
            <w:r w:rsidRPr="00951163">
              <w:t>Sample activity:</w:t>
            </w:r>
          </w:p>
          <w:p w14:paraId="5F5FB74F" w14:textId="77777777" w:rsidR="00301489" w:rsidRPr="00951163" w:rsidRDefault="00255FEC" w:rsidP="00301489">
            <w:pPr>
              <w:pStyle w:val="ListParagraph"/>
            </w:pPr>
            <w:r w:rsidRPr="00951163">
              <w:t>Identify significant people and places in BC, Canada, and the world.</w:t>
            </w:r>
          </w:p>
          <w:p w14:paraId="76084011" w14:textId="77777777" w:rsidR="00301489" w:rsidRPr="00951163" w:rsidRDefault="00255FEC" w:rsidP="00400E3B">
            <w:pPr>
              <w:pStyle w:val="Topicsub"/>
            </w:pPr>
            <w:r w:rsidRPr="00951163">
              <w:t>Key questions:</w:t>
            </w:r>
          </w:p>
          <w:p w14:paraId="358EBB5F" w14:textId="77777777" w:rsidR="00301489" w:rsidRPr="00951163" w:rsidRDefault="00255FEC" w:rsidP="00301489">
            <w:pPr>
              <w:pStyle w:val="ListParagraph"/>
            </w:pPr>
            <w:r w:rsidRPr="00951163">
              <w:t>Why do people have different opinions on what people, events, and places are more significant than others?</w:t>
            </w:r>
          </w:p>
          <w:p w14:paraId="3FB6F444" w14:textId="77777777" w:rsidR="00301489" w:rsidRPr="00951163" w:rsidRDefault="00255FEC" w:rsidP="00301489">
            <w:pPr>
              <w:pStyle w:val="ListParagraph"/>
            </w:pPr>
            <w:r w:rsidRPr="00951163">
              <w:t xml:space="preserve">Are there people, events, and places that everyone thinks are significant? Explain why or why not. </w:t>
            </w:r>
          </w:p>
          <w:p w14:paraId="68C5BCDA" w14:textId="77777777" w:rsidR="00301489" w:rsidRPr="00951163" w:rsidRDefault="00255FEC" w:rsidP="00400E3B">
            <w:pPr>
              <w:pStyle w:val="Topic"/>
              <w:rPr>
                <w:rFonts w:cs="Calibri"/>
                <w:i/>
              </w:rPr>
            </w:pPr>
            <w:r w:rsidRPr="00951163">
              <w:t>Ask questions, make inferences, and draw conclusions about the content and features of different types of sources (evidence):</w:t>
            </w:r>
          </w:p>
          <w:p w14:paraId="04EAE378" w14:textId="77777777" w:rsidR="00301489" w:rsidRPr="00951163" w:rsidRDefault="00255FEC" w:rsidP="00400E3B">
            <w:pPr>
              <w:pStyle w:val="Topicsub"/>
            </w:pPr>
            <w:r w:rsidRPr="00951163">
              <w:t>Sample activities:</w:t>
            </w:r>
          </w:p>
          <w:p w14:paraId="42253821" w14:textId="77777777" w:rsidR="00301489" w:rsidRPr="00951163" w:rsidRDefault="00255FEC" w:rsidP="00301489">
            <w:pPr>
              <w:pStyle w:val="ListParagraph"/>
              <w:rPr>
                <w:rFonts w:cs="Calibri"/>
              </w:rPr>
            </w:pPr>
            <w:r w:rsidRPr="00951163">
              <w:t>Conduct research (e.g., interview an Elder, visit a museum) to identify changes that have occurred in your community.</w:t>
            </w:r>
          </w:p>
          <w:p w14:paraId="28E7130C" w14:textId="77777777" w:rsidR="00301489" w:rsidRPr="00951163" w:rsidRDefault="00255FEC" w:rsidP="00301489">
            <w:pPr>
              <w:pStyle w:val="ListParagraph"/>
              <w:rPr>
                <w:rFonts w:cs="Calibri"/>
              </w:rPr>
            </w:pPr>
            <w:r w:rsidRPr="00951163">
              <w:t>Examine photographs from a variety of communities and identify similarities and differences.</w:t>
            </w:r>
          </w:p>
          <w:p w14:paraId="43D26AA8" w14:textId="77777777" w:rsidR="00301489" w:rsidRPr="00951163" w:rsidRDefault="00255FEC" w:rsidP="00400E3B">
            <w:pPr>
              <w:pStyle w:val="Topic"/>
              <w:rPr>
                <w:rFonts w:cs="Calibri"/>
                <w:i/>
              </w:rPr>
            </w:pPr>
            <w:r w:rsidRPr="00951163">
              <w:rPr>
                <w:lang w:eastAsia="en-CA"/>
              </w:rPr>
              <w:t>Sequence objects, images, and events, or explain why some aspects change and others stay the same (continuity and change):</w:t>
            </w:r>
          </w:p>
          <w:p w14:paraId="7A528AD1" w14:textId="77777777" w:rsidR="00301489" w:rsidRPr="00951163" w:rsidRDefault="00255FEC" w:rsidP="00400E3B">
            <w:pPr>
              <w:pStyle w:val="Topicsub"/>
            </w:pPr>
            <w:r w:rsidRPr="00951163">
              <w:t>Sample activities:</w:t>
            </w:r>
          </w:p>
          <w:p w14:paraId="4BA46152" w14:textId="77777777" w:rsidR="00301489" w:rsidRPr="00951163" w:rsidRDefault="00255FEC" w:rsidP="00301489">
            <w:pPr>
              <w:pStyle w:val="ListParagraph"/>
            </w:pPr>
            <w:r w:rsidRPr="00951163">
              <w:t>Create a timeline of key events in your region.</w:t>
            </w:r>
          </w:p>
          <w:p w14:paraId="7C36681E" w14:textId="77777777" w:rsidR="00301489" w:rsidRPr="00951163" w:rsidRDefault="00255FEC" w:rsidP="00301489">
            <w:pPr>
              <w:pStyle w:val="ListParagraph"/>
            </w:pPr>
            <w:r w:rsidRPr="00951163">
              <w:rPr>
                <w:rFonts w:cs="Palatino-Roman"/>
              </w:rPr>
              <w:t>Make simple predictions about how communities might change in the future.</w:t>
            </w:r>
          </w:p>
          <w:p w14:paraId="4E45453A" w14:textId="77777777" w:rsidR="00301489" w:rsidRPr="00951163" w:rsidRDefault="00255FEC" w:rsidP="00301489">
            <w:pPr>
              <w:pStyle w:val="ListParagraph"/>
            </w:pPr>
            <w:r w:rsidRPr="00951163">
              <w:rPr>
                <w:rFonts w:cs="Palatino-Roman"/>
              </w:rPr>
              <w:t>Conduct research (e.g., interview an Elder, visit a museum) to identify changes that have occurred in your community.</w:t>
            </w:r>
          </w:p>
          <w:p w14:paraId="527DA580" w14:textId="77777777" w:rsidR="00301489" w:rsidRPr="00951163" w:rsidRDefault="00255FEC" w:rsidP="00301489">
            <w:pPr>
              <w:pStyle w:val="ListParagraph"/>
            </w:pPr>
            <w:r w:rsidRPr="00951163">
              <w:rPr>
                <w:rFonts w:cs="Palatino-Roman"/>
              </w:rPr>
              <w:t>Give examples of traditions and practices that have endured over time in the communities you have studied.</w:t>
            </w:r>
          </w:p>
          <w:p w14:paraId="3942FAC3" w14:textId="77777777" w:rsidR="00301489" w:rsidRPr="00951163" w:rsidRDefault="00255FEC" w:rsidP="00400E3B">
            <w:pPr>
              <w:pStyle w:val="Topicsub"/>
            </w:pPr>
            <w:r w:rsidRPr="00951163">
              <w:t>Key questions:</w:t>
            </w:r>
          </w:p>
          <w:p w14:paraId="599AEDD2" w14:textId="77777777" w:rsidR="00301489" w:rsidRPr="00951163" w:rsidRDefault="00255FEC" w:rsidP="00301489">
            <w:pPr>
              <w:pStyle w:val="ListParagraph"/>
            </w:pPr>
            <w:r w:rsidRPr="00951163">
              <w:t>How has Canada changed over time?</w:t>
            </w:r>
          </w:p>
          <w:p w14:paraId="27A2691B" w14:textId="77777777" w:rsidR="00301489" w:rsidRPr="00951163" w:rsidRDefault="00255FEC" w:rsidP="00301489">
            <w:pPr>
              <w:pStyle w:val="ListParagraph"/>
            </w:pPr>
            <w:r w:rsidRPr="00951163">
              <w:t xml:space="preserve">How have people’s needs and wants changed over time? </w:t>
            </w:r>
          </w:p>
          <w:p w14:paraId="1CA70628" w14:textId="77777777" w:rsidR="00301489" w:rsidRPr="00951163" w:rsidRDefault="00255FEC" w:rsidP="00301489">
            <w:pPr>
              <w:pStyle w:val="ListParagraph"/>
            </w:pPr>
            <w:r w:rsidRPr="00951163">
              <w:t xml:space="preserve">What needs and wants </w:t>
            </w:r>
            <w:proofErr w:type="gramStart"/>
            <w:r w:rsidRPr="00951163">
              <w:t>have</w:t>
            </w:r>
            <w:proofErr w:type="gramEnd"/>
            <w:r w:rsidRPr="00951163">
              <w:t xml:space="preserve"> changed and which have stayed the same?</w:t>
            </w:r>
          </w:p>
          <w:p w14:paraId="4EA3DBBC" w14:textId="77777777" w:rsidR="00301489" w:rsidRPr="00951163" w:rsidRDefault="00255FEC" w:rsidP="00400E3B">
            <w:pPr>
              <w:pStyle w:val="Topic"/>
              <w:rPr>
                <w:rFonts w:cs="Calibri"/>
                <w:i/>
              </w:rPr>
            </w:pPr>
            <w:r w:rsidRPr="00951163">
              <w:rPr>
                <w:lang w:eastAsia="en-CA"/>
              </w:rPr>
              <w:t>Recognize causes and consequences of events, decisions, or developments (cause and consequence):</w:t>
            </w:r>
          </w:p>
          <w:p w14:paraId="7F31A5C4" w14:textId="77777777" w:rsidR="00301489" w:rsidRPr="00951163" w:rsidRDefault="00255FEC" w:rsidP="00400E3B">
            <w:pPr>
              <w:pStyle w:val="Topicsub"/>
            </w:pPr>
            <w:r w:rsidRPr="00951163">
              <w:t>Key questions:</w:t>
            </w:r>
          </w:p>
          <w:p w14:paraId="2EB154AD" w14:textId="77777777" w:rsidR="00301489" w:rsidRPr="00951163" w:rsidRDefault="00255FEC" w:rsidP="00301489">
            <w:pPr>
              <w:pStyle w:val="ListParagraph"/>
            </w:pPr>
            <w:r w:rsidRPr="00951163">
              <w:t>What would happen if people did not take care of their local environment?</w:t>
            </w:r>
          </w:p>
          <w:p w14:paraId="640A5014" w14:textId="77777777" w:rsidR="00301489" w:rsidRPr="00951163" w:rsidRDefault="00255FEC" w:rsidP="00301489">
            <w:pPr>
              <w:pStyle w:val="ListParagraph"/>
            </w:pPr>
            <w:r w:rsidRPr="00951163">
              <w:t>What would happen if there was nobody leading a community or country?</w:t>
            </w:r>
          </w:p>
          <w:p w14:paraId="7AAF0A4B" w14:textId="77777777" w:rsidR="00301489" w:rsidRPr="00951163" w:rsidRDefault="00255FEC" w:rsidP="00301489">
            <w:pPr>
              <w:pStyle w:val="Topic"/>
              <w:spacing w:before="100" w:after="40"/>
              <w:rPr>
                <w:rFonts w:cs="Calibri"/>
                <w:i/>
              </w:rPr>
            </w:pPr>
            <w:r w:rsidRPr="00951163">
              <w:rPr>
                <w:lang w:eastAsia="en-CA"/>
              </w:rPr>
              <w:lastRenderedPageBreak/>
              <w:t>Explain why people’s beliefs, values, worldviews, experiences, and roles give them different perspectives on people, places, issues, or events (perspective):</w:t>
            </w:r>
          </w:p>
          <w:p w14:paraId="282AE931" w14:textId="77777777" w:rsidR="00301489" w:rsidRPr="00951163" w:rsidRDefault="00255FEC" w:rsidP="00400E3B">
            <w:pPr>
              <w:pStyle w:val="Topicsub"/>
            </w:pPr>
            <w:r w:rsidRPr="00951163">
              <w:t>Sample activities:</w:t>
            </w:r>
          </w:p>
          <w:p w14:paraId="1140BFB7" w14:textId="77777777" w:rsidR="00301489" w:rsidRPr="00951163" w:rsidRDefault="00255FEC" w:rsidP="00301489">
            <w:pPr>
              <w:pStyle w:val="ListParagraph"/>
            </w:pPr>
            <w:r w:rsidRPr="00951163">
              <w:t>Give examples of issues on which there are differing points of view.</w:t>
            </w:r>
          </w:p>
          <w:p w14:paraId="7C078AD2" w14:textId="77777777" w:rsidR="00301489" w:rsidRPr="00951163" w:rsidRDefault="00255FEC" w:rsidP="00301489">
            <w:pPr>
              <w:pStyle w:val="ListParagraph"/>
              <w:rPr>
                <w:rFonts w:cs="Calibri"/>
              </w:rPr>
            </w:pPr>
            <w:r w:rsidRPr="00951163">
              <w:t>Give examples of diverse perspectives on meeting your community’s needs and wants.</w:t>
            </w:r>
          </w:p>
          <w:p w14:paraId="48659519" w14:textId="77777777" w:rsidR="00301489" w:rsidRPr="00951163" w:rsidRDefault="00255FEC" w:rsidP="00400E3B">
            <w:pPr>
              <w:pStyle w:val="Topicsub"/>
            </w:pPr>
            <w:r w:rsidRPr="00951163">
              <w:t>Key questions:</w:t>
            </w:r>
          </w:p>
          <w:p w14:paraId="7C15AED4" w14:textId="77777777" w:rsidR="00301489" w:rsidRPr="00951163" w:rsidRDefault="00255FEC" w:rsidP="00301489">
            <w:pPr>
              <w:pStyle w:val="ListParagraph"/>
              <w:rPr>
                <w:rFonts w:cs="Calibri"/>
              </w:rPr>
            </w:pPr>
            <w:r w:rsidRPr="00951163">
              <w:t>Does everyone agree on the importance of conservation?</w:t>
            </w:r>
          </w:p>
          <w:p w14:paraId="66E0F78B" w14:textId="77777777" w:rsidR="00301489" w:rsidRPr="00951163" w:rsidRDefault="00255FEC" w:rsidP="00301489">
            <w:pPr>
              <w:pStyle w:val="ListParagraph"/>
              <w:rPr>
                <w:rFonts w:cs="Calibri"/>
              </w:rPr>
            </w:pPr>
            <w:r w:rsidRPr="00951163">
              <w:t>Who should make decisions about the future of the community and country?</w:t>
            </w:r>
          </w:p>
          <w:p w14:paraId="5F858B80" w14:textId="77777777" w:rsidR="00301489" w:rsidRPr="00951163" w:rsidRDefault="00255FEC" w:rsidP="00301489">
            <w:pPr>
              <w:pStyle w:val="Topic"/>
              <w:spacing w:before="100" w:after="40"/>
              <w:rPr>
                <w:rFonts w:cs="Calibri"/>
                <w:i/>
              </w:rPr>
            </w:pPr>
            <w:r w:rsidRPr="00951163">
              <w:rPr>
                <w:lang w:eastAsia="en-CA"/>
              </w:rPr>
              <w:t>Make value judgments about events, decisions, or actions, and suggest lessons that can be learned (ethical judgment):</w:t>
            </w:r>
          </w:p>
          <w:p w14:paraId="21459EF2" w14:textId="77777777" w:rsidR="00301489" w:rsidRPr="00951163" w:rsidRDefault="00255FEC" w:rsidP="00400E3B">
            <w:pPr>
              <w:pStyle w:val="Topicsub"/>
            </w:pPr>
            <w:r w:rsidRPr="00951163">
              <w:t>Sample</w:t>
            </w:r>
            <w:r w:rsidRPr="00400E3B">
              <w:t xml:space="preserve"> </w:t>
            </w:r>
            <w:r w:rsidRPr="00951163">
              <w:t>activity:</w:t>
            </w:r>
          </w:p>
          <w:p w14:paraId="06EF5D8B" w14:textId="77777777" w:rsidR="00301489" w:rsidRPr="00951163" w:rsidRDefault="00255FEC" w:rsidP="00301489">
            <w:pPr>
              <w:pStyle w:val="ListParagraph"/>
            </w:pPr>
            <w:r w:rsidRPr="00951163">
              <w:t>Distinguish between factual statements and value and opinion statements.</w:t>
            </w:r>
          </w:p>
          <w:p w14:paraId="27E456BE" w14:textId="77777777" w:rsidR="00301489" w:rsidRPr="00951163" w:rsidRDefault="00255FEC" w:rsidP="00400E3B">
            <w:pPr>
              <w:pStyle w:val="Topicsub"/>
            </w:pPr>
            <w:r w:rsidRPr="00951163">
              <w:t>Key questions:</w:t>
            </w:r>
          </w:p>
          <w:p w14:paraId="7DE0882B" w14:textId="77777777" w:rsidR="00301489" w:rsidRPr="00951163" w:rsidRDefault="00255FEC" w:rsidP="00301489">
            <w:pPr>
              <w:pStyle w:val="ListParagraph"/>
              <w:rPr>
                <w:rFonts w:cs="Calibri"/>
              </w:rPr>
            </w:pPr>
            <w:r w:rsidRPr="00951163">
              <w:t>What should be done about the distribution of natural resources?</w:t>
            </w:r>
          </w:p>
          <w:p w14:paraId="29D4CEF6" w14:textId="77777777" w:rsidR="00301489" w:rsidRPr="008005C4" w:rsidRDefault="00255FEC" w:rsidP="00301489">
            <w:pPr>
              <w:pStyle w:val="ListParagraph"/>
              <w:spacing w:after="120"/>
            </w:pPr>
            <w:r w:rsidRPr="00951163">
              <w:t>Should more wealthy countries help out less prosperous countries?</w:t>
            </w:r>
          </w:p>
        </w:tc>
      </w:tr>
    </w:tbl>
    <w:p w14:paraId="00552024" w14:textId="77777777" w:rsidR="00301489" w:rsidRPr="00A43A74" w:rsidRDefault="008B5571">
      <w:pPr>
        <w:rPr>
          <w:rFonts w:ascii="Times New Roman" w:hAnsi="Times New Roman"/>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1C1CACDD" w14:textId="77777777">
        <w:trPr>
          <w:tblHeader/>
        </w:trPr>
        <w:tc>
          <w:tcPr>
            <w:tcW w:w="14336" w:type="dxa"/>
            <w:shd w:val="clear" w:color="auto" w:fill="758D96"/>
            <w:tcMar>
              <w:top w:w="0" w:type="dxa"/>
              <w:bottom w:w="0" w:type="dxa"/>
            </w:tcMar>
          </w:tcPr>
          <w:p w14:paraId="5CBEBB1A"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2</w:t>
            </w:r>
          </w:p>
        </w:tc>
      </w:tr>
      <w:tr w:rsidR="00301489" w:rsidRPr="008005C4" w14:paraId="4D6B3710" w14:textId="77777777">
        <w:tc>
          <w:tcPr>
            <w:tcW w:w="14336" w:type="dxa"/>
            <w:shd w:val="clear" w:color="auto" w:fill="F3F3F3"/>
          </w:tcPr>
          <w:p w14:paraId="1320690A" w14:textId="77777777" w:rsidR="00301489" w:rsidRPr="00951163" w:rsidRDefault="00255FEC" w:rsidP="00301489">
            <w:pPr>
              <w:pStyle w:val="Topic"/>
              <w:spacing w:before="100" w:after="40"/>
              <w:rPr>
                <w:rFonts w:cs="Calibri"/>
                <w:i/>
              </w:rPr>
            </w:pPr>
            <w:r w:rsidRPr="00951163">
              <w:t xml:space="preserve">diverse characteristics of communities and cultures in Canada and around the world, including at least one Canadian First Peoples community </w:t>
            </w:r>
            <w:r w:rsidRPr="00951163">
              <w:br/>
              <w:t>and culture:</w:t>
            </w:r>
          </w:p>
          <w:p w14:paraId="5D6A5470" w14:textId="77777777" w:rsidR="00301489" w:rsidRPr="00951163" w:rsidRDefault="00255FEC" w:rsidP="00400E3B">
            <w:pPr>
              <w:pStyle w:val="Topicsub"/>
            </w:pPr>
            <w:r w:rsidRPr="00951163">
              <w:t>Sample topics:</w:t>
            </w:r>
          </w:p>
          <w:p w14:paraId="5336222E" w14:textId="77777777" w:rsidR="00301489" w:rsidRPr="00951163" w:rsidRDefault="00255FEC" w:rsidP="00301489">
            <w:pPr>
              <w:pStyle w:val="ListParagraph"/>
            </w:pPr>
            <w:r w:rsidRPr="00951163">
              <w:t>daily life in different communities (e.g., work, housing, use of the land, education, access to public services and utilities, transportation)</w:t>
            </w:r>
          </w:p>
          <w:p w14:paraId="5ECA2237" w14:textId="77777777" w:rsidR="00301489" w:rsidRPr="00951163" w:rsidRDefault="00255FEC" w:rsidP="00301489">
            <w:pPr>
              <w:pStyle w:val="ListParagraph"/>
            </w:pPr>
            <w:r w:rsidRPr="00951163">
              <w:t>key cultural aspects (e.g., language, traditions, arts, food)</w:t>
            </w:r>
          </w:p>
          <w:p w14:paraId="0B8F7A37" w14:textId="77777777" w:rsidR="00301489" w:rsidRPr="00951163" w:rsidRDefault="00255FEC" w:rsidP="00301489">
            <w:pPr>
              <w:pStyle w:val="ListParagraph"/>
            </w:pPr>
            <w:r w:rsidRPr="00951163">
              <w:t>cultural diversity within your community</w:t>
            </w:r>
          </w:p>
          <w:p w14:paraId="1A50487B" w14:textId="77777777" w:rsidR="00301489" w:rsidRPr="00951163" w:rsidRDefault="00255FEC" w:rsidP="00400E3B">
            <w:pPr>
              <w:pStyle w:val="Topicsub"/>
            </w:pPr>
            <w:r w:rsidRPr="00951163">
              <w:t>Key question:</w:t>
            </w:r>
          </w:p>
          <w:p w14:paraId="14F94884" w14:textId="77777777" w:rsidR="00301489" w:rsidRPr="00951163" w:rsidRDefault="00255FEC" w:rsidP="00301489">
            <w:pPr>
              <w:pStyle w:val="ListParagraph"/>
            </w:pPr>
            <w:r w:rsidRPr="00951163">
              <w:t>What does community mean to you?</w:t>
            </w:r>
          </w:p>
          <w:p w14:paraId="3A5F9B6A" w14:textId="77777777" w:rsidR="00301489" w:rsidRPr="00951163" w:rsidRDefault="00255FEC" w:rsidP="00301489">
            <w:pPr>
              <w:pStyle w:val="Topic"/>
              <w:spacing w:before="100" w:after="40"/>
              <w:rPr>
                <w:rFonts w:cs="Calibri"/>
                <w:i/>
              </w:rPr>
            </w:pPr>
            <w:r w:rsidRPr="00951163">
              <w:t>how people’s needs and wants are met in communities:</w:t>
            </w:r>
          </w:p>
          <w:p w14:paraId="00D9F27A" w14:textId="77777777" w:rsidR="00301489" w:rsidRPr="00951163" w:rsidRDefault="00255FEC" w:rsidP="00400E3B">
            <w:pPr>
              <w:pStyle w:val="Topicsub"/>
            </w:pPr>
            <w:r w:rsidRPr="00951163">
              <w:t>Sample topics:</w:t>
            </w:r>
          </w:p>
          <w:p w14:paraId="4437D1F1" w14:textId="77777777" w:rsidR="00301489" w:rsidRPr="00951163" w:rsidRDefault="00255FEC" w:rsidP="00301489">
            <w:pPr>
              <w:pStyle w:val="ListParagraph"/>
            </w:pPr>
            <w:r w:rsidRPr="00951163">
              <w:t>how people acquire goods and services (e.g., by buying or renting, or through public funding)</w:t>
            </w:r>
          </w:p>
          <w:p w14:paraId="2C7DD70E" w14:textId="77777777" w:rsidR="00301489" w:rsidRPr="00951163" w:rsidRDefault="00255FEC" w:rsidP="00301489">
            <w:pPr>
              <w:pStyle w:val="ListParagraph"/>
            </w:pPr>
            <w:r w:rsidRPr="00951163">
              <w:t xml:space="preserve">needs and wants in different communities: different needs and wants depending on the climate; different goods and services depending on the size </w:t>
            </w:r>
            <w:r w:rsidRPr="00951163">
              <w:br/>
              <w:t>of the community (i.e., small versus large)</w:t>
            </w:r>
          </w:p>
          <w:p w14:paraId="72B0047B" w14:textId="77777777" w:rsidR="00301489" w:rsidRPr="00951163" w:rsidRDefault="00255FEC" w:rsidP="00301489">
            <w:pPr>
              <w:pStyle w:val="ListParagraph"/>
            </w:pPr>
            <w:r w:rsidRPr="00951163">
              <w:t xml:space="preserve">differences between psychological and physical needs and wants </w:t>
            </w:r>
          </w:p>
          <w:p w14:paraId="65A8DF10" w14:textId="77777777" w:rsidR="00301489" w:rsidRPr="00951163" w:rsidRDefault="00255FEC" w:rsidP="00400E3B">
            <w:pPr>
              <w:pStyle w:val="Topicsub"/>
            </w:pPr>
            <w:r w:rsidRPr="00951163">
              <w:t>Key questions:</w:t>
            </w:r>
          </w:p>
          <w:p w14:paraId="1A8256BC" w14:textId="77777777" w:rsidR="00301489" w:rsidRPr="00951163" w:rsidRDefault="00255FEC" w:rsidP="00301489">
            <w:pPr>
              <w:pStyle w:val="ListParagraph"/>
            </w:pPr>
            <w:r w:rsidRPr="00951163">
              <w:t>How do the local environment and culture affect the goods and services available in your community?</w:t>
            </w:r>
          </w:p>
          <w:p w14:paraId="15462FAF" w14:textId="77777777" w:rsidR="00301489" w:rsidRPr="00951163" w:rsidRDefault="00255FEC" w:rsidP="00301489">
            <w:pPr>
              <w:pStyle w:val="ListParagraph"/>
            </w:pPr>
            <w:r w:rsidRPr="00951163">
              <w:t>How do different communities help people who can’t meet their basic needs?</w:t>
            </w:r>
          </w:p>
          <w:p w14:paraId="40A007B1" w14:textId="77777777" w:rsidR="00301489" w:rsidRPr="00951163" w:rsidRDefault="00255FEC" w:rsidP="00400E3B">
            <w:pPr>
              <w:pStyle w:val="Topic"/>
              <w:rPr>
                <w:rFonts w:cs="Calibri"/>
                <w:i/>
              </w:rPr>
            </w:pPr>
            <w:r w:rsidRPr="00951163">
              <w:t>relationships between people and the environment in different communities:</w:t>
            </w:r>
          </w:p>
          <w:p w14:paraId="5653F734" w14:textId="77777777" w:rsidR="00301489" w:rsidRPr="00951163" w:rsidRDefault="00255FEC" w:rsidP="00400E3B">
            <w:pPr>
              <w:pStyle w:val="Topicsub"/>
            </w:pPr>
            <w:r w:rsidRPr="00951163">
              <w:t>Sample topics:</w:t>
            </w:r>
          </w:p>
          <w:p w14:paraId="6E3F60ED" w14:textId="77777777" w:rsidR="00301489" w:rsidRPr="00951163" w:rsidRDefault="00255FEC" w:rsidP="00301489">
            <w:pPr>
              <w:pStyle w:val="ListParagraph"/>
            </w:pPr>
            <w:r w:rsidRPr="00951163">
              <w:lastRenderedPageBreak/>
              <w:t>impact of different economic activities and ways of life on the environment</w:t>
            </w:r>
          </w:p>
          <w:p w14:paraId="1076588A" w14:textId="77777777" w:rsidR="00301489" w:rsidRPr="00951163" w:rsidRDefault="00255FEC" w:rsidP="00301489">
            <w:pPr>
              <w:pStyle w:val="ListParagraph"/>
            </w:pPr>
            <w:r w:rsidRPr="00951163">
              <w:t>impact on the environment of small and large communities</w:t>
            </w:r>
          </w:p>
          <w:p w14:paraId="272F641A" w14:textId="77777777" w:rsidR="00301489" w:rsidRPr="00951163" w:rsidRDefault="00255FEC" w:rsidP="00301489">
            <w:pPr>
              <w:pStyle w:val="ListParagraph"/>
            </w:pPr>
            <w:r w:rsidRPr="00951163">
              <w:t>impact of recreational activities on the environment</w:t>
            </w:r>
          </w:p>
          <w:p w14:paraId="601FF53D" w14:textId="77777777" w:rsidR="00301489" w:rsidRPr="00951163" w:rsidRDefault="00255FEC" w:rsidP="00301489">
            <w:pPr>
              <w:pStyle w:val="ListParagraph"/>
            </w:pPr>
            <w:r w:rsidRPr="00951163">
              <w:t>community values regarding conservation and protection of the environment</w:t>
            </w:r>
          </w:p>
          <w:p w14:paraId="450FFD0D" w14:textId="77777777" w:rsidR="00301489" w:rsidRPr="00951163" w:rsidRDefault="00255FEC" w:rsidP="00400E3B">
            <w:pPr>
              <w:pStyle w:val="Topicsub"/>
            </w:pPr>
            <w:r w:rsidRPr="00951163">
              <w:t>Key question:</w:t>
            </w:r>
          </w:p>
          <w:p w14:paraId="116BB80A" w14:textId="77777777" w:rsidR="00301489" w:rsidRPr="00951163" w:rsidRDefault="00255FEC" w:rsidP="00301489">
            <w:pPr>
              <w:pStyle w:val="ListParagraph"/>
            </w:pPr>
            <w:r w:rsidRPr="00951163">
              <w:t>What types of environmental challenges do people face in different communities (e.g., natural disasters, climate change, lack of natural resources)?</w:t>
            </w:r>
          </w:p>
          <w:p w14:paraId="6C8002B7" w14:textId="77777777" w:rsidR="00301489" w:rsidRPr="00951163" w:rsidRDefault="00255FEC" w:rsidP="00400E3B">
            <w:pPr>
              <w:pStyle w:val="Topic"/>
              <w:rPr>
                <w:rFonts w:cs="Calibri"/>
                <w:i/>
              </w:rPr>
            </w:pPr>
            <w:r w:rsidRPr="00951163">
              <w:t>diverse features of the environment in other parts of Canada and the world:</w:t>
            </w:r>
          </w:p>
          <w:p w14:paraId="05F51155" w14:textId="77777777" w:rsidR="00301489" w:rsidRPr="00951163" w:rsidRDefault="00255FEC" w:rsidP="00400E3B">
            <w:pPr>
              <w:pStyle w:val="Topicsub"/>
              <w:rPr>
                <w:rFonts w:cs="Calibri"/>
              </w:rPr>
            </w:pPr>
            <w:r w:rsidRPr="00951163">
              <w:rPr>
                <w:rFonts w:cs="Calibri"/>
              </w:rPr>
              <w:t>Sample topics:</w:t>
            </w:r>
          </w:p>
          <w:p w14:paraId="25A69E41" w14:textId="77777777" w:rsidR="00301489" w:rsidRPr="00951163" w:rsidRDefault="00255FEC" w:rsidP="00301489">
            <w:pPr>
              <w:pStyle w:val="ListParagraph"/>
            </w:pPr>
            <w:r w:rsidRPr="00951163">
              <w:t>climate zones</w:t>
            </w:r>
          </w:p>
          <w:p w14:paraId="0411FC2F" w14:textId="77777777" w:rsidR="00301489" w:rsidRPr="00951163" w:rsidRDefault="00255FEC" w:rsidP="00301489">
            <w:pPr>
              <w:pStyle w:val="ListParagraph"/>
            </w:pPr>
            <w:r w:rsidRPr="00951163">
              <w:t>landforms</w:t>
            </w:r>
          </w:p>
          <w:p w14:paraId="41043F03" w14:textId="77777777" w:rsidR="00301489" w:rsidRPr="00951163" w:rsidRDefault="00255FEC" w:rsidP="00301489">
            <w:pPr>
              <w:pStyle w:val="ListParagraph"/>
            </w:pPr>
            <w:r w:rsidRPr="00951163">
              <w:t>bodies of water</w:t>
            </w:r>
          </w:p>
          <w:p w14:paraId="5AF228CF" w14:textId="77777777" w:rsidR="00301489" w:rsidRPr="00951163" w:rsidRDefault="00255FEC" w:rsidP="00301489">
            <w:pPr>
              <w:pStyle w:val="ListParagraph"/>
            </w:pPr>
            <w:r w:rsidRPr="00951163">
              <w:t>plants and animals</w:t>
            </w:r>
          </w:p>
          <w:p w14:paraId="17147B6C" w14:textId="77777777" w:rsidR="00301489" w:rsidRPr="00951163" w:rsidRDefault="00255FEC" w:rsidP="00400E3B">
            <w:pPr>
              <w:pStyle w:val="Topic"/>
              <w:rPr>
                <w:rFonts w:cs="Calibri"/>
                <w:i/>
              </w:rPr>
            </w:pPr>
            <w:r w:rsidRPr="00951163">
              <w:t>rights and responsibilities of individuals regionally and globally:</w:t>
            </w:r>
          </w:p>
          <w:p w14:paraId="07CF9922" w14:textId="77777777" w:rsidR="00301489" w:rsidRPr="00951163" w:rsidRDefault="00255FEC" w:rsidP="00400E3B">
            <w:pPr>
              <w:pStyle w:val="Topicsub"/>
            </w:pPr>
            <w:r w:rsidRPr="00951163">
              <w:t>Sample topics:</w:t>
            </w:r>
          </w:p>
          <w:p w14:paraId="423257FC" w14:textId="77777777" w:rsidR="00301489" w:rsidRPr="00951163" w:rsidRDefault="00255FEC" w:rsidP="00301489">
            <w:pPr>
              <w:pStyle w:val="ListParagraph"/>
            </w:pPr>
            <w:r w:rsidRPr="00951163">
              <w:t>responsibility to the environment</w:t>
            </w:r>
          </w:p>
          <w:p w14:paraId="206645F3" w14:textId="77777777" w:rsidR="00301489" w:rsidRPr="00951163" w:rsidRDefault="00255FEC" w:rsidP="00301489">
            <w:pPr>
              <w:pStyle w:val="ListParagraph"/>
            </w:pPr>
            <w:r w:rsidRPr="00951163">
              <w:t>human rights</w:t>
            </w:r>
          </w:p>
          <w:p w14:paraId="0E96483B" w14:textId="77777777" w:rsidR="00301489" w:rsidRPr="00951163" w:rsidRDefault="00255FEC" w:rsidP="00301489">
            <w:pPr>
              <w:pStyle w:val="ListParagraph"/>
            </w:pPr>
            <w:r w:rsidRPr="00951163">
              <w:t>connections between your community and communities throughout Canada and around the world</w:t>
            </w:r>
          </w:p>
          <w:p w14:paraId="365DC7D1" w14:textId="77777777" w:rsidR="00301489" w:rsidRPr="00951163" w:rsidRDefault="00255FEC" w:rsidP="00400E3B">
            <w:pPr>
              <w:pStyle w:val="Topic"/>
              <w:rPr>
                <w:rFonts w:cs="Calibri"/>
                <w:i/>
              </w:rPr>
            </w:pPr>
            <w:r w:rsidRPr="00951163">
              <w:t>roles and responsibilities of regional governments:</w:t>
            </w:r>
          </w:p>
          <w:p w14:paraId="46C7623C" w14:textId="77777777" w:rsidR="00301489" w:rsidRPr="00951163" w:rsidRDefault="00255FEC" w:rsidP="00400E3B">
            <w:pPr>
              <w:pStyle w:val="Topicsub"/>
            </w:pPr>
            <w:r w:rsidRPr="00951163">
              <w:t>Sample topics:</w:t>
            </w:r>
          </w:p>
          <w:p w14:paraId="6A10724F" w14:textId="77777777" w:rsidR="00301489" w:rsidRPr="00951163" w:rsidRDefault="00255FEC" w:rsidP="00301489">
            <w:pPr>
              <w:pStyle w:val="ListParagraph"/>
              <w:rPr>
                <w:rFonts w:cs="Calibri"/>
              </w:rPr>
            </w:pPr>
            <w:r w:rsidRPr="00951163">
              <w:t>examples of leaders in your community (e.g., mayor, town councillors, chief, Elders, community volunteers) and the places where they meet</w:t>
            </w:r>
          </w:p>
          <w:p w14:paraId="13FE2ABA" w14:textId="77777777" w:rsidR="00301489" w:rsidRPr="00951163" w:rsidRDefault="00255FEC" w:rsidP="00301489">
            <w:pPr>
              <w:pStyle w:val="ListParagraph"/>
              <w:rPr>
                <w:rFonts w:cs="Calibri"/>
              </w:rPr>
            </w:pPr>
            <w:r w:rsidRPr="00951163">
              <w:t xml:space="preserve">services such as </w:t>
            </w:r>
            <w:r w:rsidRPr="00951163">
              <w:rPr>
                <w:rFonts w:cs="Calibri"/>
              </w:rPr>
              <w:t>transportation, policing, firefighting, bylaw enforcement</w:t>
            </w:r>
          </w:p>
          <w:p w14:paraId="18B9D5DF" w14:textId="77777777" w:rsidR="00301489" w:rsidRPr="00951163" w:rsidRDefault="00255FEC" w:rsidP="00400E3B">
            <w:pPr>
              <w:pStyle w:val="Topicsub"/>
            </w:pPr>
            <w:r w:rsidRPr="00951163">
              <w:t>Key questions:</w:t>
            </w:r>
          </w:p>
          <w:p w14:paraId="2C4E9D9C" w14:textId="77777777" w:rsidR="00301489" w:rsidRPr="00951163" w:rsidRDefault="00255FEC" w:rsidP="00301489">
            <w:pPr>
              <w:pStyle w:val="ListParagraph"/>
            </w:pPr>
            <w:r w:rsidRPr="00951163">
              <w:t>How are decisions made in your region?</w:t>
            </w:r>
          </w:p>
          <w:p w14:paraId="5F013C17" w14:textId="77777777" w:rsidR="00301489" w:rsidRPr="008005C4" w:rsidRDefault="00255FEC" w:rsidP="00301489">
            <w:pPr>
              <w:pStyle w:val="ListParagraph"/>
              <w:spacing w:after="120"/>
            </w:pPr>
            <w:r w:rsidRPr="00951163">
              <w:t>Should everyone be responsible for helping others in their community?</w:t>
            </w:r>
          </w:p>
        </w:tc>
      </w:tr>
    </w:tbl>
    <w:p w14:paraId="252C528E" w14:textId="77777777" w:rsidR="00301489" w:rsidRPr="00BB3A5F" w:rsidRDefault="00255FEC" w:rsidP="00301489">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6192" behindDoc="0" locked="0" layoutInCell="1" allowOverlap="1" wp14:anchorId="2028BB5B" wp14:editId="55A84D67">
            <wp:simplePos x="0" y="0"/>
            <wp:positionH relativeFrom="page">
              <wp:posOffset>508635</wp:posOffset>
            </wp:positionH>
            <wp:positionV relativeFrom="page">
              <wp:posOffset>344805</wp:posOffset>
            </wp:positionV>
            <wp:extent cx="889000" cy="762000"/>
            <wp:effectExtent l="0" t="0" r="0" b="0"/>
            <wp:wrapNone/>
            <wp:docPr id="80" name="Picture 8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Global Indigenous Peoples</w:t>
      </w:r>
      <w:r w:rsidRPr="00BB3A5F">
        <w:rPr>
          <w:rFonts w:ascii="Times New Roman" w:hAnsi="Times New Roman"/>
          <w:b/>
          <w:sz w:val="28"/>
        </w:rPr>
        <w:tab/>
        <w:t>Grade 3</w:t>
      </w:r>
    </w:p>
    <w:p w14:paraId="3067E116" w14:textId="77777777" w:rsidR="00301489" w:rsidRPr="00BB3A5F" w:rsidRDefault="00255FEC" w:rsidP="00301489">
      <w:pPr>
        <w:tabs>
          <w:tab w:val="right" w:pos="14232"/>
        </w:tabs>
        <w:spacing w:before="60"/>
        <w:rPr>
          <w:rFonts w:ascii="Arial" w:hAnsi="Arial"/>
          <w:b/>
        </w:rPr>
      </w:pPr>
      <w:r w:rsidRPr="00BB3A5F">
        <w:rPr>
          <w:rFonts w:ascii="Times New Roman" w:hAnsi="Times New Roman"/>
          <w:b/>
          <w:sz w:val="28"/>
        </w:rPr>
        <w:tab/>
      </w:r>
    </w:p>
    <w:p w14:paraId="1C32D81E"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A0" w:firstRow="1" w:lastRow="0" w:firstColumn="1" w:lastColumn="0" w:noHBand="0" w:noVBand="0"/>
      </w:tblPr>
      <w:tblGrid>
        <w:gridCol w:w="3300"/>
        <w:gridCol w:w="360"/>
        <w:gridCol w:w="3300"/>
        <w:gridCol w:w="360"/>
        <w:gridCol w:w="3300"/>
        <w:gridCol w:w="360"/>
        <w:gridCol w:w="3300"/>
      </w:tblGrid>
      <w:tr w:rsidR="00301489" w:rsidRPr="00BB3A5F" w14:paraId="2497C74B" w14:textId="77777777">
        <w:tc>
          <w:tcPr>
            <w:tcW w:w="3300" w:type="dxa"/>
            <w:tcBorders>
              <w:top w:val="single" w:sz="2" w:space="0" w:color="auto"/>
              <w:left w:val="single" w:sz="2" w:space="0" w:color="auto"/>
              <w:bottom w:val="single" w:sz="2" w:space="0" w:color="auto"/>
              <w:right w:val="single" w:sz="2" w:space="0" w:color="auto"/>
            </w:tcBorders>
            <w:shd w:val="clear" w:color="auto" w:fill="FEECBC"/>
          </w:tcPr>
          <w:p w14:paraId="6599C98B" w14:textId="77777777" w:rsidR="00301489" w:rsidRPr="00BB3A5F" w:rsidRDefault="00255FEC" w:rsidP="00CF0295">
            <w:pPr>
              <w:pStyle w:val="Tablestyle1"/>
            </w:pPr>
            <w:r w:rsidRPr="00951163">
              <w:t xml:space="preserve">Learning about indigenous peoples nurtures multicultural awareness and respect </w:t>
            </w:r>
            <w:r w:rsidRPr="00951163">
              <w:br/>
              <w:t>for diversity.</w:t>
            </w:r>
          </w:p>
        </w:tc>
        <w:tc>
          <w:tcPr>
            <w:tcW w:w="360" w:type="dxa"/>
            <w:tcBorders>
              <w:left w:val="single" w:sz="2" w:space="0" w:color="auto"/>
              <w:right w:val="single" w:sz="2" w:space="0" w:color="auto"/>
            </w:tcBorders>
            <w:shd w:val="clear" w:color="auto" w:fill="auto"/>
          </w:tcPr>
          <w:p w14:paraId="57D5C0BF"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3E5044C4" w14:textId="77777777" w:rsidR="00301489" w:rsidRPr="00BB3A5F" w:rsidRDefault="00255FEC" w:rsidP="00CF0295">
            <w:pPr>
              <w:pStyle w:val="Tablestyle1"/>
            </w:pPr>
            <w:r w:rsidRPr="00951163">
              <w:t>People from diverse cultures and societies share some common experiences and aspects of life.</w:t>
            </w:r>
          </w:p>
        </w:tc>
        <w:tc>
          <w:tcPr>
            <w:tcW w:w="360" w:type="dxa"/>
            <w:tcBorders>
              <w:left w:val="single" w:sz="2" w:space="0" w:color="auto"/>
              <w:right w:val="single" w:sz="2" w:space="0" w:color="auto"/>
            </w:tcBorders>
            <w:shd w:val="clear" w:color="auto" w:fill="auto"/>
          </w:tcPr>
          <w:p w14:paraId="286AE3D4"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27B30094" w14:textId="77777777" w:rsidR="00301489" w:rsidRPr="00A82B29" w:rsidRDefault="00255FEC" w:rsidP="00CF0295">
            <w:pPr>
              <w:pStyle w:val="Tablestyle1"/>
            </w:pPr>
            <w:r w:rsidRPr="00951163">
              <w:t>Indigenous knowledge is passed down through oral history, traditions, and collective memory.</w:t>
            </w:r>
          </w:p>
        </w:tc>
        <w:tc>
          <w:tcPr>
            <w:tcW w:w="360" w:type="dxa"/>
            <w:tcBorders>
              <w:left w:val="single" w:sz="2" w:space="0" w:color="auto"/>
              <w:right w:val="single" w:sz="2" w:space="0" w:color="auto"/>
            </w:tcBorders>
            <w:shd w:val="clear" w:color="auto" w:fill="auto"/>
          </w:tcPr>
          <w:p w14:paraId="1929E8F6"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77DAEBDF" w14:textId="77777777" w:rsidR="00301489" w:rsidRPr="00BB3A5F" w:rsidRDefault="00255FEC" w:rsidP="00CF0295">
            <w:pPr>
              <w:pStyle w:val="Tablestyle1"/>
              <w:rPr>
                <w:rFonts w:ascii="Times New Roman" w:hAnsi="Times New Roman"/>
              </w:rPr>
            </w:pPr>
            <w:r w:rsidRPr="00951163">
              <w:t xml:space="preserve">Indigenous societies throughout the world value the well-being </w:t>
            </w:r>
            <w:r w:rsidRPr="00951163">
              <w:br/>
              <w:t xml:space="preserve">of the self, the land, spirits, </w:t>
            </w:r>
            <w:r w:rsidRPr="00951163">
              <w:br/>
              <w:t>and ancestors.</w:t>
            </w:r>
          </w:p>
        </w:tc>
      </w:tr>
    </w:tbl>
    <w:p w14:paraId="6DC556B2" w14:textId="77777777" w:rsidR="00301489" w:rsidRPr="00BB3A5F" w:rsidRDefault="008B5571">
      <w:pPr>
        <w:rPr>
          <w:rFonts w:ascii="Times New Roman" w:hAnsi="Times New Roman"/>
        </w:rPr>
      </w:pPr>
    </w:p>
    <w:p w14:paraId="469BCB52"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301489" w:rsidRPr="00AE4C63" w14:paraId="73BD305A"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61D3EEEA"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1A8176F4"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680583D5"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3BF4D200"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3A2913A8" w14:textId="77777777" w:rsidR="00301489" w:rsidRPr="00400E3B" w:rsidRDefault="00255FEC" w:rsidP="00301489">
            <w:pPr>
              <w:pStyle w:val="ListParagraph"/>
              <w:rPr>
                <w:rFonts w:cs="Calibri"/>
                <w:b/>
                <w:i/>
              </w:rPr>
            </w:pPr>
            <w:r w:rsidRPr="00400E3B">
              <w:rPr>
                <w:b/>
              </w:rPr>
              <w:t>Use Social Studies inquiry processes and skills to ask questions; gather, interpret, and analyze ideas; and communicate findings and decisions</w:t>
            </w:r>
          </w:p>
          <w:p w14:paraId="54E3DCB6" w14:textId="77777777" w:rsidR="00301489" w:rsidRPr="00400E3B" w:rsidRDefault="00255FEC" w:rsidP="00301489">
            <w:pPr>
              <w:pStyle w:val="ListParagraph"/>
              <w:rPr>
                <w:rFonts w:cs="Calibri"/>
                <w:b/>
                <w:i/>
              </w:rPr>
            </w:pPr>
            <w:r w:rsidRPr="00400E3B">
              <w:rPr>
                <w:b/>
              </w:rPr>
              <w:t>Explain why people, events, or places are significant to various individuals and groups</w:t>
            </w:r>
            <w:r w:rsidRPr="00400E3B" w:rsidDel="00330363">
              <w:rPr>
                <w:b/>
              </w:rPr>
              <w:t xml:space="preserve"> </w:t>
            </w:r>
            <w:r w:rsidRPr="00400E3B">
              <w:rPr>
                <w:b/>
              </w:rPr>
              <w:t>(significance)</w:t>
            </w:r>
          </w:p>
          <w:p w14:paraId="4497134D" w14:textId="77777777" w:rsidR="00301489" w:rsidRPr="00400E3B" w:rsidRDefault="00255FEC" w:rsidP="00301489">
            <w:pPr>
              <w:pStyle w:val="ListParagraph"/>
              <w:rPr>
                <w:rFonts w:cs="Calibri"/>
                <w:b/>
                <w:i/>
              </w:rPr>
            </w:pPr>
            <w:r w:rsidRPr="00400E3B">
              <w:rPr>
                <w:b/>
              </w:rPr>
              <w:t>Ask questions, make inferences, and draw conclusions about the content and features of different types of sources (evidence)</w:t>
            </w:r>
          </w:p>
          <w:p w14:paraId="72CC3B00" w14:textId="77777777" w:rsidR="00301489" w:rsidRPr="00400E3B" w:rsidRDefault="00255FEC" w:rsidP="00301489">
            <w:pPr>
              <w:pStyle w:val="ListParagraph"/>
              <w:rPr>
                <w:rFonts w:cs="Calibri"/>
                <w:b/>
                <w:i/>
              </w:rPr>
            </w:pPr>
            <w:r w:rsidRPr="00400E3B">
              <w:rPr>
                <w:b/>
              </w:rPr>
              <w:t xml:space="preserve">Sequence objects, images, or events, and explain why some aspects change and others stay the same (continuity and change) </w:t>
            </w:r>
          </w:p>
          <w:p w14:paraId="20005A86" w14:textId="77777777" w:rsidR="00301489" w:rsidRPr="00400E3B" w:rsidRDefault="00255FEC" w:rsidP="00301489">
            <w:pPr>
              <w:pStyle w:val="ListParagraph"/>
              <w:rPr>
                <w:rFonts w:cs="Calibri"/>
                <w:b/>
                <w:i/>
              </w:rPr>
            </w:pPr>
            <w:r w:rsidRPr="00400E3B">
              <w:rPr>
                <w:b/>
              </w:rPr>
              <w:t>Recognize causes and consequences of events, decisions, or developments</w:t>
            </w:r>
            <w:r w:rsidRPr="00400E3B" w:rsidDel="00330363">
              <w:rPr>
                <w:b/>
              </w:rPr>
              <w:t xml:space="preserve"> </w:t>
            </w:r>
            <w:r w:rsidRPr="00400E3B">
              <w:rPr>
                <w:b/>
              </w:rPr>
              <w:t>(cause and consequence)</w:t>
            </w:r>
          </w:p>
          <w:p w14:paraId="489D9355" w14:textId="77777777" w:rsidR="00301489" w:rsidRPr="00400E3B" w:rsidRDefault="00255FEC" w:rsidP="00301489">
            <w:pPr>
              <w:pStyle w:val="ListParagraph"/>
              <w:rPr>
                <w:rFonts w:cs="Calibri"/>
                <w:b/>
                <w:i/>
              </w:rPr>
            </w:pPr>
            <w:r w:rsidRPr="00400E3B">
              <w:rPr>
                <w:b/>
              </w:rPr>
              <w:t>Explain why people’s beliefs, values, worldviews, experiences, and roles give them different perspectives on people, places, issues, or events (perspective)</w:t>
            </w:r>
          </w:p>
          <w:p w14:paraId="6029F6BF" w14:textId="77777777" w:rsidR="00301489" w:rsidRPr="00CF0295" w:rsidRDefault="00255FEC" w:rsidP="00301489">
            <w:pPr>
              <w:pStyle w:val="ListParagraph"/>
              <w:spacing w:after="120"/>
            </w:pPr>
            <w:r w:rsidRPr="00400E3B">
              <w:rPr>
                <w:b/>
              </w:rPr>
              <w:t>Make value judgments about events, decisions, or actions, and suggest lessons that can be learned (ethical judgment)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44EBF98B"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2BD12283" w14:textId="77777777" w:rsidR="00301489" w:rsidRPr="00400E3B" w:rsidRDefault="00255FEC" w:rsidP="00301489">
            <w:pPr>
              <w:pStyle w:val="ListParagraph"/>
              <w:rPr>
                <w:b/>
              </w:rPr>
            </w:pPr>
            <w:r w:rsidRPr="00400E3B">
              <w:rPr>
                <w:b/>
              </w:rPr>
              <w:t>cultural characteristics and ways of life of local First Peoples and global indigenous peoples</w:t>
            </w:r>
          </w:p>
          <w:p w14:paraId="1125CD57" w14:textId="77777777" w:rsidR="00301489" w:rsidRPr="00400E3B" w:rsidRDefault="00255FEC" w:rsidP="00301489">
            <w:pPr>
              <w:pStyle w:val="ListParagraph"/>
              <w:rPr>
                <w:b/>
              </w:rPr>
            </w:pPr>
            <w:r w:rsidRPr="00400E3B">
              <w:rPr>
                <w:b/>
              </w:rPr>
              <w:t>aspects of life shared by and common to peoples and cultures</w:t>
            </w:r>
          </w:p>
          <w:p w14:paraId="72433C99" w14:textId="77777777" w:rsidR="00301489" w:rsidRPr="00400E3B" w:rsidRDefault="00255FEC" w:rsidP="00301489">
            <w:pPr>
              <w:pStyle w:val="ListParagraph"/>
              <w:rPr>
                <w:b/>
              </w:rPr>
            </w:pPr>
            <w:r w:rsidRPr="00400E3B">
              <w:rPr>
                <w:b/>
              </w:rPr>
              <w:t>interconnections of cultural and technological innovations of global and local indigenous peoples</w:t>
            </w:r>
          </w:p>
          <w:p w14:paraId="1878AA0D" w14:textId="77777777" w:rsidR="00301489" w:rsidRPr="00400E3B" w:rsidRDefault="00255FEC" w:rsidP="00301489">
            <w:pPr>
              <w:pStyle w:val="ListParagraph"/>
              <w:rPr>
                <w:b/>
              </w:rPr>
            </w:pPr>
            <w:r w:rsidRPr="00400E3B">
              <w:rPr>
                <w:b/>
              </w:rPr>
              <w:t>governance and social organization in local and global indigenous societies</w:t>
            </w:r>
          </w:p>
          <w:p w14:paraId="682080EC" w14:textId="77777777" w:rsidR="00301489" w:rsidRPr="00400E3B" w:rsidRDefault="00255FEC" w:rsidP="00301489">
            <w:pPr>
              <w:pStyle w:val="ListParagraph"/>
              <w:rPr>
                <w:b/>
              </w:rPr>
            </w:pPr>
            <w:r w:rsidRPr="00400E3B">
              <w:rPr>
                <w:b/>
              </w:rPr>
              <w:t>oral history, traditional stories, and artifacts as evidence about past First Peoples cultures</w:t>
            </w:r>
          </w:p>
          <w:p w14:paraId="41FED386" w14:textId="77777777" w:rsidR="00301489" w:rsidRPr="00AE4C63" w:rsidRDefault="00255FEC" w:rsidP="00301489">
            <w:pPr>
              <w:pStyle w:val="ListParagraph"/>
              <w:rPr>
                <w:sz w:val="22"/>
                <w:szCs w:val="22"/>
              </w:rPr>
            </w:pPr>
            <w:r w:rsidRPr="00400E3B">
              <w:rPr>
                <w:b/>
              </w:rPr>
              <w:t>relationship between humans and their environment</w:t>
            </w:r>
          </w:p>
        </w:tc>
      </w:tr>
    </w:tbl>
    <w:p w14:paraId="369F7F83" w14:textId="77777777" w:rsidR="00301489" w:rsidRPr="00CF0295"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295E1F59" w14:textId="77777777">
        <w:tc>
          <w:tcPr>
            <w:tcW w:w="5000" w:type="pct"/>
            <w:shd w:val="clear" w:color="auto" w:fill="333333"/>
            <w:tcMar>
              <w:top w:w="0" w:type="dxa"/>
              <w:bottom w:w="0" w:type="dxa"/>
            </w:tcMar>
          </w:tcPr>
          <w:p w14:paraId="1FEB851B" w14:textId="77777777" w:rsidR="00301489" w:rsidRPr="008E111D" w:rsidRDefault="00255FEC" w:rsidP="00301489">
            <w:pPr>
              <w:pageBreakBefore/>
              <w:tabs>
                <w:tab w:val="right" w:pos="14000"/>
              </w:tabs>
              <w:spacing w:before="60" w:after="60"/>
              <w:rPr>
                <w:b/>
              </w:rPr>
            </w:pPr>
            <w:r w:rsidRPr="00E67F69">
              <w:rPr>
                <w:b/>
              </w:rPr>
              <w:lastRenderedPageBreak/>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3</w:t>
            </w:r>
          </w:p>
        </w:tc>
      </w:tr>
      <w:tr w:rsidR="00301489" w:rsidRPr="008005C4" w14:paraId="53778BE3" w14:textId="77777777">
        <w:tc>
          <w:tcPr>
            <w:tcW w:w="5000" w:type="pct"/>
            <w:shd w:val="clear" w:color="auto" w:fill="F3F3F3"/>
          </w:tcPr>
          <w:p w14:paraId="1AE55833" w14:textId="77777777" w:rsidR="00301489" w:rsidRPr="00951163" w:rsidRDefault="00255FEC" w:rsidP="00301489">
            <w:pPr>
              <w:pStyle w:val="Topic"/>
              <w:spacing w:after="40"/>
              <w:rPr>
                <w:rFonts w:cs="Calibri"/>
                <w:i/>
              </w:rPr>
            </w:pPr>
            <w:r w:rsidRPr="00951163">
              <w:t>Use Social Studies inquiry processes and skills to ask questions; gather, interpret, and analyze ideas; and communicate findings and decisions:</w:t>
            </w:r>
          </w:p>
          <w:p w14:paraId="6B755F36" w14:textId="77777777" w:rsidR="00301489" w:rsidRPr="00951163" w:rsidRDefault="00255FEC" w:rsidP="00301489">
            <w:pPr>
              <w:pStyle w:val="Topicsub"/>
              <w:spacing w:after="40"/>
            </w:pPr>
            <w:r w:rsidRPr="00951163">
              <w:t>Key skills:</w:t>
            </w:r>
          </w:p>
          <w:p w14:paraId="10D28DC9" w14:textId="77777777" w:rsidR="00301489" w:rsidRPr="00951163" w:rsidRDefault="00255FEC" w:rsidP="00301489">
            <w:pPr>
              <w:pStyle w:val="ListParagraph"/>
              <w:spacing w:after="40"/>
            </w:pPr>
            <w:r w:rsidRPr="00951163">
              <w:t>Ask relevant questions to clarify and define a selected problem or issue.</w:t>
            </w:r>
          </w:p>
          <w:p w14:paraId="78961289" w14:textId="77777777" w:rsidR="00301489" w:rsidRPr="00951163" w:rsidRDefault="00255FEC" w:rsidP="00301489">
            <w:pPr>
              <w:pStyle w:val="ListParagraph"/>
              <w:spacing w:after="40"/>
            </w:pPr>
            <w:r w:rsidRPr="00951163">
              <w:t>Make predictions in relation to a selected problem or issue.</w:t>
            </w:r>
          </w:p>
          <w:p w14:paraId="30520CA7" w14:textId="77777777" w:rsidR="00301489" w:rsidRPr="00951163" w:rsidRDefault="00255FEC" w:rsidP="00301489">
            <w:pPr>
              <w:pStyle w:val="ListParagraph"/>
              <w:spacing w:after="40"/>
            </w:pPr>
            <w:r w:rsidRPr="00951163">
              <w:t>Compare, classify, and identify patterns in information about a selected problem or issue.</w:t>
            </w:r>
          </w:p>
          <w:p w14:paraId="56BC384F" w14:textId="77777777" w:rsidR="00301489" w:rsidRPr="00951163" w:rsidRDefault="00255FEC" w:rsidP="00301489">
            <w:pPr>
              <w:pStyle w:val="ListParagraph"/>
              <w:spacing w:after="40"/>
            </w:pPr>
            <w:r w:rsidRPr="00951163">
              <w:t>Interpret information on simple maps using cardinal directions, symbols, and legends.</w:t>
            </w:r>
          </w:p>
          <w:p w14:paraId="0DC92025" w14:textId="77777777" w:rsidR="00301489" w:rsidRPr="00951163" w:rsidRDefault="00255FEC" w:rsidP="00301489">
            <w:pPr>
              <w:pStyle w:val="ListParagraph"/>
              <w:spacing w:after="40"/>
            </w:pPr>
            <w:r w:rsidRPr="00951163">
              <w:t>Create simple maps to represent the community and one or more other communities within BC and Canada.</w:t>
            </w:r>
          </w:p>
          <w:p w14:paraId="77E2DF10" w14:textId="77777777" w:rsidR="00301489" w:rsidRPr="00951163" w:rsidRDefault="00255FEC" w:rsidP="00301489">
            <w:pPr>
              <w:pStyle w:val="ListParagraph"/>
              <w:spacing w:after="40"/>
            </w:pPr>
            <w:r w:rsidRPr="00951163">
              <w:t>Gather information on a topic from more than one source (e.g., book, magazine, website, interview).</w:t>
            </w:r>
          </w:p>
          <w:p w14:paraId="55946EC9" w14:textId="77777777" w:rsidR="00301489" w:rsidRPr="00951163" w:rsidRDefault="00255FEC" w:rsidP="00301489">
            <w:pPr>
              <w:pStyle w:val="ListParagraph"/>
              <w:spacing w:after="40"/>
            </w:pPr>
            <w:r w:rsidRPr="00951163">
              <w:t>Apply strategies for information gathering (e.g., using headings, indices, tables of contents).</w:t>
            </w:r>
          </w:p>
          <w:p w14:paraId="3A6AE62B" w14:textId="77777777" w:rsidR="00301489" w:rsidRPr="00951163" w:rsidRDefault="00255FEC" w:rsidP="00301489">
            <w:pPr>
              <w:pStyle w:val="ListParagraph"/>
              <w:spacing w:after="40"/>
            </w:pPr>
            <w:r w:rsidRPr="00951163">
              <w:t>Cite information sources appropriately (e.g., simple bibliography).</w:t>
            </w:r>
          </w:p>
          <w:p w14:paraId="320CCE99" w14:textId="77777777" w:rsidR="00301489" w:rsidRPr="00951163" w:rsidRDefault="00255FEC" w:rsidP="00301489">
            <w:pPr>
              <w:pStyle w:val="ListParagraph"/>
            </w:pPr>
            <w:r w:rsidRPr="00951163">
              <w:t>Individually, or in groups, design a course of action to address a problem or issue, and provide reasons to support the action.</w:t>
            </w:r>
          </w:p>
          <w:p w14:paraId="305E884B" w14:textId="77777777" w:rsidR="00301489" w:rsidRPr="00951163" w:rsidRDefault="00255FEC" w:rsidP="00301489">
            <w:pPr>
              <w:pStyle w:val="Topic"/>
              <w:spacing w:before="100" w:after="40"/>
              <w:rPr>
                <w:rFonts w:cs="Calibri"/>
                <w:i/>
              </w:rPr>
            </w:pPr>
            <w:r w:rsidRPr="00951163">
              <w:t>Explain why people, events, or places are significant to various individuals and groups</w:t>
            </w:r>
            <w:r w:rsidRPr="00951163" w:rsidDel="00330363">
              <w:t xml:space="preserve"> </w:t>
            </w:r>
            <w:r w:rsidRPr="00951163">
              <w:t>(significance):</w:t>
            </w:r>
          </w:p>
          <w:p w14:paraId="359F6E61" w14:textId="77777777" w:rsidR="00301489" w:rsidRPr="00951163" w:rsidRDefault="00255FEC" w:rsidP="00301489">
            <w:pPr>
              <w:pStyle w:val="Topicsub"/>
              <w:spacing w:after="40"/>
            </w:pPr>
            <w:r w:rsidRPr="00951163">
              <w:t>Key questions:</w:t>
            </w:r>
          </w:p>
          <w:p w14:paraId="405A3D81" w14:textId="77777777" w:rsidR="00301489" w:rsidRPr="00951163" w:rsidRDefault="00255FEC" w:rsidP="00301489">
            <w:pPr>
              <w:pStyle w:val="ListParagraph"/>
              <w:spacing w:after="40"/>
              <w:rPr>
                <w:rFonts w:cs="Calibri"/>
              </w:rPr>
            </w:pPr>
            <w:r w:rsidRPr="00951163">
              <w:t>Why are stories important to indigenous people?</w:t>
            </w:r>
          </w:p>
          <w:p w14:paraId="60F65587" w14:textId="77777777" w:rsidR="00301489" w:rsidRPr="00951163" w:rsidRDefault="00255FEC" w:rsidP="00301489">
            <w:pPr>
              <w:pStyle w:val="ListParagraph"/>
              <w:spacing w:after="40"/>
              <w:rPr>
                <w:rFonts w:cs="Calibri"/>
              </w:rPr>
            </w:pPr>
            <w:r w:rsidRPr="00951163">
              <w:t xml:space="preserve">Why do Elders play an important part in the lives of First Peoples? </w:t>
            </w:r>
          </w:p>
          <w:p w14:paraId="653C09D0" w14:textId="77777777" w:rsidR="00301489" w:rsidRPr="00951163" w:rsidRDefault="00255FEC" w:rsidP="00301489">
            <w:pPr>
              <w:pStyle w:val="ListParagraph"/>
              <w:rPr>
                <w:rFonts w:cs="Calibri"/>
              </w:rPr>
            </w:pPr>
            <w:r w:rsidRPr="00951163">
              <w:t>What values were significant for local First Peoples?</w:t>
            </w:r>
          </w:p>
          <w:p w14:paraId="4B514E5F" w14:textId="77777777" w:rsidR="00301489" w:rsidRPr="00951163" w:rsidRDefault="00255FEC" w:rsidP="00301489">
            <w:pPr>
              <w:pStyle w:val="Topic"/>
              <w:spacing w:before="100" w:after="40"/>
            </w:pPr>
            <w:r w:rsidRPr="00951163">
              <w:t>Ask questions, make inferences, and draw conclusions about the content and features of different types of sources (evidence):</w:t>
            </w:r>
          </w:p>
          <w:p w14:paraId="09387C3D" w14:textId="77777777" w:rsidR="00301489" w:rsidRPr="00951163" w:rsidRDefault="00255FEC" w:rsidP="00301489">
            <w:pPr>
              <w:pStyle w:val="Topicsub"/>
              <w:spacing w:after="40"/>
            </w:pPr>
            <w:r w:rsidRPr="00951163">
              <w:t>Sample activity:</w:t>
            </w:r>
          </w:p>
          <w:p w14:paraId="5702EEF3" w14:textId="77777777" w:rsidR="00301489" w:rsidRPr="00951163" w:rsidRDefault="00255FEC" w:rsidP="00301489">
            <w:pPr>
              <w:pStyle w:val="ListParagraph"/>
            </w:pPr>
            <w:r w:rsidRPr="00951163">
              <w:t>View different artifacts from indigenous cultures and speculate on what they might have been used for.</w:t>
            </w:r>
          </w:p>
          <w:p w14:paraId="2695C25C" w14:textId="77777777" w:rsidR="00301489" w:rsidRPr="00951163" w:rsidRDefault="00255FEC" w:rsidP="00301489">
            <w:pPr>
              <w:pStyle w:val="Topic"/>
              <w:spacing w:before="100" w:after="40"/>
              <w:rPr>
                <w:rFonts w:cs="Calibri"/>
                <w:i/>
              </w:rPr>
            </w:pPr>
            <w:r w:rsidRPr="00951163">
              <w:rPr>
                <w:lang w:eastAsia="en-CA"/>
              </w:rPr>
              <w:t>Sequence objects, images, or events, and explain why some aspects change and others stay the same (continuity and change):</w:t>
            </w:r>
          </w:p>
          <w:p w14:paraId="5A4E1458" w14:textId="77777777" w:rsidR="00301489" w:rsidRPr="00951163" w:rsidRDefault="00255FEC" w:rsidP="00301489">
            <w:pPr>
              <w:pStyle w:val="Topicsub"/>
              <w:spacing w:after="40"/>
            </w:pPr>
            <w:r w:rsidRPr="00951163">
              <w:t>Sample activities:</w:t>
            </w:r>
          </w:p>
          <w:p w14:paraId="006F5468" w14:textId="77777777" w:rsidR="00301489" w:rsidRPr="00951163" w:rsidRDefault="00255FEC" w:rsidP="00301489">
            <w:pPr>
              <w:pStyle w:val="ListParagraph"/>
              <w:spacing w:after="40"/>
            </w:pPr>
            <w:r w:rsidRPr="00951163">
              <w:t>Use examples to show that events happen in chronological sequence (e.g., last month, yesterday, today, tomorrow, next month).</w:t>
            </w:r>
          </w:p>
          <w:p w14:paraId="4A05C47D" w14:textId="77777777" w:rsidR="00301489" w:rsidRPr="00951163" w:rsidRDefault="00255FEC" w:rsidP="00301489">
            <w:pPr>
              <w:pStyle w:val="ListParagraph"/>
            </w:pPr>
            <w:r w:rsidRPr="00951163">
              <w:t>Organize and present information in chronological order (e.g., before, now, later; past, present, future).</w:t>
            </w:r>
          </w:p>
          <w:p w14:paraId="5A4FDDC8" w14:textId="77777777" w:rsidR="00301489" w:rsidRPr="00951163" w:rsidRDefault="00255FEC" w:rsidP="00301489">
            <w:pPr>
              <w:pStyle w:val="Topicsub"/>
            </w:pPr>
            <w:r w:rsidRPr="00951163">
              <w:t>Key questions:</w:t>
            </w:r>
          </w:p>
          <w:p w14:paraId="44FC15F3" w14:textId="77777777" w:rsidR="00301489" w:rsidRPr="00951163" w:rsidRDefault="00255FEC" w:rsidP="00301489">
            <w:pPr>
              <w:pStyle w:val="ListParagraph"/>
              <w:rPr>
                <w:rFonts w:cs="Calibri"/>
              </w:rPr>
            </w:pPr>
            <w:r w:rsidRPr="00951163">
              <w:t xml:space="preserve">How has the way of life changed for indigenous people? </w:t>
            </w:r>
          </w:p>
          <w:p w14:paraId="15E2F262" w14:textId="77777777" w:rsidR="00301489" w:rsidRPr="00951163" w:rsidRDefault="00255FEC" w:rsidP="00301489">
            <w:pPr>
              <w:pStyle w:val="ListParagraph"/>
              <w:rPr>
                <w:rFonts w:cs="Calibri"/>
              </w:rPr>
            </w:pPr>
            <w:r w:rsidRPr="00951163">
              <w:t xml:space="preserve">How are indigenous cultures viewed today? </w:t>
            </w:r>
          </w:p>
          <w:p w14:paraId="3E794AAE" w14:textId="77777777" w:rsidR="00301489" w:rsidRPr="00951163" w:rsidRDefault="00255FEC" w:rsidP="00301489">
            <w:pPr>
              <w:pStyle w:val="ListParagraph"/>
            </w:pPr>
            <w:r w:rsidRPr="00951163">
              <w:t>How have First Peoples government and leadership changed over time?</w:t>
            </w:r>
          </w:p>
          <w:p w14:paraId="4E32CE13" w14:textId="77777777" w:rsidR="00301489" w:rsidRPr="00951163" w:rsidRDefault="00255FEC" w:rsidP="00301489">
            <w:pPr>
              <w:pStyle w:val="Topic"/>
              <w:rPr>
                <w:rFonts w:cs="Calibri"/>
                <w:i/>
              </w:rPr>
            </w:pPr>
            <w:r w:rsidRPr="00951163">
              <w:t>Recognize causes and consequences of events, decisions, or developments</w:t>
            </w:r>
            <w:r w:rsidRPr="00951163" w:rsidDel="00330363">
              <w:t xml:space="preserve"> </w:t>
            </w:r>
            <w:r w:rsidRPr="00951163">
              <w:t>(cause and consequence)</w:t>
            </w:r>
          </w:p>
          <w:p w14:paraId="0E189914" w14:textId="77777777" w:rsidR="00301489" w:rsidRPr="00951163" w:rsidRDefault="00255FEC" w:rsidP="00301489">
            <w:pPr>
              <w:pStyle w:val="Topicsub"/>
            </w:pPr>
            <w:r w:rsidRPr="00951163">
              <w:t>Key questions:</w:t>
            </w:r>
          </w:p>
          <w:p w14:paraId="60B55680" w14:textId="77777777" w:rsidR="00301489" w:rsidRPr="00951163" w:rsidRDefault="00255FEC" w:rsidP="00301489">
            <w:pPr>
              <w:pStyle w:val="ListParagraph"/>
              <w:rPr>
                <w:rFonts w:cs="Calibri"/>
              </w:rPr>
            </w:pPr>
            <w:r w:rsidRPr="00951163">
              <w:t>How might present-day Canada be different if First Peoples had not been moved to reserves?</w:t>
            </w:r>
          </w:p>
          <w:p w14:paraId="27C45C38" w14:textId="77777777" w:rsidR="00301489" w:rsidRPr="00553F68" w:rsidRDefault="00255FEC" w:rsidP="00301489">
            <w:pPr>
              <w:pStyle w:val="ListParagraph"/>
              <w:rPr>
                <w:rFonts w:cs="Calibri"/>
              </w:rPr>
            </w:pPr>
            <w:r w:rsidRPr="00951163">
              <w:t>How has the way of life changed for indigenous people?</w:t>
            </w:r>
          </w:p>
          <w:p w14:paraId="3312A384" w14:textId="77777777" w:rsidR="00301489" w:rsidRPr="00553F68" w:rsidRDefault="008B5571" w:rsidP="00301489">
            <w:pPr>
              <w:rPr>
                <w:rFonts w:cs="Calibri"/>
                <w:sz w:val="20"/>
              </w:rPr>
            </w:pPr>
          </w:p>
          <w:p w14:paraId="6D17CA41" w14:textId="77777777" w:rsidR="00301489" w:rsidRPr="00951163" w:rsidRDefault="00255FEC" w:rsidP="00301489">
            <w:pPr>
              <w:pStyle w:val="Topic"/>
              <w:spacing w:after="40"/>
              <w:rPr>
                <w:rFonts w:cs="Calibri"/>
                <w:i/>
              </w:rPr>
            </w:pPr>
            <w:r w:rsidRPr="00951163">
              <w:rPr>
                <w:lang w:eastAsia="en-CA"/>
              </w:rPr>
              <w:t xml:space="preserve">Explain why people’s beliefs, values, worldviews, experiences, and roles give them different perspectives on people, places, issues, or </w:t>
            </w:r>
            <w:r w:rsidRPr="00951163">
              <w:rPr>
                <w:lang w:eastAsia="en-CA"/>
              </w:rPr>
              <w:br/>
              <w:t>events (perspective):</w:t>
            </w:r>
          </w:p>
          <w:p w14:paraId="44B70E82" w14:textId="77777777" w:rsidR="00301489" w:rsidRPr="00951163" w:rsidRDefault="00255FEC" w:rsidP="00301489">
            <w:pPr>
              <w:pStyle w:val="Topicsub"/>
            </w:pPr>
            <w:r w:rsidRPr="00951163">
              <w:lastRenderedPageBreak/>
              <w:t xml:space="preserve">Sample activities: </w:t>
            </w:r>
          </w:p>
          <w:p w14:paraId="3DB46479" w14:textId="77777777" w:rsidR="00301489" w:rsidRPr="00951163" w:rsidRDefault="00255FEC" w:rsidP="00301489">
            <w:pPr>
              <w:pStyle w:val="ListParagraph"/>
              <w:spacing w:after="40"/>
            </w:pPr>
            <w:r w:rsidRPr="00951163">
              <w:t>Distinguish between fact and opinion on a selected problem or issue.</w:t>
            </w:r>
          </w:p>
          <w:p w14:paraId="4C7F483A" w14:textId="77777777" w:rsidR="00301489" w:rsidRPr="00951163" w:rsidRDefault="00255FEC" w:rsidP="00301489">
            <w:pPr>
              <w:pStyle w:val="ListParagraph"/>
              <w:spacing w:after="40"/>
              <w:rPr>
                <w:rFonts w:cs="Calibri"/>
              </w:rPr>
            </w:pPr>
            <w:r w:rsidRPr="00951163">
              <w:t>Identify features of indigenous cultures that characterize their relationship to the land.</w:t>
            </w:r>
          </w:p>
          <w:p w14:paraId="4A02C3D8" w14:textId="77777777" w:rsidR="00301489" w:rsidRPr="00951163" w:rsidRDefault="00255FEC" w:rsidP="00301489">
            <w:pPr>
              <w:pStyle w:val="ListParagraph"/>
              <w:rPr>
                <w:rFonts w:cs="Calibri"/>
              </w:rPr>
            </w:pPr>
            <w:r w:rsidRPr="00951163">
              <w:t>Explain indigenous peoples’ use of oral tradition rather than written language.</w:t>
            </w:r>
          </w:p>
          <w:p w14:paraId="67200916" w14:textId="77777777" w:rsidR="00301489" w:rsidRPr="00951163" w:rsidRDefault="00255FEC" w:rsidP="00301489">
            <w:pPr>
              <w:pStyle w:val="Topicsub"/>
            </w:pPr>
            <w:r w:rsidRPr="00951163">
              <w:t>Key question:</w:t>
            </w:r>
          </w:p>
          <w:p w14:paraId="5309861B" w14:textId="77777777" w:rsidR="00301489" w:rsidRPr="00951163" w:rsidRDefault="00255FEC" w:rsidP="00301489">
            <w:pPr>
              <w:pStyle w:val="ListParagraph"/>
              <w:rPr>
                <w:rFonts w:cs="Calibri"/>
              </w:rPr>
            </w:pPr>
            <w:r w:rsidRPr="00951163">
              <w:t>How do the values of indigenous people differ from the values of people from other cultures?</w:t>
            </w:r>
          </w:p>
          <w:p w14:paraId="2F6A8FFA" w14:textId="77777777" w:rsidR="00301489" w:rsidRPr="00951163" w:rsidRDefault="00255FEC" w:rsidP="00301489">
            <w:pPr>
              <w:pStyle w:val="Topic"/>
              <w:spacing w:before="100" w:after="40"/>
              <w:rPr>
                <w:rFonts w:cs="Calibri"/>
                <w:i/>
              </w:rPr>
            </w:pPr>
            <w:r w:rsidRPr="00951163">
              <w:t>Make value judgments about events, decisions, or actions, and suggest lessons that can be learned (ethical judgment):</w:t>
            </w:r>
          </w:p>
          <w:p w14:paraId="26223F51" w14:textId="77777777" w:rsidR="00301489" w:rsidRPr="00951163" w:rsidRDefault="00255FEC" w:rsidP="00301489">
            <w:pPr>
              <w:pStyle w:val="Topicsub"/>
            </w:pPr>
            <w:r w:rsidRPr="00951163">
              <w:t>Key questions:</w:t>
            </w:r>
          </w:p>
          <w:p w14:paraId="0AE3C392" w14:textId="77777777" w:rsidR="00301489" w:rsidRPr="00951163" w:rsidRDefault="00255FEC" w:rsidP="00301489">
            <w:pPr>
              <w:pStyle w:val="ListParagraph"/>
              <w:spacing w:after="40"/>
            </w:pPr>
            <w:r w:rsidRPr="00951163">
              <w:t xml:space="preserve">Is the technology we have today better than the traditional technology of indigenous peoples? </w:t>
            </w:r>
          </w:p>
          <w:p w14:paraId="5ED273E8" w14:textId="77777777" w:rsidR="00301489" w:rsidRPr="00951163" w:rsidRDefault="00255FEC" w:rsidP="00301489">
            <w:pPr>
              <w:pStyle w:val="ListParagraph"/>
              <w:spacing w:after="40"/>
            </w:pPr>
            <w:r w:rsidRPr="00951163">
              <w:t xml:space="preserve">What are the advantages or disadvantages of consensus decision making? </w:t>
            </w:r>
          </w:p>
          <w:p w14:paraId="4AB56A24" w14:textId="77777777" w:rsidR="00301489" w:rsidRPr="00951163" w:rsidRDefault="00255FEC" w:rsidP="00301489">
            <w:pPr>
              <w:pStyle w:val="ListParagraph"/>
              <w:spacing w:after="40"/>
              <w:rPr>
                <w:rFonts w:cs="Calibri"/>
              </w:rPr>
            </w:pPr>
            <w:r w:rsidRPr="00951163">
              <w:t>Should indigenous cultures and languages be maintained? Explain the reasons for your answer.</w:t>
            </w:r>
          </w:p>
          <w:p w14:paraId="2CB5BF45" w14:textId="77777777" w:rsidR="00301489" w:rsidRPr="008005C4" w:rsidRDefault="00255FEC" w:rsidP="00301489">
            <w:pPr>
              <w:pStyle w:val="ListParagraph"/>
              <w:spacing w:after="120"/>
            </w:pPr>
            <w:r w:rsidRPr="00951163">
              <w:t>Should anything be done about the loss of indigenous lands? Explain your reasons.</w:t>
            </w:r>
          </w:p>
        </w:tc>
      </w:tr>
    </w:tbl>
    <w:p w14:paraId="2C3E6ACB" w14:textId="77777777" w:rsidR="00301489" w:rsidRPr="00A43A74" w:rsidRDefault="008B5571">
      <w:pPr>
        <w:rPr>
          <w:rFonts w:ascii="Times New Roman" w:hAnsi="Times New Roman"/>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4A62D96F" w14:textId="77777777">
        <w:trPr>
          <w:tblHeader/>
        </w:trPr>
        <w:tc>
          <w:tcPr>
            <w:tcW w:w="14148" w:type="dxa"/>
            <w:shd w:val="clear" w:color="auto" w:fill="758D96"/>
            <w:tcMar>
              <w:top w:w="0" w:type="dxa"/>
              <w:bottom w:w="0" w:type="dxa"/>
            </w:tcMar>
          </w:tcPr>
          <w:p w14:paraId="7193B3BA"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3</w:t>
            </w:r>
          </w:p>
        </w:tc>
      </w:tr>
      <w:tr w:rsidR="00301489" w:rsidRPr="008005C4" w14:paraId="76A06F41" w14:textId="77777777">
        <w:tc>
          <w:tcPr>
            <w:tcW w:w="14148" w:type="dxa"/>
            <w:shd w:val="clear" w:color="auto" w:fill="F3F3F3"/>
          </w:tcPr>
          <w:p w14:paraId="4D3C62B2" w14:textId="77777777" w:rsidR="00301489" w:rsidRPr="00951163" w:rsidRDefault="00255FEC" w:rsidP="00301489">
            <w:pPr>
              <w:pStyle w:val="Topic"/>
              <w:spacing w:before="100" w:after="40"/>
              <w:rPr>
                <w:rFonts w:cs="Calibri"/>
                <w:i/>
              </w:rPr>
            </w:pPr>
            <w:r w:rsidRPr="00951163">
              <w:t>cultural characteristics and ways of life of local First Peoples and global indigenous peoples:</w:t>
            </w:r>
          </w:p>
          <w:p w14:paraId="20A32BAB" w14:textId="77777777" w:rsidR="00301489" w:rsidRPr="00951163" w:rsidRDefault="00255FEC" w:rsidP="00301489">
            <w:pPr>
              <w:pStyle w:val="Topicsub"/>
              <w:spacing w:after="40"/>
            </w:pPr>
            <w:r w:rsidRPr="00951163">
              <w:t>Sample topics:</w:t>
            </w:r>
          </w:p>
          <w:p w14:paraId="2ECF1344" w14:textId="77777777" w:rsidR="00301489" w:rsidRPr="00951163" w:rsidRDefault="00255FEC" w:rsidP="00301489">
            <w:pPr>
              <w:pStyle w:val="ListParagraph"/>
              <w:spacing w:after="40"/>
            </w:pPr>
            <w:r w:rsidRPr="00951163">
              <w:t>potential First Peoples and global indigenous people for study could include:</w:t>
            </w:r>
          </w:p>
          <w:p w14:paraId="5922F0DE" w14:textId="77777777" w:rsidR="00301489" w:rsidRPr="00951163" w:rsidRDefault="00255FEC" w:rsidP="00301489">
            <w:pPr>
              <w:pStyle w:val="ListParagraphindent"/>
            </w:pPr>
            <w:r w:rsidRPr="00951163">
              <w:t>Local BC First Peoples</w:t>
            </w:r>
          </w:p>
          <w:p w14:paraId="2C7F5455" w14:textId="77777777" w:rsidR="00301489" w:rsidRPr="00951163" w:rsidRDefault="00255FEC" w:rsidP="00301489">
            <w:pPr>
              <w:pStyle w:val="ListParagraphindent"/>
            </w:pPr>
            <w:r w:rsidRPr="00951163">
              <w:t>Canadian and other North American indigenous people</w:t>
            </w:r>
          </w:p>
          <w:p w14:paraId="2BD318FF" w14:textId="77777777" w:rsidR="00301489" w:rsidRPr="00951163" w:rsidRDefault="00255FEC" w:rsidP="00301489">
            <w:pPr>
              <w:pStyle w:val="ListParagraphindent"/>
            </w:pPr>
            <w:r w:rsidRPr="00951163">
              <w:t>local indigenous peoples of South America</w:t>
            </w:r>
          </w:p>
          <w:p w14:paraId="5C72B97D" w14:textId="77777777" w:rsidR="00301489" w:rsidRPr="00951163" w:rsidRDefault="00255FEC" w:rsidP="00301489">
            <w:pPr>
              <w:pStyle w:val="ListParagraphindent"/>
            </w:pPr>
            <w:r w:rsidRPr="00951163">
              <w:t>ethnic Chinese and Koreans</w:t>
            </w:r>
          </w:p>
          <w:p w14:paraId="3842DBDC" w14:textId="77777777" w:rsidR="00301489" w:rsidRPr="00951163" w:rsidRDefault="00255FEC" w:rsidP="00301489">
            <w:pPr>
              <w:pStyle w:val="ListParagraphindent"/>
            </w:pPr>
            <w:r w:rsidRPr="00951163">
              <w:t xml:space="preserve">ethnic European groups (Germanic, Slavic, Latin, Celtic) </w:t>
            </w:r>
          </w:p>
          <w:p w14:paraId="77F94C87" w14:textId="77777777" w:rsidR="00301489" w:rsidRPr="00951163" w:rsidRDefault="00255FEC" w:rsidP="00301489">
            <w:pPr>
              <w:pStyle w:val="ListParagraph"/>
            </w:pPr>
            <w:r w:rsidRPr="00951163">
              <w:t>worldview, protocols, celebrations, ceremonies, dance, music, spiritual beliefs, art, values, kinship, traditional teachings</w:t>
            </w:r>
          </w:p>
          <w:p w14:paraId="31F9CD6E" w14:textId="77777777" w:rsidR="00301489" w:rsidRPr="00951163" w:rsidRDefault="00255FEC" w:rsidP="00301489">
            <w:pPr>
              <w:pStyle w:val="Topic"/>
              <w:spacing w:before="100" w:after="40"/>
              <w:rPr>
                <w:rFonts w:cs="Calibri"/>
                <w:i/>
              </w:rPr>
            </w:pPr>
            <w:r w:rsidRPr="00951163">
              <w:t>aspects of life shared by and common to peoples and cultures:</w:t>
            </w:r>
          </w:p>
          <w:p w14:paraId="574ACE80" w14:textId="77777777" w:rsidR="00301489" w:rsidRPr="00951163" w:rsidRDefault="00255FEC" w:rsidP="00301489">
            <w:pPr>
              <w:pStyle w:val="Topicsub"/>
              <w:spacing w:after="40"/>
            </w:pPr>
            <w:r w:rsidRPr="00951163">
              <w:t>Sample topics:</w:t>
            </w:r>
          </w:p>
          <w:p w14:paraId="6BE0E0A9" w14:textId="77777777" w:rsidR="00301489" w:rsidRPr="00951163" w:rsidRDefault="00255FEC" w:rsidP="00301489">
            <w:pPr>
              <w:pStyle w:val="ListParagraph"/>
              <w:spacing w:after="40"/>
            </w:pPr>
            <w:r w:rsidRPr="00951163">
              <w:t>family</w:t>
            </w:r>
          </w:p>
          <w:p w14:paraId="2D179D45" w14:textId="77777777" w:rsidR="00301489" w:rsidRPr="00951163" w:rsidRDefault="00255FEC" w:rsidP="00301489">
            <w:pPr>
              <w:pStyle w:val="ListParagraph"/>
              <w:spacing w:after="40"/>
            </w:pPr>
            <w:r w:rsidRPr="00951163">
              <w:t>work</w:t>
            </w:r>
          </w:p>
          <w:p w14:paraId="7DF92CDD" w14:textId="77777777" w:rsidR="00301489" w:rsidRPr="00951163" w:rsidRDefault="00255FEC" w:rsidP="00301489">
            <w:pPr>
              <w:pStyle w:val="ListParagraph"/>
              <w:spacing w:after="40"/>
            </w:pPr>
            <w:r w:rsidRPr="00951163">
              <w:t>education</w:t>
            </w:r>
          </w:p>
          <w:p w14:paraId="5B3B2174" w14:textId="77777777" w:rsidR="00301489" w:rsidRPr="00951163" w:rsidRDefault="00255FEC" w:rsidP="00301489">
            <w:pPr>
              <w:pStyle w:val="ListParagraph"/>
            </w:pPr>
            <w:r w:rsidRPr="00951163">
              <w:t>systems of ethics and spirituality</w:t>
            </w:r>
          </w:p>
          <w:p w14:paraId="067F530F" w14:textId="77777777" w:rsidR="00301489" w:rsidRPr="00951163" w:rsidRDefault="00255FEC" w:rsidP="00301489">
            <w:pPr>
              <w:pStyle w:val="Topic"/>
              <w:spacing w:before="100" w:after="40"/>
              <w:rPr>
                <w:rFonts w:cs="Calibri"/>
                <w:i/>
              </w:rPr>
            </w:pPr>
            <w:r w:rsidRPr="00951163">
              <w:t>interconnections of cultural and technological innovations of global and local indigenous peoples:</w:t>
            </w:r>
          </w:p>
          <w:p w14:paraId="5DA219D9" w14:textId="77777777" w:rsidR="00301489" w:rsidRPr="00951163" w:rsidRDefault="00255FEC" w:rsidP="00301489">
            <w:pPr>
              <w:pStyle w:val="Topicsub"/>
              <w:spacing w:after="40"/>
            </w:pPr>
            <w:r w:rsidRPr="00951163">
              <w:t>Sample topics:</w:t>
            </w:r>
          </w:p>
          <w:p w14:paraId="2EC68AE6" w14:textId="77777777" w:rsidR="00301489" w:rsidRPr="00951163" w:rsidRDefault="00255FEC" w:rsidP="00301489">
            <w:pPr>
              <w:pStyle w:val="ListParagraph"/>
              <w:spacing w:after="40"/>
            </w:pPr>
            <w:r w:rsidRPr="00951163">
              <w:t>transportation</w:t>
            </w:r>
          </w:p>
          <w:p w14:paraId="11CB7711" w14:textId="77777777" w:rsidR="00301489" w:rsidRPr="00951163" w:rsidRDefault="00255FEC" w:rsidP="00301489">
            <w:pPr>
              <w:pStyle w:val="ListParagraph"/>
              <w:spacing w:after="40"/>
            </w:pPr>
            <w:r w:rsidRPr="00951163">
              <w:t>clothing</w:t>
            </w:r>
          </w:p>
          <w:p w14:paraId="45A39507" w14:textId="77777777" w:rsidR="00301489" w:rsidRPr="00951163" w:rsidRDefault="00255FEC" w:rsidP="00301489">
            <w:pPr>
              <w:pStyle w:val="ListParagraph"/>
              <w:spacing w:after="40"/>
            </w:pPr>
            <w:r w:rsidRPr="00951163">
              <w:t>pottery</w:t>
            </w:r>
          </w:p>
          <w:p w14:paraId="2F98FCD2" w14:textId="77777777" w:rsidR="00301489" w:rsidRPr="00951163" w:rsidRDefault="00255FEC" w:rsidP="00301489">
            <w:pPr>
              <w:pStyle w:val="ListParagraph"/>
              <w:spacing w:after="40"/>
            </w:pPr>
            <w:r w:rsidRPr="00951163">
              <w:t>shelters and buildings</w:t>
            </w:r>
          </w:p>
          <w:p w14:paraId="1B27BE83" w14:textId="77777777" w:rsidR="00301489" w:rsidRPr="00951163" w:rsidRDefault="00255FEC" w:rsidP="00301489">
            <w:pPr>
              <w:pStyle w:val="ListParagraph"/>
              <w:spacing w:after="40"/>
            </w:pPr>
            <w:r w:rsidRPr="00951163">
              <w:t>navigation</w:t>
            </w:r>
          </w:p>
          <w:p w14:paraId="5EC4603C" w14:textId="77777777" w:rsidR="00301489" w:rsidRPr="00951163" w:rsidRDefault="00255FEC" w:rsidP="00301489">
            <w:pPr>
              <w:pStyle w:val="ListParagraph"/>
              <w:spacing w:after="40"/>
            </w:pPr>
            <w:r w:rsidRPr="00951163">
              <w:t>weapons</w:t>
            </w:r>
          </w:p>
          <w:p w14:paraId="2EACC3ED" w14:textId="77777777" w:rsidR="00301489" w:rsidRPr="00951163" w:rsidRDefault="00255FEC" w:rsidP="00301489">
            <w:pPr>
              <w:pStyle w:val="ListParagraph"/>
              <w:spacing w:after="40"/>
            </w:pPr>
            <w:r w:rsidRPr="00951163">
              <w:lastRenderedPageBreak/>
              <w:t>tools</w:t>
            </w:r>
          </w:p>
          <w:p w14:paraId="34E524AE" w14:textId="77777777" w:rsidR="00301489" w:rsidRPr="00951163" w:rsidRDefault="00255FEC" w:rsidP="00301489">
            <w:pPr>
              <w:pStyle w:val="ListParagraph"/>
              <w:spacing w:after="40"/>
            </w:pPr>
            <w:r w:rsidRPr="00951163">
              <w:t>hunting and fishing techniques</w:t>
            </w:r>
          </w:p>
          <w:p w14:paraId="55BCE8EC" w14:textId="77777777" w:rsidR="00301489" w:rsidRPr="00951163" w:rsidRDefault="00255FEC" w:rsidP="00301489">
            <w:pPr>
              <w:pStyle w:val="ListParagraph"/>
              <w:spacing w:after="40"/>
            </w:pPr>
            <w:r w:rsidRPr="00951163">
              <w:t>building techniques</w:t>
            </w:r>
          </w:p>
          <w:p w14:paraId="4B408B09" w14:textId="77777777" w:rsidR="00301489" w:rsidRPr="00951163" w:rsidRDefault="00255FEC" w:rsidP="00301489">
            <w:pPr>
              <w:pStyle w:val="ListParagraph"/>
              <w:spacing w:after="40"/>
            </w:pPr>
            <w:r w:rsidRPr="00951163">
              <w:t>food cultivation and preparation</w:t>
            </w:r>
          </w:p>
          <w:p w14:paraId="0622C84B" w14:textId="77777777" w:rsidR="00301489" w:rsidRPr="00951163" w:rsidRDefault="00255FEC" w:rsidP="00301489">
            <w:pPr>
              <w:pStyle w:val="ListParagraph"/>
              <w:spacing w:after="40"/>
            </w:pPr>
            <w:r w:rsidRPr="00951163">
              <w:t>ceremonies</w:t>
            </w:r>
          </w:p>
          <w:p w14:paraId="7F6A878F" w14:textId="77777777" w:rsidR="00301489" w:rsidRPr="00951163" w:rsidRDefault="00255FEC" w:rsidP="00301489">
            <w:pPr>
              <w:pStyle w:val="ListParagraph"/>
              <w:spacing w:after="40"/>
            </w:pPr>
            <w:r w:rsidRPr="00951163">
              <w:t>art</w:t>
            </w:r>
          </w:p>
          <w:p w14:paraId="34DF807F" w14:textId="77777777" w:rsidR="00301489" w:rsidRPr="00951163" w:rsidRDefault="00255FEC" w:rsidP="00301489">
            <w:pPr>
              <w:pStyle w:val="ListParagraph"/>
              <w:spacing w:after="40"/>
            </w:pPr>
            <w:r w:rsidRPr="00951163">
              <w:t>music</w:t>
            </w:r>
          </w:p>
          <w:p w14:paraId="7D51523D" w14:textId="77777777" w:rsidR="00301489" w:rsidRPr="00951163" w:rsidRDefault="00255FEC" w:rsidP="00301489">
            <w:pPr>
              <w:pStyle w:val="ListParagraph"/>
            </w:pPr>
            <w:r w:rsidRPr="00951163">
              <w:t>basketry and weaving</w:t>
            </w:r>
          </w:p>
          <w:p w14:paraId="33CCE0A7" w14:textId="77777777" w:rsidR="00301489" w:rsidRPr="00951163" w:rsidRDefault="00255FEC" w:rsidP="00301489">
            <w:pPr>
              <w:pStyle w:val="Topic"/>
              <w:spacing w:before="100" w:after="40"/>
              <w:rPr>
                <w:rFonts w:cs="Calibri"/>
                <w:i/>
              </w:rPr>
            </w:pPr>
            <w:r w:rsidRPr="00951163">
              <w:t>governance and social organization in local and global indigenous societies:</w:t>
            </w:r>
          </w:p>
          <w:p w14:paraId="55D32F1F" w14:textId="77777777" w:rsidR="00301489" w:rsidRPr="00951163" w:rsidRDefault="00255FEC" w:rsidP="00301489">
            <w:pPr>
              <w:pStyle w:val="Topicsub"/>
              <w:spacing w:after="40"/>
            </w:pPr>
            <w:r w:rsidRPr="00951163">
              <w:t>Sample topics:</w:t>
            </w:r>
          </w:p>
          <w:p w14:paraId="21C3AAE7" w14:textId="77777777" w:rsidR="00301489" w:rsidRPr="00951163" w:rsidRDefault="00255FEC" w:rsidP="00301489">
            <w:pPr>
              <w:pStyle w:val="ListParagraph"/>
              <w:spacing w:after="40"/>
            </w:pPr>
            <w:r w:rsidRPr="00951163">
              <w:t>consensus</w:t>
            </w:r>
          </w:p>
          <w:p w14:paraId="6A80364F" w14:textId="77777777" w:rsidR="00301489" w:rsidRPr="00951163" w:rsidRDefault="00255FEC" w:rsidP="00301489">
            <w:pPr>
              <w:pStyle w:val="ListParagraph"/>
              <w:spacing w:after="40"/>
            </w:pPr>
            <w:r w:rsidRPr="00951163">
              <w:t>confederacies</w:t>
            </w:r>
          </w:p>
          <w:p w14:paraId="53B05F19" w14:textId="77777777" w:rsidR="00301489" w:rsidRPr="00951163" w:rsidRDefault="00255FEC" w:rsidP="00301489">
            <w:pPr>
              <w:pStyle w:val="ListParagraph"/>
              <w:spacing w:after="40"/>
            </w:pPr>
            <w:r w:rsidRPr="00951163">
              <w:t>Elders</w:t>
            </w:r>
          </w:p>
          <w:p w14:paraId="303D193A" w14:textId="77777777" w:rsidR="00301489" w:rsidRPr="00951163" w:rsidRDefault="00255FEC" w:rsidP="00301489">
            <w:pPr>
              <w:pStyle w:val="ListParagraph"/>
              <w:spacing w:after="40"/>
            </w:pPr>
            <w:r w:rsidRPr="00951163">
              <w:t>reservations</w:t>
            </w:r>
          </w:p>
          <w:p w14:paraId="32FD8310" w14:textId="77777777" w:rsidR="00301489" w:rsidRPr="00951163" w:rsidRDefault="00255FEC" w:rsidP="00301489">
            <w:pPr>
              <w:pStyle w:val="ListParagraph"/>
              <w:spacing w:after="40"/>
            </w:pPr>
            <w:r w:rsidRPr="00951163">
              <w:t>band councils</w:t>
            </w:r>
          </w:p>
          <w:p w14:paraId="4299D11B" w14:textId="77777777" w:rsidR="00301489" w:rsidRPr="00951163" w:rsidRDefault="00255FEC" w:rsidP="00301489">
            <w:pPr>
              <w:pStyle w:val="ListParagraph"/>
              <w:spacing w:after="80"/>
            </w:pPr>
            <w:r w:rsidRPr="00951163">
              <w:t>traditional leadership</w:t>
            </w:r>
          </w:p>
          <w:p w14:paraId="21F7DFE9" w14:textId="77777777" w:rsidR="00301489" w:rsidRPr="00951163" w:rsidRDefault="00255FEC" w:rsidP="00301489">
            <w:pPr>
              <w:pStyle w:val="Topic"/>
              <w:rPr>
                <w:rFonts w:cs="Calibri"/>
                <w:i/>
              </w:rPr>
            </w:pPr>
            <w:r w:rsidRPr="00951163">
              <w:t>oral history, traditional stories, and artifacts as evidence about past First Peoples cultures:</w:t>
            </w:r>
          </w:p>
          <w:p w14:paraId="3D55C516" w14:textId="77777777" w:rsidR="00301489" w:rsidRPr="00951163" w:rsidRDefault="00255FEC" w:rsidP="00301489">
            <w:pPr>
              <w:pStyle w:val="Topicsub"/>
            </w:pPr>
            <w:r w:rsidRPr="00951163">
              <w:t>Sample topics:</w:t>
            </w:r>
          </w:p>
          <w:p w14:paraId="1E76B5DC" w14:textId="77777777" w:rsidR="00301489" w:rsidRPr="00951163" w:rsidRDefault="00255FEC" w:rsidP="00301489">
            <w:pPr>
              <w:pStyle w:val="ListParagraph"/>
              <w:spacing w:after="40"/>
            </w:pPr>
            <w:r w:rsidRPr="00951163">
              <w:t>tools</w:t>
            </w:r>
          </w:p>
          <w:p w14:paraId="4B2B7CBB" w14:textId="77777777" w:rsidR="00301489" w:rsidRPr="00951163" w:rsidRDefault="00255FEC" w:rsidP="00301489">
            <w:pPr>
              <w:pStyle w:val="ListParagraph"/>
              <w:spacing w:after="40"/>
            </w:pPr>
            <w:r w:rsidRPr="00951163">
              <w:t>earth mounds</w:t>
            </w:r>
          </w:p>
          <w:p w14:paraId="5E5CFA88" w14:textId="77777777" w:rsidR="00301489" w:rsidRPr="00951163" w:rsidRDefault="00255FEC" w:rsidP="00301489">
            <w:pPr>
              <w:pStyle w:val="ListParagraph"/>
              <w:spacing w:after="40"/>
            </w:pPr>
            <w:r w:rsidRPr="00951163">
              <w:t>petroglyphs</w:t>
            </w:r>
          </w:p>
          <w:p w14:paraId="30042320" w14:textId="77777777" w:rsidR="00301489" w:rsidRPr="00951163" w:rsidRDefault="00255FEC" w:rsidP="00301489">
            <w:pPr>
              <w:pStyle w:val="ListParagraph"/>
              <w:spacing w:after="40"/>
            </w:pPr>
            <w:r w:rsidRPr="00951163">
              <w:t>oral stories</w:t>
            </w:r>
          </w:p>
          <w:p w14:paraId="29C455CC" w14:textId="77777777" w:rsidR="00301489" w:rsidRPr="00951163" w:rsidRDefault="00255FEC" w:rsidP="00301489">
            <w:pPr>
              <w:pStyle w:val="ListParagraph"/>
              <w:spacing w:after="40"/>
            </w:pPr>
            <w:r w:rsidRPr="00951163">
              <w:t>sacred or significant places and landforms</w:t>
            </w:r>
          </w:p>
          <w:p w14:paraId="6C1C3E69" w14:textId="77777777" w:rsidR="00301489" w:rsidRPr="00951163" w:rsidRDefault="00255FEC" w:rsidP="00301489">
            <w:pPr>
              <w:pStyle w:val="ListParagraph"/>
            </w:pPr>
            <w:r w:rsidRPr="00951163">
              <w:t>weapons</w:t>
            </w:r>
          </w:p>
          <w:p w14:paraId="1293310B" w14:textId="77777777" w:rsidR="00301489" w:rsidRPr="00951163" w:rsidRDefault="00255FEC" w:rsidP="00301489">
            <w:pPr>
              <w:pStyle w:val="Topic"/>
              <w:rPr>
                <w:rFonts w:cs="Calibri"/>
                <w:i/>
              </w:rPr>
            </w:pPr>
            <w:r w:rsidRPr="00951163">
              <w:t>relationship between humans and their environment:</w:t>
            </w:r>
          </w:p>
          <w:p w14:paraId="33CD1FE1" w14:textId="77777777" w:rsidR="00301489" w:rsidRPr="00951163" w:rsidRDefault="00255FEC" w:rsidP="00301489">
            <w:pPr>
              <w:pStyle w:val="Topicsub"/>
            </w:pPr>
            <w:r w:rsidRPr="00951163">
              <w:t>Sample topics:</w:t>
            </w:r>
          </w:p>
          <w:p w14:paraId="5F4CCD02" w14:textId="77777777" w:rsidR="00301489" w:rsidRPr="00951163" w:rsidRDefault="00255FEC" w:rsidP="00301489">
            <w:pPr>
              <w:pStyle w:val="ListParagraph"/>
            </w:pPr>
            <w:r w:rsidRPr="00951163">
              <w:t>protocols around the world that acknowledge and respect the land</w:t>
            </w:r>
          </w:p>
          <w:p w14:paraId="2061B080" w14:textId="77777777" w:rsidR="00301489" w:rsidRPr="00951163" w:rsidRDefault="00255FEC" w:rsidP="00301489">
            <w:pPr>
              <w:pStyle w:val="ListParagraph"/>
            </w:pPr>
            <w:r w:rsidRPr="00951163">
              <w:t>reshaping of the land for resource exploration and development</w:t>
            </w:r>
          </w:p>
          <w:p w14:paraId="5EBCF21E" w14:textId="77777777" w:rsidR="00301489" w:rsidRPr="00951163" w:rsidRDefault="00255FEC" w:rsidP="00301489">
            <w:pPr>
              <w:pStyle w:val="ListParagraph"/>
            </w:pPr>
            <w:r w:rsidRPr="00951163">
              <w:t xml:space="preserve">domestication of animals </w:t>
            </w:r>
          </w:p>
          <w:p w14:paraId="11A15E04" w14:textId="77777777" w:rsidR="00301489" w:rsidRPr="008005C4" w:rsidRDefault="00255FEC" w:rsidP="00301489">
            <w:pPr>
              <w:pStyle w:val="ListParagraph"/>
              <w:spacing w:after="120"/>
            </w:pPr>
            <w:r w:rsidRPr="00951163">
              <w:t>organization and techniques of hunting and fishing</w:t>
            </w:r>
          </w:p>
        </w:tc>
      </w:tr>
    </w:tbl>
    <w:p w14:paraId="03D90C79" w14:textId="77777777" w:rsidR="00301489" w:rsidRPr="00A43A74" w:rsidRDefault="008B5571">
      <w:pPr>
        <w:rPr>
          <w:rFonts w:ascii="Times New Roman" w:hAnsi="Times New Roman"/>
          <w:sz w:val="4"/>
        </w:rPr>
      </w:pPr>
    </w:p>
    <w:p w14:paraId="38C03B2D"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lastRenderedPageBreak/>
        <w:drawing>
          <wp:anchor distT="0" distB="0" distL="114300" distR="114300" simplePos="0" relativeHeight="251657216" behindDoc="0" locked="0" layoutInCell="1" allowOverlap="1" wp14:anchorId="34AE3CDD" wp14:editId="1B61B8F6">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First Peoples and European Contact</w:t>
      </w:r>
      <w:r w:rsidRPr="00BB3A5F">
        <w:rPr>
          <w:rFonts w:ascii="Times New Roman" w:hAnsi="Times New Roman"/>
          <w:b/>
          <w:sz w:val="28"/>
        </w:rPr>
        <w:tab/>
        <w:t>Grade 4</w:t>
      </w:r>
    </w:p>
    <w:p w14:paraId="41AAF02F" w14:textId="77777777" w:rsidR="00301489" w:rsidRPr="00BB3A5F" w:rsidRDefault="00255FEC" w:rsidP="00301489">
      <w:pPr>
        <w:rPr>
          <w:rFonts w:ascii="Arial" w:hAnsi="Arial"/>
          <w:b/>
        </w:rPr>
      </w:pPr>
      <w:r w:rsidRPr="00BB3A5F">
        <w:rPr>
          <w:rFonts w:ascii="Times New Roman" w:hAnsi="Times New Roman"/>
          <w:b/>
          <w:sz w:val="28"/>
        </w:rPr>
        <w:tab/>
      </w:r>
    </w:p>
    <w:p w14:paraId="55CD15D0"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A0" w:firstRow="1" w:lastRow="0" w:firstColumn="1" w:lastColumn="0" w:noHBand="0" w:noVBand="0"/>
      </w:tblPr>
      <w:tblGrid>
        <w:gridCol w:w="3400"/>
        <w:gridCol w:w="360"/>
        <w:gridCol w:w="3400"/>
        <w:gridCol w:w="360"/>
        <w:gridCol w:w="3300"/>
        <w:gridCol w:w="360"/>
        <w:gridCol w:w="3100"/>
      </w:tblGrid>
      <w:tr w:rsidR="00301489" w:rsidRPr="00BB3A5F" w14:paraId="30D19976" w14:textId="77777777">
        <w:tc>
          <w:tcPr>
            <w:tcW w:w="3400" w:type="dxa"/>
            <w:tcBorders>
              <w:top w:val="single" w:sz="2" w:space="0" w:color="auto"/>
              <w:left w:val="single" w:sz="2" w:space="0" w:color="auto"/>
              <w:bottom w:val="single" w:sz="2" w:space="0" w:color="auto"/>
              <w:right w:val="single" w:sz="2" w:space="0" w:color="auto"/>
            </w:tcBorders>
            <w:shd w:val="clear" w:color="auto" w:fill="FEECBC"/>
          </w:tcPr>
          <w:p w14:paraId="37CAA521" w14:textId="77777777" w:rsidR="00301489" w:rsidRPr="00BB3A5F" w:rsidRDefault="00255FEC" w:rsidP="00CF0295">
            <w:pPr>
              <w:pStyle w:val="Tablestyle1"/>
            </w:pPr>
            <w:r w:rsidRPr="00951163">
              <w:t>The pursuit of valuable natural resources has played a key role in changing the land, people, and communities of Canada.</w:t>
            </w:r>
          </w:p>
        </w:tc>
        <w:tc>
          <w:tcPr>
            <w:tcW w:w="360" w:type="dxa"/>
            <w:tcBorders>
              <w:left w:val="single" w:sz="2" w:space="0" w:color="auto"/>
              <w:right w:val="single" w:sz="2" w:space="0" w:color="auto"/>
            </w:tcBorders>
            <w:shd w:val="clear" w:color="auto" w:fill="auto"/>
          </w:tcPr>
          <w:p w14:paraId="742DB149" w14:textId="77777777" w:rsidR="00301489" w:rsidRPr="00BB3A5F" w:rsidRDefault="008B5571" w:rsidP="00301489">
            <w:pPr>
              <w:spacing w:before="120" w:after="120"/>
              <w:jc w:val="center"/>
              <w:rPr>
                <w:rFonts w:ascii="Times New Roman" w:hAnsi="Times New Roman"/>
              </w:rPr>
            </w:pPr>
          </w:p>
        </w:tc>
        <w:tc>
          <w:tcPr>
            <w:tcW w:w="3400" w:type="dxa"/>
            <w:tcBorders>
              <w:top w:val="single" w:sz="2" w:space="0" w:color="auto"/>
              <w:left w:val="single" w:sz="2" w:space="0" w:color="auto"/>
              <w:bottom w:val="single" w:sz="2" w:space="0" w:color="auto"/>
              <w:right w:val="single" w:sz="2" w:space="0" w:color="auto"/>
            </w:tcBorders>
            <w:shd w:val="clear" w:color="auto" w:fill="FEECBC"/>
          </w:tcPr>
          <w:p w14:paraId="17F7369B" w14:textId="77777777" w:rsidR="00301489" w:rsidRPr="00BB3A5F" w:rsidRDefault="00255FEC" w:rsidP="00CF0295">
            <w:pPr>
              <w:pStyle w:val="Tablestyle1"/>
            </w:pPr>
            <w:r w:rsidRPr="00951163">
              <w:t>Interactions between First Peoples and Europeans led to conflict and co-operation, which continue to shape Canada’s identity.</w:t>
            </w:r>
          </w:p>
        </w:tc>
        <w:tc>
          <w:tcPr>
            <w:tcW w:w="360" w:type="dxa"/>
            <w:tcBorders>
              <w:left w:val="single" w:sz="2" w:space="0" w:color="auto"/>
              <w:right w:val="single" w:sz="2" w:space="0" w:color="auto"/>
            </w:tcBorders>
            <w:shd w:val="clear" w:color="auto" w:fill="auto"/>
          </w:tcPr>
          <w:p w14:paraId="01F6A02B"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6D6B4C83" w14:textId="77777777" w:rsidR="00301489" w:rsidRPr="00A82B29" w:rsidRDefault="00255FEC" w:rsidP="00CF0295">
            <w:pPr>
              <w:pStyle w:val="Tablestyle1"/>
            </w:pPr>
            <w:r w:rsidRPr="00951163">
              <w:t>Demographic changes in North America created shifts in economic and political power.</w:t>
            </w:r>
          </w:p>
        </w:tc>
        <w:tc>
          <w:tcPr>
            <w:tcW w:w="360" w:type="dxa"/>
            <w:tcBorders>
              <w:left w:val="single" w:sz="2" w:space="0" w:color="auto"/>
              <w:right w:val="single" w:sz="2" w:space="0" w:color="auto"/>
            </w:tcBorders>
            <w:shd w:val="clear" w:color="auto" w:fill="auto"/>
          </w:tcPr>
          <w:p w14:paraId="486334F4" w14:textId="77777777" w:rsidR="00301489" w:rsidRPr="00BB3A5F" w:rsidRDefault="008B5571" w:rsidP="00301489">
            <w:pPr>
              <w:spacing w:before="120" w:after="120"/>
              <w:jc w:val="center"/>
              <w:rPr>
                <w:rFonts w:ascii="Times New Roman" w:hAnsi="Times New Roman"/>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14:paraId="20F34CAF" w14:textId="77777777" w:rsidR="00301489" w:rsidRPr="00951163" w:rsidRDefault="00255FEC" w:rsidP="00301489">
            <w:pPr>
              <w:pStyle w:val="Tablestyle1"/>
            </w:pPr>
            <w:r w:rsidRPr="00951163">
              <w:t xml:space="preserve">British Columbia followed a unique path in becoming a </w:t>
            </w:r>
            <w:r w:rsidRPr="00951163">
              <w:br/>
              <w:t>part of Canada.</w:t>
            </w:r>
          </w:p>
        </w:tc>
      </w:tr>
    </w:tbl>
    <w:p w14:paraId="73F90D12" w14:textId="77777777" w:rsidR="00301489" w:rsidRPr="00BB3A5F" w:rsidRDefault="008B5571">
      <w:pPr>
        <w:rPr>
          <w:rFonts w:ascii="Times New Roman" w:hAnsi="Times New Roman"/>
        </w:rPr>
      </w:pPr>
    </w:p>
    <w:p w14:paraId="34775723"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301489" w:rsidRPr="00AE4C63" w14:paraId="534E9E8D" w14:textId="77777777">
        <w:tc>
          <w:tcPr>
            <w:tcW w:w="2549" w:type="pct"/>
            <w:tcBorders>
              <w:top w:val="single" w:sz="2" w:space="0" w:color="auto"/>
              <w:left w:val="single" w:sz="2" w:space="0" w:color="auto"/>
              <w:bottom w:val="single" w:sz="2" w:space="0" w:color="auto"/>
              <w:right w:val="single" w:sz="2" w:space="0" w:color="auto"/>
            </w:tcBorders>
            <w:shd w:val="clear" w:color="auto" w:fill="333333"/>
          </w:tcPr>
          <w:p w14:paraId="6156AD42"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14:paraId="5541AB1F"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670D2E66" w14:textId="77777777">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14:paraId="0A255C58"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56545CA1" w14:textId="77777777" w:rsidR="00301489" w:rsidRPr="00400E3B" w:rsidRDefault="00255FEC" w:rsidP="00301489">
            <w:pPr>
              <w:pStyle w:val="ListParagraph"/>
              <w:rPr>
                <w:rFonts w:cs="Calibri"/>
                <w:b/>
                <w:i/>
              </w:rPr>
            </w:pPr>
            <w:r w:rsidRPr="00400E3B">
              <w:rPr>
                <w:b/>
              </w:rPr>
              <w:t xml:space="preserve">Use Social Studies inquiry processes and skills to ask questions; gather, interpret, and analyze ideas; and communicate findings </w:t>
            </w:r>
            <w:r w:rsidRPr="00400E3B">
              <w:rPr>
                <w:b/>
              </w:rPr>
              <w:br/>
              <w:t>and decisions</w:t>
            </w:r>
          </w:p>
          <w:p w14:paraId="7D728352" w14:textId="77777777" w:rsidR="00301489" w:rsidRPr="00400E3B" w:rsidRDefault="00255FEC" w:rsidP="00301489">
            <w:pPr>
              <w:pStyle w:val="ListParagraph"/>
              <w:rPr>
                <w:rFonts w:cs="Calibri"/>
                <w:b/>
                <w:i/>
              </w:rPr>
            </w:pPr>
            <w:r w:rsidRPr="00400E3B">
              <w:rPr>
                <w:b/>
              </w:rPr>
              <w:t>Construct arguments defending the significance of individuals/groups, places, events, or developments</w:t>
            </w:r>
            <w:r w:rsidRPr="00400E3B" w:rsidDel="00330363">
              <w:rPr>
                <w:b/>
              </w:rPr>
              <w:t xml:space="preserve"> </w:t>
            </w:r>
            <w:r w:rsidRPr="00400E3B">
              <w:rPr>
                <w:b/>
              </w:rPr>
              <w:t>(significance)</w:t>
            </w:r>
          </w:p>
          <w:p w14:paraId="2D24E424" w14:textId="77777777" w:rsidR="00301489" w:rsidRPr="00400E3B" w:rsidRDefault="00255FEC" w:rsidP="00301489">
            <w:pPr>
              <w:pStyle w:val="ListParagraph"/>
              <w:rPr>
                <w:rFonts w:cs="Calibri"/>
                <w:b/>
                <w:i/>
              </w:rPr>
            </w:pPr>
            <w:r w:rsidRPr="00400E3B">
              <w:rPr>
                <w:b/>
              </w:rPr>
              <w:t>Ask questions, corroborate inferences, and draw conclusions about the content and origins of different sources</w:t>
            </w:r>
            <w:r w:rsidRPr="00400E3B" w:rsidDel="00330363">
              <w:rPr>
                <w:b/>
              </w:rPr>
              <w:t xml:space="preserve"> </w:t>
            </w:r>
            <w:r w:rsidRPr="00400E3B">
              <w:rPr>
                <w:b/>
              </w:rPr>
              <w:t>(evidence)</w:t>
            </w:r>
          </w:p>
          <w:p w14:paraId="7B50FC96" w14:textId="77777777" w:rsidR="00301489" w:rsidRPr="00400E3B" w:rsidRDefault="00255FEC" w:rsidP="00301489">
            <w:pPr>
              <w:pStyle w:val="ListParagraph"/>
              <w:rPr>
                <w:rFonts w:cs="Calibri"/>
                <w:b/>
                <w:i/>
              </w:rPr>
            </w:pPr>
            <w:r w:rsidRPr="00400E3B">
              <w:rPr>
                <w:b/>
              </w:rPr>
              <w:t xml:space="preserve">Sequence objects, images, or events, and determine continuities </w:t>
            </w:r>
            <w:r w:rsidRPr="00400E3B">
              <w:rPr>
                <w:b/>
              </w:rPr>
              <w:br/>
              <w:t>and changes between different time periods or places</w:t>
            </w:r>
            <w:r w:rsidRPr="00400E3B" w:rsidDel="00330363">
              <w:rPr>
                <w:b/>
              </w:rPr>
              <w:t xml:space="preserve"> </w:t>
            </w:r>
            <w:r w:rsidRPr="00400E3B">
              <w:rPr>
                <w:b/>
              </w:rPr>
              <w:t xml:space="preserve">(continuity </w:t>
            </w:r>
            <w:r w:rsidRPr="00400E3B">
              <w:rPr>
                <w:b/>
              </w:rPr>
              <w:br/>
              <w:t>and change)</w:t>
            </w:r>
          </w:p>
          <w:p w14:paraId="6CF6F994" w14:textId="77777777" w:rsidR="00301489" w:rsidRPr="00400E3B" w:rsidRDefault="00255FEC" w:rsidP="00301489">
            <w:pPr>
              <w:pStyle w:val="ListParagraph"/>
              <w:rPr>
                <w:rFonts w:cs="Calibri"/>
                <w:b/>
                <w:i/>
              </w:rPr>
            </w:pPr>
            <w:r w:rsidRPr="00400E3B">
              <w:rPr>
                <w:b/>
              </w:rPr>
              <w:t>Differentiate between intended and unintended consequences of events, decisions, or developments, and speculate about alternative outcomes (cause and consequence)</w:t>
            </w:r>
          </w:p>
          <w:p w14:paraId="59D1A2F7" w14:textId="77777777" w:rsidR="00301489" w:rsidRPr="00400E3B" w:rsidRDefault="00255FEC" w:rsidP="00301489">
            <w:pPr>
              <w:pStyle w:val="ListParagraph"/>
              <w:rPr>
                <w:rFonts w:cs="Calibri"/>
                <w:b/>
                <w:i/>
              </w:rPr>
            </w:pPr>
            <w:r w:rsidRPr="00400E3B">
              <w:rPr>
                <w:b/>
              </w:rPr>
              <w:t>Construct narratives that capture the attitudes, values, and worldviews commonly held by people at different times or places</w:t>
            </w:r>
            <w:r w:rsidRPr="00400E3B" w:rsidDel="00330363">
              <w:rPr>
                <w:b/>
              </w:rPr>
              <w:t xml:space="preserve"> </w:t>
            </w:r>
            <w:r w:rsidRPr="00400E3B">
              <w:rPr>
                <w:b/>
              </w:rPr>
              <w:t>(perspective)</w:t>
            </w:r>
          </w:p>
          <w:p w14:paraId="5A65D5D7" w14:textId="77777777" w:rsidR="00301489" w:rsidRPr="00E67F69" w:rsidRDefault="00255FEC" w:rsidP="00301489">
            <w:pPr>
              <w:pStyle w:val="ListParagraph"/>
              <w:spacing w:after="120"/>
              <w:rPr>
                <w:spacing w:val="-4"/>
              </w:rPr>
            </w:pPr>
            <w:r w:rsidRPr="00400E3B">
              <w:rPr>
                <w:b/>
              </w:rPr>
              <w:t xml:space="preserve">Make ethical judgments about events, decisions, or actions </w:t>
            </w:r>
            <w:r w:rsidRPr="00400E3B">
              <w:rPr>
                <w:b/>
              </w:rPr>
              <w:br/>
              <w:t xml:space="preserve">that consider the conditions of a particular time and place </w:t>
            </w:r>
            <w:r w:rsidRPr="00400E3B">
              <w:rPr>
                <w:b/>
              </w:rPr>
              <w:br/>
              <w:t>(ethical judgment)</w:t>
            </w:r>
          </w:p>
        </w:tc>
        <w:tc>
          <w:tcPr>
            <w:tcW w:w="2451" w:type="pct"/>
            <w:tcBorders>
              <w:top w:val="single" w:sz="2" w:space="0" w:color="auto"/>
              <w:left w:val="single" w:sz="2" w:space="0" w:color="auto"/>
              <w:bottom w:val="single" w:sz="2" w:space="0" w:color="auto"/>
              <w:right w:val="single" w:sz="2" w:space="0" w:color="auto"/>
            </w:tcBorders>
            <w:shd w:val="clear" w:color="auto" w:fill="auto"/>
          </w:tcPr>
          <w:p w14:paraId="0FC97977"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3F459456" w14:textId="77777777" w:rsidR="00301489" w:rsidRPr="00400E3B" w:rsidRDefault="00255FEC" w:rsidP="00301489">
            <w:pPr>
              <w:pStyle w:val="ListParagraph"/>
              <w:rPr>
                <w:b/>
              </w:rPr>
            </w:pPr>
            <w:r w:rsidRPr="00400E3B">
              <w:rPr>
                <w:b/>
              </w:rPr>
              <w:t>early contact, trade, co-operation, and conflict between First Peoples and European peoples</w:t>
            </w:r>
          </w:p>
          <w:p w14:paraId="6B58735E" w14:textId="77777777" w:rsidR="00301489" w:rsidRPr="00400E3B" w:rsidRDefault="00255FEC" w:rsidP="00301489">
            <w:pPr>
              <w:pStyle w:val="ListParagraph"/>
              <w:rPr>
                <w:b/>
              </w:rPr>
            </w:pPr>
            <w:r w:rsidRPr="00400E3B">
              <w:rPr>
                <w:b/>
              </w:rPr>
              <w:t>the fur trade in pre-Confederation Canada and British Columbia</w:t>
            </w:r>
          </w:p>
          <w:p w14:paraId="3B4ECBF8" w14:textId="77777777" w:rsidR="00301489" w:rsidRPr="00400E3B" w:rsidRDefault="00255FEC" w:rsidP="00301489">
            <w:pPr>
              <w:pStyle w:val="ListParagraph"/>
              <w:rPr>
                <w:b/>
              </w:rPr>
            </w:pPr>
            <w:r w:rsidRPr="00400E3B">
              <w:rPr>
                <w:b/>
              </w:rPr>
              <w:t>demographic changes in pre-Confederation British Columbia in both First Peoples and non–First Peoples communities</w:t>
            </w:r>
          </w:p>
          <w:p w14:paraId="58F3B572" w14:textId="77777777" w:rsidR="00301489" w:rsidRPr="00400E3B" w:rsidRDefault="00255FEC" w:rsidP="00301489">
            <w:pPr>
              <w:pStyle w:val="ListParagraph"/>
              <w:rPr>
                <w:b/>
              </w:rPr>
            </w:pPr>
            <w:r w:rsidRPr="00400E3B">
              <w:rPr>
                <w:b/>
              </w:rPr>
              <w:t>economic and political factors that influenced the colonization of British Columbia and its entry into Confederation</w:t>
            </w:r>
          </w:p>
          <w:p w14:paraId="1884B3C7" w14:textId="77777777" w:rsidR="00301489" w:rsidRPr="00400E3B" w:rsidRDefault="00255FEC" w:rsidP="00301489">
            <w:pPr>
              <w:pStyle w:val="ListParagraph"/>
              <w:rPr>
                <w:b/>
              </w:rPr>
            </w:pPr>
            <w:r w:rsidRPr="00400E3B">
              <w:rPr>
                <w:b/>
              </w:rPr>
              <w:t>the impact of colonization on First Peoples societies in British Columbia and Canada</w:t>
            </w:r>
          </w:p>
          <w:p w14:paraId="35F19935" w14:textId="77777777" w:rsidR="00301489" w:rsidRPr="00400E3B" w:rsidRDefault="00255FEC" w:rsidP="00301489">
            <w:pPr>
              <w:pStyle w:val="ListParagraph"/>
              <w:rPr>
                <w:b/>
              </w:rPr>
            </w:pPr>
            <w:r w:rsidRPr="00400E3B">
              <w:rPr>
                <w:b/>
              </w:rPr>
              <w:t>the history of the local community and of local First Peoples communities</w:t>
            </w:r>
          </w:p>
          <w:p w14:paraId="108F5DC6" w14:textId="77777777" w:rsidR="00301489" w:rsidRPr="00AE4C63" w:rsidRDefault="00255FEC" w:rsidP="00301489">
            <w:pPr>
              <w:pStyle w:val="ListParagraph"/>
              <w:rPr>
                <w:sz w:val="22"/>
                <w:szCs w:val="22"/>
              </w:rPr>
            </w:pPr>
            <w:r w:rsidRPr="00400E3B">
              <w:rPr>
                <w:b/>
              </w:rPr>
              <w:t>physiographic features and natural resources of Canada</w:t>
            </w:r>
          </w:p>
        </w:tc>
      </w:tr>
    </w:tbl>
    <w:p w14:paraId="7FB9E51A" w14:textId="77777777" w:rsidR="00301489" w:rsidRPr="00E56634"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569155ED" w14:textId="77777777">
        <w:trPr>
          <w:tblHeader/>
        </w:trPr>
        <w:tc>
          <w:tcPr>
            <w:tcW w:w="5000" w:type="pct"/>
            <w:shd w:val="clear" w:color="auto" w:fill="333333"/>
            <w:tcMar>
              <w:top w:w="0" w:type="dxa"/>
              <w:bottom w:w="0" w:type="dxa"/>
            </w:tcMar>
          </w:tcPr>
          <w:p w14:paraId="199725C9" w14:textId="77777777" w:rsidR="00301489" w:rsidRPr="008E111D" w:rsidRDefault="00255FEC" w:rsidP="00301489">
            <w:pPr>
              <w:pageBreakBefore/>
              <w:tabs>
                <w:tab w:val="right" w:pos="14000"/>
              </w:tabs>
              <w:spacing w:before="60" w:after="60"/>
              <w:rPr>
                <w:b/>
              </w:rPr>
            </w:pPr>
            <w:r w:rsidRPr="00BB3A5F">
              <w:lastRenderedPageBreak/>
              <w:br w:type="page"/>
            </w:r>
            <w:r w:rsidRPr="00E67F69">
              <w:rPr>
                <w:b/>
              </w:rPr>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4</w:t>
            </w:r>
          </w:p>
        </w:tc>
      </w:tr>
      <w:tr w:rsidR="00301489" w:rsidRPr="008005C4" w14:paraId="74494142" w14:textId="77777777">
        <w:tc>
          <w:tcPr>
            <w:tcW w:w="5000" w:type="pct"/>
            <w:shd w:val="clear" w:color="auto" w:fill="F3F3F3"/>
          </w:tcPr>
          <w:p w14:paraId="209A50FF" w14:textId="77777777" w:rsidR="00301489" w:rsidRPr="00951163" w:rsidRDefault="00255FEC" w:rsidP="00400E3B">
            <w:pPr>
              <w:pStyle w:val="Topic"/>
              <w:rPr>
                <w:rFonts w:cs="Calibri"/>
                <w:i/>
              </w:rPr>
            </w:pPr>
            <w:r w:rsidRPr="00951163">
              <w:t>Use Social Studies inquiry processes and skills to ask questions; gather, interpret, and analyze ideas; and communicate findings and decisions:</w:t>
            </w:r>
            <w:r w:rsidRPr="00951163">
              <w:rPr>
                <w:rFonts w:cs="Calibri"/>
                <w:i/>
              </w:rPr>
              <w:t xml:space="preserve"> </w:t>
            </w:r>
          </w:p>
          <w:p w14:paraId="5B220FB1" w14:textId="77777777" w:rsidR="00301489" w:rsidRPr="00951163" w:rsidRDefault="00255FEC" w:rsidP="00400E3B">
            <w:pPr>
              <w:pStyle w:val="Topicsub"/>
            </w:pPr>
            <w:r w:rsidRPr="00951163">
              <w:t xml:space="preserve">Key skills: </w:t>
            </w:r>
          </w:p>
          <w:p w14:paraId="44C0D6F6" w14:textId="77777777" w:rsidR="00301489" w:rsidRPr="00951163" w:rsidRDefault="00255FEC" w:rsidP="00301489">
            <w:pPr>
              <w:pStyle w:val="ListParagraph"/>
            </w:pPr>
            <w:r w:rsidRPr="00951163">
              <w:t xml:space="preserve">Identify patterns in </w:t>
            </w:r>
            <w:proofErr w:type="gramStart"/>
            <w:r w:rsidRPr="00951163">
              <w:t>information, and</w:t>
            </w:r>
            <w:proofErr w:type="gramEnd"/>
            <w:r w:rsidRPr="00951163">
              <w:t xml:space="preserve"> use those patterns to draw inferences.</w:t>
            </w:r>
          </w:p>
          <w:p w14:paraId="35037728" w14:textId="77777777" w:rsidR="00301489" w:rsidRPr="00951163" w:rsidRDefault="00255FEC" w:rsidP="00301489">
            <w:pPr>
              <w:pStyle w:val="ListParagraph"/>
            </w:pPr>
            <w:r w:rsidRPr="00951163">
              <w:t>Summarize information and opinions about a selected problem or issue.</w:t>
            </w:r>
          </w:p>
          <w:p w14:paraId="60FF0090" w14:textId="77777777" w:rsidR="00301489" w:rsidRPr="00951163" w:rsidRDefault="00255FEC" w:rsidP="00301489">
            <w:pPr>
              <w:pStyle w:val="ListParagraph"/>
            </w:pPr>
            <w:r w:rsidRPr="00951163">
              <w:t>Use grids, scales, and legends on maps and timelines to interpret or represent specific information.</w:t>
            </w:r>
          </w:p>
          <w:p w14:paraId="31C575A5" w14:textId="77777777" w:rsidR="00301489" w:rsidRPr="00951163" w:rsidRDefault="00255FEC" w:rsidP="00301489">
            <w:pPr>
              <w:pStyle w:val="ListParagraph"/>
            </w:pPr>
            <w:r w:rsidRPr="00951163">
              <w:t>Apply a variety of strategies for information gathering (e.g., headings, indices, Internet searches).</w:t>
            </w:r>
          </w:p>
          <w:p w14:paraId="7F3F12E7" w14:textId="77777777" w:rsidR="00301489" w:rsidRPr="00951163" w:rsidRDefault="00255FEC" w:rsidP="00301489">
            <w:pPr>
              <w:pStyle w:val="ListParagraph"/>
            </w:pPr>
            <w:r w:rsidRPr="00951163">
              <w:t>Construct a simple bibliography.</w:t>
            </w:r>
          </w:p>
          <w:p w14:paraId="31C53190" w14:textId="77777777" w:rsidR="00301489" w:rsidRPr="00553F68" w:rsidRDefault="00255FEC" w:rsidP="00301489">
            <w:pPr>
              <w:pStyle w:val="ListParagraph"/>
              <w:rPr>
                <w:spacing w:val="-4"/>
              </w:rPr>
            </w:pPr>
            <w:r w:rsidRPr="00553F68">
              <w:rPr>
                <w:spacing w:val="-4"/>
              </w:rPr>
              <w:t>Prepare a presentation using selected communication forms (e.g., debate, diorama, multimedia presentation, dance) to support the purpose of the presentation.</w:t>
            </w:r>
          </w:p>
          <w:p w14:paraId="750B2EB6" w14:textId="77777777" w:rsidR="00301489" w:rsidRPr="00951163" w:rsidRDefault="00255FEC" w:rsidP="00301489">
            <w:pPr>
              <w:pStyle w:val="ListParagraph"/>
            </w:pPr>
            <w:r w:rsidRPr="00951163">
              <w:t>Apply established criteria for a presentation (e.g., historical accuracy and context).</w:t>
            </w:r>
          </w:p>
          <w:p w14:paraId="490BEE4F" w14:textId="77777777" w:rsidR="00301489" w:rsidRPr="00951163" w:rsidRDefault="00255FEC" w:rsidP="00301489">
            <w:pPr>
              <w:pStyle w:val="ListParagraph"/>
            </w:pPr>
            <w:r w:rsidRPr="00951163">
              <w:t>Identify and clarify a selected problem or issue (e.g., provide details; state reasons, implications).</w:t>
            </w:r>
          </w:p>
          <w:p w14:paraId="69C21FA5" w14:textId="77777777" w:rsidR="00301489" w:rsidRPr="00951163" w:rsidRDefault="00255FEC" w:rsidP="00301489">
            <w:pPr>
              <w:pStyle w:val="ListParagraph"/>
            </w:pPr>
            <w:r w:rsidRPr="00951163">
              <w:t>Create a plan of action to address a chosen problem or issue.</w:t>
            </w:r>
          </w:p>
          <w:p w14:paraId="5744D9B4" w14:textId="77777777" w:rsidR="00301489" w:rsidRPr="00951163" w:rsidRDefault="00255FEC" w:rsidP="00400E3B">
            <w:pPr>
              <w:pStyle w:val="Topic"/>
              <w:rPr>
                <w:rFonts w:cs="Calibri"/>
                <w:i/>
              </w:rPr>
            </w:pPr>
            <w:r w:rsidRPr="00951163">
              <w:t>Construct arguments defending the significance of individuals/groups, places, events, or developments</w:t>
            </w:r>
            <w:r w:rsidRPr="00951163" w:rsidDel="00330363">
              <w:t xml:space="preserve"> </w:t>
            </w:r>
            <w:r w:rsidRPr="00951163">
              <w:t>(significance):</w:t>
            </w:r>
          </w:p>
          <w:p w14:paraId="0760A34A" w14:textId="77777777" w:rsidR="00301489" w:rsidRPr="00951163" w:rsidRDefault="00255FEC" w:rsidP="00400E3B">
            <w:pPr>
              <w:pStyle w:val="Topicsub"/>
            </w:pPr>
            <w:r w:rsidRPr="00951163">
              <w:t>Key questions:</w:t>
            </w:r>
          </w:p>
          <w:p w14:paraId="2164F9A5" w14:textId="77777777" w:rsidR="00301489" w:rsidRPr="00951163" w:rsidRDefault="00255FEC" w:rsidP="00301489">
            <w:pPr>
              <w:pStyle w:val="ListParagraph"/>
            </w:pPr>
            <w:r w:rsidRPr="00951163">
              <w:t>What events are most significant in the story of BC’s development?</w:t>
            </w:r>
          </w:p>
          <w:p w14:paraId="39C9E56A" w14:textId="77777777" w:rsidR="00301489" w:rsidRPr="00951163" w:rsidRDefault="00255FEC" w:rsidP="00301489">
            <w:pPr>
              <w:pStyle w:val="ListParagraph"/>
            </w:pPr>
            <w:r w:rsidRPr="00951163">
              <w:t>Should James Douglas be remembered as the father of BC?</w:t>
            </w:r>
          </w:p>
          <w:p w14:paraId="1172EF60" w14:textId="77777777" w:rsidR="00301489" w:rsidRPr="00951163" w:rsidRDefault="00255FEC" w:rsidP="00301489">
            <w:pPr>
              <w:pStyle w:val="ListParagraph"/>
            </w:pPr>
            <w:r w:rsidRPr="00951163">
              <w:t>What was the most significant reason for BC’s entry into Confederation?</w:t>
            </w:r>
          </w:p>
          <w:p w14:paraId="0155DD84" w14:textId="77777777" w:rsidR="00301489" w:rsidRPr="00951163" w:rsidRDefault="00255FEC" w:rsidP="00400E3B">
            <w:pPr>
              <w:pStyle w:val="Topic"/>
              <w:rPr>
                <w:rFonts w:cs="Calibri"/>
                <w:i/>
              </w:rPr>
            </w:pPr>
            <w:r w:rsidRPr="00951163">
              <w:t>Ask questions, corroborate inferences, and draw conclusions about the content and origins of different sources</w:t>
            </w:r>
            <w:r w:rsidRPr="00951163" w:rsidDel="00330363">
              <w:t xml:space="preserve"> </w:t>
            </w:r>
            <w:r w:rsidRPr="00951163">
              <w:t>(evidence):</w:t>
            </w:r>
          </w:p>
          <w:p w14:paraId="561FC7CD" w14:textId="77777777" w:rsidR="00301489" w:rsidRPr="00951163" w:rsidRDefault="00255FEC" w:rsidP="00400E3B">
            <w:pPr>
              <w:pStyle w:val="Topicsub"/>
            </w:pPr>
            <w:r w:rsidRPr="00951163">
              <w:t>Sample activities:</w:t>
            </w:r>
          </w:p>
          <w:p w14:paraId="1C40DBD1" w14:textId="77777777" w:rsidR="00301489" w:rsidRPr="00951163" w:rsidRDefault="00255FEC" w:rsidP="00301489">
            <w:pPr>
              <w:pStyle w:val="ListParagraph"/>
              <w:rPr>
                <w:rFonts w:cs="Calibri"/>
              </w:rPr>
            </w:pPr>
            <w:r w:rsidRPr="00951163">
              <w:t>Use primary sources to make inferences about contemporary attitudes toward First Peoples during the gold rush years.</w:t>
            </w:r>
          </w:p>
          <w:p w14:paraId="7F3DA5C8" w14:textId="77777777" w:rsidR="00301489" w:rsidRPr="00951163" w:rsidRDefault="00255FEC" w:rsidP="00301489">
            <w:pPr>
              <w:pStyle w:val="ListParagraph"/>
              <w:rPr>
                <w:rFonts w:cs="Calibri"/>
              </w:rPr>
            </w:pPr>
            <w:r w:rsidRPr="00951163">
              <w:t>Compare and contrast European and First Peoples accounts of the same event.</w:t>
            </w:r>
          </w:p>
          <w:p w14:paraId="7B0DE715" w14:textId="77777777" w:rsidR="00301489" w:rsidRPr="00951163" w:rsidRDefault="00255FEC" w:rsidP="00400E3B">
            <w:pPr>
              <w:pStyle w:val="Topic"/>
              <w:rPr>
                <w:rFonts w:cs="Calibri"/>
                <w:i/>
              </w:rPr>
            </w:pPr>
            <w:r w:rsidRPr="00951163">
              <w:t>Sequence objects, images, or events, and determine continuities and changes between different time periods or places</w:t>
            </w:r>
            <w:r w:rsidRPr="00951163" w:rsidDel="00330363">
              <w:t xml:space="preserve"> </w:t>
            </w:r>
            <w:r w:rsidRPr="00951163">
              <w:t>(continuity and change):</w:t>
            </w:r>
          </w:p>
          <w:p w14:paraId="5F671387" w14:textId="77777777" w:rsidR="00301489" w:rsidRPr="00951163" w:rsidRDefault="00255FEC" w:rsidP="00400E3B">
            <w:pPr>
              <w:pStyle w:val="Topicsub"/>
            </w:pPr>
            <w:r w:rsidRPr="00951163">
              <w:t>Sample activity:</w:t>
            </w:r>
          </w:p>
          <w:p w14:paraId="10650879" w14:textId="77777777" w:rsidR="00301489" w:rsidRPr="00951163" w:rsidRDefault="00255FEC" w:rsidP="00301489">
            <w:pPr>
              <w:pStyle w:val="ListParagraph"/>
              <w:rPr>
                <w:rFonts w:cs="Calibri"/>
              </w:rPr>
            </w:pPr>
            <w:r w:rsidRPr="00951163">
              <w:t>Create a timeline of key events in BC’s history.</w:t>
            </w:r>
          </w:p>
          <w:p w14:paraId="0F02C90D" w14:textId="77777777" w:rsidR="00301489" w:rsidRPr="00951163" w:rsidRDefault="00255FEC" w:rsidP="00400E3B">
            <w:pPr>
              <w:pStyle w:val="Topicsub"/>
            </w:pPr>
            <w:r w:rsidRPr="00951163">
              <w:t>Key questions:</w:t>
            </w:r>
          </w:p>
          <w:p w14:paraId="78E7A8F3" w14:textId="77777777" w:rsidR="00301489" w:rsidRPr="00951163" w:rsidRDefault="00255FEC" w:rsidP="00301489">
            <w:pPr>
              <w:pStyle w:val="ListParagraph"/>
              <w:rPr>
                <w:rFonts w:cs="Calibri"/>
              </w:rPr>
            </w:pPr>
            <w:r w:rsidRPr="00951163">
              <w:t>How have the economic centres of BC changed over time?</w:t>
            </w:r>
          </w:p>
          <w:p w14:paraId="6A495914" w14:textId="77777777" w:rsidR="00301489" w:rsidRPr="00951163" w:rsidRDefault="00255FEC" w:rsidP="00301489">
            <w:pPr>
              <w:pStyle w:val="ListParagraph"/>
              <w:rPr>
                <w:rFonts w:cs="Calibri"/>
              </w:rPr>
            </w:pPr>
            <w:r w:rsidRPr="00951163">
              <w:t xml:space="preserve">Why is </w:t>
            </w:r>
            <w:proofErr w:type="spellStart"/>
            <w:r w:rsidRPr="00951163">
              <w:t>Barkerville</w:t>
            </w:r>
            <w:proofErr w:type="spellEnd"/>
            <w:r w:rsidRPr="00951163">
              <w:t xml:space="preserve"> no longer a significant economic centre?</w:t>
            </w:r>
          </w:p>
          <w:p w14:paraId="1AEB3633" w14:textId="77777777" w:rsidR="00301489" w:rsidRPr="00951163" w:rsidRDefault="00255FEC" w:rsidP="00301489">
            <w:pPr>
              <w:pStyle w:val="ListParagraph"/>
              <w:rPr>
                <w:rFonts w:cs="Calibri"/>
              </w:rPr>
            </w:pPr>
            <w:r w:rsidRPr="00951163">
              <w:t>What resources are important to people in present-day BC compared to people in the past? Explain what has changed over time.</w:t>
            </w:r>
          </w:p>
          <w:p w14:paraId="4C8B0583" w14:textId="77777777" w:rsidR="00301489" w:rsidRPr="00951163" w:rsidRDefault="00255FEC" w:rsidP="00400E3B">
            <w:pPr>
              <w:pStyle w:val="Topic"/>
            </w:pPr>
            <w:r w:rsidRPr="00951163">
              <w:t>Differentiate between intended and unintended consequences of events, decisions, or developments, and speculate about alternative outcomes (cause and consequence):</w:t>
            </w:r>
          </w:p>
          <w:p w14:paraId="0C5F5B45" w14:textId="77777777" w:rsidR="00301489" w:rsidRPr="00951163" w:rsidRDefault="00255FEC" w:rsidP="00400E3B">
            <w:pPr>
              <w:pStyle w:val="Topicsub"/>
            </w:pPr>
            <w:r w:rsidRPr="00951163">
              <w:t>Sample activities:</w:t>
            </w:r>
          </w:p>
          <w:p w14:paraId="413D1007" w14:textId="77777777" w:rsidR="00301489" w:rsidRPr="00951163" w:rsidRDefault="00255FEC" w:rsidP="00301489">
            <w:pPr>
              <w:pStyle w:val="ListParagraph"/>
              <w:rPr>
                <w:rFonts w:cs="Calibri"/>
              </w:rPr>
            </w:pPr>
            <w:r w:rsidRPr="00951163">
              <w:t xml:space="preserve">Hold a debate about whether BC should have joined the United States or </w:t>
            </w:r>
            <w:proofErr w:type="gramStart"/>
            <w:r w:rsidRPr="00951163">
              <w:t>Canada, or</w:t>
            </w:r>
            <w:proofErr w:type="gramEnd"/>
            <w:r w:rsidRPr="00951163">
              <w:t xml:space="preserve"> become an independent country.</w:t>
            </w:r>
          </w:p>
          <w:p w14:paraId="5E9CAB97" w14:textId="77777777" w:rsidR="00301489" w:rsidRPr="00951163" w:rsidRDefault="00255FEC" w:rsidP="00301489">
            <w:pPr>
              <w:pStyle w:val="ListParagraph"/>
              <w:rPr>
                <w:rFonts w:cs="Calibri"/>
              </w:rPr>
            </w:pPr>
            <w:r w:rsidRPr="00951163">
              <w:t>Track the positive and negative effects of key events in BC’s development on First Peoples.</w:t>
            </w:r>
          </w:p>
          <w:p w14:paraId="3B6FB1E6" w14:textId="77777777" w:rsidR="00301489" w:rsidRPr="00951163" w:rsidRDefault="00255FEC" w:rsidP="00400E3B">
            <w:pPr>
              <w:pStyle w:val="Topicsub"/>
            </w:pPr>
            <w:r w:rsidRPr="00951163">
              <w:t>Key questions:</w:t>
            </w:r>
          </w:p>
          <w:p w14:paraId="47088990" w14:textId="77777777" w:rsidR="00301489" w:rsidRPr="00951163" w:rsidRDefault="00255FEC" w:rsidP="00301489">
            <w:pPr>
              <w:pStyle w:val="ListParagraph"/>
              <w:rPr>
                <w:rFonts w:cs="Calibri"/>
              </w:rPr>
            </w:pPr>
            <w:r w:rsidRPr="00951163">
              <w:lastRenderedPageBreak/>
              <w:t>Was joining Canada the best decision for BC?</w:t>
            </w:r>
          </w:p>
          <w:p w14:paraId="2D923E51" w14:textId="77777777" w:rsidR="00301489" w:rsidRPr="00951163" w:rsidRDefault="00255FEC" w:rsidP="00301489">
            <w:pPr>
              <w:pStyle w:val="ListParagraph"/>
              <w:rPr>
                <w:rFonts w:cs="Calibri"/>
              </w:rPr>
            </w:pPr>
            <w:r w:rsidRPr="00951163">
              <w:t>Why did Vancouver become BC’s largest city?</w:t>
            </w:r>
          </w:p>
          <w:p w14:paraId="5E6D7D92" w14:textId="77777777" w:rsidR="00301489" w:rsidRPr="00951163" w:rsidRDefault="00255FEC" w:rsidP="00400E3B">
            <w:pPr>
              <w:pStyle w:val="Topic"/>
              <w:rPr>
                <w:rFonts w:cs="Calibri"/>
                <w:i/>
              </w:rPr>
            </w:pPr>
            <w:r w:rsidRPr="00951163">
              <w:t>Construct narratives that capture the attitudes, values, and worldviews commonly held by people at different times or places</w:t>
            </w:r>
            <w:r w:rsidRPr="00951163" w:rsidDel="00330363">
              <w:t xml:space="preserve"> </w:t>
            </w:r>
            <w:r w:rsidRPr="00951163">
              <w:t>(perspective):</w:t>
            </w:r>
          </w:p>
          <w:p w14:paraId="29772335" w14:textId="77777777" w:rsidR="00301489" w:rsidRPr="00951163" w:rsidRDefault="00255FEC" w:rsidP="00400E3B">
            <w:pPr>
              <w:pStyle w:val="Topicsub"/>
            </w:pPr>
            <w:r w:rsidRPr="00951163">
              <w:t>Sample activity:</w:t>
            </w:r>
          </w:p>
          <w:p w14:paraId="5A8E6193" w14:textId="77777777" w:rsidR="00301489" w:rsidRPr="00951163" w:rsidRDefault="00255FEC" w:rsidP="00301489">
            <w:pPr>
              <w:pStyle w:val="ListParagraph"/>
              <w:rPr>
                <w:rFonts w:cs="Calibri"/>
              </w:rPr>
            </w:pPr>
            <w:r w:rsidRPr="00951163">
              <w:t>Compare the “discovery” and “exploration” of North America from European and First Peoples perspectives.</w:t>
            </w:r>
          </w:p>
          <w:p w14:paraId="23421C85" w14:textId="77777777" w:rsidR="00301489" w:rsidRPr="00951163" w:rsidRDefault="00255FEC" w:rsidP="00400E3B">
            <w:pPr>
              <w:pStyle w:val="Topicsub"/>
            </w:pPr>
            <w:r w:rsidRPr="00951163">
              <w:t>Key question:</w:t>
            </w:r>
          </w:p>
          <w:p w14:paraId="3A4CE52C" w14:textId="77777777" w:rsidR="00301489" w:rsidRPr="00951163" w:rsidRDefault="00255FEC" w:rsidP="00301489">
            <w:pPr>
              <w:pStyle w:val="ListParagraph"/>
            </w:pPr>
            <w:r w:rsidRPr="00951163">
              <w:t>Who benefited most from the early west coast fur trade: First Peoples or Europeans?</w:t>
            </w:r>
          </w:p>
          <w:p w14:paraId="33008E12" w14:textId="77777777" w:rsidR="00301489" w:rsidRPr="00951163" w:rsidRDefault="00255FEC" w:rsidP="00400E3B">
            <w:pPr>
              <w:pStyle w:val="Topic"/>
            </w:pPr>
            <w:r w:rsidRPr="00951163">
              <w:t>Make ethical judgments about events, decisions, or actions that consider the conditions of a particular time and place (ethical judgment):</w:t>
            </w:r>
          </w:p>
          <w:p w14:paraId="37570E26" w14:textId="77777777" w:rsidR="00301489" w:rsidRPr="00951163" w:rsidRDefault="00255FEC" w:rsidP="00400E3B">
            <w:pPr>
              <w:pStyle w:val="Topicsub"/>
            </w:pPr>
            <w:r w:rsidRPr="00951163">
              <w:t>Sample activities:</w:t>
            </w:r>
          </w:p>
          <w:p w14:paraId="21C697D5" w14:textId="77777777" w:rsidR="00301489" w:rsidRPr="00951163" w:rsidRDefault="00255FEC" w:rsidP="00301489">
            <w:pPr>
              <w:pStyle w:val="ListParagraph"/>
              <w:rPr>
                <w:rFonts w:cs="Calibri"/>
              </w:rPr>
            </w:pPr>
            <w:r w:rsidRPr="00951163">
              <w:t>Evaluate the fairness of BC’s treaty process.</w:t>
            </w:r>
          </w:p>
          <w:p w14:paraId="5ABB798E" w14:textId="77777777" w:rsidR="00301489" w:rsidRPr="00951163" w:rsidRDefault="00255FEC" w:rsidP="00301489">
            <w:pPr>
              <w:pStyle w:val="ListParagraph"/>
              <w:rPr>
                <w:rFonts w:cs="Palatino-Roman"/>
              </w:rPr>
            </w:pPr>
            <w:r w:rsidRPr="00951163">
              <w:rPr>
                <w:rFonts w:cs="Palatino-Roman"/>
              </w:rPr>
              <w:t>Describe the importance of protecting minority rights in a democracy.</w:t>
            </w:r>
          </w:p>
          <w:p w14:paraId="653318BF" w14:textId="77777777" w:rsidR="00301489" w:rsidRPr="008005C4" w:rsidRDefault="00255FEC" w:rsidP="00301489">
            <w:pPr>
              <w:pStyle w:val="ListParagraph"/>
              <w:spacing w:after="120"/>
            </w:pPr>
            <w:r w:rsidRPr="00951163">
              <w:rPr>
                <w:rFonts w:cs="Palatino-Roman"/>
              </w:rPr>
              <w:t xml:space="preserve">Identify key events and issues in First Peoples rights and interactions with early governments in Canada (e.g., the </w:t>
            </w:r>
            <w:r w:rsidRPr="00951163">
              <w:rPr>
                <w:rFonts w:cs="Palatino-Italic"/>
                <w:iCs/>
              </w:rPr>
              <w:t xml:space="preserve">Indian Act, the establishment of the residential school system, </w:t>
            </w:r>
            <w:r w:rsidRPr="00951163">
              <w:rPr>
                <w:rFonts w:cs="Palatino-Roman"/>
              </w:rPr>
              <w:t>potlatch ban, reserve system, treaties).</w:t>
            </w:r>
          </w:p>
        </w:tc>
      </w:tr>
    </w:tbl>
    <w:p w14:paraId="39597411" w14:textId="77777777" w:rsidR="00301489" w:rsidRPr="00553F68"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56A98D20" w14:textId="77777777">
        <w:trPr>
          <w:tblHeader/>
        </w:trPr>
        <w:tc>
          <w:tcPr>
            <w:tcW w:w="14148" w:type="dxa"/>
            <w:shd w:val="clear" w:color="auto" w:fill="758D96"/>
            <w:tcMar>
              <w:top w:w="0" w:type="dxa"/>
              <w:bottom w:w="0" w:type="dxa"/>
            </w:tcMar>
          </w:tcPr>
          <w:p w14:paraId="37C68A04"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4</w:t>
            </w:r>
          </w:p>
        </w:tc>
      </w:tr>
      <w:tr w:rsidR="00301489" w:rsidRPr="008005C4" w14:paraId="74A5D63E" w14:textId="77777777">
        <w:tc>
          <w:tcPr>
            <w:tcW w:w="14148" w:type="dxa"/>
            <w:shd w:val="clear" w:color="auto" w:fill="F3F3F3"/>
          </w:tcPr>
          <w:p w14:paraId="4197DE04" w14:textId="77777777" w:rsidR="00301489" w:rsidRPr="00951163" w:rsidRDefault="00255FEC" w:rsidP="00400E3B">
            <w:pPr>
              <w:pStyle w:val="Topic"/>
              <w:rPr>
                <w:rFonts w:cs="Calibri"/>
                <w:i/>
              </w:rPr>
            </w:pPr>
            <w:r w:rsidRPr="00951163">
              <w:t>early contact, trade, co-operation, and conflict between First Peoples and European peoples:</w:t>
            </w:r>
          </w:p>
          <w:p w14:paraId="7A2D0DAD" w14:textId="77777777" w:rsidR="00301489" w:rsidRPr="00951163" w:rsidRDefault="00255FEC" w:rsidP="00400E3B">
            <w:pPr>
              <w:pStyle w:val="Topicsub"/>
            </w:pPr>
            <w:r w:rsidRPr="00951163">
              <w:t>Sample topics:</w:t>
            </w:r>
          </w:p>
          <w:p w14:paraId="2D7297F7" w14:textId="77777777" w:rsidR="00301489" w:rsidRPr="00951163" w:rsidRDefault="00255FEC" w:rsidP="00301489">
            <w:pPr>
              <w:pStyle w:val="ListParagraph"/>
            </w:pPr>
            <w:r w:rsidRPr="00951163">
              <w:t>early explorers: Cabot, Frobisher, Hudson, Cartier, Champlain</w:t>
            </w:r>
          </w:p>
          <w:p w14:paraId="203CAAC9" w14:textId="77777777" w:rsidR="00301489" w:rsidRPr="00951163" w:rsidRDefault="00255FEC" w:rsidP="00301489">
            <w:pPr>
              <w:pStyle w:val="ListParagraph"/>
            </w:pPr>
            <w:r w:rsidRPr="00951163">
              <w:t>voyages of Cook and Vancouver</w:t>
            </w:r>
          </w:p>
          <w:p w14:paraId="5270A282" w14:textId="77777777" w:rsidR="00301489" w:rsidRPr="00951163" w:rsidRDefault="00255FEC" w:rsidP="00301489">
            <w:pPr>
              <w:pStyle w:val="ListParagraph"/>
            </w:pPr>
            <w:r w:rsidRPr="00951163">
              <w:t>provision of muskets to First Peoples by Europeans</w:t>
            </w:r>
          </w:p>
          <w:p w14:paraId="461725A0" w14:textId="77777777" w:rsidR="00301489" w:rsidRPr="00951163" w:rsidRDefault="00255FEC" w:rsidP="00301489">
            <w:pPr>
              <w:pStyle w:val="ListParagraph"/>
            </w:pPr>
            <w:r w:rsidRPr="00951163">
              <w:t>spread of horses to the Prairies</w:t>
            </w:r>
          </w:p>
          <w:p w14:paraId="010B4126" w14:textId="77777777" w:rsidR="00301489" w:rsidRPr="00951163" w:rsidRDefault="00255FEC" w:rsidP="00301489">
            <w:pPr>
              <w:pStyle w:val="ListParagraph"/>
              <w:rPr>
                <w:color w:val="000000"/>
              </w:rPr>
            </w:pPr>
            <w:r w:rsidRPr="00951163">
              <w:rPr>
                <w:color w:val="000000"/>
              </w:rPr>
              <w:t>marriages between First Peoples and Europeans</w:t>
            </w:r>
          </w:p>
          <w:p w14:paraId="27CEF000" w14:textId="77777777" w:rsidR="00301489" w:rsidRPr="00A43A74" w:rsidRDefault="00255FEC" w:rsidP="00301489">
            <w:pPr>
              <w:pStyle w:val="ListParagraph"/>
            </w:pPr>
            <w:r w:rsidRPr="00951163">
              <w:rPr>
                <w:color w:val="000000"/>
              </w:rPr>
              <w:t>colonial wars and alliances between Europeans and First Peoples (e.g., between Maquinna [Nuu-chah-nulth] and the Cook expedition or between French colonists and the First Peoples living around the Great Lakes)</w:t>
            </w:r>
          </w:p>
          <w:p w14:paraId="48D9F562" w14:textId="77777777" w:rsidR="00301489" w:rsidRPr="00951163" w:rsidRDefault="00255FEC" w:rsidP="00400E3B">
            <w:pPr>
              <w:pStyle w:val="Topicsub"/>
            </w:pPr>
            <w:r w:rsidRPr="00951163">
              <w:t>Key questions:</w:t>
            </w:r>
          </w:p>
          <w:p w14:paraId="6CA79D95" w14:textId="77777777" w:rsidR="00301489" w:rsidRPr="00951163" w:rsidRDefault="00255FEC" w:rsidP="00301489">
            <w:pPr>
              <w:pStyle w:val="ListParagraph"/>
            </w:pPr>
            <w:r w:rsidRPr="00951163">
              <w:t>What motivated explorers and settlers to come to Canada?</w:t>
            </w:r>
          </w:p>
          <w:p w14:paraId="755551B7" w14:textId="77777777" w:rsidR="00301489" w:rsidRPr="00951163" w:rsidRDefault="00255FEC" w:rsidP="00301489">
            <w:pPr>
              <w:pStyle w:val="ListParagraph"/>
            </w:pPr>
            <w:r w:rsidRPr="00951163">
              <w:t>How did the geography of Canada affect European exploration?</w:t>
            </w:r>
          </w:p>
          <w:p w14:paraId="652CCB98" w14:textId="77777777" w:rsidR="00301489" w:rsidRPr="00553F68" w:rsidRDefault="008B5571" w:rsidP="00301489">
            <w:pPr>
              <w:rPr>
                <w:sz w:val="20"/>
              </w:rPr>
            </w:pPr>
          </w:p>
          <w:p w14:paraId="028B78A3" w14:textId="77777777" w:rsidR="00301489" w:rsidRPr="00951163" w:rsidRDefault="00255FEC" w:rsidP="00400E3B">
            <w:pPr>
              <w:pStyle w:val="Topic"/>
              <w:rPr>
                <w:rFonts w:cs="Calibri"/>
                <w:i/>
              </w:rPr>
            </w:pPr>
            <w:r w:rsidRPr="00951163">
              <w:t>the fur trade in pre-Confederation Canada and British Columbia:</w:t>
            </w:r>
          </w:p>
          <w:p w14:paraId="3B9FC6B4" w14:textId="77777777" w:rsidR="00301489" w:rsidRPr="00951163" w:rsidRDefault="00255FEC" w:rsidP="00400E3B">
            <w:pPr>
              <w:pStyle w:val="Topicsub"/>
            </w:pPr>
            <w:r w:rsidRPr="00951163">
              <w:t>Sample topics:</w:t>
            </w:r>
          </w:p>
          <w:p w14:paraId="7B96B7CA" w14:textId="77777777" w:rsidR="00301489" w:rsidRPr="00951163" w:rsidRDefault="00255FEC" w:rsidP="00301489">
            <w:pPr>
              <w:pStyle w:val="ListParagraph"/>
              <w:rPr>
                <w:rFonts w:cs="Calibri"/>
              </w:rPr>
            </w:pPr>
            <w:r w:rsidRPr="00951163">
              <w:t>fur trading companies (e.g., the Hudson’s Bay Company and the North West Company)</w:t>
            </w:r>
          </w:p>
          <w:p w14:paraId="6015AD67" w14:textId="77777777" w:rsidR="00301489" w:rsidRPr="00951163" w:rsidRDefault="00255FEC" w:rsidP="00301489">
            <w:pPr>
              <w:pStyle w:val="ListParagraph"/>
              <w:rPr>
                <w:rFonts w:cs="Calibri"/>
              </w:rPr>
            </w:pPr>
            <w:r w:rsidRPr="00951163">
              <w:t>Beaver Wars</w:t>
            </w:r>
          </w:p>
          <w:p w14:paraId="3AAA2D59" w14:textId="77777777" w:rsidR="00301489" w:rsidRPr="00951163" w:rsidRDefault="00255FEC" w:rsidP="00301489">
            <w:pPr>
              <w:pStyle w:val="ListParagraph"/>
              <w:rPr>
                <w:rFonts w:cs="Calibri"/>
              </w:rPr>
            </w:pPr>
            <w:r w:rsidRPr="00951163">
              <w:lastRenderedPageBreak/>
              <w:t>explorers: Simon Fraser, Alexander Mackenzie, David Thompson</w:t>
            </w:r>
          </w:p>
          <w:p w14:paraId="2D9A7C82" w14:textId="77777777" w:rsidR="00301489" w:rsidRPr="00951163" w:rsidRDefault="00255FEC" w:rsidP="00301489">
            <w:pPr>
              <w:pStyle w:val="ListParagraph"/>
              <w:rPr>
                <w:rFonts w:cs="Calibri"/>
              </w:rPr>
            </w:pPr>
            <w:r w:rsidRPr="00951163">
              <w:t>Russian and Spanish trade on the coast</w:t>
            </w:r>
          </w:p>
          <w:p w14:paraId="1AA76484" w14:textId="77777777" w:rsidR="00301489" w:rsidRPr="00951163" w:rsidRDefault="00255FEC" w:rsidP="00301489">
            <w:pPr>
              <w:pStyle w:val="ListParagraph"/>
              <w:rPr>
                <w:rFonts w:cs="Calibri"/>
              </w:rPr>
            </w:pPr>
            <w:r w:rsidRPr="00951163">
              <w:t>establishment of trading posts (e.g., Victoria, Fort Langley, and other forts; Metis communities)</w:t>
            </w:r>
          </w:p>
          <w:p w14:paraId="22C7D4E7" w14:textId="77777777" w:rsidR="00301489" w:rsidRPr="00951163" w:rsidRDefault="00255FEC" w:rsidP="00400E3B">
            <w:pPr>
              <w:pStyle w:val="Topicsub"/>
            </w:pPr>
            <w:r w:rsidRPr="00951163">
              <w:t>Key question:</w:t>
            </w:r>
          </w:p>
          <w:p w14:paraId="673F5731" w14:textId="77777777" w:rsidR="00301489" w:rsidRPr="00951163" w:rsidRDefault="00255FEC" w:rsidP="00301489">
            <w:pPr>
              <w:pStyle w:val="ListParagraph"/>
            </w:pPr>
            <w:r w:rsidRPr="00951163">
              <w:t>Why were trading posts established in particular locations?</w:t>
            </w:r>
          </w:p>
          <w:p w14:paraId="0400D243" w14:textId="77777777" w:rsidR="00301489" w:rsidRPr="00951163" w:rsidRDefault="00255FEC" w:rsidP="00400E3B">
            <w:pPr>
              <w:pStyle w:val="Topic"/>
              <w:rPr>
                <w:rFonts w:cs="Calibri"/>
                <w:i/>
              </w:rPr>
            </w:pPr>
            <w:r w:rsidRPr="00951163">
              <w:t>demographic changes in pre-Confederation British Columbia in both First Peoples and non–First Peoples communities:</w:t>
            </w:r>
          </w:p>
          <w:p w14:paraId="2E8F178D" w14:textId="77777777" w:rsidR="00301489" w:rsidRPr="00951163" w:rsidRDefault="00255FEC" w:rsidP="00400E3B">
            <w:pPr>
              <w:pStyle w:val="Topicsub"/>
            </w:pPr>
            <w:r w:rsidRPr="00951163">
              <w:t>Sample topics:</w:t>
            </w:r>
          </w:p>
          <w:p w14:paraId="42875370" w14:textId="77777777" w:rsidR="00301489" w:rsidRPr="00951163" w:rsidRDefault="00255FEC" w:rsidP="00301489">
            <w:pPr>
              <w:pStyle w:val="ListParagraph"/>
              <w:rPr>
                <w:rFonts w:cs="Calibri"/>
              </w:rPr>
            </w:pPr>
            <w:r w:rsidRPr="00951163">
              <w:t>disease</w:t>
            </w:r>
          </w:p>
          <w:p w14:paraId="5C98DA02" w14:textId="77777777" w:rsidR="00301489" w:rsidRPr="00951163" w:rsidRDefault="00255FEC" w:rsidP="00301489">
            <w:pPr>
              <w:pStyle w:val="ListParagraph"/>
              <w:rPr>
                <w:rFonts w:cs="Calibri"/>
              </w:rPr>
            </w:pPr>
            <w:r w:rsidRPr="00951163">
              <w:t>European and American settlement and migration</w:t>
            </w:r>
          </w:p>
          <w:p w14:paraId="6EF07543" w14:textId="77777777" w:rsidR="00301489" w:rsidRPr="00951163" w:rsidRDefault="00255FEC" w:rsidP="00301489">
            <w:pPr>
              <w:pStyle w:val="ListParagraph"/>
              <w:rPr>
                <w:rFonts w:cs="Calibri"/>
              </w:rPr>
            </w:pPr>
            <w:r w:rsidRPr="00951163">
              <w:t>increases in raids causing decreases in population</w:t>
            </w:r>
          </w:p>
          <w:p w14:paraId="19CF72D2" w14:textId="77777777" w:rsidR="00301489" w:rsidRPr="00951163" w:rsidRDefault="00255FEC" w:rsidP="00301489">
            <w:pPr>
              <w:pStyle w:val="ListParagraph"/>
              <w:rPr>
                <w:rFonts w:cs="Calibri"/>
              </w:rPr>
            </w:pPr>
            <w:r w:rsidRPr="00951163">
              <w:t>relocation/resettlement of First Peoples</w:t>
            </w:r>
          </w:p>
          <w:p w14:paraId="46748FEC" w14:textId="77777777" w:rsidR="00301489" w:rsidRPr="00951163" w:rsidRDefault="00255FEC" w:rsidP="00400E3B">
            <w:pPr>
              <w:pStyle w:val="Topic"/>
              <w:rPr>
                <w:rFonts w:cs="Calibri"/>
                <w:i/>
              </w:rPr>
            </w:pPr>
            <w:r w:rsidRPr="00951163">
              <w:t>economic and political factors that influenced the colonization of British Columbia and its entry into Confederation:</w:t>
            </w:r>
          </w:p>
          <w:p w14:paraId="00C21BF7" w14:textId="77777777" w:rsidR="00301489" w:rsidRPr="00951163" w:rsidRDefault="00255FEC" w:rsidP="00400E3B">
            <w:pPr>
              <w:pStyle w:val="Topicsub"/>
            </w:pPr>
            <w:r w:rsidRPr="00951163">
              <w:t>Sample topics:</w:t>
            </w:r>
          </w:p>
          <w:p w14:paraId="31B7944B" w14:textId="77777777" w:rsidR="00301489" w:rsidRPr="00951163" w:rsidRDefault="00255FEC" w:rsidP="00301489">
            <w:pPr>
              <w:pStyle w:val="ListParagraph"/>
            </w:pPr>
            <w:r w:rsidRPr="00951163">
              <w:t>Canadian Pacific Railway</w:t>
            </w:r>
          </w:p>
          <w:p w14:paraId="6AC0D89D" w14:textId="77777777" w:rsidR="00301489" w:rsidRPr="00951163" w:rsidRDefault="00255FEC" w:rsidP="00301489">
            <w:pPr>
              <w:pStyle w:val="ListParagraph"/>
            </w:pPr>
            <w:r w:rsidRPr="00951163">
              <w:t>fur trade</w:t>
            </w:r>
          </w:p>
          <w:p w14:paraId="0342DC70" w14:textId="77777777" w:rsidR="00301489" w:rsidRPr="00951163" w:rsidRDefault="00255FEC" w:rsidP="00301489">
            <w:pPr>
              <w:pStyle w:val="ListParagraph"/>
            </w:pPr>
            <w:r w:rsidRPr="00951163">
              <w:t>American settlement</w:t>
            </w:r>
          </w:p>
          <w:p w14:paraId="370F64F1" w14:textId="77777777" w:rsidR="00301489" w:rsidRPr="00951163" w:rsidRDefault="00255FEC" w:rsidP="00301489">
            <w:pPr>
              <w:pStyle w:val="ListParagraph"/>
            </w:pPr>
            <w:r w:rsidRPr="00951163">
              <w:t>Oregon boundary dispute</w:t>
            </w:r>
          </w:p>
          <w:p w14:paraId="64A04A7E" w14:textId="77777777" w:rsidR="00301489" w:rsidRPr="00951163" w:rsidRDefault="00255FEC" w:rsidP="00301489">
            <w:pPr>
              <w:pStyle w:val="ListParagraph"/>
            </w:pPr>
            <w:r w:rsidRPr="00951163">
              <w:t>gold rush population boom and bust</w:t>
            </w:r>
          </w:p>
          <w:p w14:paraId="7456A58D" w14:textId="77777777" w:rsidR="00301489" w:rsidRPr="00951163" w:rsidRDefault="00255FEC" w:rsidP="00301489">
            <w:pPr>
              <w:pStyle w:val="ListParagraph"/>
            </w:pPr>
            <w:r w:rsidRPr="00951163">
              <w:t>colonial debt</w:t>
            </w:r>
          </w:p>
          <w:p w14:paraId="3B1A1400" w14:textId="77777777" w:rsidR="00301489" w:rsidRPr="00951163" w:rsidRDefault="00255FEC" w:rsidP="00301489">
            <w:pPr>
              <w:pStyle w:val="ListParagraph"/>
            </w:pPr>
            <w:r w:rsidRPr="00951163">
              <w:t>Canadian Confederation</w:t>
            </w:r>
          </w:p>
          <w:p w14:paraId="727E0E8D" w14:textId="77777777" w:rsidR="00301489" w:rsidRPr="00951163" w:rsidRDefault="00255FEC" w:rsidP="00301489">
            <w:pPr>
              <w:pStyle w:val="ListParagraph"/>
            </w:pPr>
            <w:r w:rsidRPr="00951163">
              <w:t>expansion and purchase of Rupert’s Land</w:t>
            </w:r>
          </w:p>
          <w:p w14:paraId="69012D28" w14:textId="77777777" w:rsidR="00301489" w:rsidRPr="00951163" w:rsidRDefault="00255FEC" w:rsidP="00400E3B">
            <w:pPr>
              <w:pStyle w:val="Topic"/>
              <w:rPr>
                <w:rFonts w:cs="Calibri"/>
                <w:i/>
              </w:rPr>
            </w:pPr>
            <w:r w:rsidRPr="00951163">
              <w:t>the impact of colonization on First Peoples societies in British Columbia and Canada:</w:t>
            </w:r>
            <w:r w:rsidRPr="00951163">
              <w:rPr>
                <w:rFonts w:cs="Calibri"/>
                <w:i/>
              </w:rPr>
              <w:t xml:space="preserve"> </w:t>
            </w:r>
          </w:p>
          <w:p w14:paraId="6D2E5422" w14:textId="77777777" w:rsidR="00301489" w:rsidRPr="00951163" w:rsidRDefault="00255FEC" w:rsidP="00301489">
            <w:pPr>
              <w:pStyle w:val="Topicsub"/>
            </w:pPr>
            <w:r w:rsidRPr="00951163">
              <w:t>Sample topics:</w:t>
            </w:r>
          </w:p>
          <w:p w14:paraId="255E9F2E" w14:textId="77777777" w:rsidR="00301489" w:rsidRPr="00951163" w:rsidRDefault="00255FEC" w:rsidP="00301489">
            <w:pPr>
              <w:pStyle w:val="ListParagraph"/>
              <w:rPr>
                <w:rFonts w:cs="Calibri"/>
              </w:rPr>
            </w:pPr>
            <w:r w:rsidRPr="00951163">
              <w:t>disease and demographics</w:t>
            </w:r>
          </w:p>
          <w:p w14:paraId="3A0D60E2" w14:textId="77777777" w:rsidR="00301489" w:rsidRPr="00951163" w:rsidRDefault="00255FEC" w:rsidP="00301489">
            <w:pPr>
              <w:pStyle w:val="ListParagraph"/>
              <w:rPr>
                <w:rFonts w:cs="Calibri"/>
              </w:rPr>
            </w:pPr>
            <w:r w:rsidRPr="00951163">
              <w:t>trade</w:t>
            </w:r>
          </w:p>
          <w:p w14:paraId="2E4A8848" w14:textId="77777777" w:rsidR="00301489" w:rsidRPr="00951163" w:rsidRDefault="00255FEC" w:rsidP="00301489">
            <w:pPr>
              <w:pStyle w:val="ListParagraph"/>
              <w:rPr>
                <w:rFonts w:cs="Calibri"/>
              </w:rPr>
            </w:pPr>
            <w:r w:rsidRPr="00951163">
              <w:t>more complex political systems</w:t>
            </w:r>
          </w:p>
          <w:p w14:paraId="7C5B0540" w14:textId="77777777" w:rsidR="00301489" w:rsidRPr="00951163" w:rsidRDefault="00255FEC" w:rsidP="00301489">
            <w:pPr>
              <w:pStyle w:val="ListParagraph"/>
              <w:rPr>
                <w:rFonts w:cs="Calibri"/>
              </w:rPr>
            </w:pPr>
            <w:r w:rsidRPr="00951163">
              <w:t xml:space="preserve">loss of territory </w:t>
            </w:r>
          </w:p>
          <w:p w14:paraId="4AE552F3" w14:textId="77777777" w:rsidR="00301489" w:rsidRPr="00951163" w:rsidRDefault="00255FEC" w:rsidP="00301489">
            <w:pPr>
              <w:pStyle w:val="ListParagraph"/>
              <w:rPr>
                <w:rFonts w:cs="Calibri"/>
              </w:rPr>
            </w:pPr>
            <w:r w:rsidRPr="00951163">
              <w:t>impact on language and culture</w:t>
            </w:r>
          </w:p>
          <w:p w14:paraId="5AAC00ED" w14:textId="77777777" w:rsidR="00301489" w:rsidRPr="00951163" w:rsidRDefault="00255FEC" w:rsidP="00301489">
            <w:pPr>
              <w:pStyle w:val="ListParagraph"/>
              <w:rPr>
                <w:rFonts w:cs="Calibri"/>
              </w:rPr>
            </w:pPr>
            <w:r w:rsidRPr="00951163">
              <w:rPr>
                <w:rFonts w:cs="Calibri"/>
                <w:position w:val="1"/>
              </w:rPr>
              <w:t>k</w:t>
            </w:r>
            <w:r w:rsidRPr="00951163">
              <w:rPr>
                <w:rFonts w:cs="Calibri"/>
                <w:spacing w:val="-2"/>
                <w:position w:val="1"/>
              </w:rPr>
              <w:t>e</w:t>
            </w:r>
            <w:r w:rsidRPr="00951163">
              <w:rPr>
                <w:rFonts w:cs="Calibri"/>
                <w:position w:val="1"/>
              </w:rPr>
              <w:t>y e</w:t>
            </w:r>
            <w:r w:rsidRPr="00951163">
              <w:rPr>
                <w:rFonts w:cs="Calibri"/>
                <w:spacing w:val="-6"/>
                <w:position w:val="1"/>
              </w:rPr>
              <w:t>v</w:t>
            </w:r>
            <w:r w:rsidRPr="00951163">
              <w:rPr>
                <w:rFonts w:cs="Calibri"/>
                <w:spacing w:val="1"/>
                <w:position w:val="1"/>
              </w:rPr>
              <w:t>e</w:t>
            </w:r>
            <w:r w:rsidRPr="00951163">
              <w:rPr>
                <w:rFonts w:cs="Calibri"/>
                <w:spacing w:val="-3"/>
                <w:position w:val="1"/>
              </w:rPr>
              <w:t>n</w:t>
            </w:r>
            <w:r w:rsidRPr="00951163">
              <w:rPr>
                <w:rFonts w:cs="Calibri"/>
                <w:spacing w:val="2"/>
                <w:position w:val="1"/>
              </w:rPr>
              <w:t>t</w:t>
            </w:r>
            <w:r w:rsidRPr="00951163">
              <w:rPr>
                <w:rFonts w:cs="Calibri"/>
                <w:position w:val="1"/>
              </w:rPr>
              <w:t xml:space="preserve">s </w:t>
            </w:r>
            <w:r w:rsidRPr="00951163">
              <w:rPr>
                <w:rFonts w:cs="Calibri"/>
                <w:spacing w:val="4"/>
                <w:position w:val="1"/>
              </w:rPr>
              <w:t>a</w:t>
            </w:r>
            <w:r w:rsidRPr="00951163">
              <w:rPr>
                <w:rFonts w:cs="Calibri"/>
                <w:spacing w:val="-2"/>
                <w:position w:val="1"/>
              </w:rPr>
              <w:t>n</w:t>
            </w:r>
            <w:r w:rsidRPr="00951163">
              <w:rPr>
                <w:rFonts w:cs="Calibri"/>
                <w:position w:val="1"/>
              </w:rPr>
              <w:t xml:space="preserve">d </w:t>
            </w:r>
            <w:r w:rsidRPr="00951163">
              <w:rPr>
                <w:rFonts w:cs="Calibri"/>
                <w:spacing w:val="3"/>
                <w:position w:val="1"/>
              </w:rPr>
              <w:t>i</w:t>
            </w:r>
            <w:r w:rsidRPr="00951163">
              <w:rPr>
                <w:rFonts w:cs="Calibri"/>
                <w:spacing w:val="2"/>
                <w:position w:val="1"/>
              </w:rPr>
              <w:t>s</w:t>
            </w:r>
            <w:r w:rsidRPr="00951163">
              <w:rPr>
                <w:rFonts w:cs="Calibri"/>
                <w:position w:val="1"/>
              </w:rPr>
              <w:t>s</w:t>
            </w:r>
            <w:r w:rsidRPr="00951163">
              <w:rPr>
                <w:rFonts w:cs="Calibri"/>
                <w:spacing w:val="-2"/>
                <w:position w:val="1"/>
              </w:rPr>
              <w:t>u</w:t>
            </w:r>
            <w:r w:rsidRPr="00951163">
              <w:rPr>
                <w:rFonts w:cs="Calibri"/>
                <w:spacing w:val="2"/>
                <w:position w:val="1"/>
              </w:rPr>
              <w:t>e</w:t>
            </w:r>
            <w:r w:rsidRPr="00951163">
              <w:rPr>
                <w:rFonts w:cs="Calibri"/>
                <w:position w:val="1"/>
              </w:rPr>
              <w:t xml:space="preserve">s </w:t>
            </w:r>
            <w:r w:rsidRPr="00951163">
              <w:rPr>
                <w:rFonts w:cs="Calibri"/>
                <w:spacing w:val="5"/>
                <w:position w:val="1"/>
              </w:rPr>
              <w:t>regarding</w:t>
            </w:r>
            <w:r w:rsidRPr="00951163">
              <w:rPr>
                <w:rFonts w:cs="Calibri"/>
                <w:position w:val="1"/>
              </w:rPr>
              <w:t xml:space="preserve"> </w:t>
            </w:r>
            <w:r w:rsidRPr="00951163">
              <w:rPr>
                <w:rFonts w:cs="Calibri"/>
                <w:spacing w:val="-1"/>
                <w:position w:val="1"/>
              </w:rPr>
              <w:t>First Peoples</w:t>
            </w:r>
            <w:r w:rsidRPr="00951163">
              <w:rPr>
                <w:rFonts w:cs="Calibri"/>
                <w:position w:val="1"/>
              </w:rPr>
              <w:t xml:space="preserve"> </w:t>
            </w:r>
            <w:r w:rsidRPr="00951163">
              <w:rPr>
                <w:rFonts w:cs="Calibri"/>
                <w:spacing w:val="3"/>
                <w:position w:val="1"/>
              </w:rPr>
              <w:t>r</w:t>
            </w:r>
            <w:r w:rsidRPr="00951163">
              <w:rPr>
                <w:rFonts w:cs="Calibri"/>
                <w:spacing w:val="-2"/>
                <w:position w:val="1"/>
              </w:rPr>
              <w:t>i</w:t>
            </w:r>
            <w:r w:rsidRPr="00951163">
              <w:rPr>
                <w:rFonts w:cs="Calibri"/>
                <w:spacing w:val="3"/>
                <w:position w:val="1"/>
              </w:rPr>
              <w:t>g</w:t>
            </w:r>
            <w:r w:rsidRPr="00951163">
              <w:rPr>
                <w:rFonts w:cs="Calibri"/>
                <w:spacing w:val="-3"/>
                <w:position w:val="1"/>
              </w:rPr>
              <w:t>h</w:t>
            </w:r>
            <w:r w:rsidRPr="00951163">
              <w:rPr>
                <w:rFonts w:cs="Calibri"/>
                <w:spacing w:val="2"/>
                <w:position w:val="1"/>
              </w:rPr>
              <w:t>t</w:t>
            </w:r>
            <w:r w:rsidRPr="00951163">
              <w:rPr>
                <w:rFonts w:cs="Calibri"/>
                <w:position w:val="1"/>
              </w:rPr>
              <w:t xml:space="preserve">s </w:t>
            </w:r>
            <w:r w:rsidRPr="00951163">
              <w:rPr>
                <w:rFonts w:cs="Calibri"/>
                <w:spacing w:val="4"/>
                <w:position w:val="1"/>
              </w:rPr>
              <w:t>a</w:t>
            </w:r>
            <w:r w:rsidRPr="00951163">
              <w:rPr>
                <w:rFonts w:cs="Calibri"/>
                <w:spacing w:val="-2"/>
                <w:position w:val="1"/>
              </w:rPr>
              <w:t>n</w:t>
            </w:r>
            <w:r w:rsidRPr="00951163">
              <w:rPr>
                <w:rFonts w:cs="Calibri"/>
                <w:position w:val="1"/>
              </w:rPr>
              <w:t xml:space="preserve">d </w:t>
            </w:r>
            <w:r w:rsidRPr="00951163">
              <w:rPr>
                <w:rFonts w:cs="Calibri"/>
                <w:spacing w:val="5"/>
                <w:position w:val="1"/>
              </w:rPr>
              <w:t>i</w:t>
            </w:r>
            <w:r w:rsidRPr="00951163">
              <w:rPr>
                <w:rFonts w:cs="Calibri"/>
                <w:spacing w:val="-4"/>
                <w:position w:val="1"/>
              </w:rPr>
              <w:t>n</w:t>
            </w:r>
            <w:r w:rsidRPr="00951163">
              <w:rPr>
                <w:rFonts w:cs="Calibri"/>
                <w:position w:val="1"/>
              </w:rPr>
              <w:t>te</w:t>
            </w:r>
            <w:r w:rsidRPr="00951163">
              <w:rPr>
                <w:rFonts w:cs="Calibri"/>
                <w:spacing w:val="-1"/>
                <w:position w:val="1"/>
              </w:rPr>
              <w:t>r</w:t>
            </w:r>
            <w:r w:rsidRPr="00951163">
              <w:rPr>
                <w:rFonts w:cs="Calibri"/>
                <w:spacing w:val="-2"/>
                <w:position w:val="1"/>
              </w:rPr>
              <w:t>a</w:t>
            </w:r>
            <w:r w:rsidRPr="00951163">
              <w:rPr>
                <w:rFonts w:cs="Calibri"/>
                <w:spacing w:val="2"/>
                <w:position w:val="1"/>
              </w:rPr>
              <w:t>c</w:t>
            </w:r>
            <w:r w:rsidRPr="00951163">
              <w:rPr>
                <w:rFonts w:cs="Calibri"/>
                <w:spacing w:val="5"/>
                <w:position w:val="1"/>
              </w:rPr>
              <w:t>t</w:t>
            </w:r>
            <w:r w:rsidRPr="00951163">
              <w:rPr>
                <w:rFonts w:cs="Calibri"/>
                <w:spacing w:val="-3"/>
                <w:position w:val="1"/>
              </w:rPr>
              <w:t>i</w:t>
            </w:r>
            <w:r w:rsidRPr="00951163">
              <w:rPr>
                <w:rFonts w:cs="Calibri"/>
                <w:position w:val="1"/>
              </w:rPr>
              <w:t>o</w:t>
            </w:r>
            <w:r w:rsidRPr="00951163">
              <w:rPr>
                <w:rFonts w:cs="Calibri"/>
                <w:spacing w:val="4"/>
                <w:position w:val="1"/>
              </w:rPr>
              <w:t>n</w:t>
            </w:r>
            <w:r w:rsidRPr="00951163">
              <w:rPr>
                <w:rFonts w:cs="Calibri"/>
                <w:position w:val="1"/>
              </w:rPr>
              <w:t xml:space="preserve">s </w:t>
            </w:r>
            <w:r w:rsidRPr="00951163">
              <w:rPr>
                <w:rFonts w:cs="Calibri"/>
                <w:spacing w:val="3"/>
                <w:position w:val="1"/>
              </w:rPr>
              <w:t>w</w:t>
            </w:r>
            <w:r w:rsidRPr="00951163">
              <w:rPr>
                <w:rFonts w:cs="Calibri"/>
                <w:spacing w:val="-4"/>
                <w:position w:val="1"/>
              </w:rPr>
              <w:t>i</w:t>
            </w:r>
            <w:r w:rsidRPr="00951163">
              <w:rPr>
                <w:rFonts w:cs="Calibri"/>
                <w:spacing w:val="4"/>
                <w:position w:val="1"/>
              </w:rPr>
              <w:t>t</w:t>
            </w:r>
            <w:r w:rsidRPr="00951163">
              <w:rPr>
                <w:rFonts w:cs="Calibri"/>
                <w:position w:val="1"/>
              </w:rPr>
              <w:t>h e</w:t>
            </w:r>
            <w:r w:rsidRPr="00951163">
              <w:rPr>
                <w:rFonts w:cs="Calibri"/>
                <w:spacing w:val="3"/>
                <w:position w:val="1"/>
              </w:rPr>
              <w:t>a</w:t>
            </w:r>
            <w:r w:rsidRPr="00951163">
              <w:rPr>
                <w:rFonts w:cs="Calibri"/>
                <w:spacing w:val="-4"/>
                <w:position w:val="1"/>
              </w:rPr>
              <w:t>r</w:t>
            </w:r>
            <w:r w:rsidRPr="00951163">
              <w:rPr>
                <w:rFonts w:cs="Calibri"/>
                <w:spacing w:val="-3"/>
                <w:position w:val="1"/>
              </w:rPr>
              <w:t>l</w:t>
            </w:r>
            <w:r w:rsidRPr="00951163">
              <w:rPr>
                <w:rFonts w:cs="Calibri"/>
                <w:position w:val="1"/>
              </w:rPr>
              <w:t xml:space="preserve">y </w:t>
            </w:r>
            <w:r w:rsidRPr="00951163">
              <w:rPr>
                <w:rFonts w:cs="Calibri"/>
                <w:spacing w:val="-2"/>
                <w:position w:val="1"/>
              </w:rPr>
              <w:t>g</w:t>
            </w:r>
            <w:r w:rsidRPr="00951163">
              <w:rPr>
                <w:rFonts w:cs="Calibri"/>
                <w:spacing w:val="-4"/>
                <w:position w:val="1"/>
              </w:rPr>
              <w:t>o</w:t>
            </w:r>
            <w:r w:rsidRPr="00951163">
              <w:rPr>
                <w:rFonts w:cs="Calibri"/>
                <w:spacing w:val="-6"/>
                <w:position w:val="1"/>
              </w:rPr>
              <w:t>v</w:t>
            </w:r>
            <w:r w:rsidRPr="00951163">
              <w:rPr>
                <w:rFonts w:cs="Calibri"/>
                <w:position w:val="1"/>
              </w:rPr>
              <w:t>e</w:t>
            </w:r>
            <w:r w:rsidRPr="00951163">
              <w:rPr>
                <w:rFonts w:cs="Calibri"/>
                <w:spacing w:val="5"/>
                <w:position w:val="1"/>
              </w:rPr>
              <w:t>rn</w:t>
            </w:r>
            <w:r w:rsidRPr="00951163">
              <w:rPr>
                <w:rFonts w:cs="Calibri"/>
                <w:spacing w:val="-2"/>
                <w:position w:val="1"/>
              </w:rPr>
              <w:t>m</w:t>
            </w:r>
            <w:r w:rsidRPr="00951163">
              <w:rPr>
                <w:rFonts w:cs="Calibri"/>
                <w:spacing w:val="1"/>
                <w:position w:val="1"/>
              </w:rPr>
              <w:t>e</w:t>
            </w:r>
            <w:r w:rsidRPr="00951163">
              <w:rPr>
                <w:rFonts w:cs="Calibri"/>
                <w:spacing w:val="-4"/>
                <w:position w:val="1"/>
              </w:rPr>
              <w:t>n</w:t>
            </w:r>
            <w:r w:rsidRPr="00951163">
              <w:rPr>
                <w:rFonts w:cs="Calibri"/>
                <w:spacing w:val="3"/>
                <w:position w:val="1"/>
              </w:rPr>
              <w:t>t</w:t>
            </w:r>
            <w:r w:rsidRPr="00951163">
              <w:rPr>
                <w:rFonts w:cs="Calibri"/>
                <w:position w:val="1"/>
              </w:rPr>
              <w:t xml:space="preserve">s </w:t>
            </w:r>
            <w:r w:rsidRPr="00951163">
              <w:rPr>
                <w:rFonts w:cs="Calibri"/>
                <w:spacing w:val="5"/>
                <w:position w:val="1"/>
              </w:rPr>
              <w:t>i</w:t>
            </w:r>
            <w:r w:rsidRPr="00951163">
              <w:rPr>
                <w:rFonts w:cs="Calibri"/>
                <w:position w:val="1"/>
              </w:rPr>
              <w:t>n C</w:t>
            </w:r>
            <w:r w:rsidRPr="00951163">
              <w:rPr>
                <w:rFonts w:cs="Calibri"/>
                <w:spacing w:val="4"/>
                <w:position w:val="1"/>
              </w:rPr>
              <w:t>a</w:t>
            </w:r>
            <w:r w:rsidRPr="00951163">
              <w:rPr>
                <w:rFonts w:cs="Calibri"/>
                <w:spacing w:val="2"/>
                <w:position w:val="1"/>
              </w:rPr>
              <w:t>n</w:t>
            </w:r>
            <w:r w:rsidRPr="00951163">
              <w:rPr>
                <w:rFonts w:cs="Calibri"/>
                <w:spacing w:val="-3"/>
                <w:position w:val="1"/>
              </w:rPr>
              <w:t>a</w:t>
            </w:r>
            <w:r w:rsidRPr="00951163">
              <w:rPr>
                <w:rFonts w:cs="Calibri"/>
                <w:position w:val="1"/>
              </w:rPr>
              <w:t xml:space="preserve">da </w:t>
            </w:r>
            <w:r w:rsidRPr="00951163">
              <w:rPr>
                <w:rFonts w:cs="Calibri"/>
                <w:spacing w:val="-1"/>
                <w:position w:val="1"/>
              </w:rPr>
              <w:t>(</w:t>
            </w:r>
            <w:r w:rsidRPr="00951163">
              <w:rPr>
                <w:rFonts w:cs="Calibri"/>
                <w:spacing w:val="-4"/>
                <w:position w:val="1"/>
              </w:rPr>
              <w:t>e</w:t>
            </w:r>
            <w:r w:rsidRPr="00951163">
              <w:rPr>
                <w:rFonts w:cs="Calibri"/>
                <w:spacing w:val="-5"/>
                <w:position w:val="1"/>
              </w:rPr>
              <w:t>.</w:t>
            </w:r>
            <w:r w:rsidRPr="00951163">
              <w:rPr>
                <w:rFonts w:cs="Calibri"/>
                <w:spacing w:val="-6"/>
                <w:position w:val="1"/>
              </w:rPr>
              <w:t>g</w:t>
            </w:r>
            <w:r w:rsidRPr="00951163">
              <w:rPr>
                <w:rFonts w:cs="Calibri"/>
                <w:spacing w:val="-9"/>
                <w:position w:val="1"/>
              </w:rPr>
              <w:t>.</w:t>
            </w:r>
            <w:r w:rsidRPr="00951163">
              <w:rPr>
                <w:rFonts w:cs="Calibri"/>
                <w:position w:val="1"/>
              </w:rPr>
              <w:t xml:space="preserve">, </w:t>
            </w:r>
            <w:r w:rsidRPr="00951163">
              <w:rPr>
                <w:rFonts w:cs="Calibri"/>
                <w:spacing w:val="4"/>
                <w:position w:val="1"/>
              </w:rPr>
              <w:t>t</w:t>
            </w:r>
            <w:r w:rsidRPr="00951163">
              <w:rPr>
                <w:rFonts w:cs="Calibri"/>
                <w:spacing w:val="-1"/>
                <w:position w:val="1"/>
              </w:rPr>
              <w:t>h</w:t>
            </w:r>
            <w:r w:rsidRPr="00951163">
              <w:rPr>
                <w:rFonts w:cs="Calibri"/>
                <w:position w:val="1"/>
              </w:rPr>
              <w:t xml:space="preserve">e </w:t>
            </w:r>
            <w:r w:rsidRPr="00951163">
              <w:rPr>
                <w:rFonts w:cs="Calibri"/>
                <w:spacing w:val="-3"/>
                <w:position w:val="1"/>
              </w:rPr>
              <w:t>I</w:t>
            </w:r>
            <w:r w:rsidRPr="00951163">
              <w:rPr>
                <w:rFonts w:cs="Calibri"/>
                <w:spacing w:val="1"/>
                <w:position w:val="1"/>
              </w:rPr>
              <w:t>n</w:t>
            </w:r>
            <w:r w:rsidRPr="00951163">
              <w:rPr>
                <w:rFonts w:cs="Calibri"/>
                <w:spacing w:val="-3"/>
                <w:position w:val="1"/>
              </w:rPr>
              <w:t>d</w:t>
            </w:r>
            <w:r w:rsidRPr="00951163">
              <w:rPr>
                <w:rFonts w:cs="Calibri"/>
                <w:spacing w:val="2"/>
                <w:position w:val="1"/>
              </w:rPr>
              <w:t>i</w:t>
            </w:r>
            <w:r w:rsidRPr="00951163">
              <w:rPr>
                <w:rFonts w:cs="Calibri"/>
                <w:spacing w:val="-1"/>
                <w:position w:val="1"/>
              </w:rPr>
              <w:t>a</w:t>
            </w:r>
            <w:r w:rsidRPr="00951163">
              <w:rPr>
                <w:rFonts w:cs="Calibri"/>
                <w:position w:val="1"/>
              </w:rPr>
              <w:t xml:space="preserve">n </w:t>
            </w:r>
            <w:r w:rsidRPr="00951163">
              <w:rPr>
                <w:rFonts w:cs="Calibri"/>
                <w:spacing w:val="-1"/>
                <w:position w:val="1"/>
              </w:rPr>
              <w:t>Ac</w:t>
            </w:r>
            <w:r w:rsidRPr="00951163">
              <w:rPr>
                <w:rFonts w:cs="Calibri"/>
                <w:spacing w:val="-5"/>
                <w:position w:val="1"/>
              </w:rPr>
              <w:t>t</w:t>
            </w:r>
            <w:r w:rsidRPr="00951163">
              <w:rPr>
                <w:rFonts w:cs="Calibri"/>
                <w:position w:val="1"/>
              </w:rPr>
              <w:t>,</w:t>
            </w:r>
            <w:r w:rsidRPr="00951163">
              <w:rPr>
                <w:rFonts w:cs="Calibri"/>
                <w:i/>
                <w:position w:val="1"/>
              </w:rPr>
              <w:t xml:space="preserve"> </w:t>
            </w:r>
            <w:r w:rsidRPr="00951163">
              <w:rPr>
                <w:rFonts w:cs="Calibri"/>
                <w:position w:val="1"/>
              </w:rPr>
              <w:t>p</w:t>
            </w:r>
            <w:r w:rsidRPr="00951163">
              <w:rPr>
                <w:rFonts w:cs="Calibri"/>
                <w:spacing w:val="-1"/>
                <w:position w:val="1"/>
              </w:rPr>
              <w:t>o</w:t>
            </w:r>
            <w:r w:rsidRPr="00951163">
              <w:rPr>
                <w:rFonts w:cs="Calibri"/>
                <w:spacing w:val="3"/>
                <w:position w:val="1"/>
              </w:rPr>
              <w:t>t</w:t>
            </w:r>
            <w:r w:rsidRPr="00951163">
              <w:rPr>
                <w:rFonts w:cs="Calibri"/>
                <w:spacing w:val="1"/>
                <w:position w:val="1"/>
              </w:rPr>
              <w:t>l</w:t>
            </w:r>
            <w:r w:rsidRPr="00951163">
              <w:rPr>
                <w:rFonts w:cs="Calibri"/>
                <w:spacing w:val="-4"/>
                <w:position w:val="1"/>
              </w:rPr>
              <w:t>a</w:t>
            </w:r>
            <w:r w:rsidRPr="00951163">
              <w:rPr>
                <w:rFonts w:cs="Calibri"/>
                <w:position w:val="1"/>
              </w:rPr>
              <w:t>t</w:t>
            </w:r>
            <w:r w:rsidRPr="00951163">
              <w:rPr>
                <w:rFonts w:cs="Calibri"/>
                <w:spacing w:val="4"/>
                <w:position w:val="1"/>
              </w:rPr>
              <w:t>c</w:t>
            </w:r>
            <w:r w:rsidRPr="00951163">
              <w:rPr>
                <w:rFonts w:cs="Calibri"/>
                <w:spacing w:val="-1"/>
                <w:position w:val="1"/>
              </w:rPr>
              <w:t>h</w:t>
            </w:r>
            <w:r w:rsidRPr="00951163">
              <w:rPr>
                <w:rFonts w:cs="Calibri"/>
                <w:spacing w:val="-5"/>
                <w:position w:val="1"/>
              </w:rPr>
              <w:t xml:space="preserve"> ban</w:t>
            </w:r>
            <w:r w:rsidRPr="00951163">
              <w:rPr>
                <w:rFonts w:cs="Calibri"/>
                <w:position w:val="1"/>
              </w:rPr>
              <w:t xml:space="preserve">, </w:t>
            </w:r>
            <w:r w:rsidRPr="00951163">
              <w:rPr>
                <w:rFonts w:cs="Calibri"/>
                <w:spacing w:val="2"/>
                <w:position w:val="1"/>
              </w:rPr>
              <w:t>res</w:t>
            </w:r>
            <w:r w:rsidRPr="00951163">
              <w:rPr>
                <w:rFonts w:cs="Calibri"/>
                <w:position w:val="1"/>
              </w:rPr>
              <w:t>e</w:t>
            </w:r>
            <w:r w:rsidRPr="00951163">
              <w:rPr>
                <w:rFonts w:cs="Calibri"/>
                <w:spacing w:val="5"/>
                <w:position w:val="1"/>
              </w:rPr>
              <w:t>r</w:t>
            </w:r>
            <w:r w:rsidRPr="00951163">
              <w:rPr>
                <w:rFonts w:cs="Calibri"/>
                <w:spacing w:val="-5"/>
                <w:position w:val="1"/>
              </w:rPr>
              <w:t>v</w:t>
            </w:r>
            <w:r w:rsidRPr="00951163">
              <w:rPr>
                <w:rFonts w:cs="Calibri"/>
                <w:position w:val="1"/>
              </w:rPr>
              <w:t>e s</w:t>
            </w:r>
            <w:r w:rsidRPr="00951163">
              <w:rPr>
                <w:rFonts w:cs="Calibri"/>
                <w:spacing w:val="-1"/>
                <w:position w:val="1"/>
              </w:rPr>
              <w:t>ys</w:t>
            </w:r>
            <w:r w:rsidRPr="00951163">
              <w:rPr>
                <w:rFonts w:cs="Calibri"/>
                <w:position w:val="1"/>
              </w:rPr>
              <w:t>t</w:t>
            </w:r>
            <w:r w:rsidRPr="00951163">
              <w:rPr>
                <w:rFonts w:cs="Calibri"/>
                <w:spacing w:val="1"/>
                <w:position w:val="1"/>
              </w:rPr>
              <w:t>e</w:t>
            </w:r>
            <w:r w:rsidRPr="00951163">
              <w:rPr>
                <w:rFonts w:cs="Calibri"/>
                <w:spacing w:val="-2"/>
                <w:position w:val="1"/>
              </w:rPr>
              <w:t>m</w:t>
            </w:r>
            <w:r w:rsidRPr="00951163">
              <w:rPr>
                <w:rFonts w:cs="Calibri"/>
                <w:position w:val="1"/>
              </w:rPr>
              <w:t xml:space="preserve">, residential schools, </w:t>
            </w:r>
            <w:r w:rsidRPr="00951163">
              <w:rPr>
                <w:rFonts w:cs="Calibri"/>
                <w:spacing w:val="5"/>
                <w:position w:val="1"/>
              </w:rPr>
              <w:t>t</w:t>
            </w:r>
            <w:r w:rsidRPr="00951163">
              <w:rPr>
                <w:rFonts w:cs="Calibri"/>
                <w:spacing w:val="1"/>
                <w:position w:val="1"/>
              </w:rPr>
              <w:t>r</w:t>
            </w:r>
            <w:r w:rsidRPr="00951163">
              <w:rPr>
                <w:rFonts w:cs="Calibri"/>
                <w:position w:val="1"/>
              </w:rPr>
              <w:t>e</w:t>
            </w:r>
            <w:r w:rsidRPr="00951163">
              <w:rPr>
                <w:rFonts w:cs="Calibri"/>
                <w:spacing w:val="-4"/>
                <w:position w:val="1"/>
              </w:rPr>
              <w:t>a</w:t>
            </w:r>
            <w:r w:rsidRPr="00951163">
              <w:rPr>
                <w:rFonts w:cs="Calibri"/>
                <w:spacing w:val="5"/>
                <w:position w:val="1"/>
              </w:rPr>
              <w:t>t</w:t>
            </w:r>
            <w:r w:rsidRPr="00951163">
              <w:rPr>
                <w:rFonts w:cs="Calibri"/>
                <w:spacing w:val="-2"/>
                <w:position w:val="1"/>
              </w:rPr>
              <w:t>i</w:t>
            </w:r>
            <w:r w:rsidRPr="00951163">
              <w:rPr>
                <w:rFonts w:cs="Calibri"/>
                <w:spacing w:val="2"/>
                <w:position w:val="1"/>
              </w:rPr>
              <w:t>e</w:t>
            </w:r>
            <w:r w:rsidRPr="00951163">
              <w:rPr>
                <w:rFonts w:cs="Calibri"/>
                <w:spacing w:val="-2"/>
                <w:position w:val="1"/>
              </w:rPr>
              <w:t>s</w:t>
            </w:r>
            <w:r w:rsidRPr="00951163">
              <w:rPr>
                <w:rFonts w:cs="Calibri"/>
                <w:position w:val="1"/>
              </w:rPr>
              <w:t>)</w:t>
            </w:r>
          </w:p>
          <w:p w14:paraId="13AC7D56" w14:textId="77777777" w:rsidR="00301489" w:rsidRPr="00951163" w:rsidRDefault="00255FEC" w:rsidP="00400E3B">
            <w:pPr>
              <w:pStyle w:val="Topic"/>
              <w:rPr>
                <w:rFonts w:cs="Calibri"/>
                <w:i/>
              </w:rPr>
            </w:pPr>
            <w:r w:rsidRPr="00951163">
              <w:t>the history of the local community and of local First Peoples communities:</w:t>
            </w:r>
          </w:p>
          <w:p w14:paraId="5B50FBAC" w14:textId="77777777" w:rsidR="00301489" w:rsidRPr="00951163" w:rsidRDefault="00255FEC" w:rsidP="00400E3B">
            <w:pPr>
              <w:pStyle w:val="Topicsub"/>
            </w:pPr>
            <w:r w:rsidRPr="00951163">
              <w:t>Sample topic:</w:t>
            </w:r>
          </w:p>
          <w:p w14:paraId="4CD3CE80" w14:textId="77777777" w:rsidR="00301489" w:rsidRPr="00E56634" w:rsidRDefault="00255FEC" w:rsidP="00301489">
            <w:pPr>
              <w:pStyle w:val="ListParagraph"/>
              <w:spacing w:after="120"/>
              <w:rPr>
                <w:spacing w:val="-2"/>
              </w:rPr>
            </w:pPr>
            <w:r w:rsidRPr="00951163">
              <w:t xml:space="preserve">local archives and museums </w:t>
            </w:r>
          </w:p>
        </w:tc>
      </w:tr>
    </w:tbl>
    <w:p w14:paraId="19190F3F" w14:textId="77777777" w:rsidR="00301489" w:rsidRPr="00BB3A5F" w:rsidRDefault="008B5571">
      <w:pPr>
        <w:rPr>
          <w:rFonts w:ascii="Times New Roman" w:hAnsi="Times New Roman"/>
        </w:rPr>
      </w:pPr>
    </w:p>
    <w:p w14:paraId="716AAE23" w14:textId="77777777" w:rsidR="00301489" w:rsidRPr="00BB3A5F" w:rsidRDefault="008B5571">
      <w:pPr>
        <w:rPr>
          <w:rFonts w:ascii="Times New Roman" w:hAnsi="Times New Roman"/>
        </w:rPr>
      </w:pPr>
    </w:p>
    <w:p w14:paraId="24A77525" w14:textId="77777777" w:rsidR="00301489" w:rsidRPr="00BB3A5F" w:rsidRDefault="008B5571">
      <w:pPr>
        <w:rPr>
          <w:rFonts w:ascii="Times New Roman" w:hAnsi="Times New Roman"/>
        </w:rPr>
      </w:pPr>
    </w:p>
    <w:p w14:paraId="4745CCCE"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lastRenderedPageBreak/>
        <w:drawing>
          <wp:anchor distT="0" distB="0" distL="114300" distR="114300" simplePos="0" relativeHeight="251658240" behindDoc="0" locked="0" layoutInCell="1" allowOverlap="1" wp14:anchorId="0F018492" wp14:editId="4847884A">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Canadian Issues and Governance</w:t>
      </w:r>
      <w:r w:rsidRPr="00BB3A5F">
        <w:rPr>
          <w:rFonts w:ascii="Times New Roman" w:hAnsi="Times New Roman"/>
          <w:b/>
          <w:sz w:val="28"/>
        </w:rPr>
        <w:tab/>
        <w:t>Grade 5</w:t>
      </w:r>
    </w:p>
    <w:p w14:paraId="5BCED5CC" w14:textId="77777777" w:rsidR="00301489" w:rsidRPr="00BB3A5F" w:rsidRDefault="00255FEC" w:rsidP="00301489">
      <w:pPr>
        <w:rPr>
          <w:rFonts w:ascii="Arial" w:hAnsi="Arial"/>
          <w:b/>
        </w:rPr>
      </w:pPr>
      <w:r w:rsidRPr="00BB3A5F">
        <w:rPr>
          <w:rFonts w:ascii="Times New Roman" w:hAnsi="Times New Roman"/>
          <w:b/>
          <w:sz w:val="28"/>
        </w:rPr>
        <w:tab/>
      </w:r>
    </w:p>
    <w:p w14:paraId="28ECE095"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A0" w:firstRow="1" w:lastRow="0" w:firstColumn="1" w:lastColumn="0" w:noHBand="0" w:noVBand="0"/>
      </w:tblPr>
      <w:tblGrid>
        <w:gridCol w:w="3300"/>
        <w:gridCol w:w="360"/>
        <w:gridCol w:w="3300"/>
        <w:gridCol w:w="360"/>
        <w:gridCol w:w="3300"/>
        <w:gridCol w:w="360"/>
        <w:gridCol w:w="3300"/>
      </w:tblGrid>
      <w:tr w:rsidR="00301489" w:rsidRPr="00BB3A5F" w14:paraId="1472E048" w14:textId="77777777">
        <w:tc>
          <w:tcPr>
            <w:tcW w:w="3300" w:type="dxa"/>
            <w:tcBorders>
              <w:top w:val="single" w:sz="2" w:space="0" w:color="auto"/>
              <w:left w:val="single" w:sz="2" w:space="0" w:color="auto"/>
              <w:bottom w:val="single" w:sz="2" w:space="0" w:color="auto"/>
              <w:right w:val="single" w:sz="2" w:space="0" w:color="auto"/>
            </w:tcBorders>
            <w:shd w:val="clear" w:color="auto" w:fill="FEECBC"/>
          </w:tcPr>
          <w:p w14:paraId="22707611" w14:textId="77777777" w:rsidR="00301489" w:rsidRPr="00BB3A5F" w:rsidRDefault="00255FEC" w:rsidP="00CF0295">
            <w:pPr>
              <w:pStyle w:val="Tablestyle1"/>
            </w:pPr>
            <w:r w:rsidRPr="00951163">
              <w:t>Canada’s policies for and treatment of minority peoples have negative and positive legacies.</w:t>
            </w:r>
          </w:p>
        </w:tc>
        <w:tc>
          <w:tcPr>
            <w:tcW w:w="360" w:type="dxa"/>
            <w:tcBorders>
              <w:top w:val="nil"/>
              <w:left w:val="single" w:sz="2" w:space="0" w:color="auto"/>
              <w:bottom w:val="nil"/>
              <w:right w:val="single" w:sz="2" w:space="0" w:color="auto"/>
            </w:tcBorders>
            <w:shd w:val="clear" w:color="auto" w:fill="auto"/>
          </w:tcPr>
          <w:p w14:paraId="4F6E3E05"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534E2978" w14:textId="77777777" w:rsidR="00301489" w:rsidRPr="00BB3A5F" w:rsidRDefault="00255FEC" w:rsidP="00CF0295">
            <w:pPr>
              <w:pStyle w:val="Tablestyle1"/>
            </w:pPr>
            <w:r w:rsidRPr="00951163">
              <w:t>Natural resources continue to shape the economy and identity of different regions of Canada.</w:t>
            </w:r>
          </w:p>
        </w:tc>
        <w:tc>
          <w:tcPr>
            <w:tcW w:w="360" w:type="dxa"/>
            <w:tcBorders>
              <w:top w:val="nil"/>
              <w:left w:val="single" w:sz="2" w:space="0" w:color="auto"/>
              <w:bottom w:val="nil"/>
              <w:right w:val="single" w:sz="2" w:space="0" w:color="auto"/>
            </w:tcBorders>
            <w:shd w:val="clear" w:color="auto" w:fill="auto"/>
          </w:tcPr>
          <w:p w14:paraId="7899D0C2"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3FEA9F75" w14:textId="77777777" w:rsidR="00301489" w:rsidRPr="00A82B29" w:rsidRDefault="00255FEC" w:rsidP="00CF0295">
            <w:pPr>
              <w:pStyle w:val="Tablestyle1"/>
            </w:pPr>
            <w:r w:rsidRPr="00951163">
              <w:t>Immigration and multiculturalism continue to shape Canadian society and identity.</w:t>
            </w:r>
          </w:p>
        </w:tc>
        <w:tc>
          <w:tcPr>
            <w:tcW w:w="360" w:type="dxa"/>
            <w:tcBorders>
              <w:top w:val="nil"/>
              <w:left w:val="single" w:sz="2" w:space="0" w:color="auto"/>
              <w:bottom w:val="nil"/>
              <w:right w:val="single" w:sz="2" w:space="0" w:color="auto"/>
            </w:tcBorders>
            <w:shd w:val="clear" w:color="auto" w:fill="auto"/>
          </w:tcPr>
          <w:p w14:paraId="26F42472"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7F26F430" w14:textId="77777777" w:rsidR="00301489" w:rsidRPr="00BB3A5F" w:rsidRDefault="00255FEC" w:rsidP="00CF0295">
            <w:pPr>
              <w:pStyle w:val="Tablestyle1"/>
              <w:rPr>
                <w:rFonts w:ascii="Times New Roman" w:hAnsi="Times New Roman"/>
              </w:rPr>
            </w:pPr>
            <w:r w:rsidRPr="00951163">
              <w:t>Canadian institutions and government reflect the challenge of our regional diversity.</w:t>
            </w:r>
          </w:p>
        </w:tc>
      </w:tr>
    </w:tbl>
    <w:p w14:paraId="1612F3F7" w14:textId="77777777" w:rsidR="00301489" w:rsidRPr="00BB3A5F" w:rsidRDefault="008B5571">
      <w:pPr>
        <w:rPr>
          <w:rFonts w:ascii="Times New Roman" w:hAnsi="Times New Roman"/>
        </w:rPr>
      </w:pPr>
    </w:p>
    <w:p w14:paraId="7025FAFB"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301489" w:rsidRPr="00AE4C63" w14:paraId="296501DD" w14:textId="77777777">
        <w:tc>
          <w:tcPr>
            <w:tcW w:w="2591" w:type="pct"/>
            <w:tcBorders>
              <w:top w:val="single" w:sz="2" w:space="0" w:color="auto"/>
              <w:left w:val="single" w:sz="2" w:space="0" w:color="auto"/>
              <w:bottom w:val="single" w:sz="2" w:space="0" w:color="auto"/>
              <w:right w:val="single" w:sz="2" w:space="0" w:color="auto"/>
            </w:tcBorders>
            <w:shd w:val="clear" w:color="auto" w:fill="333333"/>
          </w:tcPr>
          <w:p w14:paraId="7C1A6E7C"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14:paraId="1D0D7C44"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50FFA91C" w14:textId="77777777">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14:paraId="230547DD"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1CA2B531" w14:textId="77777777" w:rsidR="00301489" w:rsidRPr="00400E3B" w:rsidRDefault="00255FEC" w:rsidP="00301489">
            <w:pPr>
              <w:pStyle w:val="ListParagraph"/>
              <w:rPr>
                <w:rFonts w:cs="Calibri"/>
                <w:b/>
                <w:i/>
              </w:rPr>
            </w:pPr>
            <w:r w:rsidRPr="00400E3B">
              <w:rPr>
                <w:b/>
              </w:rPr>
              <w:t xml:space="preserve">Use Social Studies inquiry processes and skills to ask questions; gather, interpret, and analyze ideas; and communicate findings </w:t>
            </w:r>
            <w:r w:rsidRPr="00400E3B">
              <w:rPr>
                <w:b/>
              </w:rPr>
              <w:br/>
              <w:t>and decisions</w:t>
            </w:r>
          </w:p>
          <w:p w14:paraId="290DCC5A" w14:textId="77777777" w:rsidR="00301489" w:rsidRPr="00400E3B" w:rsidRDefault="00255FEC" w:rsidP="00301489">
            <w:pPr>
              <w:pStyle w:val="ListParagraph"/>
              <w:rPr>
                <w:rFonts w:cs="Calibri"/>
                <w:b/>
                <w:i/>
              </w:rPr>
            </w:pPr>
            <w:r w:rsidRPr="00400E3B">
              <w:rPr>
                <w:b/>
              </w:rPr>
              <w:t>Develop a plan of action to address a selected problem or issue</w:t>
            </w:r>
          </w:p>
          <w:p w14:paraId="11657157" w14:textId="77777777" w:rsidR="00301489" w:rsidRPr="00400E3B" w:rsidRDefault="00255FEC" w:rsidP="00301489">
            <w:pPr>
              <w:pStyle w:val="ListParagraph"/>
              <w:rPr>
                <w:rFonts w:cs="Calibri"/>
                <w:b/>
                <w:i/>
              </w:rPr>
            </w:pPr>
            <w:r w:rsidRPr="00400E3B">
              <w:rPr>
                <w:b/>
              </w:rPr>
              <w:t>Construct arguments defending the significance of individuals/groups, places, events, or developments</w:t>
            </w:r>
            <w:r w:rsidRPr="00400E3B" w:rsidDel="00330363">
              <w:rPr>
                <w:b/>
              </w:rPr>
              <w:t xml:space="preserve"> </w:t>
            </w:r>
            <w:r w:rsidRPr="00400E3B">
              <w:rPr>
                <w:b/>
              </w:rPr>
              <w:t>(significance)</w:t>
            </w:r>
          </w:p>
          <w:p w14:paraId="7BB9C582" w14:textId="77777777" w:rsidR="00301489" w:rsidRPr="00951163" w:rsidRDefault="00255FEC" w:rsidP="00301489">
            <w:pPr>
              <w:pStyle w:val="ListParagraph"/>
              <w:rPr>
                <w:rFonts w:cs="Calibri"/>
                <w:i/>
              </w:rPr>
            </w:pPr>
            <w:r w:rsidRPr="00951163">
              <w:t>Ask questions, corroborate inferences, and draw conclusions about the content and origins of a variety of sources, including mass media</w:t>
            </w:r>
            <w:r w:rsidRPr="00951163" w:rsidDel="00330363">
              <w:t xml:space="preserve"> </w:t>
            </w:r>
            <w:r w:rsidRPr="00951163">
              <w:t>(evidence)</w:t>
            </w:r>
          </w:p>
          <w:p w14:paraId="20DB0131" w14:textId="77777777" w:rsidR="00301489" w:rsidRPr="00400E3B" w:rsidRDefault="00255FEC" w:rsidP="00301489">
            <w:pPr>
              <w:pStyle w:val="ListParagraph"/>
              <w:rPr>
                <w:rFonts w:cs="Calibri"/>
                <w:b/>
                <w:i/>
              </w:rPr>
            </w:pPr>
            <w:r w:rsidRPr="00400E3B">
              <w:rPr>
                <w:b/>
              </w:rPr>
              <w:t>Sequence objects, images, or events, and recognize the positive and negative aspects of continuities and changes in the past and present</w:t>
            </w:r>
            <w:r w:rsidRPr="00400E3B" w:rsidDel="00330363">
              <w:rPr>
                <w:b/>
              </w:rPr>
              <w:t xml:space="preserve"> </w:t>
            </w:r>
            <w:r w:rsidRPr="00400E3B">
              <w:rPr>
                <w:b/>
              </w:rPr>
              <w:t>(continuity and change)</w:t>
            </w:r>
          </w:p>
          <w:p w14:paraId="0CC97D1C" w14:textId="77777777" w:rsidR="00301489" w:rsidRPr="00951163" w:rsidRDefault="00255FEC" w:rsidP="00301489">
            <w:pPr>
              <w:pStyle w:val="ListParagraph"/>
              <w:rPr>
                <w:rFonts w:cs="Calibri"/>
                <w:i/>
              </w:rPr>
            </w:pPr>
            <w:r w:rsidRPr="00951163">
              <w:t>Differentiate between intended and unintended consequences of events, decisions, or developments, and speculate about alternative outcomes</w:t>
            </w:r>
            <w:r w:rsidRPr="00951163" w:rsidDel="00330363">
              <w:t xml:space="preserve"> </w:t>
            </w:r>
            <w:r w:rsidRPr="00951163">
              <w:t xml:space="preserve">(cause and consequence) </w:t>
            </w:r>
          </w:p>
          <w:p w14:paraId="28D15984" w14:textId="77777777" w:rsidR="00301489" w:rsidRPr="00400E3B" w:rsidRDefault="00255FEC" w:rsidP="00301489">
            <w:pPr>
              <w:pStyle w:val="ListParagraph"/>
              <w:rPr>
                <w:b/>
                <w:i/>
              </w:rPr>
            </w:pPr>
            <w:r w:rsidRPr="00400E3B">
              <w:rPr>
                <w:b/>
              </w:rPr>
              <w:t>Take stakeholders’ perspectives on issues, developments, or events by making inferences about their beliefs, values, and motivations (perspective)</w:t>
            </w:r>
          </w:p>
          <w:p w14:paraId="0263D53A" w14:textId="77777777" w:rsidR="00301489" w:rsidRPr="00E67F69" w:rsidRDefault="00255FEC" w:rsidP="00301489">
            <w:pPr>
              <w:pStyle w:val="ListParagraph"/>
              <w:spacing w:after="120"/>
              <w:rPr>
                <w:spacing w:val="-4"/>
              </w:rPr>
            </w:pPr>
            <w:r w:rsidRPr="00400E3B">
              <w:rPr>
                <w:b/>
              </w:rPr>
              <w:t>Make ethical judgments about events, decisions, or actions that consider the conditions of a particular time and place, and assess appropriate ways to respond (ethical judgment)</w:t>
            </w:r>
          </w:p>
        </w:tc>
        <w:tc>
          <w:tcPr>
            <w:tcW w:w="2409" w:type="pct"/>
            <w:tcBorders>
              <w:top w:val="single" w:sz="2" w:space="0" w:color="auto"/>
              <w:left w:val="single" w:sz="2" w:space="0" w:color="auto"/>
              <w:bottom w:val="single" w:sz="2" w:space="0" w:color="auto"/>
              <w:right w:val="single" w:sz="2" w:space="0" w:color="auto"/>
            </w:tcBorders>
            <w:shd w:val="clear" w:color="auto" w:fill="auto"/>
          </w:tcPr>
          <w:p w14:paraId="4AF7D55B"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20C0E23F" w14:textId="77777777" w:rsidR="00301489" w:rsidRPr="00951163" w:rsidRDefault="00255FEC" w:rsidP="00301489">
            <w:pPr>
              <w:pStyle w:val="ListParagraph"/>
            </w:pPr>
            <w:r w:rsidRPr="00951163">
              <w:t>the development and evolution of Canadian identity over time</w:t>
            </w:r>
          </w:p>
          <w:p w14:paraId="22B461BB" w14:textId="77777777" w:rsidR="00301489" w:rsidRPr="00951163" w:rsidRDefault="00255FEC" w:rsidP="00301489">
            <w:pPr>
              <w:pStyle w:val="ListParagraph"/>
              <w:rPr>
                <w:b/>
              </w:rPr>
            </w:pPr>
            <w:r w:rsidRPr="00951163">
              <w:rPr>
                <w:b/>
              </w:rPr>
              <w:t>the changing nature of Canadian immigration over time</w:t>
            </w:r>
          </w:p>
          <w:p w14:paraId="7D160A69" w14:textId="77777777" w:rsidR="00301489" w:rsidRPr="00951163" w:rsidRDefault="00255FEC" w:rsidP="00301489">
            <w:pPr>
              <w:pStyle w:val="ListParagraph"/>
              <w:rPr>
                <w:b/>
              </w:rPr>
            </w:pPr>
            <w:r w:rsidRPr="00951163">
              <w:rPr>
                <w:b/>
              </w:rPr>
              <w:t xml:space="preserve">past discriminatory government policies and actions, such as the Chinese Head Tax, the </w:t>
            </w:r>
            <w:r w:rsidRPr="00951163">
              <w:rPr>
                <w:b/>
                <w:i/>
              </w:rPr>
              <w:t>Komagata Maru</w:t>
            </w:r>
            <w:r w:rsidRPr="00951163">
              <w:rPr>
                <w:b/>
              </w:rPr>
              <w:t xml:space="preserve"> incident, residential schools, and internments</w:t>
            </w:r>
          </w:p>
          <w:p w14:paraId="519A6949" w14:textId="77777777" w:rsidR="00301489" w:rsidRPr="00951163" w:rsidRDefault="00255FEC" w:rsidP="00301489">
            <w:pPr>
              <w:pStyle w:val="ListParagraph"/>
              <w:rPr>
                <w:b/>
              </w:rPr>
            </w:pPr>
            <w:r w:rsidRPr="00951163">
              <w:rPr>
                <w:b/>
              </w:rPr>
              <w:t xml:space="preserve">human rights and responses to discrimination in </w:t>
            </w:r>
            <w:r w:rsidRPr="00951163">
              <w:rPr>
                <w:b/>
              </w:rPr>
              <w:br/>
              <w:t>Canadian society</w:t>
            </w:r>
          </w:p>
          <w:p w14:paraId="2BC5FB33" w14:textId="77777777" w:rsidR="00301489" w:rsidRPr="00951163" w:rsidRDefault="00255FEC" w:rsidP="00301489">
            <w:pPr>
              <w:pStyle w:val="ListParagraph"/>
              <w:rPr>
                <w:b/>
              </w:rPr>
            </w:pPr>
            <w:r w:rsidRPr="00951163">
              <w:rPr>
                <w:b/>
              </w:rPr>
              <w:t>levels of government (First Peoples, federal, provincial, and municipal), their main functions, and sources of funding</w:t>
            </w:r>
          </w:p>
          <w:p w14:paraId="654299A9" w14:textId="77777777" w:rsidR="00301489" w:rsidRPr="00951163" w:rsidRDefault="00255FEC" w:rsidP="00301489">
            <w:pPr>
              <w:pStyle w:val="ListParagraph"/>
              <w:rPr>
                <w:b/>
              </w:rPr>
            </w:pPr>
            <w:r w:rsidRPr="00951163">
              <w:rPr>
                <w:b/>
              </w:rPr>
              <w:t xml:space="preserve">participation and representation in Canada’s system </w:t>
            </w:r>
            <w:r w:rsidRPr="00951163">
              <w:rPr>
                <w:b/>
              </w:rPr>
              <w:br/>
              <w:t>of government</w:t>
            </w:r>
          </w:p>
          <w:p w14:paraId="470DC2D5" w14:textId="77777777" w:rsidR="00301489" w:rsidRPr="00951163" w:rsidRDefault="00255FEC" w:rsidP="00301489">
            <w:pPr>
              <w:pStyle w:val="ListParagraph"/>
              <w:rPr>
                <w:b/>
              </w:rPr>
            </w:pPr>
            <w:r w:rsidRPr="00951163">
              <w:rPr>
                <w:b/>
              </w:rPr>
              <w:t xml:space="preserve">resources and economic development in different regions </w:t>
            </w:r>
            <w:r w:rsidRPr="00951163">
              <w:rPr>
                <w:b/>
              </w:rPr>
              <w:br/>
              <w:t>of Canada</w:t>
            </w:r>
          </w:p>
          <w:p w14:paraId="75F8486E" w14:textId="77777777" w:rsidR="00301489" w:rsidRPr="00AE4C63" w:rsidRDefault="00255FEC" w:rsidP="00301489">
            <w:pPr>
              <w:pStyle w:val="ListParagraph"/>
              <w:rPr>
                <w:sz w:val="22"/>
                <w:szCs w:val="22"/>
              </w:rPr>
            </w:pPr>
            <w:r w:rsidRPr="00951163">
              <w:rPr>
                <w:b/>
              </w:rPr>
              <w:t>First Peoples land ownership and use</w:t>
            </w:r>
          </w:p>
        </w:tc>
      </w:tr>
    </w:tbl>
    <w:p w14:paraId="7B076877" w14:textId="77777777" w:rsidR="00301489" w:rsidRPr="00E56634"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31FD57B2" w14:textId="77777777">
        <w:trPr>
          <w:tblHeader/>
        </w:trPr>
        <w:tc>
          <w:tcPr>
            <w:tcW w:w="5000" w:type="pct"/>
            <w:shd w:val="clear" w:color="auto" w:fill="333333"/>
            <w:tcMar>
              <w:top w:w="0" w:type="dxa"/>
              <w:bottom w:w="0" w:type="dxa"/>
            </w:tcMar>
          </w:tcPr>
          <w:p w14:paraId="663FA081" w14:textId="77777777" w:rsidR="00301489" w:rsidRPr="008E111D" w:rsidRDefault="00255FEC" w:rsidP="00301489">
            <w:pPr>
              <w:pageBreakBefore/>
              <w:tabs>
                <w:tab w:val="right" w:pos="14000"/>
              </w:tabs>
              <w:spacing w:before="60" w:after="60"/>
              <w:rPr>
                <w:b/>
              </w:rPr>
            </w:pPr>
            <w:r w:rsidRPr="00E67F69">
              <w:rPr>
                <w:b/>
              </w:rPr>
              <w:lastRenderedPageBreak/>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5</w:t>
            </w:r>
          </w:p>
        </w:tc>
      </w:tr>
      <w:tr w:rsidR="00301489" w:rsidRPr="008005C4" w14:paraId="72859743" w14:textId="77777777">
        <w:tc>
          <w:tcPr>
            <w:tcW w:w="5000" w:type="pct"/>
            <w:shd w:val="clear" w:color="auto" w:fill="F3F3F3"/>
          </w:tcPr>
          <w:p w14:paraId="5F1A118B" w14:textId="77777777" w:rsidR="00301489" w:rsidRPr="00951163" w:rsidRDefault="00255FEC" w:rsidP="00301489">
            <w:pPr>
              <w:pStyle w:val="Topic"/>
              <w:spacing w:before="100" w:after="40"/>
              <w:rPr>
                <w:rFonts w:cs="Calibri"/>
                <w:i/>
              </w:rPr>
            </w:pPr>
            <w:r w:rsidRPr="00951163">
              <w:t>Use Social Studies inquiry processes and skills to ask questions; gather, interpret, and analyze ideas; and communicate findings and decisions:</w:t>
            </w:r>
          </w:p>
          <w:p w14:paraId="061FDF16" w14:textId="77777777" w:rsidR="00301489" w:rsidRPr="00951163" w:rsidRDefault="00255FEC" w:rsidP="00400E3B">
            <w:pPr>
              <w:pStyle w:val="Topicsub"/>
            </w:pPr>
            <w:r w:rsidRPr="00951163">
              <w:t>Key skills:</w:t>
            </w:r>
          </w:p>
          <w:p w14:paraId="0FBDFD73" w14:textId="77777777" w:rsidR="00301489" w:rsidRPr="00951163" w:rsidRDefault="00255FEC" w:rsidP="00301489">
            <w:pPr>
              <w:pStyle w:val="ListParagraph"/>
            </w:pPr>
            <w:r w:rsidRPr="00951163">
              <w:t>Summarize information and viewpoints about a problem or issue.</w:t>
            </w:r>
          </w:p>
          <w:p w14:paraId="06B0EFEF" w14:textId="77777777" w:rsidR="00301489" w:rsidRPr="00951163" w:rsidRDefault="00255FEC" w:rsidP="00301489">
            <w:pPr>
              <w:pStyle w:val="ListParagraph"/>
            </w:pPr>
            <w:r w:rsidRPr="00951163">
              <w:t>Use latitude, longitude, and intermediate directions to locate major geographic features in BC and Canada.</w:t>
            </w:r>
          </w:p>
          <w:p w14:paraId="4CF15E6B" w14:textId="77777777" w:rsidR="00301489" w:rsidRPr="00951163" w:rsidRDefault="00255FEC" w:rsidP="00301489">
            <w:pPr>
              <w:pStyle w:val="ListParagraph"/>
            </w:pPr>
            <w:r w:rsidRPr="00951163">
              <w:t>Use keys and legends to interpret maps (e.g., resources, economic activities, transportation routes, capital cities, population).</w:t>
            </w:r>
          </w:p>
          <w:p w14:paraId="62C00A5B" w14:textId="77777777" w:rsidR="00301489" w:rsidRPr="00951163" w:rsidRDefault="00255FEC" w:rsidP="00301489">
            <w:pPr>
              <w:pStyle w:val="ListParagraph"/>
            </w:pPr>
            <w:r w:rsidRPr="00951163">
              <w:t>Create maps to represent aspects of a specific place (e.g., economic activity, landforms, and bodies of water), applying keys and legends.</w:t>
            </w:r>
          </w:p>
          <w:p w14:paraId="7C5A3CF1" w14:textId="77777777" w:rsidR="00301489" w:rsidRPr="00951163" w:rsidRDefault="00255FEC" w:rsidP="00301489">
            <w:pPr>
              <w:pStyle w:val="ListParagraph"/>
            </w:pPr>
            <w:r w:rsidRPr="00951163">
              <w:t>Create and interpret timelines and maps to show the development of political boundaries in Canada.</w:t>
            </w:r>
          </w:p>
          <w:p w14:paraId="2CE0DB5E" w14:textId="77777777" w:rsidR="00301489" w:rsidRPr="00951163" w:rsidRDefault="00255FEC" w:rsidP="00301489">
            <w:pPr>
              <w:pStyle w:val="ListParagraph"/>
            </w:pPr>
            <w:r w:rsidRPr="00951163">
              <w:t>Apply a variety of strategies to record information gathered from sources.</w:t>
            </w:r>
          </w:p>
          <w:p w14:paraId="494C7BB1" w14:textId="77777777" w:rsidR="00301489" w:rsidRPr="00951163" w:rsidRDefault="00255FEC" w:rsidP="00301489">
            <w:pPr>
              <w:pStyle w:val="ListParagraph"/>
            </w:pPr>
            <w:r w:rsidRPr="00951163">
              <w:t>Create a presentation using more than one form of representation (e.g., poster and oral report).</w:t>
            </w:r>
          </w:p>
          <w:p w14:paraId="16320746" w14:textId="77777777" w:rsidR="00301489" w:rsidRPr="00951163" w:rsidRDefault="00255FEC" w:rsidP="00301489">
            <w:pPr>
              <w:pStyle w:val="ListParagraph"/>
            </w:pPr>
            <w:r w:rsidRPr="00951163">
              <w:t>Select ways to clarify a specific problem or issue (e.g., discussion, debate, research, reflection).</w:t>
            </w:r>
          </w:p>
          <w:p w14:paraId="184DD755" w14:textId="77777777" w:rsidR="00301489" w:rsidRPr="00951163" w:rsidRDefault="00255FEC" w:rsidP="00301489">
            <w:pPr>
              <w:pStyle w:val="ListParagraph"/>
              <w:rPr>
                <w:b/>
              </w:rPr>
            </w:pPr>
            <w:r w:rsidRPr="00951163">
              <w:t>Identify opportunities for civic participation at the school, community, provincial, and national levels.</w:t>
            </w:r>
          </w:p>
          <w:p w14:paraId="7D4A959E" w14:textId="77777777" w:rsidR="00301489" w:rsidRPr="00951163" w:rsidRDefault="00255FEC" w:rsidP="00301489">
            <w:pPr>
              <w:pStyle w:val="Topic"/>
              <w:spacing w:before="100" w:after="40"/>
            </w:pPr>
            <w:r w:rsidRPr="00951163">
              <w:t>Develop a plan of action to address a selected problem or issue:</w:t>
            </w:r>
          </w:p>
          <w:p w14:paraId="315AC204" w14:textId="77777777" w:rsidR="00301489" w:rsidRPr="00951163" w:rsidRDefault="00255FEC" w:rsidP="00301489">
            <w:pPr>
              <w:pStyle w:val="ListParagraph"/>
              <w:rPr>
                <w:b/>
              </w:rPr>
            </w:pPr>
            <w:r w:rsidRPr="00951163">
              <w:t>Individually, or in</w:t>
            </w:r>
            <w:r w:rsidRPr="00400E3B">
              <w:t xml:space="preserve"> groups, design a plan of action to address a problem or issue (e.g., fundraising campaign, clothing or food drive, letter writing to a politici</w:t>
            </w:r>
            <w:r w:rsidRPr="00951163">
              <w:t>an, editorial in school or community newspaper, petition).</w:t>
            </w:r>
          </w:p>
          <w:p w14:paraId="01D1D16C" w14:textId="77777777" w:rsidR="00301489" w:rsidRPr="00951163" w:rsidRDefault="00255FEC" w:rsidP="00301489">
            <w:pPr>
              <w:pStyle w:val="Topic"/>
              <w:spacing w:before="100" w:after="40"/>
              <w:rPr>
                <w:rFonts w:cs="Calibri"/>
                <w:i/>
              </w:rPr>
            </w:pPr>
            <w:r w:rsidRPr="00951163">
              <w:t>Construct arguments defending the significance of individuals/groups, places, events, or developments</w:t>
            </w:r>
            <w:r w:rsidRPr="00951163" w:rsidDel="00330363">
              <w:t xml:space="preserve"> </w:t>
            </w:r>
            <w:r w:rsidRPr="00951163">
              <w:t>(significance):</w:t>
            </w:r>
          </w:p>
          <w:p w14:paraId="695BD806" w14:textId="77777777" w:rsidR="00301489" w:rsidRPr="00951163" w:rsidRDefault="00255FEC" w:rsidP="00400E3B">
            <w:pPr>
              <w:pStyle w:val="Topicsub"/>
            </w:pPr>
            <w:r w:rsidRPr="00951163">
              <w:t>Sample activities:</w:t>
            </w:r>
          </w:p>
          <w:p w14:paraId="037B5C71" w14:textId="77777777" w:rsidR="00301489" w:rsidRPr="00951163" w:rsidRDefault="00255FEC" w:rsidP="00301489">
            <w:pPr>
              <w:pStyle w:val="ListParagraph"/>
              <w:rPr>
                <w:rFonts w:cs="Calibri"/>
              </w:rPr>
            </w:pPr>
            <w:r w:rsidRPr="00951163">
              <w:t>Identify and assess the significance of individuals who have contributed to the development of Canada’s identity in various areas (e.g., the arts, literature, science and medicine, government, military, exploration, law and order, public service).</w:t>
            </w:r>
          </w:p>
          <w:p w14:paraId="2E9601A4" w14:textId="77777777" w:rsidR="00301489" w:rsidRPr="00951163" w:rsidRDefault="00255FEC" w:rsidP="00301489">
            <w:pPr>
              <w:pStyle w:val="ListParagraph"/>
              <w:rPr>
                <w:rFonts w:cs="Calibri"/>
              </w:rPr>
            </w:pPr>
            <w:r w:rsidRPr="00951163">
              <w:t>Assess the roles of the fur trade, the Canadian Pacific Railway, and the gold rushes in the development of Canada.</w:t>
            </w:r>
          </w:p>
          <w:p w14:paraId="4BC9B8F5" w14:textId="77777777" w:rsidR="00301489" w:rsidRPr="00951163" w:rsidRDefault="00255FEC" w:rsidP="00400E3B">
            <w:pPr>
              <w:pStyle w:val="Topicsub"/>
            </w:pPr>
            <w:r w:rsidRPr="00951163">
              <w:t>Key questions:</w:t>
            </w:r>
          </w:p>
          <w:p w14:paraId="14C97AAE" w14:textId="77777777" w:rsidR="00301489" w:rsidRPr="00951163" w:rsidRDefault="00255FEC" w:rsidP="00301489">
            <w:pPr>
              <w:pStyle w:val="ListParagraph"/>
            </w:pPr>
            <w:r w:rsidRPr="00951163">
              <w:t>Which people contributed most to Canada becoming an independent country?</w:t>
            </w:r>
          </w:p>
          <w:p w14:paraId="1074195D" w14:textId="77777777" w:rsidR="00301489" w:rsidRPr="00951163" w:rsidRDefault="00255FEC" w:rsidP="00301489">
            <w:pPr>
              <w:pStyle w:val="ListParagraph"/>
            </w:pPr>
            <w:r w:rsidRPr="00951163">
              <w:t xml:space="preserve">What is the most significant event in Canadian history? </w:t>
            </w:r>
          </w:p>
          <w:p w14:paraId="50FDC872" w14:textId="77777777" w:rsidR="00301489" w:rsidRPr="00951163" w:rsidRDefault="00255FEC" w:rsidP="00301489">
            <w:pPr>
              <w:pStyle w:val="Topic"/>
              <w:spacing w:before="100" w:after="40"/>
              <w:rPr>
                <w:rFonts w:cs="Calibri"/>
                <w:i/>
              </w:rPr>
            </w:pPr>
            <w:r w:rsidRPr="00951163">
              <w:t>Sequence objects, images, or events, and recognize the positive and negative aspects of continuities and changes in the past and present</w:t>
            </w:r>
            <w:r w:rsidRPr="00951163" w:rsidDel="00330363">
              <w:t xml:space="preserve"> </w:t>
            </w:r>
            <w:r w:rsidRPr="00951163">
              <w:t>(continuity and change):</w:t>
            </w:r>
          </w:p>
          <w:p w14:paraId="32FF9814" w14:textId="77777777" w:rsidR="00301489" w:rsidRPr="00951163" w:rsidRDefault="00255FEC" w:rsidP="00400E3B">
            <w:pPr>
              <w:pStyle w:val="Topicsub"/>
            </w:pPr>
            <w:r w:rsidRPr="00951163">
              <w:t>Sample activity:</w:t>
            </w:r>
          </w:p>
          <w:p w14:paraId="127A08DE" w14:textId="77777777" w:rsidR="00301489" w:rsidRPr="00951163" w:rsidRDefault="00255FEC" w:rsidP="00301489">
            <w:pPr>
              <w:pStyle w:val="ListParagraph"/>
              <w:rPr>
                <w:rFonts w:cs="Calibri"/>
              </w:rPr>
            </w:pPr>
            <w:r w:rsidRPr="00951163">
              <w:t>Create an annotated timeline, map, or other graphic to illustrate selected events or periods in the development of Canada.</w:t>
            </w:r>
          </w:p>
          <w:p w14:paraId="6EB2D8B4" w14:textId="77777777" w:rsidR="00301489" w:rsidRPr="00951163" w:rsidRDefault="00255FEC" w:rsidP="00400E3B">
            <w:pPr>
              <w:pStyle w:val="Topicsub"/>
            </w:pPr>
            <w:r w:rsidRPr="00951163">
              <w:t>Key question:</w:t>
            </w:r>
          </w:p>
          <w:p w14:paraId="5E306A19" w14:textId="77777777" w:rsidR="00301489" w:rsidRPr="00951163" w:rsidRDefault="00255FEC" w:rsidP="00301489">
            <w:pPr>
              <w:pStyle w:val="ListParagraph"/>
              <w:rPr>
                <w:rFonts w:cs="Calibri"/>
              </w:rPr>
            </w:pPr>
            <w:r w:rsidRPr="00951163">
              <w:t>What are some key differences between being a pre-Confederation-Canada citizen and being a Canadian citizen today?</w:t>
            </w:r>
          </w:p>
          <w:p w14:paraId="026332E7" w14:textId="77777777" w:rsidR="00301489" w:rsidRPr="00400E3B" w:rsidRDefault="00255FEC" w:rsidP="00301489">
            <w:pPr>
              <w:pStyle w:val="Topic"/>
              <w:spacing w:before="100" w:after="40"/>
              <w:rPr>
                <w:rFonts w:cs="Calibri"/>
                <w:spacing w:val="-2"/>
              </w:rPr>
            </w:pPr>
            <w:r w:rsidRPr="00400E3B">
              <w:rPr>
                <w:spacing w:val="-2"/>
              </w:rPr>
              <w:t>Take stakeholders’ perspectives on issues, developments, or</w:t>
            </w:r>
            <w:r w:rsidRPr="00400E3B">
              <w:rPr>
                <w:spacing w:val="-2"/>
                <w:lang w:eastAsia="en-CA"/>
              </w:rPr>
              <w:t xml:space="preserve"> events by making inferences about their beliefs, values, and motivations</w:t>
            </w:r>
            <w:r w:rsidRPr="00400E3B">
              <w:rPr>
                <w:spacing w:val="-2"/>
              </w:rPr>
              <w:t xml:space="preserve"> (perspective):</w:t>
            </w:r>
          </w:p>
          <w:p w14:paraId="32A47806" w14:textId="77777777" w:rsidR="00301489" w:rsidRPr="00951163" w:rsidRDefault="00255FEC" w:rsidP="00400E3B">
            <w:pPr>
              <w:pStyle w:val="Topicsub"/>
            </w:pPr>
            <w:r w:rsidRPr="00951163">
              <w:t>Sample activities:</w:t>
            </w:r>
          </w:p>
          <w:p w14:paraId="6A9D492F" w14:textId="77777777" w:rsidR="00301489" w:rsidRPr="00951163" w:rsidRDefault="00255FEC" w:rsidP="00301489">
            <w:pPr>
              <w:pStyle w:val="ListParagraph"/>
              <w:rPr>
                <w:rFonts w:cs="Calibri"/>
              </w:rPr>
            </w:pPr>
            <w:r w:rsidRPr="00951163">
              <w:t xml:space="preserve">Through role-play, simulations, or letters, present personal perspectives on the challenges faced by immigrants (e.g., climate, language, tolerance </w:t>
            </w:r>
            <w:r w:rsidRPr="00951163">
              <w:br/>
              <w:t>for their religion, employment).</w:t>
            </w:r>
          </w:p>
          <w:p w14:paraId="2F0D7A19" w14:textId="77777777" w:rsidR="00301489" w:rsidRPr="00951163" w:rsidRDefault="00255FEC" w:rsidP="00301489">
            <w:pPr>
              <w:pStyle w:val="ListParagraph"/>
              <w:rPr>
                <w:rFonts w:cs="Calibri"/>
              </w:rPr>
            </w:pPr>
            <w:r w:rsidRPr="00951163">
              <w:t>Examine sources to determine the motivation for historical wrongs against East and South Asian immigrants.</w:t>
            </w:r>
          </w:p>
          <w:p w14:paraId="3311EBBF" w14:textId="77777777" w:rsidR="00301489" w:rsidRPr="00951163" w:rsidRDefault="00255FEC" w:rsidP="00400E3B">
            <w:pPr>
              <w:pStyle w:val="Topic"/>
              <w:rPr>
                <w:rFonts w:cs="Calibri"/>
                <w:i/>
              </w:rPr>
            </w:pPr>
            <w:r w:rsidRPr="00951163">
              <w:t>Make ethical judgments about events, decisions, or actions that consider the conditions of a particular time and place, and assess appropriate ways to respond (ethical judgment):</w:t>
            </w:r>
          </w:p>
          <w:p w14:paraId="518DCFFC" w14:textId="77777777" w:rsidR="00301489" w:rsidRPr="00951163" w:rsidRDefault="00255FEC" w:rsidP="00400E3B">
            <w:pPr>
              <w:pStyle w:val="Topicsub"/>
            </w:pPr>
            <w:r w:rsidRPr="00951163">
              <w:lastRenderedPageBreak/>
              <w:t>Sample topics:</w:t>
            </w:r>
          </w:p>
          <w:p w14:paraId="4870C8F8" w14:textId="77777777" w:rsidR="00301489" w:rsidRPr="00951163" w:rsidRDefault="00255FEC" w:rsidP="00301489">
            <w:pPr>
              <w:pStyle w:val="ListParagraph"/>
            </w:pPr>
            <w:r w:rsidRPr="00951163">
              <w:t>historical wrongs against East and South Asian immigrants</w:t>
            </w:r>
          </w:p>
          <w:p w14:paraId="29DAA471" w14:textId="77777777" w:rsidR="00301489" w:rsidRPr="00951163" w:rsidRDefault="00255FEC" w:rsidP="00301489">
            <w:pPr>
              <w:pStyle w:val="ListParagraph"/>
            </w:pPr>
            <w:r w:rsidRPr="00951163">
              <w:t>Indian Act</w:t>
            </w:r>
          </w:p>
          <w:p w14:paraId="43E34E6E" w14:textId="77777777" w:rsidR="00301489" w:rsidRPr="00951163" w:rsidRDefault="00255FEC" w:rsidP="00301489">
            <w:pPr>
              <w:pStyle w:val="ListParagraph"/>
            </w:pPr>
            <w:r w:rsidRPr="00951163">
              <w:t>residential school system</w:t>
            </w:r>
          </w:p>
          <w:p w14:paraId="0244A177" w14:textId="77777777" w:rsidR="00301489" w:rsidRPr="00951163" w:rsidRDefault="00255FEC" w:rsidP="00301489">
            <w:pPr>
              <w:pStyle w:val="ListParagraph"/>
            </w:pPr>
            <w:r w:rsidRPr="00951163">
              <w:t xml:space="preserve">internment of Ukrainians during World War I </w:t>
            </w:r>
          </w:p>
          <w:p w14:paraId="1DF2FAFE" w14:textId="77777777" w:rsidR="00301489" w:rsidRPr="00951163" w:rsidRDefault="00255FEC" w:rsidP="00301489">
            <w:pPr>
              <w:pStyle w:val="ListParagraph"/>
            </w:pPr>
            <w:r w:rsidRPr="00951163">
              <w:t>internment of Japanese Canadians during World War II</w:t>
            </w:r>
          </w:p>
          <w:p w14:paraId="0D93B4ED" w14:textId="77777777" w:rsidR="00301489" w:rsidRPr="00951163" w:rsidRDefault="00255FEC" w:rsidP="00301489">
            <w:pPr>
              <w:pStyle w:val="ListParagraph"/>
            </w:pPr>
            <w:r w:rsidRPr="00951163">
              <w:t>turning away of Jewish refugees prior to World War II</w:t>
            </w:r>
          </w:p>
          <w:p w14:paraId="7690999F" w14:textId="77777777" w:rsidR="00301489" w:rsidRPr="00951163" w:rsidRDefault="00255FEC" w:rsidP="00301489">
            <w:pPr>
              <w:pStyle w:val="ListParagraph"/>
            </w:pPr>
            <w:r w:rsidRPr="00951163">
              <w:t>Canada’s response to climate change</w:t>
            </w:r>
          </w:p>
          <w:p w14:paraId="24626B70" w14:textId="77777777" w:rsidR="00301489" w:rsidRPr="00951163" w:rsidRDefault="00255FEC" w:rsidP="00400E3B">
            <w:pPr>
              <w:pStyle w:val="Topicsub"/>
            </w:pPr>
            <w:r w:rsidRPr="00951163">
              <w:t>Key questions:</w:t>
            </w:r>
          </w:p>
          <w:p w14:paraId="6EC07922" w14:textId="77777777" w:rsidR="00301489" w:rsidRPr="00951163" w:rsidRDefault="00255FEC" w:rsidP="00301489">
            <w:pPr>
              <w:pStyle w:val="ListParagraph"/>
              <w:rPr>
                <w:rFonts w:cs="Calibri"/>
              </w:rPr>
            </w:pPr>
            <w:r w:rsidRPr="00951163">
              <w:t>Based on the evidence at the time, was the internment of Japanese people in BC justified? Explain your answer.</w:t>
            </w:r>
          </w:p>
          <w:p w14:paraId="68F3F832" w14:textId="77777777" w:rsidR="00301489" w:rsidRPr="008005C4" w:rsidRDefault="00255FEC" w:rsidP="00301489">
            <w:pPr>
              <w:pStyle w:val="ListParagraph"/>
              <w:spacing w:after="120"/>
            </w:pPr>
            <w:r w:rsidRPr="00951163">
              <w:rPr>
                <w:rFonts w:cs="Palatino-Roman"/>
              </w:rPr>
              <w:t>What are the potential consequences of non-sustainable practices in resource use?</w:t>
            </w:r>
          </w:p>
        </w:tc>
      </w:tr>
    </w:tbl>
    <w:p w14:paraId="0A08E446" w14:textId="77777777" w:rsidR="00301489" w:rsidRPr="007C38A5"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6F561D9C" w14:textId="77777777">
        <w:trPr>
          <w:tblHeader/>
        </w:trPr>
        <w:tc>
          <w:tcPr>
            <w:tcW w:w="14148" w:type="dxa"/>
            <w:shd w:val="clear" w:color="auto" w:fill="758D96"/>
            <w:tcMar>
              <w:top w:w="0" w:type="dxa"/>
              <w:bottom w:w="0" w:type="dxa"/>
            </w:tcMar>
          </w:tcPr>
          <w:p w14:paraId="1229F985"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5</w:t>
            </w:r>
          </w:p>
        </w:tc>
      </w:tr>
      <w:tr w:rsidR="00301489" w:rsidRPr="008005C4" w14:paraId="07CCA40B" w14:textId="77777777">
        <w:tc>
          <w:tcPr>
            <w:tcW w:w="14148" w:type="dxa"/>
            <w:shd w:val="clear" w:color="auto" w:fill="F3F3F3"/>
          </w:tcPr>
          <w:p w14:paraId="55BACFA6" w14:textId="77777777" w:rsidR="00301489" w:rsidRPr="00951163" w:rsidRDefault="00255FEC" w:rsidP="00400E3B">
            <w:pPr>
              <w:pStyle w:val="Topic"/>
              <w:rPr>
                <w:rFonts w:cs="Calibri"/>
                <w:i/>
              </w:rPr>
            </w:pPr>
            <w:r w:rsidRPr="00951163">
              <w:t>the changing nature of Canadian immigration over time:</w:t>
            </w:r>
          </w:p>
          <w:p w14:paraId="7ABCF562" w14:textId="77777777" w:rsidR="00301489" w:rsidRPr="00951163" w:rsidRDefault="00255FEC" w:rsidP="00400E3B">
            <w:pPr>
              <w:pStyle w:val="Topicsub"/>
            </w:pPr>
            <w:r w:rsidRPr="00951163">
              <w:t>Sample topics:</w:t>
            </w:r>
          </w:p>
          <w:p w14:paraId="3E1EA7E3" w14:textId="77777777" w:rsidR="00301489" w:rsidRPr="00951163" w:rsidRDefault="00255FEC" w:rsidP="00301489">
            <w:pPr>
              <w:pStyle w:val="ListParagraph"/>
            </w:pPr>
            <w:r w:rsidRPr="00951163">
              <w:t>changing government policies about the origin of immigrants and the number allowed to come to Canada</w:t>
            </w:r>
          </w:p>
          <w:p w14:paraId="391B8FE6" w14:textId="77777777" w:rsidR="00301489" w:rsidRPr="00951163" w:rsidRDefault="00255FEC" w:rsidP="00301489">
            <w:pPr>
              <w:pStyle w:val="ListParagraph"/>
            </w:pPr>
            <w:r w:rsidRPr="00951163">
              <w:t>immigration to BC, including East and South Asian immigration to BC</w:t>
            </w:r>
          </w:p>
          <w:p w14:paraId="716C3BA0" w14:textId="77777777" w:rsidR="00301489" w:rsidRPr="00951163" w:rsidRDefault="00255FEC" w:rsidP="00301489">
            <w:pPr>
              <w:pStyle w:val="ListParagraph"/>
            </w:pPr>
            <w:r w:rsidRPr="00951163">
              <w:t>the contributions of immigrants to Canada’s development (e.g., Chinese railway workers, Sikh loggers, Eastern European farmers, British investors)</w:t>
            </w:r>
          </w:p>
          <w:p w14:paraId="6038577E" w14:textId="77777777" w:rsidR="00301489" w:rsidRPr="00951163" w:rsidRDefault="00255FEC" w:rsidP="00301489">
            <w:pPr>
              <w:pStyle w:val="ListParagraph"/>
            </w:pPr>
            <w:r w:rsidRPr="00951163">
              <w:t>push and pull factors</w:t>
            </w:r>
          </w:p>
          <w:p w14:paraId="6C816C0A" w14:textId="77777777" w:rsidR="00301489" w:rsidRPr="00951163" w:rsidRDefault="00255FEC" w:rsidP="00301489">
            <w:pPr>
              <w:pStyle w:val="ListParagraph"/>
            </w:pPr>
            <w:r w:rsidRPr="00951163">
              <w:t>settlement pattern</w:t>
            </w:r>
          </w:p>
          <w:p w14:paraId="3C1AB1B8" w14:textId="77777777" w:rsidR="00301489" w:rsidRPr="00951163" w:rsidRDefault="00255FEC" w:rsidP="00301489">
            <w:pPr>
              <w:pStyle w:val="ListParagraph"/>
            </w:pPr>
            <w:r w:rsidRPr="00951163">
              <w:t>growth of cities, provinces, and territories as a result of immigration</w:t>
            </w:r>
          </w:p>
          <w:p w14:paraId="6720C3DF" w14:textId="77777777" w:rsidR="00301489" w:rsidRPr="00951163" w:rsidRDefault="00255FEC" w:rsidP="00400E3B">
            <w:pPr>
              <w:pStyle w:val="Topicsub"/>
            </w:pPr>
            <w:r w:rsidRPr="00951163">
              <w:t>Key questions:</w:t>
            </w:r>
          </w:p>
          <w:p w14:paraId="6F072EA8" w14:textId="77777777" w:rsidR="00301489" w:rsidRPr="00951163" w:rsidRDefault="00255FEC" w:rsidP="00301489">
            <w:pPr>
              <w:pStyle w:val="ListParagraph"/>
            </w:pPr>
            <w:r w:rsidRPr="00951163">
              <w:t>Why did East and South Asians come to BC and Canada, and what challenges did they face?</w:t>
            </w:r>
          </w:p>
          <w:p w14:paraId="0195CB69" w14:textId="77777777" w:rsidR="00301489" w:rsidRPr="00951163" w:rsidRDefault="00255FEC" w:rsidP="00301489">
            <w:pPr>
              <w:pStyle w:val="ListParagraph"/>
              <w:rPr>
                <w:rFonts w:cs="Calibri"/>
              </w:rPr>
            </w:pPr>
            <w:r w:rsidRPr="00951163">
              <w:t>How has Canada’s identity been shaped by the immigration of individuals from a wide range of ethnic and cultural backgrounds?</w:t>
            </w:r>
          </w:p>
          <w:p w14:paraId="6AA92FAB" w14:textId="77777777" w:rsidR="00301489" w:rsidRPr="00400E3B" w:rsidRDefault="00255FEC" w:rsidP="00400E3B">
            <w:pPr>
              <w:pStyle w:val="Topic"/>
              <w:rPr>
                <w:spacing w:val="-3"/>
              </w:rPr>
            </w:pPr>
            <w:r w:rsidRPr="00400E3B">
              <w:rPr>
                <w:spacing w:val="-3"/>
              </w:rPr>
              <w:t xml:space="preserve">past discriminatory government policies and actions, such as the Chinese Head Tax, the </w:t>
            </w:r>
            <w:r w:rsidRPr="00400E3B">
              <w:rPr>
                <w:i/>
                <w:spacing w:val="-3"/>
              </w:rPr>
              <w:t>Komagata Maru</w:t>
            </w:r>
            <w:r w:rsidRPr="00400E3B">
              <w:rPr>
                <w:spacing w:val="-3"/>
              </w:rPr>
              <w:t xml:space="preserve"> incident, residential schools, and internments:</w:t>
            </w:r>
          </w:p>
          <w:p w14:paraId="7796999F" w14:textId="77777777" w:rsidR="00301489" w:rsidRPr="00951163" w:rsidRDefault="00255FEC" w:rsidP="00400E3B">
            <w:pPr>
              <w:pStyle w:val="Topicsub"/>
            </w:pPr>
            <w:r w:rsidRPr="00951163">
              <w:t>Sample topics:</w:t>
            </w:r>
          </w:p>
          <w:p w14:paraId="679060A5" w14:textId="77777777" w:rsidR="00301489" w:rsidRPr="00951163" w:rsidRDefault="00255FEC" w:rsidP="00301489">
            <w:pPr>
              <w:pStyle w:val="ListParagraph"/>
            </w:pPr>
            <w:r w:rsidRPr="00951163">
              <w:t>historical wrongs against East and South Asian immigrants</w:t>
            </w:r>
          </w:p>
          <w:p w14:paraId="28D88BC2" w14:textId="77777777" w:rsidR="00301489" w:rsidRPr="00951163" w:rsidRDefault="00255FEC" w:rsidP="00301489">
            <w:pPr>
              <w:pStyle w:val="ListParagraph"/>
            </w:pPr>
            <w:r w:rsidRPr="00951163">
              <w:t>Indian Act</w:t>
            </w:r>
          </w:p>
          <w:p w14:paraId="167667F2" w14:textId="77777777" w:rsidR="00301489" w:rsidRPr="00951163" w:rsidRDefault="00255FEC" w:rsidP="00301489">
            <w:pPr>
              <w:pStyle w:val="ListParagraph"/>
            </w:pPr>
            <w:r w:rsidRPr="00951163">
              <w:t>Head Tax on Chinese immigrants</w:t>
            </w:r>
          </w:p>
          <w:p w14:paraId="577E79EB" w14:textId="77777777" w:rsidR="00301489" w:rsidRPr="00951163" w:rsidRDefault="00255FEC" w:rsidP="00301489">
            <w:pPr>
              <w:pStyle w:val="ListParagraph"/>
            </w:pPr>
            <w:r w:rsidRPr="00951163">
              <w:t>numbered treaties with First Peoples</w:t>
            </w:r>
          </w:p>
          <w:p w14:paraId="2A17FF65" w14:textId="77777777" w:rsidR="00301489" w:rsidRPr="00951163" w:rsidRDefault="00255FEC" w:rsidP="00301489">
            <w:pPr>
              <w:pStyle w:val="ListParagraph"/>
            </w:pPr>
            <w:r w:rsidRPr="00951163">
              <w:t>treatment of Doukhobors</w:t>
            </w:r>
          </w:p>
          <w:p w14:paraId="75AD830E" w14:textId="77777777" w:rsidR="00301489" w:rsidRPr="00951163" w:rsidRDefault="00255FEC" w:rsidP="00301489">
            <w:pPr>
              <w:pStyle w:val="ListParagraph"/>
            </w:pPr>
            <w:r w:rsidRPr="00951163">
              <w:t>1884–85 famine</w:t>
            </w:r>
          </w:p>
          <w:p w14:paraId="1C89A739" w14:textId="77777777" w:rsidR="00301489" w:rsidRPr="00951163" w:rsidRDefault="00255FEC" w:rsidP="00301489">
            <w:pPr>
              <w:pStyle w:val="ListParagraph"/>
            </w:pPr>
            <w:r w:rsidRPr="00951163">
              <w:t>1907 Anti-Asian Riots</w:t>
            </w:r>
          </w:p>
          <w:p w14:paraId="67E1085A" w14:textId="77777777" w:rsidR="00301489" w:rsidRPr="00951163" w:rsidRDefault="00255FEC" w:rsidP="00301489">
            <w:pPr>
              <w:pStyle w:val="ListParagraph"/>
            </w:pPr>
            <w:r w:rsidRPr="00951163">
              <w:lastRenderedPageBreak/>
              <w:t>Japanese and German internments</w:t>
            </w:r>
          </w:p>
          <w:p w14:paraId="3F0A4BF2" w14:textId="77777777" w:rsidR="00301489" w:rsidRPr="00951163" w:rsidRDefault="00255FEC" w:rsidP="00301489">
            <w:pPr>
              <w:pStyle w:val="ListParagraph"/>
            </w:pPr>
            <w:r w:rsidRPr="00951163">
              <w:t>reduction or relocation of First Peoples reserves</w:t>
            </w:r>
          </w:p>
          <w:p w14:paraId="0910684C" w14:textId="77777777" w:rsidR="00301489" w:rsidRPr="00951163" w:rsidRDefault="00255FEC" w:rsidP="00301489">
            <w:pPr>
              <w:pStyle w:val="ListParagraph"/>
            </w:pPr>
            <w:r w:rsidRPr="00951163">
              <w:t>ethnic minorities denied the vote</w:t>
            </w:r>
          </w:p>
          <w:p w14:paraId="557DD5DE" w14:textId="77777777" w:rsidR="00301489" w:rsidRPr="00951163" w:rsidRDefault="00255FEC" w:rsidP="00400E3B">
            <w:pPr>
              <w:pStyle w:val="Topicsub"/>
            </w:pPr>
            <w:r w:rsidRPr="00951163">
              <w:t>Key questions:</w:t>
            </w:r>
          </w:p>
          <w:p w14:paraId="57829092" w14:textId="77777777" w:rsidR="00301489" w:rsidRPr="00951163" w:rsidRDefault="00255FEC" w:rsidP="00301489">
            <w:pPr>
              <w:pStyle w:val="ListParagraph"/>
            </w:pPr>
            <w:r w:rsidRPr="00951163">
              <w:t>What types of discrimination have immigrants to Canada faced (e.g., cases of systemic discrimination by local, provincial, and federal levels of government)?</w:t>
            </w:r>
          </w:p>
          <w:p w14:paraId="46F11298" w14:textId="77777777" w:rsidR="00301489" w:rsidRPr="00951163" w:rsidRDefault="00255FEC" w:rsidP="00301489">
            <w:pPr>
              <w:pStyle w:val="ListParagraph"/>
            </w:pPr>
            <w:r w:rsidRPr="00951163">
              <w:t>How might Canadian society be different today if exclusionary policies toward immigrants from East and South Asia had not been developed during certain periods of history?</w:t>
            </w:r>
          </w:p>
          <w:p w14:paraId="29633E17" w14:textId="77777777" w:rsidR="00301489" w:rsidRPr="00951163" w:rsidRDefault="00255FEC" w:rsidP="00301489">
            <w:pPr>
              <w:pStyle w:val="ListParagraph"/>
              <w:rPr>
                <w:rFonts w:cs="Calibri"/>
              </w:rPr>
            </w:pPr>
            <w:r w:rsidRPr="00951163">
              <w:t>What effects did residential schools have on First Peoples families and communities?</w:t>
            </w:r>
          </w:p>
          <w:p w14:paraId="5F51CF45" w14:textId="77777777" w:rsidR="00301489" w:rsidRPr="00951163" w:rsidRDefault="00255FEC" w:rsidP="00400E3B">
            <w:pPr>
              <w:pStyle w:val="Topic"/>
              <w:rPr>
                <w:rFonts w:cs="Calibri"/>
                <w:i/>
              </w:rPr>
            </w:pPr>
            <w:r w:rsidRPr="00951163">
              <w:t>human rights and responses to discrimination in Canadian society:</w:t>
            </w:r>
          </w:p>
          <w:p w14:paraId="60897EE1" w14:textId="77777777" w:rsidR="00301489" w:rsidRPr="00951163" w:rsidRDefault="00255FEC" w:rsidP="00400E3B">
            <w:pPr>
              <w:pStyle w:val="Topicsub"/>
            </w:pPr>
            <w:r w:rsidRPr="00951163">
              <w:t>Sample topics:</w:t>
            </w:r>
          </w:p>
          <w:p w14:paraId="15D55E66" w14:textId="77777777" w:rsidR="00301489" w:rsidRPr="00951163" w:rsidRDefault="00255FEC" w:rsidP="00301489">
            <w:pPr>
              <w:pStyle w:val="ListParagraph"/>
            </w:pPr>
            <w:r w:rsidRPr="00951163">
              <w:t>Canadian Charter of Rights and Freedoms</w:t>
            </w:r>
          </w:p>
          <w:p w14:paraId="35932EAB" w14:textId="77777777" w:rsidR="00301489" w:rsidRPr="00951163" w:rsidRDefault="00255FEC" w:rsidP="00301489">
            <w:pPr>
              <w:pStyle w:val="ListParagraph"/>
            </w:pPr>
            <w:r w:rsidRPr="00951163">
              <w:t>LGBTQ rights and same-sex marriage</w:t>
            </w:r>
          </w:p>
          <w:p w14:paraId="6A723820" w14:textId="77777777" w:rsidR="00301489" w:rsidRPr="00951163" w:rsidRDefault="00255FEC" w:rsidP="00301489">
            <w:pPr>
              <w:pStyle w:val="ListParagraph"/>
            </w:pPr>
            <w:r w:rsidRPr="00951163">
              <w:t xml:space="preserve">gender equity </w:t>
            </w:r>
          </w:p>
          <w:p w14:paraId="3AE013F1" w14:textId="77777777" w:rsidR="00301489" w:rsidRPr="00951163" w:rsidRDefault="00255FEC" w:rsidP="00301489">
            <w:pPr>
              <w:pStyle w:val="ListParagraph"/>
            </w:pPr>
            <w:r w:rsidRPr="00951163">
              <w:t>racism</w:t>
            </w:r>
          </w:p>
          <w:p w14:paraId="4169E91B" w14:textId="77777777" w:rsidR="00301489" w:rsidRPr="00951163" w:rsidRDefault="00255FEC" w:rsidP="00301489">
            <w:pPr>
              <w:pStyle w:val="ListParagraph"/>
            </w:pPr>
            <w:r w:rsidRPr="00951163">
              <w:t>religious freedoms</w:t>
            </w:r>
          </w:p>
          <w:p w14:paraId="17208182" w14:textId="77777777" w:rsidR="00301489" w:rsidRPr="00951163" w:rsidRDefault="00255FEC" w:rsidP="00301489">
            <w:pPr>
              <w:pStyle w:val="ListParagraph"/>
            </w:pPr>
            <w:r w:rsidRPr="00951163">
              <w:t>freedom of speech</w:t>
            </w:r>
          </w:p>
          <w:p w14:paraId="551523C1" w14:textId="77777777" w:rsidR="00301489" w:rsidRPr="00951163" w:rsidRDefault="00255FEC" w:rsidP="00301489">
            <w:pPr>
              <w:pStyle w:val="ListParagraph"/>
            </w:pPr>
            <w:r w:rsidRPr="00951163">
              <w:t>language rights</w:t>
            </w:r>
          </w:p>
          <w:p w14:paraId="2709808D" w14:textId="77777777" w:rsidR="00301489" w:rsidRPr="00951163" w:rsidRDefault="00255FEC" w:rsidP="00301489">
            <w:pPr>
              <w:pStyle w:val="ListParagraph"/>
            </w:pPr>
            <w:r w:rsidRPr="00951163">
              <w:t>protest movements</w:t>
            </w:r>
          </w:p>
          <w:p w14:paraId="3295681B" w14:textId="77777777" w:rsidR="00301489" w:rsidRPr="00951163" w:rsidRDefault="00255FEC" w:rsidP="00301489">
            <w:pPr>
              <w:pStyle w:val="ListParagraph"/>
            </w:pPr>
            <w:r w:rsidRPr="00951163">
              <w:t>examples of individuals who have fought for change and spoken out against injustice</w:t>
            </w:r>
          </w:p>
          <w:p w14:paraId="28C7A735" w14:textId="77777777" w:rsidR="00301489" w:rsidRPr="00951163" w:rsidRDefault="00255FEC" w:rsidP="00301489">
            <w:pPr>
              <w:pStyle w:val="ListParagraph"/>
            </w:pPr>
            <w:r w:rsidRPr="00951163">
              <w:t>k</w:t>
            </w:r>
            <w:r w:rsidRPr="00951163">
              <w:rPr>
                <w:spacing w:val="-2"/>
              </w:rPr>
              <w:t>e</w:t>
            </w:r>
            <w:r w:rsidRPr="00951163">
              <w:t>y</w:t>
            </w:r>
            <w:r w:rsidRPr="00951163">
              <w:rPr>
                <w:spacing w:val="-3"/>
              </w:rPr>
              <w:t xml:space="preserve"> </w:t>
            </w:r>
            <w:r w:rsidRPr="00951163">
              <w:rPr>
                <w:spacing w:val="-2"/>
              </w:rPr>
              <w:t>p</w:t>
            </w:r>
            <w:r w:rsidRPr="00951163">
              <w:rPr>
                <w:spacing w:val="1"/>
              </w:rPr>
              <w:t>r</w:t>
            </w:r>
            <w:r w:rsidRPr="00951163">
              <w:rPr>
                <w:spacing w:val="-1"/>
              </w:rPr>
              <w:t>o</w:t>
            </w:r>
            <w:r w:rsidRPr="00951163">
              <w:t>v</w:t>
            </w:r>
            <w:r w:rsidRPr="00951163">
              <w:rPr>
                <w:spacing w:val="5"/>
              </w:rPr>
              <w:t>i</w:t>
            </w:r>
            <w:r w:rsidRPr="00951163">
              <w:t>s</w:t>
            </w:r>
            <w:r w:rsidRPr="00951163">
              <w:rPr>
                <w:spacing w:val="-3"/>
              </w:rPr>
              <w:t>i</w:t>
            </w:r>
            <w:r w:rsidRPr="00951163">
              <w:rPr>
                <w:spacing w:val="2"/>
              </w:rPr>
              <w:t>o</w:t>
            </w:r>
            <w:r w:rsidRPr="00951163">
              <w:rPr>
                <w:spacing w:val="4"/>
              </w:rPr>
              <w:t>n</w:t>
            </w:r>
            <w:r w:rsidRPr="00951163">
              <w:t>s</w:t>
            </w:r>
            <w:r w:rsidRPr="00951163">
              <w:rPr>
                <w:spacing w:val="-9"/>
              </w:rPr>
              <w:t xml:space="preserve"> </w:t>
            </w:r>
            <w:r w:rsidRPr="00951163">
              <w:rPr>
                <w:spacing w:val="-1"/>
              </w:rPr>
              <w:t>o</w:t>
            </w:r>
            <w:r w:rsidRPr="00951163">
              <w:t>f</w:t>
            </w:r>
            <w:r w:rsidRPr="00951163">
              <w:rPr>
                <w:spacing w:val="-1"/>
              </w:rPr>
              <w:t xml:space="preserve"> </w:t>
            </w:r>
            <w:r w:rsidRPr="00951163">
              <w:rPr>
                <w:spacing w:val="5"/>
              </w:rPr>
              <w:t>t</w:t>
            </w:r>
            <w:r w:rsidRPr="00951163">
              <w:rPr>
                <w:spacing w:val="-1"/>
              </w:rPr>
              <w:t>h</w:t>
            </w:r>
            <w:r w:rsidRPr="00951163">
              <w:t>e</w:t>
            </w:r>
            <w:r w:rsidRPr="00951163">
              <w:rPr>
                <w:spacing w:val="-2"/>
              </w:rPr>
              <w:t xml:space="preserve"> </w:t>
            </w:r>
            <w:r w:rsidRPr="00951163">
              <w:rPr>
                <w:spacing w:val="2"/>
              </w:rPr>
              <w:t>C</w:t>
            </w:r>
            <w:r w:rsidRPr="00951163">
              <w:t>a</w:t>
            </w:r>
            <w:r w:rsidRPr="00951163">
              <w:rPr>
                <w:spacing w:val="2"/>
              </w:rPr>
              <w:t>n</w:t>
            </w:r>
            <w:r w:rsidRPr="00951163">
              <w:t>a</w:t>
            </w:r>
            <w:r w:rsidRPr="00951163">
              <w:rPr>
                <w:spacing w:val="-1"/>
              </w:rPr>
              <w:t>d</w:t>
            </w:r>
            <w:r w:rsidRPr="00951163">
              <w:t>ian</w:t>
            </w:r>
            <w:r w:rsidRPr="00951163">
              <w:rPr>
                <w:spacing w:val="-8"/>
              </w:rPr>
              <w:t xml:space="preserve"> </w:t>
            </w:r>
            <w:r w:rsidRPr="00951163">
              <w:rPr>
                <w:spacing w:val="-1"/>
              </w:rPr>
              <w:t>C</w:t>
            </w:r>
            <w:r w:rsidRPr="00951163">
              <w:rPr>
                <w:spacing w:val="4"/>
              </w:rPr>
              <w:t>h</w:t>
            </w:r>
            <w:r w:rsidRPr="00951163">
              <w:t>a</w:t>
            </w:r>
            <w:r w:rsidRPr="00951163">
              <w:rPr>
                <w:spacing w:val="-1"/>
              </w:rPr>
              <w:t>r</w:t>
            </w:r>
            <w:r w:rsidRPr="00951163">
              <w:rPr>
                <w:spacing w:val="-2"/>
              </w:rPr>
              <w:t>t</w:t>
            </w:r>
            <w:r w:rsidRPr="00951163">
              <w:rPr>
                <w:spacing w:val="2"/>
              </w:rPr>
              <w:t>e</w:t>
            </w:r>
            <w:r w:rsidRPr="00951163">
              <w:t>r</w:t>
            </w:r>
            <w:r w:rsidRPr="00951163">
              <w:rPr>
                <w:spacing w:val="-4"/>
              </w:rPr>
              <w:t xml:space="preserve"> </w:t>
            </w:r>
            <w:r w:rsidRPr="00951163">
              <w:t>of</w:t>
            </w:r>
            <w:r w:rsidRPr="00951163">
              <w:rPr>
                <w:spacing w:val="-1"/>
              </w:rPr>
              <w:t xml:space="preserve"> R</w:t>
            </w:r>
            <w:r w:rsidRPr="00951163">
              <w:rPr>
                <w:spacing w:val="-5"/>
              </w:rPr>
              <w:t>i</w:t>
            </w:r>
            <w:r w:rsidRPr="00951163">
              <w:rPr>
                <w:spacing w:val="-4"/>
              </w:rPr>
              <w:t>g</w:t>
            </w:r>
            <w:r w:rsidRPr="00951163">
              <w:rPr>
                <w:spacing w:val="-1"/>
              </w:rPr>
              <w:t>h</w:t>
            </w:r>
            <w:r w:rsidRPr="00951163">
              <w:rPr>
                <w:spacing w:val="-2"/>
              </w:rPr>
              <w:t>t</w:t>
            </w:r>
            <w:r w:rsidRPr="00951163">
              <w:t>s and</w:t>
            </w:r>
            <w:r w:rsidRPr="00951163">
              <w:rPr>
                <w:spacing w:val="-1"/>
              </w:rPr>
              <w:t xml:space="preserve"> </w:t>
            </w:r>
            <w:r w:rsidRPr="00951163">
              <w:rPr>
                <w:spacing w:val="-5"/>
              </w:rPr>
              <w:t>F</w:t>
            </w:r>
            <w:r w:rsidRPr="00951163">
              <w:rPr>
                <w:spacing w:val="-1"/>
              </w:rPr>
              <w:t>ree</w:t>
            </w:r>
            <w:r w:rsidRPr="00951163">
              <w:rPr>
                <w:spacing w:val="1"/>
              </w:rPr>
              <w:t>d</w:t>
            </w:r>
            <w:r w:rsidRPr="00951163">
              <w:t>o</w:t>
            </w:r>
            <w:r w:rsidRPr="00951163">
              <w:rPr>
                <w:spacing w:val="1"/>
              </w:rPr>
              <w:t>m</w:t>
            </w:r>
            <w:r w:rsidRPr="00951163">
              <w:t>s</w:t>
            </w:r>
          </w:p>
          <w:p w14:paraId="0E66561A" w14:textId="77777777" w:rsidR="00301489" w:rsidRPr="00951163" w:rsidRDefault="00255FEC" w:rsidP="00301489">
            <w:pPr>
              <w:pStyle w:val="ListParagraph"/>
            </w:pPr>
            <w:r w:rsidRPr="00951163">
              <w:rPr>
                <w:spacing w:val="5"/>
                <w:position w:val="1"/>
              </w:rPr>
              <w:t>t</w:t>
            </w:r>
            <w:r w:rsidRPr="00951163">
              <w:rPr>
                <w:spacing w:val="-1"/>
                <w:position w:val="1"/>
              </w:rPr>
              <w:t>h</w:t>
            </w:r>
            <w:r w:rsidRPr="00951163">
              <w:rPr>
                <w:position w:val="1"/>
              </w:rPr>
              <w:t>e</w:t>
            </w:r>
            <w:r w:rsidRPr="00951163">
              <w:rPr>
                <w:spacing w:val="-2"/>
                <w:position w:val="1"/>
              </w:rPr>
              <w:t xml:space="preserve"> </w:t>
            </w:r>
            <w:r w:rsidRPr="00951163">
              <w:rPr>
                <w:spacing w:val="1"/>
                <w:position w:val="1"/>
              </w:rPr>
              <w:t>r</w:t>
            </w:r>
            <w:r w:rsidRPr="00951163">
              <w:rPr>
                <w:spacing w:val="-1"/>
                <w:position w:val="1"/>
              </w:rPr>
              <w:t>o</w:t>
            </w:r>
            <w:r w:rsidRPr="00951163">
              <w:rPr>
                <w:position w:val="1"/>
              </w:rPr>
              <w:t>le</w:t>
            </w:r>
            <w:r w:rsidRPr="00951163">
              <w:rPr>
                <w:spacing w:val="-4"/>
                <w:position w:val="1"/>
              </w:rPr>
              <w:t xml:space="preserve"> </w:t>
            </w:r>
            <w:r w:rsidRPr="00951163">
              <w:rPr>
                <w:spacing w:val="-1"/>
                <w:position w:val="1"/>
              </w:rPr>
              <w:t>o</w:t>
            </w:r>
            <w:r w:rsidRPr="00951163">
              <w:rPr>
                <w:position w:val="1"/>
              </w:rPr>
              <w:t>f</w:t>
            </w:r>
            <w:r w:rsidRPr="00951163">
              <w:rPr>
                <w:spacing w:val="-3"/>
                <w:position w:val="1"/>
              </w:rPr>
              <w:t xml:space="preserve"> </w:t>
            </w:r>
            <w:r w:rsidRPr="00951163">
              <w:rPr>
                <w:spacing w:val="5"/>
                <w:position w:val="1"/>
              </w:rPr>
              <w:t>t</w:t>
            </w:r>
            <w:r w:rsidRPr="00951163">
              <w:rPr>
                <w:spacing w:val="-1"/>
                <w:position w:val="1"/>
              </w:rPr>
              <w:t>h</w:t>
            </w:r>
            <w:r w:rsidRPr="00951163">
              <w:rPr>
                <w:position w:val="1"/>
              </w:rPr>
              <w:t>e</w:t>
            </w:r>
            <w:r w:rsidRPr="00951163">
              <w:rPr>
                <w:spacing w:val="-2"/>
                <w:position w:val="1"/>
              </w:rPr>
              <w:t xml:space="preserve"> </w:t>
            </w:r>
            <w:r w:rsidRPr="00951163">
              <w:rPr>
                <w:spacing w:val="-1"/>
                <w:position w:val="1"/>
              </w:rPr>
              <w:t>C</w:t>
            </w:r>
            <w:r w:rsidRPr="00951163">
              <w:rPr>
                <w:spacing w:val="4"/>
                <w:position w:val="1"/>
              </w:rPr>
              <w:t>h</w:t>
            </w:r>
            <w:r w:rsidRPr="00951163">
              <w:rPr>
                <w:position w:val="1"/>
              </w:rPr>
              <w:t>a</w:t>
            </w:r>
            <w:r w:rsidRPr="00951163">
              <w:rPr>
                <w:spacing w:val="-1"/>
                <w:position w:val="1"/>
              </w:rPr>
              <w:t>r</w:t>
            </w:r>
            <w:r w:rsidRPr="00951163">
              <w:rPr>
                <w:spacing w:val="1"/>
                <w:position w:val="1"/>
              </w:rPr>
              <w:t>t</w:t>
            </w:r>
            <w:r w:rsidRPr="00951163">
              <w:rPr>
                <w:spacing w:val="2"/>
                <w:position w:val="1"/>
              </w:rPr>
              <w:t>e</w:t>
            </w:r>
            <w:r w:rsidRPr="00951163">
              <w:rPr>
                <w:position w:val="1"/>
              </w:rPr>
              <w:t>r</w:t>
            </w:r>
            <w:r w:rsidRPr="00951163">
              <w:rPr>
                <w:i/>
                <w:spacing w:val="-6"/>
                <w:position w:val="1"/>
              </w:rPr>
              <w:t xml:space="preserve"> </w:t>
            </w:r>
            <w:r w:rsidRPr="00951163">
              <w:rPr>
                <w:spacing w:val="7"/>
                <w:position w:val="1"/>
              </w:rPr>
              <w:t>i</w:t>
            </w:r>
            <w:r w:rsidRPr="00951163">
              <w:rPr>
                <w:position w:val="1"/>
              </w:rPr>
              <w:t>n</w:t>
            </w:r>
            <w:r w:rsidRPr="00951163">
              <w:rPr>
                <w:spacing w:val="-2"/>
                <w:position w:val="1"/>
              </w:rPr>
              <w:t xml:space="preserve"> </w:t>
            </w:r>
            <w:r w:rsidRPr="00951163">
              <w:rPr>
                <w:spacing w:val="3"/>
                <w:position w:val="1"/>
              </w:rPr>
              <w:t>e</w:t>
            </w:r>
            <w:r w:rsidRPr="00951163">
              <w:rPr>
                <w:position w:val="1"/>
              </w:rPr>
              <w:t>s</w:t>
            </w:r>
            <w:r w:rsidRPr="00951163">
              <w:rPr>
                <w:spacing w:val="2"/>
                <w:position w:val="1"/>
              </w:rPr>
              <w:t>t</w:t>
            </w:r>
            <w:r w:rsidRPr="00951163">
              <w:rPr>
                <w:spacing w:val="1"/>
                <w:position w:val="1"/>
              </w:rPr>
              <w:t>a</w:t>
            </w:r>
            <w:r w:rsidRPr="00951163">
              <w:rPr>
                <w:spacing w:val="-7"/>
                <w:position w:val="1"/>
              </w:rPr>
              <w:t>b</w:t>
            </w:r>
            <w:r w:rsidRPr="00951163">
              <w:rPr>
                <w:spacing w:val="7"/>
                <w:position w:val="1"/>
              </w:rPr>
              <w:t>l</w:t>
            </w:r>
            <w:r w:rsidRPr="00951163">
              <w:rPr>
                <w:spacing w:val="4"/>
                <w:position w:val="1"/>
              </w:rPr>
              <w:t>i</w:t>
            </w:r>
            <w:r w:rsidRPr="00951163">
              <w:rPr>
                <w:position w:val="1"/>
              </w:rPr>
              <w:t>s</w:t>
            </w:r>
            <w:r w:rsidRPr="00951163">
              <w:rPr>
                <w:spacing w:val="4"/>
                <w:position w:val="1"/>
              </w:rPr>
              <w:t>h</w:t>
            </w:r>
            <w:r w:rsidRPr="00951163">
              <w:rPr>
                <w:spacing w:val="7"/>
                <w:position w:val="1"/>
              </w:rPr>
              <w:t>i</w:t>
            </w:r>
            <w:r w:rsidRPr="00951163">
              <w:rPr>
                <w:spacing w:val="-1"/>
                <w:position w:val="1"/>
              </w:rPr>
              <w:t>n</w:t>
            </w:r>
            <w:r w:rsidRPr="00951163">
              <w:rPr>
                <w:position w:val="1"/>
              </w:rPr>
              <w:t>g</w:t>
            </w:r>
            <w:r w:rsidRPr="00951163">
              <w:rPr>
                <w:spacing w:val="-11"/>
                <w:position w:val="1"/>
              </w:rPr>
              <w:t xml:space="preserve"> </w:t>
            </w:r>
            <w:r w:rsidRPr="00951163">
              <w:rPr>
                <w:spacing w:val="1"/>
                <w:position w:val="1"/>
              </w:rPr>
              <w:t>e</w:t>
            </w:r>
            <w:r w:rsidRPr="00951163">
              <w:rPr>
                <w:spacing w:val="-1"/>
                <w:position w:val="1"/>
              </w:rPr>
              <w:t>q</w:t>
            </w:r>
            <w:r w:rsidRPr="00951163">
              <w:rPr>
                <w:spacing w:val="2"/>
                <w:position w:val="1"/>
              </w:rPr>
              <w:t>u</w:t>
            </w:r>
            <w:r w:rsidRPr="00951163">
              <w:rPr>
                <w:spacing w:val="1"/>
                <w:position w:val="1"/>
              </w:rPr>
              <w:t>a</w:t>
            </w:r>
            <w:r w:rsidRPr="00951163">
              <w:rPr>
                <w:spacing w:val="7"/>
                <w:position w:val="1"/>
              </w:rPr>
              <w:t>l</w:t>
            </w:r>
            <w:r w:rsidRPr="00951163">
              <w:rPr>
                <w:spacing w:val="-3"/>
                <w:position w:val="1"/>
              </w:rPr>
              <w:t>i</w:t>
            </w:r>
            <w:r w:rsidRPr="00951163">
              <w:rPr>
                <w:spacing w:val="7"/>
                <w:position w:val="1"/>
              </w:rPr>
              <w:t>t</w:t>
            </w:r>
            <w:r w:rsidRPr="00951163">
              <w:rPr>
                <w:position w:val="1"/>
              </w:rPr>
              <w:t>y</w:t>
            </w:r>
            <w:r w:rsidRPr="00951163">
              <w:t xml:space="preserve"> </w:t>
            </w:r>
            <w:r w:rsidRPr="00951163">
              <w:rPr>
                <w:spacing w:val="4"/>
                <w:position w:val="1"/>
              </w:rPr>
              <w:t>a</w:t>
            </w:r>
            <w:r w:rsidRPr="00951163">
              <w:rPr>
                <w:spacing w:val="-3"/>
                <w:position w:val="1"/>
              </w:rPr>
              <w:t>n</w:t>
            </w:r>
            <w:r w:rsidRPr="00951163">
              <w:rPr>
                <w:position w:val="1"/>
              </w:rPr>
              <w:t>d</w:t>
            </w:r>
            <w:r w:rsidRPr="00951163">
              <w:rPr>
                <w:spacing w:val="-2"/>
                <w:position w:val="1"/>
              </w:rPr>
              <w:t xml:space="preserve"> </w:t>
            </w:r>
            <w:r w:rsidRPr="00951163">
              <w:rPr>
                <w:spacing w:val="1"/>
                <w:position w:val="1"/>
              </w:rPr>
              <w:t>fa</w:t>
            </w:r>
            <w:r w:rsidRPr="00951163">
              <w:rPr>
                <w:spacing w:val="7"/>
                <w:position w:val="1"/>
              </w:rPr>
              <w:t>i</w:t>
            </w:r>
            <w:r w:rsidRPr="00951163">
              <w:rPr>
                <w:spacing w:val="5"/>
                <w:position w:val="1"/>
              </w:rPr>
              <w:t>r</w:t>
            </w:r>
            <w:r w:rsidRPr="00951163">
              <w:rPr>
                <w:spacing w:val="-1"/>
                <w:position w:val="1"/>
              </w:rPr>
              <w:t>n</w:t>
            </w:r>
            <w:r w:rsidRPr="00951163">
              <w:rPr>
                <w:spacing w:val="3"/>
                <w:position w:val="1"/>
              </w:rPr>
              <w:t>e</w:t>
            </w:r>
            <w:r w:rsidRPr="00951163">
              <w:rPr>
                <w:spacing w:val="2"/>
                <w:position w:val="1"/>
              </w:rPr>
              <w:t>s</w:t>
            </w:r>
            <w:r w:rsidRPr="00951163">
              <w:rPr>
                <w:position w:val="1"/>
              </w:rPr>
              <w:t>s</w:t>
            </w:r>
            <w:r w:rsidRPr="00951163">
              <w:rPr>
                <w:spacing w:val="-7"/>
                <w:position w:val="1"/>
              </w:rPr>
              <w:t xml:space="preserve"> </w:t>
            </w:r>
            <w:r w:rsidRPr="00951163">
              <w:rPr>
                <w:spacing w:val="1"/>
                <w:position w:val="1"/>
              </w:rPr>
              <w:t>f</w:t>
            </w:r>
            <w:r w:rsidRPr="00951163">
              <w:rPr>
                <w:spacing w:val="-1"/>
                <w:position w:val="1"/>
              </w:rPr>
              <w:t>o</w:t>
            </w:r>
            <w:r w:rsidRPr="00951163">
              <w:rPr>
                <w:position w:val="1"/>
              </w:rPr>
              <w:t>r</w:t>
            </w:r>
            <w:r w:rsidRPr="00951163">
              <w:rPr>
                <w:spacing w:val="-2"/>
                <w:position w:val="1"/>
              </w:rPr>
              <w:t xml:space="preserve"> </w:t>
            </w:r>
            <w:r w:rsidRPr="00951163">
              <w:rPr>
                <w:spacing w:val="1"/>
                <w:position w:val="1"/>
              </w:rPr>
              <w:t>a</w:t>
            </w:r>
            <w:r w:rsidRPr="00951163">
              <w:rPr>
                <w:spacing w:val="4"/>
                <w:position w:val="1"/>
              </w:rPr>
              <w:t>l</w:t>
            </w:r>
            <w:r w:rsidRPr="00951163">
              <w:rPr>
                <w:position w:val="1"/>
              </w:rPr>
              <w:t>l C</w:t>
            </w:r>
            <w:r w:rsidRPr="00951163">
              <w:rPr>
                <w:spacing w:val="4"/>
                <w:position w:val="1"/>
              </w:rPr>
              <w:t>a</w:t>
            </w:r>
            <w:r w:rsidRPr="00951163">
              <w:rPr>
                <w:spacing w:val="2"/>
                <w:position w:val="1"/>
              </w:rPr>
              <w:t>n</w:t>
            </w:r>
            <w:r w:rsidRPr="00951163">
              <w:rPr>
                <w:spacing w:val="-4"/>
                <w:position w:val="1"/>
              </w:rPr>
              <w:t>a</w:t>
            </w:r>
            <w:r w:rsidRPr="00951163">
              <w:rPr>
                <w:spacing w:val="3"/>
                <w:position w:val="1"/>
              </w:rPr>
              <w:t>d</w:t>
            </w:r>
            <w:r w:rsidRPr="00951163">
              <w:rPr>
                <w:spacing w:val="2"/>
                <w:position w:val="1"/>
              </w:rPr>
              <w:t>i</w:t>
            </w:r>
            <w:r w:rsidRPr="00951163">
              <w:rPr>
                <w:spacing w:val="4"/>
                <w:position w:val="1"/>
              </w:rPr>
              <w:t>an</w:t>
            </w:r>
            <w:r w:rsidRPr="00951163">
              <w:rPr>
                <w:position w:val="1"/>
              </w:rPr>
              <w:t>s</w:t>
            </w:r>
            <w:r w:rsidRPr="00951163">
              <w:rPr>
                <w:spacing w:val="-9"/>
                <w:position w:val="1"/>
              </w:rPr>
              <w:t xml:space="preserve"> </w:t>
            </w:r>
            <w:r w:rsidRPr="00951163">
              <w:rPr>
                <w:spacing w:val="1"/>
                <w:position w:val="1"/>
              </w:rPr>
              <w:t>(</w:t>
            </w:r>
            <w:r w:rsidRPr="00951163">
              <w:rPr>
                <w:spacing w:val="-4"/>
                <w:position w:val="1"/>
              </w:rPr>
              <w:t>e.</w:t>
            </w:r>
            <w:r w:rsidRPr="00951163">
              <w:rPr>
                <w:spacing w:val="-8"/>
                <w:position w:val="1"/>
              </w:rPr>
              <w:t>g</w:t>
            </w:r>
            <w:r w:rsidRPr="00951163">
              <w:rPr>
                <w:spacing w:val="-9"/>
                <w:position w:val="1"/>
              </w:rPr>
              <w:t>.</w:t>
            </w:r>
            <w:r w:rsidRPr="00951163">
              <w:rPr>
                <w:position w:val="1"/>
              </w:rPr>
              <w:t>,</w:t>
            </w:r>
            <w:r w:rsidRPr="00951163">
              <w:rPr>
                <w:spacing w:val="-3"/>
                <w:position w:val="1"/>
              </w:rPr>
              <w:t xml:space="preserve"> </w:t>
            </w:r>
            <w:r w:rsidRPr="00951163">
              <w:rPr>
                <w:spacing w:val="-4"/>
                <w:position w:val="1"/>
              </w:rPr>
              <w:t>ad</w:t>
            </w:r>
            <w:r w:rsidRPr="00951163">
              <w:rPr>
                <w:spacing w:val="6"/>
                <w:position w:val="1"/>
              </w:rPr>
              <w:t>d</w:t>
            </w:r>
            <w:r w:rsidRPr="00951163">
              <w:rPr>
                <w:spacing w:val="1"/>
                <w:position w:val="1"/>
              </w:rPr>
              <w:t>r</w:t>
            </w:r>
            <w:r w:rsidRPr="00951163">
              <w:rPr>
                <w:spacing w:val="3"/>
                <w:position w:val="1"/>
              </w:rPr>
              <w:t>e</w:t>
            </w:r>
            <w:r w:rsidRPr="00951163">
              <w:rPr>
                <w:spacing w:val="2"/>
                <w:position w:val="1"/>
              </w:rPr>
              <w:t>s</w:t>
            </w:r>
            <w:r w:rsidRPr="00951163">
              <w:rPr>
                <w:position w:val="1"/>
              </w:rPr>
              <w:t>s</w:t>
            </w:r>
            <w:r w:rsidRPr="00951163">
              <w:rPr>
                <w:spacing w:val="7"/>
                <w:position w:val="1"/>
              </w:rPr>
              <w:t>i</w:t>
            </w:r>
            <w:r w:rsidRPr="00951163">
              <w:rPr>
                <w:spacing w:val="-1"/>
                <w:position w:val="1"/>
              </w:rPr>
              <w:t>n</w:t>
            </w:r>
            <w:r w:rsidRPr="00951163">
              <w:rPr>
                <w:position w:val="1"/>
              </w:rPr>
              <w:t>g</w:t>
            </w:r>
            <w:r w:rsidRPr="00951163">
              <w:rPr>
                <w:spacing w:val="-10"/>
                <w:position w:val="1"/>
              </w:rPr>
              <w:t xml:space="preserve"> </w:t>
            </w:r>
            <w:r w:rsidRPr="00951163">
              <w:rPr>
                <w:position w:val="1"/>
              </w:rPr>
              <w:t>c</w:t>
            </w:r>
            <w:r w:rsidRPr="00951163">
              <w:rPr>
                <w:spacing w:val="1"/>
                <w:position w:val="1"/>
              </w:rPr>
              <w:t>a</w:t>
            </w:r>
            <w:r w:rsidRPr="00951163">
              <w:rPr>
                <w:spacing w:val="2"/>
                <w:position w:val="1"/>
              </w:rPr>
              <w:t>s</w:t>
            </w:r>
            <w:r w:rsidRPr="00951163">
              <w:rPr>
                <w:spacing w:val="3"/>
                <w:position w:val="1"/>
              </w:rPr>
              <w:t>e</w:t>
            </w:r>
            <w:r w:rsidRPr="00951163">
              <w:rPr>
                <w:position w:val="1"/>
              </w:rPr>
              <w:t>s</w:t>
            </w:r>
            <w:r w:rsidRPr="00951163">
              <w:rPr>
                <w:spacing w:val="-5"/>
                <w:position w:val="1"/>
              </w:rPr>
              <w:t xml:space="preserve"> </w:t>
            </w:r>
            <w:r w:rsidRPr="00951163">
              <w:rPr>
                <w:spacing w:val="-1"/>
                <w:position w:val="1"/>
              </w:rPr>
              <w:t>o</w:t>
            </w:r>
            <w:r w:rsidRPr="00951163">
              <w:rPr>
                <w:position w:val="1"/>
              </w:rPr>
              <w:t>f</w:t>
            </w:r>
            <w:r w:rsidRPr="00951163">
              <w:t xml:space="preserve"> </w:t>
            </w:r>
            <w:r w:rsidRPr="00951163">
              <w:rPr>
                <w:spacing w:val="3"/>
                <w:position w:val="1"/>
              </w:rPr>
              <w:t>d</w:t>
            </w:r>
            <w:r w:rsidRPr="00951163">
              <w:rPr>
                <w:spacing w:val="4"/>
                <w:position w:val="1"/>
              </w:rPr>
              <w:t>i</w:t>
            </w:r>
            <w:r w:rsidRPr="00951163">
              <w:rPr>
                <w:spacing w:val="2"/>
                <w:position w:val="1"/>
              </w:rPr>
              <w:t>s</w:t>
            </w:r>
            <w:r w:rsidRPr="00951163">
              <w:rPr>
                <w:spacing w:val="3"/>
                <w:position w:val="1"/>
              </w:rPr>
              <w:t>cr</w:t>
            </w:r>
            <w:r w:rsidRPr="00951163">
              <w:rPr>
                <w:spacing w:val="7"/>
                <w:position w:val="1"/>
              </w:rPr>
              <w:t>i</w:t>
            </w:r>
            <w:r w:rsidRPr="00951163">
              <w:rPr>
                <w:spacing w:val="4"/>
                <w:position w:val="1"/>
              </w:rPr>
              <w:t>m</w:t>
            </w:r>
            <w:r w:rsidRPr="00951163">
              <w:rPr>
                <w:spacing w:val="7"/>
                <w:position w:val="1"/>
              </w:rPr>
              <w:t>i</w:t>
            </w:r>
            <w:r w:rsidRPr="00951163">
              <w:rPr>
                <w:spacing w:val="2"/>
                <w:position w:val="1"/>
              </w:rPr>
              <w:t>n</w:t>
            </w:r>
            <w:r w:rsidRPr="00951163">
              <w:rPr>
                <w:spacing w:val="-6"/>
                <w:position w:val="1"/>
              </w:rPr>
              <w:t>a</w:t>
            </w:r>
            <w:r w:rsidRPr="00951163">
              <w:rPr>
                <w:spacing w:val="5"/>
                <w:position w:val="1"/>
              </w:rPr>
              <w:t>t</w:t>
            </w:r>
            <w:r w:rsidRPr="00951163">
              <w:rPr>
                <w:position w:val="1"/>
              </w:rPr>
              <w:t>i</w:t>
            </w:r>
            <w:r w:rsidRPr="00951163">
              <w:rPr>
                <w:spacing w:val="2"/>
                <w:position w:val="1"/>
              </w:rPr>
              <w:t>o</w:t>
            </w:r>
            <w:r w:rsidRPr="00951163">
              <w:rPr>
                <w:spacing w:val="-3"/>
                <w:position w:val="1"/>
              </w:rPr>
              <w:t>n</w:t>
            </w:r>
            <w:r w:rsidRPr="00951163">
              <w:rPr>
                <w:position w:val="1"/>
              </w:rPr>
              <w:t>)</w:t>
            </w:r>
          </w:p>
          <w:p w14:paraId="0701DF9E" w14:textId="77777777" w:rsidR="00301489" w:rsidRPr="00951163" w:rsidRDefault="00255FEC" w:rsidP="00400E3B">
            <w:pPr>
              <w:pStyle w:val="Topic"/>
              <w:rPr>
                <w:rFonts w:cs="Calibri"/>
                <w:i/>
              </w:rPr>
            </w:pPr>
            <w:r w:rsidRPr="00951163">
              <w:t>levels of government (First Peoples, federal, provincial, and municipal), their main functions, and sources of funding:</w:t>
            </w:r>
          </w:p>
          <w:p w14:paraId="6DEC5E67" w14:textId="77777777" w:rsidR="00301489" w:rsidRPr="00951163" w:rsidRDefault="00255FEC" w:rsidP="00400E3B">
            <w:pPr>
              <w:pStyle w:val="Topicsub"/>
            </w:pPr>
            <w:r w:rsidRPr="00951163">
              <w:t>Sample activities:</w:t>
            </w:r>
          </w:p>
          <w:p w14:paraId="1FEE837D" w14:textId="77777777" w:rsidR="00301489" w:rsidRPr="00951163" w:rsidRDefault="00255FEC" w:rsidP="00301489">
            <w:pPr>
              <w:pStyle w:val="ListParagraph"/>
            </w:pPr>
            <w:r w:rsidRPr="00951163">
              <w:t>Distinguish between the different levels of government in Canada: municipal, provincial, territorial, federal.</w:t>
            </w:r>
          </w:p>
          <w:p w14:paraId="1C3725CF" w14:textId="77777777" w:rsidR="00301489" w:rsidRPr="00951163" w:rsidRDefault="00255FEC" w:rsidP="00301489">
            <w:pPr>
              <w:pStyle w:val="ListParagraph"/>
            </w:pPr>
            <w:r w:rsidRPr="00951163">
              <w:t xml:space="preserve">Summarize the responsibilities of government (e.g., providing and administering services, making laws, </w:t>
            </w:r>
            <w:proofErr w:type="gramStart"/>
            <w:r w:rsidRPr="00951163">
              <w:t>collecting</w:t>
            </w:r>
            <w:proofErr w:type="gramEnd"/>
            <w:r w:rsidRPr="00951163">
              <w:t xml:space="preserve"> and allocating taxes).</w:t>
            </w:r>
          </w:p>
          <w:p w14:paraId="0AB2300C" w14:textId="77777777" w:rsidR="00301489" w:rsidRPr="00951163" w:rsidRDefault="00255FEC" w:rsidP="00301489">
            <w:pPr>
              <w:pStyle w:val="ListParagraph"/>
            </w:pPr>
            <w:r w:rsidRPr="00951163">
              <w:t>Through role-play, simulation, or case study, examine the election process (e.g., different political parties, voting).</w:t>
            </w:r>
          </w:p>
          <w:p w14:paraId="70E9F886" w14:textId="77777777" w:rsidR="00301489" w:rsidRPr="00951163" w:rsidRDefault="00255FEC" w:rsidP="00400E3B">
            <w:pPr>
              <w:pStyle w:val="Topicsub"/>
            </w:pPr>
            <w:r w:rsidRPr="00951163">
              <w:t>Sample topics:</w:t>
            </w:r>
          </w:p>
          <w:p w14:paraId="5AF02769" w14:textId="77777777" w:rsidR="00301489" w:rsidRPr="00951163" w:rsidRDefault="00255FEC" w:rsidP="00301489">
            <w:pPr>
              <w:pStyle w:val="ListParagraph"/>
            </w:pPr>
            <w:r w:rsidRPr="00951163">
              <w:t>key roles within provincial, territorial, and federal governments in Canada (e.g., premier, prime minister, MLA, MP, speaker, Lieutenant-Governor, Governor General; cabinet, senate, government ministries)</w:t>
            </w:r>
          </w:p>
          <w:p w14:paraId="4A24D55D" w14:textId="77777777" w:rsidR="00301489" w:rsidRPr="00951163" w:rsidRDefault="00255FEC" w:rsidP="00301489">
            <w:pPr>
              <w:pStyle w:val="ListParagraph"/>
            </w:pPr>
            <w:r w:rsidRPr="00951163">
              <w:t>elected and appointed provincial and federal government leaders in Canada (e.g., local MLA and MP, local First Peoples leaders, premier of BC, Lieutenant-Governor of BC, prime minister, Governor General)</w:t>
            </w:r>
          </w:p>
          <w:p w14:paraId="021A320C" w14:textId="77777777" w:rsidR="00301489" w:rsidRPr="00951163" w:rsidRDefault="00255FEC" w:rsidP="00400E3B">
            <w:pPr>
              <w:pStyle w:val="Topicsub"/>
            </w:pPr>
            <w:r w:rsidRPr="00951163">
              <w:t>Key question:</w:t>
            </w:r>
          </w:p>
          <w:p w14:paraId="41FEA0FE" w14:textId="77777777" w:rsidR="00301489" w:rsidRPr="00951163" w:rsidRDefault="00255FEC" w:rsidP="00301489">
            <w:pPr>
              <w:pStyle w:val="ListParagraph"/>
            </w:pPr>
            <w:r w:rsidRPr="00951163">
              <w:t>Which level of government has the most effect on your daily life?</w:t>
            </w:r>
          </w:p>
          <w:p w14:paraId="607317AD" w14:textId="77777777" w:rsidR="00301489" w:rsidRPr="00951163" w:rsidRDefault="00255FEC" w:rsidP="00400E3B">
            <w:pPr>
              <w:pStyle w:val="Topic"/>
              <w:rPr>
                <w:rFonts w:cs="Calibri"/>
                <w:i/>
              </w:rPr>
            </w:pPr>
            <w:r w:rsidRPr="00951163">
              <w:t>participation and representation in Canada’s system of government:</w:t>
            </w:r>
          </w:p>
          <w:p w14:paraId="3A602BCD" w14:textId="77777777" w:rsidR="00301489" w:rsidRPr="00951163" w:rsidRDefault="00255FEC" w:rsidP="00400E3B">
            <w:pPr>
              <w:pStyle w:val="Topicsub"/>
            </w:pPr>
            <w:r w:rsidRPr="00951163">
              <w:lastRenderedPageBreak/>
              <w:t>Sample topics:</w:t>
            </w:r>
          </w:p>
          <w:p w14:paraId="167D3D27" w14:textId="77777777" w:rsidR="00301489" w:rsidRPr="00951163" w:rsidRDefault="00255FEC" w:rsidP="00301489">
            <w:pPr>
              <w:pStyle w:val="ListParagraph"/>
            </w:pPr>
            <w:r w:rsidRPr="00951163">
              <w:t>representative versus direct democracy</w:t>
            </w:r>
          </w:p>
          <w:p w14:paraId="5D9FC74D" w14:textId="77777777" w:rsidR="00301489" w:rsidRPr="00951163" w:rsidRDefault="00255FEC" w:rsidP="00301489">
            <w:pPr>
              <w:pStyle w:val="ListParagraph"/>
            </w:pPr>
            <w:r w:rsidRPr="00951163">
              <w:t>electoral boundaries</w:t>
            </w:r>
          </w:p>
          <w:p w14:paraId="55ADAF69" w14:textId="77777777" w:rsidR="00301489" w:rsidRPr="00951163" w:rsidRDefault="00255FEC" w:rsidP="00301489">
            <w:pPr>
              <w:pStyle w:val="ListParagraph"/>
            </w:pPr>
            <w:r w:rsidRPr="00951163">
              <w:t>political parties</w:t>
            </w:r>
          </w:p>
          <w:p w14:paraId="032F3234" w14:textId="77777777" w:rsidR="00301489" w:rsidRPr="00951163" w:rsidRDefault="00255FEC" w:rsidP="00301489">
            <w:pPr>
              <w:pStyle w:val="ListParagraph"/>
            </w:pPr>
            <w:r w:rsidRPr="00951163">
              <w:t>electoral process</w:t>
            </w:r>
          </w:p>
          <w:p w14:paraId="44A5AD50" w14:textId="77777777" w:rsidR="00301489" w:rsidRPr="00951163" w:rsidRDefault="00255FEC" w:rsidP="00301489">
            <w:pPr>
              <w:pStyle w:val="ListParagraph"/>
            </w:pPr>
            <w:r w:rsidRPr="00951163">
              <w:t>alternative voting systems</w:t>
            </w:r>
          </w:p>
          <w:p w14:paraId="22F6A74A" w14:textId="77777777" w:rsidR="00301489" w:rsidRPr="00951163" w:rsidRDefault="00255FEC" w:rsidP="00301489">
            <w:pPr>
              <w:pStyle w:val="ListParagraph"/>
            </w:pPr>
            <w:r w:rsidRPr="00951163">
              <w:t>First Peoples governance</w:t>
            </w:r>
          </w:p>
          <w:p w14:paraId="6B7C8877" w14:textId="77777777" w:rsidR="00301489" w:rsidRPr="00951163" w:rsidRDefault="00255FEC" w:rsidP="00400E3B">
            <w:pPr>
              <w:pStyle w:val="Topic"/>
              <w:rPr>
                <w:rFonts w:cs="Calibri"/>
                <w:i/>
              </w:rPr>
            </w:pPr>
            <w:r w:rsidRPr="00951163">
              <w:t>resources and economic development in different regions of Canada:</w:t>
            </w:r>
          </w:p>
          <w:p w14:paraId="238C1B1E" w14:textId="77777777" w:rsidR="00301489" w:rsidRPr="00951163" w:rsidRDefault="00255FEC" w:rsidP="00400E3B">
            <w:pPr>
              <w:pStyle w:val="Topicsub"/>
            </w:pPr>
            <w:r w:rsidRPr="00951163">
              <w:t>Sample activities:</w:t>
            </w:r>
          </w:p>
          <w:p w14:paraId="50F9184D" w14:textId="77777777" w:rsidR="00301489" w:rsidRPr="00951163" w:rsidRDefault="00255FEC" w:rsidP="00301489">
            <w:pPr>
              <w:pStyle w:val="ListParagraph"/>
              <w:rPr>
                <w:rFonts w:cs="Calibri"/>
              </w:rPr>
            </w:pPr>
            <w:r w:rsidRPr="00951163">
              <w:t>Use maps to describe the location of natural resources in Canada in relation to characteristics of physical geography (e.g., fish on the coasts, mineral resources in the Canadian Shield).</w:t>
            </w:r>
          </w:p>
          <w:p w14:paraId="7F2629F8" w14:textId="77777777" w:rsidR="00301489" w:rsidRPr="00951163" w:rsidRDefault="00255FEC" w:rsidP="00301489">
            <w:pPr>
              <w:pStyle w:val="ListParagraph"/>
            </w:pPr>
            <w:r w:rsidRPr="00951163">
              <w:t>Identify significant natural resources in BC and Canada, including:</w:t>
            </w:r>
          </w:p>
          <w:p w14:paraId="762513CA" w14:textId="77777777" w:rsidR="00301489" w:rsidRPr="00951163" w:rsidRDefault="00255FEC" w:rsidP="00301489">
            <w:pPr>
              <w:pStyle w:val="ListParagraphindent"/>
            </w:pPr>
            <w:r w:rsidRPr="00951163">
              <w:t xml:space="preserve">fish and marine resources </w:t>
            </w:r>
          </w:p>
          <w:p w14:paraId="0775209A" w14:textId="77777777" w:rsidR="00301489" w:rsidRPr="00951163" w:rsidRDefault="00255FEC" w:rsidP="00301489">
            <w:pPr>
              <w:pStyle w:val="ListParagraphindent"/>
            </w:pPr>
            <w:r w:rsidRPr="00951163">
              <w:t>forests</w:t>
            </w:r>
          </w:p>
          <w:p w14:paraId="33705CEF" w14:textId="77777777" w:rsidR="00301489" w:rsidRPr="00951163" w:rsidRDefault="00255FEC" w:rsidP="00301489">
            <w:pPr>
              <w:pStyle w:val="ListParagraphindent"/>
            </w:pPr>
            <w:r w:rsidRPr="00951163">
              <w:t>minerals (e.g., diamonds, gold, asbestos, tin, copper)</w:t>
            </w:r>
          </w:p>
          <w:p w14:paraId="78A9FE02" w14:textId="77777777" w:rsidR="00301489" w:rsidRPr="00951163" w:rsidRDefault="00255FEC" w:rsidP="00301489">
            <w:pPr>
              <w:pStyle w:val="ListParagraphindent"/>
            </w:pPr>
            <w:r w:rsidRPr="00951163">
              <w:t>energy resources (e.g., natural gas, petroleum, coal, hydro)</w:t>
            </w:r>
          </w:p>
          <w:p w14:paraId="2C8293FB" w14:textId="77777777" w:rsidR="00301489" w:rsidRPr="00951163" w:rsidRDefault="00255FEC" w:rsidP="00400E3B">
            <w:pPr>
              <w:pStyle w:val="Topicsub"/>
            </w:pPr>
            <w:r w:rsidRPr="00951163">
              <w:t>Key questions:</w:t>
            </w:r>
          </w:p>
          <w:p w14:paraId="2873C466" w14:textId="77777777" w:rsidR="00301489" w:rsidRPr="00951163" w:rsidRDefault="00255FEC" w:rsidP="00301489">
            <w:pPr>
              <w:pStyle w:val="ListParagraph"/>
            </w:pPr>
            <w:r w:rsidRPr="00951163">
              <w:t>What natural resources are most important to the economy of your community?</w:t>
            </w:r>
          </w:p>
          <w:p w14:paraId="7C424A14" w14:textId="77777777" w:rsidR="00301489" w:rsidRPr="00951163" w:rsidRDefault="00255FEC" w:rsidP="00301489">
            <w:pPr>
              <w:pStyle w:val="ListParagraph"/>
            </w:pPr>
            <w:r w:rsidRPr="00951163">
              <w:rPr>
                <w:rFonts w:cs="Palatino-Roman"/>
              </w:rPr>
              <w:t>How has technology affected the discovery, extraction, processing, and marketing of selected natural resources?</w:t>
            </w:r>
          </w:p>
          <w:p w14:paraId="1620D6FB" w14:textId="77777777" w:rsidR="00301489" w:rsidRPr="00951163" w:rsidRDefault="00255FEC" w:rsidP="00400E3B">
            <w:pPr>
              <w:pStyle w:val="Topic"/>
              <w:rPr>
                <w:rFonts w:cs="Calibri"/>
                <w:i/>
              </w:rPr>
            </w:pPr>
            <w:r w:rsidRPr="00951163">
              <w:t>First Peoples land ownership and use:</w:t>
            </w:r>
          </w:p>
          <w:p w14:paraId="04E41C73" w14:textId="77777777" w:rsidR="00301489" w:rsidRPr="00951163" w:rsidRDefault="00255FEC" w:rsidP="00400E3B">
            <w:pPr>
              <w:pStyle w:val="Topicsub"/>
            </w:pPr>
            <w:r w:rsidRPr="00951163">
              <w:t>Sample topics:</w:t>
            </w:r>
          </w:p>
          <w:p w14:paraId="3E242345" w14:textId="77777777" w:rsidR="00301489" w:rsidRPr="00951163" w:rsidRDefault="00255FEC" w:rsidP="00301489">
            <w:pPr>
              <w:pStyle w:val="ListParagraph"/>
            </w:pPr>
            <w:r w:rsidRPr="00951163">
              <w:t>treaties</w:t>
            </w:r>
          </w:p>
          <w:p w14:paraId="0B69F073" w14:textId="77777777" w:rsidR="00301489" w:rsidRPr="00951163" w:rsidRDefault="00255FEC" w:rsidP="00301489">
            <w:pPr>
              <w:pStyle w:val="ListParagraph"/>
            </w:pPr>
            <w:r w:rsidRPr="00951163">
              <w:t>burial grounds</w:t>
            </w:r>
          </w:p>
          <w:p w14:paraId="7A3A3235" w14:textId="77777777" w:rsidR="00301489" w:rsidRPr="00951163" w:rsidRDefault="00255FEC" w:rsidP="00301489">
            <w:pPr>
              <w:pStyle w:val="ListParagraph"/>
            </w:pPr>
            <w:r w:rsidRPr="00951163">
              <w:t>housing</w:t>
            </w:r>
          </w:p>
          <w:p w14:paraId="25A51191" w14:textId="77777777" w:rsidR="00301489" w:rsidRPr="00951163" w:rsidRDefault="00255FEC" w:rsidP="00301489">
            <w:pPr>
              <w:pStyle w:val="ListParagraph"/>
            </w:pPr>
            <w:r w:rsidRPr="00951163">
              <w:t>hunting and fishing</w:t>
            </w:r>
          </w:p>
          <w:p w14:paraId="489FBA52" w14:textId="77777777" w:rsidR="00301489" w:rsidRPr="00951163" w:rsidRDefault="00255FEC" w:rsidP="00301489">
            <w:pPr>
              <w:pStyle w:val="ListParagraph"/>
            </w:pPr>
            <w:r w:rsidRPr="00951163">
              <w:t>land claims disputes</w:t>
            </w:r>
          </w:p>
          <w:p w14:paraId="32BBC30B" w14:textId="77777777" w:rsidR="00301489" w:rsidRPr="00951163" w:rsidRDefault="00255FEC" w:rsidP="00400E3B">
            <w:pPr>
              <w:pStyle w:val="Topicsub"/>
            </w:pPr>
            <w:r w:rsidRPr="00951163">
              <w:t>Key questions:</w:t>
            </w:r>
          </w:p>
          <w:p w14:paraId="68363C02" w14:textId="77777777" w:rsidR="00301489" w:rsidRPr="00951163" w:rsidRDefault="00255FEC" w:rsidP="00301489">
            <w:pPr>
              <w:pStyle w:val="ListParagraph"/>
            </w:pPr>
            <w:r w:rsidRPr="00951163">
              <w:t>How do First Peoples balance economic development with traditional uses of the land?</w:t>
            </w:r>
          </w:p>
          <w:p w14:paraId="03A90FB7" w14:textId="77777777" w:rsidR="00301489" w:rsidRPr="007C38A5" w:rsidRDefault="00255FEC" w:rsidP="00301489">
            <w:pPr>
              <w:pStyle w:val="ListParagraph"/>
              <w:spacing w:after="120"/>
              <w:rPr>
                <w:spacing w:val="-2"/>
              </w:rPr>
            </w:pPr>
            <w:r w:rsidRPr="00951163">
              <w:t>How fair has BC’s treaty process been? Explain your answer.</w:t>
            </w:r>
          </w:p>
        </w:tc>
      </w:tr>
    </w:tbl>
    <w:p w14:paraId="50BDF530" w14:textId="77777777" w:rsidR="00301489" w:rsidRPr="00BB3A5F" w:rsidRDefault="008B5571">
      <w:pPr>
        <w:rPr>
          <w:rFonts w:ascii="Times New Roman" w:hAnsi="Times New Roman"/>
        </w:rPr>
      </w:pPr>
    </w:p>
    <w:p w14:paraId="22741F4F"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lastRenderedPageBreak/>
        <w:drawing>
          <wp:anchor distT="0" distB="0" distL="114300" distR="114300" simplePos="0" relativeHeight="251659264" behindDoc="0" locked="0" layoutInCell="1" allowOverlap="1" wp14:anchorId="7B446202" wp14:editId="0970F2D9">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SOCIAL STUDIES —</w:t>
      </w:r>
      <w:r w:rsidRPr="00400E3B">
        <w:rPr>
          <w:rFonts w:ascii="Times New Roman" w:hAnsi="Times New Roman"/>
          <w:b/>
          <w:sz w:val="28"/>
        </w:rPr>
        <w:t xml:space="preserve"> Global Issues and Governance</w:t>
      </w:r>
      <w:r w:rsidRPr="00BB3A5F">
        <w:rPr>
          <w:rFonts w:ascii="Times New Roman" w:hAnsi="Times New Roman"/>
          <w:b/>
          <w:sz w:val="28"/>
        </w:rPr>
        <w:tab/>
        <w:t>Grade 6</w:t>
      </w:r>
    </w:p>
    <w:p w14:paraId="5BE1F09D" w14:textId="77777777" w:rsidR="00301489" w:rsidRPr="00BB3A5F" w:rsidRDefault="00255FEC" w:rsidP="00301489">
      <w:pPr>
        <w:rPr>
          <w:rFonts w:ascii="Arial" w:hAnsi="Arial"/>
          <w:b/>
        </w:rPr>
      </w:pPr>
      <w:r w:rsidRPr="00BB3A5F">
        <w:rPr>
          <w:rFonts w:ascii="Times New Roman" w:hAnsi="Times New Roman"/>
          <w:b/>
          <w:sz w:val="28"/>
        </w:rPr>
        <w:tab/>
      </w:r>
    </w:p>
    <w:p w14:paraId="05D8ABDA"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A0" w:firstRow="1" w:lastRow="0" w:firstColumn="1" w:lastColumn="0" w:noHBand="0" w:noVBand="0"/>
      </w:tblPr>
      <w:tblGrid>
        <w:gridCol w:w="3260"/>
        <w:gridCol w:w="360"/>
        <w:gridCol w:w="3260"/>
        <w:gridCol w:w="360"/>
        <w:gridCol w:w="2900"/>
        <w:gridCol w:w="360"/>
        <w:gridCol w:w="3760"/>
      </w:tblGrid>
      <w:tr w:rsidR="00301489" w:rsidRPr="00BB3A5F" w14:paraId="1600E864" w14:textId="77777777">
        <w:tc>
          <w:tcPr>
            <w:tcW w:w="3260" w:type="dxa"/>
            <w:tcBorders>
              <w:top w:val="single" w:sz="2" w:space="0" w:color="auto"/>
              <w:left w:val="single" w:sz="2" w:space="0" w:color="auto"/>
              <w:bottom w:val="single" w:sz="2" w:space="0" w:color="auto"/>
              <w:right w:val="single" w:sz="2" w:space="0" w:color="auto"/>
            </w:tcBorders>
            <w:shd w:val="clear" w:color="auto" w:fill="FEECBC"/>
          </w:tcPr>
          <w:p w14:paraId="6445847D" w14:textId="77777777" w:rsidR="00301489" w:rsidRPr="00BB3A5F" w:rsidRDefault="00255FEC" w:rsidP="00CF0295">
            <w:pPr>
              <w:pStyle w:val="Tablestyle1"/>
            </w:pPr>
            <w:r w:rsidRPr="00951163">
              <w:t>Economic self-interest can be a significant cause of conflict among peoples and governments.</w:t>
            </w:r>
          </w:p>
        </w:tc>
        <w:tc>
          <w:tcPr>
            <w:tcW w:w="360" w:type="dxa"/>
            <w:tcBorders>
              <w:top w:val="nil"/>
              <w:left w:val="single" w:sz="2" w:space="0" w:color="auto"/>
              <w:bottom w:val="nil"/>
              <w:right w:val="single" w:sz="2" w:space="0" w:color="auto"/>
            </w:tcBorders>
            <w:shd w:val="clear" w:color="auto" w:fill="auto"/>
          </w:tcPr>
          <w:p w14:paraId="59F89563" w14:textId="77777777" w:rsidR="00301489" w:rsidRPr="00BB3A5F" w:rsidRDefault="008B5571" w:rsidP="00301489">
            <w:pPr>
              <w:spacing w:before="120" w:after="120"/>
              <w:jc w:val="center"/>
              <w:rPr>
                <w:rFonts w:ascii="Times New Roman" w:hAnsi="Times New Roman"/>
              </w:rPr>
            </w:pPr>
          </w:p>
        </w:tc>
        <w:tc>
          <w:tcPr>
            <w:tcW w:w="3260" w:type="dxa"/>
            <w:tcBorders>
              <w:top w:val="single" w:sz="2" w:space="0" w:color="auto"/>
              <w:left w:val="single" w:sz="2" w:space="0" w:color="auto"/>
              <w:bottom w:val="single" w:sz="2" w:space="0" w:color="auto"/>
              <w:right w:val="single" w:sz="2" w:space="0" w:color="auto"/>
            </w:tcBorders>
            <w:shd w:val="clear" w:color="auto" w:fill="FEECBC"/>
          </w:tcPr>
          <w:p w14:paraId="3087D8F9" w14:textId="77777777" w:rsidR="00301489" w:rsidRPr="00BB3A5F" w:rsidRDefault="00255FEC" w:rsidP="00CF0295">
            <w:pPr>
              <w:pStyle w:val="Tablestyle1"/>
            </w:pPr>
            <w:r w:rsidRPr="00951163">
              <w:t>Complex global problems require international co-operation to make difficult choices for the future.</w:t>
            </w:r>
          </w:p>
        </w:tc>
        <w:tc>
          <w:tcPr>
            <w:tcW w:w="360" w:type="dxa"/>
            <w:tcBorders>
              <w:top w:val="nil"/>
              <w:left w:val="single" w:sz="2" w:space="0" w:color="auto"/>
              <w:bottom w:val="nil"/>
              <w:right w:val="single" w:sz="2" w:space="0" w:color="auto"/>
            </w:tcBorders>
            <w:shd w:val="clear" w:color="auto" w:fill="auto"/>
          </w:tcPr>
          <w:p w14:paraId="669B9269" w14:textId="77777777" w:rsidR="00301489" w:rsidRPr="00BB3A5F" w:rsidRDefault="008B5571" w:rsidP="00301489">
            <w:pPr>
              <w:spacing w:before="120" w:after="120"/>
              <w:jc w:val="center"/>
              <w:rPr>
                <w:rFonts w:ascii="Times New Roman" w:hAnsi="Times New Roman"/>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794CAAB2" w14:textId="77777777" w:rsidR="00301489" w:rsidRPr="00A82B29" w:rsidRDefault="00255FEC" w:rsidP="00CF0295">
            <w:pPr>
              <w:pStyle w:val="Tablestyle1"/>
            </w:pPr>
            <w:r w:rsidRPr="00951163">
              <w:t>Systems of government vary in their respect for human rights and freedoms.</w:t>
            </w:r>
          </w:p>
        </w:tc>
        <w:tc>
          <w:tcPr>
            <w:tcW w:w="360" w:type="dxa"/>
            <w:tcBorders>
              <w:top w:val="nil"/>
              <w:left w:val="single" w:sz="2" w:space="0" w:color="auto"/>
              <w:bottom w:val="nil"/>
              <w:right w:val="single" w:sz="2" w:space="0" w:color="auto"/>
            </w:tcBorders>
            <w:shd w:val="clear" w:color="auto" w:fill="auto"/>
          </w:tcPr>
          <w:p w14:paraId="0D3D65BB" w14:textId="77777777" w:rsidR="00301489" w:rsidRPr="00BB3A5F" w:rsidRDefault="008B5571" w:rsidP="00301489">
            <w:pPr>
              <w:spacing w:before="120" w:after="120"/>
              <w:jc w:val="center"/>
              <w:rPr>
                <w:rFonts w:ascii="Times New Roman" w:hAnsi="Times New Roman"/>
              </w:rPr>
            </w:pPr>
          </w:p>
        </w:tc>
        <w:tc>
          <w:tcPr>
            <w:tcW w:w="3760" w:type="dxa"/>
            <w:tcBorders>
              <w:top w:val="single" w:sz="2" w:space="0" w:color="auto"/>
              <w:left w:val="single" w:sz="2" w:space="0" w:color="auto"/>
              <w:bottom w:val="single" w:sz="2" w:space="0" w:color="auto"/>
              <w:right w:val="single" w:sz="2" w:space="0" w:color="auto"/>
            </w:tcBorders>
            <w:shd w:val="clear" w:color="auto" w:fill="FEECBC"/>
          </w:tcPr>
          <w:p w14:paraId="07745C2D" w14:textId="77777777" w:rsidR="00301489" w:rsidRPr="00BB3A5F" w:rsidRDefault="00255FEC" w:rsidP="00CF0295">
            <w:pPr>
              <w:pStyle w:val="Tablestyle1"/>
              <w:rPr>
                <w:rFonts w:ascii="Times New Roman" w:hAnsi="Times New Roman"/>
              </w:rPr>
            </w:pPr>
            <w:r w:rsidRPr="00951163">
              <w:t>Media sources can both positively and negatively affect our understanding of important events and issues.</w:t>
            </w:r>
          </w:p>
        </w:tc>
      </w:tr>
    </w:tbl>
    <w:p w14:paraId="3BE00717" w14:textId="77777777" w:rsidR="00301489" w:rsidRPr="00BB3A5F" w:rsidRDefault="008B5571">
      <w:pPr>
        <w:rPr>
          <w:rFonts w:ascii="Times New Roman" w:hAnsi="Times New Roman"/>
        </w:rPr>
      </w:pPr>
    </w:p>
    <w:p w14:paraId="1C7CD121"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7037"/>
      </w:tblGrid>
      <w:tr w:rsidR="00301489" w:rsidRPr="00AE4C63" w14:paraId="17CD1F28" w14:textId="77777777">
        <w:tc>
          <w:tcPr>
            <w:tcW w:w="2507" w:type="pct"/>
            <w:tcBorders>
              <w:top w:val="single" w:sz="2" w:space="0" w:color="auto"/>
              <w:left w:val="single" w:sz="2" w:space="0" w:color="auto"/>
              <w:bottom w:val="single" w:sz="2" w:space="0" w:color="auto"/>
              <w:right w:val="single" w:sz="2" w:space="0" w:color="auto"/>
            </w:tcBorders>
            <w:shd w:val="clear" w:color="auto" w:fill="333333"/>
          </w:tcPr>
          <w:p w14:paraId="7B6F954F"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493" w:type="pct"/>
            <w:tcBorders>
              <w:top w:val="single" w:sz="2" w:space="0" w:color="auto"/>
              <w:left w:val="single" w:sz="2" w:space="0" w:color="auto"/>
              <w:bottom w:val="single" w:sz="2" w:space="0" w:color="auto"/>
              <w:right w:val="single" w:sz="2" w:space="0" w:color="auto"/>
            </w:tcBorders>
            <w:shd w:val="clear" w:color="auto" w:fill="778E96"/>
          </w:tcPr>
          <w:p w14:paraId="02BFEBFE"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75FDB89E" w14:textId="77777777">
        <w:trPr>
          <w:trHeight w:val="484"/>
        </w:trPr>
        <w:tc>
          <w:tcPr>
            <w:tcW w:w="2507" w:type="pct"/>
            <w:tcBorders>
              <w:top w:val="single" w:sz="2" w:space="0" w:color="auto"/>
              <w:left w:val="single" w:sz="2" w:space="0" w:color="auto"/>
              <w:bottom w:val="single" w:sz="2" w:space="0" w:color="auto"/>
              <w:right w:val="single" w:sz="2" w:space="0" w:color="auto"/>
            </w:tcBorders>
            <w:shd w:val="clear" w:color="auto" w:fill="auto"/>
          </w:tcPr>
          <w:p w14:paraId="3330F7A2"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7898D1DF" w14:textId="77777777" w:rsidR="00301489" w:rsidRPr="00400E3B" w:rsidRDefault="00255FEC" w:rsidP="00301489">
            <w:pPr>
              <w:pStyle w:val="ListParagraph"/>
              <w:rPr>
                <w:rFonts w:cs="Calibri"/>
                <w:b/>
                <w:i/>
              </w:rPr>
            </w:pPr>
            <w:r w:rsidRPr="00400E3B">
              <w:rPr>
                <w:b/>
              </w:rPr>
              <w:t xml:space="preserve">Use Social Studies inquiry processes and skills to ask questions; gather, interpret, and analyze ideas; and communicate findings </w:t>
            </w:r>
            <w:r w:rsidRPr="00400E3B">
              <w:rPr>
                <w:b/>
              </w:rPr>
              <w:br/>
              <w:t>and decisions</w:t>
            </w:r>
          </w:p>
          <w:p w14:paraId="19B857EB" w14:textId="77777777" w:rsidR="00301489" w:rsidRPr="00400E3B" w:rsidRDefault="00255FEC" w:rsidP="00301489">
            <w:pPr>
              <w:pStyle w:val="ListParagraph"/>
              <w:rPr>
                <w:rFonts w:cs="Calibri"/>
                <w:b/>
                <w:i/>
              </w:rPr>
            </w:pPr>
            <w:r w:rsidRPr="00400E3B">
              <w:rPr>
                <w:b/>
              </w:rPr>
              <w:t>Develop a plan of action to address a selected problem or issue</w:t>
            </w:r>
          </w:p>
          <w:p w14:paraId="5011883E" w14:textId="77777777" w:rsidR="00301489" w:rsidRPr="00400E3B" w:rsidRDefault="00255FEC" w:rsidP="00301489">
            <w:pPr>
              <w:pStyle w:val="ListParagraph"/>
              <w:rPr>
                <w:i/>
              </w:rPr>
            </w:pPr>
            <w:r w:rsidRPr="00400E3B">
              <w:t>Construct arguments defending the significance of individuals/groups, places, events, or developments</w:t>
            </w:r>
            <w:r w:rsidRPr="00400E3B" w:rsidDel="00330363">
              <w:t xml:space="preserve"> </w:t>
            </w:r>
            <w:r w:rsidRPr="00400E3B">
              <w:t>(significance)</w:t>
            </w:r>
          </w:p>
          <w:p w14:paraId="4BA4A35D" w14:textId="77777777" w:rsidR="00301489" w:rsidRPr="00400E3B" w:rsidRDefault="00255FEC" w:rsidP="00301489">
            <w:pPr>
              <w:pStyle w:val="ListParagraph"/>
              <w:rPr>
                <w:b/>
                <w:i/>
              </w:rPr>
            </w:pPr>
            <w:r w:rsidRPr="00400E3B">
              <w:rPr>
                <w:b/>
              </w:rPr>
              <w:t xml:space="preserve">Ask questions, corroborate inferences, and draw conclusions about the content and origins of a variety of sources, including mass </w:t>
            </w:r>
            <w:r w:rsidRPr="00400E3B">
              <w:rPr>
                <w:b/>
              </w:rPr>
              <w:br/>
              <w:t>media (evidence)</w:t>
            </w:r>
          </w:p>
          <w:p w14:paraId="061C15C2" w14:textId="77777777" w:rsidR="00301489" w:rsidRPr="00400E3B" w:rsidRDefault="00255FEC" w:rsidP="00301489">
            <w:pPr>
              <w:pStyle w:val="ListParagraph"/>
              <w:rPr>
                <w:i/>
              </w:rPr>
            </w:pPr>
            <w:r w:rsidRPr="00400E3B">
              <w:t>Sequence objects, images, or events, and recognize the positive and negative aspects of continuities and changes in the past and present (continuity and change)</w:t>
            </w:r>
          </w:p>
          <w:p w14:paraId="7E7B6753" w14:textId="77777777" w:rsidR="00301489" w:rsidRPr="00400E3B" w:rsidRDefault="00255FEC" w:rsidP="00301489">
            <w:pPr>
              <w:pStyle w:val="ListParagraph"/>
              <w:rPr>
                <w:b/>
                <w:i/>
              </w:rPr>
            </w:pPr>
            <w:r w:rsidRPr="00400E3B">
              <w:rPr>
                <w:b/>
              </w:rPr>
              <w:t>Differentiate between short- and long-term causes, and intended and unintended consequences, of events, decisions, or developments (cause and consequence)</w:t>
            </w:r>
          </w:p>
          <w:p w14:paraId="5F37CFAA" w14:textId="77777777" w:rsidR="00301489" w:rsidRPr="00400E3B" w:rsidRDefault="00255FEC" w:rsidP="00301489">
            <w:pPr>
              <w:pStyle w:val="ListParagraph"/>
              <w:rPr>
                <w:b/>
                <w:i/>
              </w:rPr>
            </w:pPr>
            <w:r w:rsidRPr="00400E3B">
              <w:rPr>
                <w:b/>
              </w:rPr>
              <w:t>Take stakeholders’ perspectives on issues, developments, or events by making inferences about their beliefs, values, and motivations (perspective)</w:t>
            </w:r>
          </w:p>
          <w:p w14:paraId="7B2697FA" w14:textId="77777777" w:rsidR="00301489" w:rsidRPr="00E67F69" w:rsidRDefault="00255FEC" w:rsidP="00301489">
            <w:pPr>
              <w:pStyle w:val="ListParagraph"/>
              <w:spacing w:after="120"/>
              <w:rPr>
                <w:spacing w:val="-4"/>
              </w:rPr>
            </w:pPr>
            <w:r w:rsidRPr="00400E3B">
              <w:rPr>
                <w:b/>
              </w:rPr>
              <w:t>Make ethical judgments about events, decisions, or actions that consider the conditions of a particular time and place, and assess appropriate ways to respond (ethical judgment)</w:t>
            </w:r>
          </w:p>
        </w:tc>
        <w:tc>
          <w:tcPr>
            <w:tcW w:w="2493" w:type="pct"/>
            <w:tcBorders>
              <w:top w:val="single" w:sz="2" w:space="0" w:color="auto"/>
              <w:left w:val="single" w:sz="2" w:space="0" w:color="auto"/>
              <w:bottom w:val="single" w:sz="2" w:space="0" w:color="auto"/>
              <w:right w:val="single" w:sz="2" w:space="0" w:color="auto"/>
            </w:tcBorders>
            <w:shd w:val="clear" w:color="auto" w:fill="auto"/>
          </w:tcPr>
          <w:p w14:paraId="12A14F41"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516A26C9" w14:textId="77777777" w:rsidR="00301489" w:rsidRPr="00400E3B" w:rsidRDefault="00255FEC" w:rsidP="00301489">
            <w:pPr>
              <w:pStyle w:val="ListParagraph"/>
              <w:rPr>
                <w:b/>
              </w:rPr>
            </w:pPr>
            <w:r w:rsidRPr="00400E3B">
              <w:rPr>
                <w:b/>
              </w:rPr>
              <w:t xml:space="preserve">the urbanization and migration of people </w:t>
            </w:r>
          </w:p>
          <w:p w14:paraId="705ED35E" w14:textId="77777777" w:rsidR="00301489" w:rsidRPr="00400E3B" w:rsidRDefault="00255FEC" w:rsidP="00301489">
            <w:pPr>
              <w:pStyle w:val="ListParagraph"/>
              <w:rPr>
                <w:b/>
              </w:rPr>
            </w:pPr>
            <w:r w:rsidRPr="00400E3B">
              <w:rPr>
                <w:b/>
              </w:rPr>
              <w:t xml:space="preserve">global poverty and inequality issues, including class structure </w:t>
            </w:r>
            <w:r w:rsidRPr="00400E3B">
              <w:rPr>
                <w:b/>
              </w:rPr>
              <w:br/>
              <w:t>and gender</w:t>
            </w:r>
          </w:p>
          <w:p w14:paraId="00DFC200" w14:textId="77777777" w:rsidR="00301489" w:rsidRPr="00400E3B" w:rsidRDefault="00255FEC" w:rsidP="00301489">
            <w:pPr>
              <w:pStyle w:val="ListParagraph"/>
              <w:rPr>
                <w:b/>
              </w:rPr>
            </w:pPr>
            <w:r w:rsidRPr="00400E3B">
              <w:rPr>
                <w:b/>
              </w:rPr>
              <w:t>roles of individuals, governmental organizations, and NGOs, including groups representing indigenous peoples</w:t>
            </w:r>
          </w:p>
          <w:p w14:paraId="23222F6D" w14:textId="77777777" w:rsidR="00301489" w:rsidRPr="00400E3B" w:rsidRDefault="00255FEC" w:rsidP="00301489">
            <w:pPr>
              <w:pStyle w:val="ListParagraph"/>
              <w:rPr>
                <w:b/>
              </w:rPr>
            </w:pPr>
            <w:r w:rsidRPr="00400E3B">
              <w:rPr>
                <w:b/>
              </w:rPr>
              <w:t>different systems of government</w:t>
            </w:r>
          </w:p>
          <w:p w14:paraId="71822FA1" w14:textId="77777777" w:rsidR="00301489" w:rsidRPr="00400E3B" w:rsidRDefault="00255FEC" w:rsidP="00301489">
            <w:pPr>
              <w:pStyle w:val="ListParagraph"/>
              <w:rPr>
                <w:b/>
              </w:rPr>
            </w:pPr>
            <w:r w:rsidRPr="00400E3B">
              <w:rPr>
                <w:b/>
              </w:rPr>
              <w:t>economic policies and resource management, including effects on indigenous peoples</w:t>
            </w:r>
          </w:p>
          <w:p w14:paraId="2A6A2053" w14:textId="77777777" w:rsidR="00301489" w:rsidRPr="00400E3B" w:rsidRDefault="00255FEC" w:rsidP="00301489">
            <w:pPr>
              <w:pStyle w:val="ListParagraph"/>
              <w:rPr>
                <w:b/>
              </w:rPr>
            </w:pPr>
            <w:r w:rsidRPr="00400E3B">
              <w:rPr>
                <w:b/>
              </w:rPr>
              <w:t>globalization and economic interdependence</w:t>
            </w:r>
          </w:p>
          <w:p w14:paraId="4466D084" w14:textId="77777777" w:rsidR="00301489" w:rsidRPr="00400E3B" w:rsidRDefault="00255FEC" w:rsidP="00301489">
            <w:pPr>
              <w:pStyle w:val="ListParagraph"/>
              <w:rPr>
                <w:b/>
              </w:rPr>
            </w:pPr>
            <w:r w:rsidRPr="00400E3B">
              <w:rPr>
                <w:b/>
              </w:rPr>
              <w:t>international co-operation and responses to global issues</w:t>
            </w:r>
          </w:p>
          <w:p w14:paraId="375A32EB" w14:textId="77777777" w:rsidR="00301489" w:rsidRPr="00400E3B" w:rsidRDefault="00255FEC" w:rsidP="00301489">
            <w:pPr>
              <w:pStyle w:val="ListParagraph"/>
              <w:rPr>
                <w:b/>
              </w:rPr>
            </w:pPr>
            <w:r w:rsidRPr="00400E3B">
              <w:rPr>
                <w:b/>
              </w:rPr>
              <w:t xml:space="preserve">regional and international conflict </w:t>
            </w:r>
          </w:p>
          <w:p w14:paraId="1A60287B" w14:textId="77777777" w:rsidR="00301489" w:rsidRPr="00AE4C63" w:rsidRDefault="00255FEC" w:rsidP="00301489">
            <w:pPr>
              <w:pStyle w:val="ListParagraph"/>
              <w:rPr>
                <w:sz w:val="22"/>
                <w:szCs w:val="22"/>
              </w:rPr>
            </w:pPr>
            <w:r w:rsidRPr="00400E3B">
              <w:rPr>
                <w:b/>
              </w:rPr>
              <w:t>media technologies and coverage of current events</w:t>
            </w:r>
          </w:p>
        </w:tc>
      </w:tr>
    </w:tbl>
    <w:p w14:paraId="21A07F9C" w14:textId="77777777" w:rsidR="00301489" w:rsidRPr="00E56634"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7967ED67" w14:textId="77777777">
        <w:trPr>
          <w:tblHeader/>
        </w:trPr>
        <w:tc>
          <w:tcPr>
            <w:tcW w:w="5000" w:type="pct"/>
            <w:shd w:val="clear" w:color="auto" w:fill="333333"/>
            <w:tcMar>
              <w:top w:w="0" w:type="dxa"/>
              <w:bottom w:w="0" w:type="dxa"/>
            </w:tcMar>
          </w:tcPr>
          <w:p w14:paraId="254C410A" w14:textId="77777777" w:rsidR="00301489" w:rsidRPr="008E111D" w:rsidRDefault="00255FEC" w:rsidP="00301489">
            <w:pPr>
              <w:pageBreakBefore/>
              <w:tabs>
                <w:tab w:val="right" w:pos="14000"/>
              </w:tabs>
              <w:spacing w:before="60" w:after="60"/>
              <w:rPr>
                <w:b/>
              </w:rPr>
            </w:pPr>
            <w:r w:rsidRPr="00BB3A5F">
              <w:lastRenderedPageBreak/>
              <w:br w:type="page"/>
            </w:r>
            <w:r w:rsidRPr="00E67F69">
              <w:rPr>
                <w:b/>
              </w:rPr>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6</w:t>
            </w:r>
          </w:p>
        </w:tc>
      </w:tr>
      <w:tr w:rsidR="00301489" w:rsidRPr="008005C4" w14:paraId="42C30D8F" w14:textId="77777777">
        <w:tc>
          <w:tcPr>
            <w:tcW w:w="5000" w:type="pct"/>
            <w:shd w:val="clear" w:color="auto" w:fill="F3F3F3"/>
          </w:tcPr>
          <w:p w14:paraId="230B8148" w14:textId="77777777" w:rsidR="00301489" w:rsidRPr="00951163" w:rsidRDefault="00255FEC" w:rsidP="00400E3B">
            <w:pPr>
              <w:pStyle w:val="Topic"/>
              <w:rPr>
                <w:rFonts w:cs="Calibri"/>
                <w:i/>
              </w:rPr>
            </w:pPr>
            <w:r w:rsidRPr="00951163">
              <w:t>Use Social Studies inquiry processes and skills to ask questions; gather, interpret, and analyze ideas; and communicate findings and decisions:</w:t>
            </w:r>
          </w:p>
          <w:p w14:paraId="0B6B5A30" w14:textId="77777777" w:rsidR="00301489" w:rsidRPr="00951163" w:rsidRDefault="00255FEC" w:rsidP="00400E3B">
            <w:pPr>
              <w:pStyle w:val="Topicsub"/>
            </w:pPr>
            <w:r w:rsidRPr="00951163">
              <w:t>Key skills:</w:t>
            </w:r>
          </w:p>
          <w:p w14:paraId="306F8B4D" w14:textId="77777777" w:rsidR="00301489" w:rsidRPr="00951163" w:rsidRDefault="00255FEC" w:rsidP="00301489">
            <w:pPr>
              <w:pStyle w:val="ListParagraph"/>
            </w:pPr>
            <w:r w:rsidRPr="00951163">
              <w:t>With teacher and peer support, select a relevant problem or issue for inquiry.</w:t>
            </w:r>
          </w:p>
          <w:p w14:paraId="423FD4BA" w14:textId="77777777" w:rsidR="00301489" w:rsidRPr="00951163" w:rsidRDefault="00255FEC" w:rsidP="00301489">
            <w:pPr>
              <w:pStyle w:val="ListParagraph"/>
            </w:pPr>
            <w:r w:rsidRPr="00951163">
              <w:t>Use comparing, classifying, inferring, imagining, verifying, identifying relationships, and summarizing to clarify and define a problem or issue.</w:t>
            </w:r>
          </w:p>
          <w:p w14:paraId="25D0AF8D" w14:textId="77777777" w:rsidR="00301489" w:rsidRPr="00951163" w:rsidRDefault="00255FEC" w:rsidP="00301489">
            <w:pPr>
              <w:pStyle w:val="ListParagraph"/>
            </w:pPr>
            <w:r w:rsidRPr="00951163">
              <w:t>Locate and map continents, oceans, and seas using simple grids, scales, and legends.</w:t>
            </w:r>
          </w:p>
          <w:p w14:paraId="51EB6EBE" w14:textId="77777777" w:rsidR="00301489" w:rsidRPr="00951163" w:rsidRDefault="00255FEC" w:rsidP="00301489">
            <w:pPr>
              <w:pStyle w:val="ListParagraph"/>
            </w:pPr>
            <w:r w:rsidRPr="00951163">
              <w:t>Compare how graphs, tables, aerial photos, and maps represent information.</w:t>
            </w:r>
          </w:p>
          <w:p w14:paraId="5004438B" w14:textId="77777777" w:rsidR="00301489" w:rsidRPr="00951163" w:rsidRDefault="00255FEC" w:rsidP="00301489">
            <w:pPr>
              <w:pStyle w:val="ListParagraph"/>
            </w:pPr>
            <w:r w:rsidRPr="00951163">
              <w:t>Represent the same information in two or more graphic forms (e.g., graphs, tables, thematic maps).</w:t>
            </w:r>
          </w:p>
          <w:p w14:paraId="4EA00123" w14:textId="77777777" w:rsidR="00301489" w:rsidRPr="00951163" w:rsidRDefault="00255FEC" w:rsidP="00301489">
            <w:pPr>
              <w:pStyle w:val="ListParagraph"/>
            </w:pPr>
            <w:r w:rsidRPr="00951163">
              <w:t>Prepare a bibliography, using a consistent style to cite books, magazines, interviews, websites, and other sources used.</w:t>
            </w:r>
          </w:p>
          <w:p w14:paraId="6B588D27" w14:textId="77777777" w:rsidR="00301489" w:rsidRPr="00951163" w:rsidRDefault="00255FEC" w:rsidP="00301489">
            <w:pPr>
              <w:pStyle w:val="ListParagraph"/>
            </w:pPr>
            <w:r w:rsidRPr="00951163">
              <w:t>Select ways to clarify a specific problem or issue (e.g., discussion, debate, research).</w:t>
            </w:r>
          </w:p>
          <w:p w14:paraId="3F2C1185" w14:textId="77777777" w:rsidR="00301489" w:rsidRPr="00951163" w:rsidRDefault="00255FEC" w:rsidP="00301489">
            <w:pPr>
              <w:pStyle w:val="ListParagraph"/>
            </w:pPr>
            <w:r w:rsidRPr="00951163">
              <w:t>Identify opportunities for civic participation at the school, community, provincial, national, and global levels.</w:t>
            </w:r>
          </w:p>
          <w:p w14:paraId="18A8FB01" w14:textId="77777777" w:rsidR="00301489" w:rsidRPr="00951163" w:rsidRDefault="00255FEC" w:rsidP="00400E3B">
            <w:pPr>
              <w:pStyle w:val="Topic"/>
              <w:rPr>
                <w:rFonts w:cs="Calibri"/>
                <w:i/>
              </w:rPr>
            </w:pPr>
            <w:r w:rsidRPr="00951163">
              <w:t>Develop a plan of action to address a selected problem or issue:</w:t>
            </w:r>
          </w:p>
          <w:p w14:paraId="25B2071E" w14:textId="77777777" w:rsidR="00301489" w:rsidRPr="00951163" w:rsidRDefault="00255FEC" w:rsidP="00301489">
            <w:pPr>
              <w:pStyle w:val="ListParagraph"/>
            </w:pPr>
            <w:r w:rsidRPr="00951163">
              <w:t>Collect and organize information to support a course of action.</w:t>
            </w:r>
          </w:p>
          <w:p w14:paraId="39C7D4C1" w14:textId="77777777" w:rsidR="00301489" w:rsidRPr="00951163" w:rsidRDefault="00255FEC" w:rsidP="00301489">
            <w:pPr>
              <w:pStyle w:val="ListParagraph"/>
            </w:pPr>
            <w:r w:rsidRPr="00951163">
              <w:t>Individually, or in groups, implement a plan of action to address a problem or issue (e.g., fundraising campaign, clothing or food drive, letter writing to a politician, editorial in the school or community newspaper, petition).</w:t>
            </w:r>
          </w:p>
          <w:p w14:paraId="4239B533" w14:textId="77777777" w:rsidR="00301489" w:rsidRPr="00400E3B" w:rsidRDefault="00255FEC" w:rsidP="00400E3B">
            <w:pPr>
              <w:pStyle w:val="Topic"/>
              <w:rPr>
                <w:rFonts w:cs="Calibri"/>
                <w:spacing w:val="-2"/>
              </w:rPr>
            </w:pPr>
            <w:r w:rsidRPr="00400E3B">
              <w:rPr>
                <w:spacing w:val="-2"/>
              </w:rPr>
              <w:t>Ask questions, corroborate inferences, and draw conclusions about the content and origins of a variety of sources, including mass media (evidence):</w:t>
            </w:r>
          </w:p>
          <w:p w14:paraId="3AE92B23" w14:textId="77777777" w:rsidR="00301489" w:rsidRPr="00951163" w:rsidRDefault="00255FEC" w:rsidP="00400E3B">
            <w:pPr>
              <w:pStyle w:val="Topicsub"/>
            </w:pPr>
            <w:r w:rsidRPr="00951163">
              <w:t>Sample activities:</w:t>
            </w:r>
          </w:p>
          <w:p w14:paraId="1E28ADBE" w14:textId="77777777" w:rsidR="00301489" w:rsidRPr="00951163" w:rsidRDefault="00255FEC" w:rsidP="00301489">
            <w:pPr>
              <w:pStyle w:val="ListParagraph"/>
            </w:pPr>
            <w:r w:rsidRPr="00951163">
              <w:t>Compare a range of points of view on a problem or issue.</w:t>
            </w:r>
          </w:p>
          <w:p w14:paraId="199E0534" w14:textId="77777777" w:rsidR="00301489" w:rsidRPr="00951163" w:rsidRDefault="00255FEC" w:rsidP="00301489">
            <w:pPr>
              <w:pStyle w:val="ListParagraph"/>
            </w:pPr>
            <w:r w:rsidRPr="00951163">
              <w:t>Compare and contrast media coverage of a controversial issue (e.g., climate change, resource management).</w:t>
            </w:r>
          </w:p>
          <w:p w14:paraId="5E3A51B0" w14:textId="77777777" w:rsidR="00301489" w:rsidRPr="00951163" w:rsidRDefault="00255FEC" w:rsidP="00301489">
            <w:pPr>
              <w:pStyle w:val="ListParagraph"/>
            </w:pPr>
            <w:r w:rsidRPr="00951163">
              <w:t>With peer and teacher support, determine criteria for evaluating information sources for credibility and reliability (e.g., context, authentic voice, source, objectivity, evidence, authorship).</w:t>
            </w:r>
          </w:p>
          <w:p w14:paraId="7E5CB6CF" w14:textId="77777777" w:rsidR="00301489" w:rsidRPr="00951163" w:rsidRDefault="00255FEC" w:rsidP="00301489">
            <w:pPr>
              <w:pStyle w:val="ListParagraph"/>
            </w:pPr>
            <w:r w:rsidRPr="00951163">
              <w:t>Apply criteria to evaluate selected sources for credibility and reliability.</w:t>
            </w:r>
          </w:p>
          <w:p w14:paraId="45DE164A" w14:textId="77777777" w:rsidR="00301489" w:rsidRPr="00951163" w:rsidRDefault="00255FEC" w:rsidP="00301489">
            <w:pPr>
              <w:pStyle w:val="ListParagraph"/>
            </w:pPr>
            <w:r w:rsidRPr="00951163">
              <w:t>Distinguish between primary sources and secondary sources.</w:t>
            </w:r>
          </w:p>
          <w:p w14:paraId="7409EEB8" w14:textId="77777777" w:rsidR="00301489" w:rsidRPr="00400E3B" w:rsidRDefault="00255FEC" w:rsidP="00400E3B">
            <w:pPr>
              <w:pStyle w:val="Topic"/>
              <w:rPr>
                <w:rFonts w:cs="Calibri"/>
              </w:rPr>
            </w:pPr>
            <w:r w:rsidRPr="00400E3B">
              <w:t xml:space="preserve">Differentiate between short- and long-term causes, and intended and unintended consequences, of events, decisions, or developments </w:t>
            </w:r>
            <w:r w:rsidRPr="00400E3B">
              <w:br/>
              <w:t>(cause and consequence):</w:t>
            </w:r>
          </w:p>
          <w:p w14:paraId="3C1800E1" w14:textId="77777777" w:rsidR="00301489" w:rsidRPr="00951163" w:rsidRDefault="00255FEC" w:rsidP="00400E3B">
            <w:pPr>
              <w:pStyle w:val="Topicsub"/>
            </w:pPr>
            <w:r w:rsidRPr="00951163">
              <w:t>Sample activities:</w:t>
            </w:r>
          </w:p>
          <w:p w14:paraId="7FE69146" w14:textId="77777777" w:rsidR="00301489" w:rsidRPr="00951163" w:rsidRDefault="00255FEC" w:rsidP="00301489">
            <w:pPr>
              <w:pStyle w:val="ListParagraph"/>
            </w:pPr>
            <w:r w:rsidRPr="00951163">
              <w:t>Explain the historical basis of selected contemporary issues.</w:t>
            </w:r>
          </w:p>
          <w:p w14:paraId="4B602CF4" w14:textId="77777777" w:rsidR="00301489" w:rsidRPr="00951163" w:rsidRDefault="00255FEC" w:rsidP="00301489">
            <w:pPr>
              <w:pStyle w:val="ListParagraph"/>
            </w:pPr>
            <w:r w:rsidRPr="00951163">
              <w:t xml:space="preserve">Give examples of how your actions may have consequences for others locally or globally (e.g., effect of consumer choices). </w:t>
            </w:r>
          </w:p>
          <w:p w14:paraId="43A976AA" w14:textId="77777777" w:rsidR="00301489" w:rsidRPr="00400E3B" w:rsidRDefault="00255FEC" w:rsidP="00400E3B">
            <w:pPr>
              <w:pStyle w:val="Topic"/>
              <w:rPr>
                <w:rFonts w:cs="Calibri"/>
                <w:spacing w:val="-2"/>
              </w:rPr>
            </w:pPr>
            <w:r w:rsidRPr="00400E3B">
              <w:rPr>
                <w:spacing w:val="-2"/>
              </w:rPr>
              <w:t>Take stakeholders’ perspectives on issues, developments, or</w:t>
            </w:r>
            <w:r w:rsidRPr="00400E3B">
              <w:rPr>
                <w:spacing w:val="-2"/>
                <w:lang w:eastAsia="en-CA"/>
              </w:rPr>
              <w:t xml:space="preserve"> events by making inferences about their beliefs, values, and motivations</w:t>
            </w:r>
            <w:r w:rsidRPr="00400E3B">
              <w:rPr>
                <w:spacing w:val="-2"/>
              </w:rPr>
              <w:t xml:space="preserve"> (perspective):</w:t>
            </w:r>
          </w:p>
          <w:p w14:paraId="573A326C" w14:textId="77777777" w:rsidR="00301489" w:rsidRPr="00951163" w:rsidRDefault="00255FEC" w:rsidP="00400E3B">
            <w:pPr>
              <w:pStyle w:val="Topicsub"/>
            </w:pPr>
            <w:r w:rsidRPr="00951163">
              <w:t>Sample activities:</w:t>
            </w:r>
          </w:p>
          <w:p w14:paraId="6EAD2AD4" w14:textId="77777777" w:rsidR="00301489" w:rsidRPr="00951163" w:rsidRDefault="00255FEC" w:rsidP="00301489">
            <w:pPr>
              <w:pStyle w:val="ListParagraph"/>
            </w:pPr>
            <w:r w:rsidRPr="00951163">
              <w:t xml:space="preserve">Compare and assess two or more perspectives on a local or global problem or issue. </w:t>
            </w:r>
          </w:p>
          <w:p w14:paraId="0450FFCE" w14:textId="77777777" w:rsidR="00301489" w:rsidRPr="00951163" w:rsidRDefault="00255FEC" w:rsidP="00301489">
            <w:pPr>
              <w:pStyle w:val="ListParagraph"/>
            </w:pPr>
            <w:r w:rsidRPr="00951163">
              <w:t>Consider reasons for differing perspectives (e.g., personal experiences, beliefs, and values).</w:t>
            </w:r>
          </w:p>
          <w:p w14:paraId="32722DD2" w14:textId="77777777" w:rsidR="00301489" w:rsidRPr="00951163" w:rsidRDefault="00255FEC" w:rsidP="00400E3B">
            <w:pPr>
              <w:pStyle w:val="Topicsub"/>
            </w:pPr>
            <w:r w:rsidRPr="00951163">
              <w:t>Key questions:</w:t>
            </w:r>
          </w:p>
          <w:p w14:paraId="61549CAA" w14:textId="77777777" w:rsidR="00301489" w:rsidRPr="00951163" w:rsidRDefault="00255FEC" w:rsidP="00301489">
            <w:pPr>
              <w:pStyle w:val="ListParagraph"/>
            </w:pPr>
            <w:r w:rsidRPr="00951163">
              <w:t xml:space="preserve">How can the exercise of power and authority affect an individual’s rights? </w:t>
            </w:r>
          </w:p>
          <w:p w14:paraId="060B1BA0" w14:textId="77777777" w:rsidR="00301489" w:rsidRPr="00951163" w:rsidRDefault="00255FEC" w:rsidP="00301489">
            <w:pPr>
              <w:pStyle w:val="ListParagraph"/>
            </w:pPr>
            <w:r w:rsidRPr="00951163">
              <w:t>Should individuals be willing to give up some personal freedoms for the sake of collective well-being?</w:t>
            </w:r>
          </w:p>
          <w:p w14:paraId="732F71E2" w14:textId="77777777" w:rsidR="00301489" w:rsidRPr="00951163" w:rsidRDefault="00255FEC" w:rsidP="00400E3B">
            <w:pPr>
              <w:pStyle w:val="Topic"/>
              <w:rPr>
                <w:rFonts w:cs="Calibri"/>
                <w:i/>
              </w:rPr>
            </w:pPr>
            <w:r w:rsidRPr="00951163">
              <w:lastRenderedPageBreak/>
              <w:t xml:space="preserve">Make ethical judgments about events, decisions, or actions that consider the conditions of a particular time and place, and assess appropriate </w:t>
            </w:r>
            <w:r w:rsidRPr="00951163">
              <w:br/>
              <w:t>ways to respond (ethical judgment):</w:t>
            </w:r>
          </w:p>
          <w:p w14:paraId="7E30E41B" w14:textId="77777777" w:rsidR="00301489" w:rsidRPr="00951163" w:rsidRDefault="00255FEC" w:rsidP="00400E3B">
            <w:pPr>
              <w:pStyle w:val="Topicsub"/>
            </w:pPr>
            <w:r w:rsidRPr="00951163">
              <w:t>Key question:</w:t>
            </w:r>
          </w:p>
          <w:p w14:paraId="34ABED80" w14:textId="77777777" w:rsidR="00301489" w:rsidRPr="008005C4" w:rsidRDefault="00255FEC" w:rsidP="00301489">
            <w:pPr>
              <w:pStyle w:val="ListParagraph"/>
              <w:spacing w:after="120"/>
            </w:pPr>
            <w:r w:rsidRPr="00951163">
              <w:t>What are the rights and responsibilities of a global citizen?</w:t>
            </w:r>
          </w:p>
        </w:tc>
      </w:tr>
    </w:tbl>
    <w:p w14:paraId="4FEBFA6B" w14:textId="77777777" w:rsidR="00301489" w:rsidRPr="007C38A5"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3E0B24C5" w14:textId="77777777">
        <w:trPr>
          <w:tblHeader/>
        </w:trPr>
        <w:tc>
          <w:tcPr>
            <w:tcW w:w="14148" w:type="dxa"/>
            <w:shd w:val="clear" w:color="auto" w:fill="758D96"/>
            <w:tcMar>
              <w:top w:w="0" w:type="dxa"/>
              <w:bottom w:w="0" w:type="dxa"/>
            </w:tcMar>
          </w:tcPr>
          <w:p w14:paraId="2AF2C20D"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6</w:t>
            </w:r>
          </w:p>
        </w:tc>
      </w:tr>
      <w:tr w:rsidR="00301489" w:rsidRPr="008005C4" w14:paraId="45123E3A" w14:textId="77777777">
        <w:tc>
          <w:tcPr>
            <w:tcW w:w="14148" w:type="dxa"/>
            <w:shd w:val="clear" w:color="auto" w:fill="F3F3F3"/>
          </w:tcPr>
          <w:p w14:paraId="4C8E6E4F" w14:textId="77777777" w:rsidR="00301489" w:rsidRPr="00951163" w:rsidRDefault="00255FEC" w:rsidP="00400E3B">
            <w:pPr>
              <w:pStyle w:val="Topic"/>
              <w:rPr>
                <w:rFonts w:cs="Calibri"/>
                <w:i/>
              </w:rPr>
            </w:pPr>
            <w:r w:rsidRPr="00951163">
              <w:t>the urbanization and migration of people:</w:t>
            </w:r>
          </w:p>
          <w:p w14:paraId="0F2AB740" w14:textId="77777777" w:rsidR="00301489" w:rsidRPr="00951163" w:rsidRDefault="00255FEC" w:rsidP="00400E3B">
            <w:pPr>
              <w:pStyle w:val="Topicsub"/>
            </w:pPr>
            <w:r w:rsidRPr="00951163">
              <w:t>Sample topics:</w:t>
            </w:r>
          </w:p>
          <w:p w14:paraId="74C4D0F6" w14:textId="77777777" w:rsidR="00301489" w:rsidRPr="00951163" w:rsidRDefault="00255FEC" w:rsidP="00301489">
            <w:pPr>
              <w:pStyle w:val="ListParagraph"/>
            </w:pPr>
            <w:r w:rsidRPr="00951163">
              <w:t>land usage</w:t>
            </w:r>
          </w:p>
          <w:p w14:paraId="3D916ED8" w14:textId="77777777" w:rsidR="00301489" w:rsidRPr="00951163" w:rsidRDefault="00255FEC" w:rsidP="00301489">
            <w:pPr>
              <w:pStyle w:val="ListParagraph"/>
            </w:pPr>
            <w:r w:rsidRPr="00951163">
              <w:t>access to water</w:t>
            </w:r>
          </w:p>
          <w:p w14:paraId="0F562984" w14:textId="77777777" w:rsidR="00301489" w:rsidRPr="00951163" w:rsidRDefault="00255FEC" w:rsidP="00301489">
            <w:pPr>
              <w:pStyle w:val="ListParagraph"/>
            </w:pPr>
            <w:r w:rsidRPr="00951163">
              <w:t>pollution and waste management</w:t>
            </w:r>
          </w:p>
          <w:p w14:paraId="778366A5" w14:textId="77777777" w:rsidR="00301489" w:rsidRPr="00951163" w:rsidRDefault="00255FEC" w:rsidP="00301489">
            <w:pPr>
              <w:pStyle w:val="ListParagraph"/>
            </w:pPr>
            <w:r w:rsidRPr="00951163">
              <w:t>population density</w:t>
            </w:r>
          </w:p>
          <w:p w14:paraId="0705C2E7" w14:textId="77777777" w:rsidR="00301489" w:rsidRPr="00951163" w:rsidRDefault="00255FEC" w:rsidP="00301489">
            <w:pPr>
              <w:pStyle w:val="ListParagraph"/>
            </w:pPr>
            <w:r w:rsidRPr="00951163">
              <w:t>transit and transportation</w:t>
            </w:r>
          </w:p>
          <w:p w14:paraId="0312CE3F" w14:textId="77777777" w:rsidR="00301489" w:rsidRPr="00951163" w:rsidRDefault="00255FEC" w:rsidP="00400E3B">
            <w:pPr>
              <w:pStyle w:val="Topicsub"/>
            </w:pPr>
            <w:r w:rsidRPr="00951163">
              <w:t>Key questions:</w:t>
            </w:r>
          </w:p>
          <w:p w14:paraId="037EEE74" w14:textId="77777777" w:rsidR="00301489" w:rsidRPr="00951163" w:rsidRDefault="00255FEC" w:rsidP="00301489">
            <w:pPr>
              <w:pStyle w:val="ListParagraph"/>
            </w:pPr>
            <w:r w:rsidRPr="00951163">
              <w:t xml:space="preserve">Why do the majority of people in the world now </w:t>
            </w:r>
            <w:proofErr w:type="gramStart"/>
            <w:r w:rsidRPr="00951163">
              <w:t>live in</w:t>
            </w:r>
            <w:proofErr w:type="gramEnd"/>
            <w:r w:rsidRPr="00951163">
              <w:t xml:space="preserve"> urban centres?</w:t>
            </w:r>
          </w:p>
          <w:p w14:paraId="378E8806" w14:textId="77777777" w:rsidR="00301489" w:rsidRPr="00951163" w:rsidRDefault="00255FEC" w:rsidP="00301489">
            <w:pPr>
              <w:pStyle w:val="ListParagraph"/>
            </w:pPr>
            <w:r w:rsidRPr="00951163">
              <w:t xml:space="preserve">What are the advantages and disadvantages of urbanization? </w:t>
            </w:r>
          </w:p>
          <w:p w14:paraId="72051B45" w14:textId="77777777" w:rsidR="00301489" w:rsidRPr="00951163" w:rsidRDefault="00255FEC" w:rsidP="00400E3B">
            <w:pPr>
              <w:pStyle w:val="Topic"/>
              <w:rPr>
                <w:rFonts w:cs="Calibri"/>
                <w:i/>
              </w:rPr>
            </w:pPr>
            <w:r w:rsidRPr="00951163">
              <w:t>global poverty and inequality issues, including class structure and gender:</w:t>
            </w:r>
          </w:p>
          <w:p w14:paraId="48F41376" w14:textId="77777777" w:rsidR="00301489" w:rsidRPr="00951163" w:rsidRDefault="00255FEC" w:rsidP="00400E3B">
            <w:pPr>
              <w:pStyle w:val="Topicsub"/>
            </w:pPr>
            <w:r w:rsidRPr="00951163">
              <w:t>Sample topics:</w:t>
            </w:r>
          </w:p>
          <w:p w14:paraId="569B7733" w14:textId="77777777" w:rsidR="00301489" w:rsidRPr="00400E3B" w:rsidRDefault="00255FEC" w:rsidP="00301489">
            <w:pPr>
              <w:pStyle w:val="ListParagraph"/>
            </w:pPr>
            <w:r w:rsidRPr="00400E3B">
              <w:t>treatment of minority populations in Canada and in other cultures and societies you have studied (e.g., segregation, assimilation, integration, and pluralism; multiculturalism policies; settlement patterns; residential schools, South African apartheid, the Holocaust, internment of Japanese Canadians, Head Tax on Chinese immigrants; caste and class systems)</w:t>
            </w:r>
          </w:p>
          <w:p w14:paraId="2538B77F" w14:textId="77777777" w:rsidR="00301489" w:rsidRPr="00400E3B" w:rsidRDefault="00255FEC" w:rsidP="00301489">
            <w:pPr>
              <w:pStyle w:val="ListParagraph"/>
            </w:pPr>
            <w:r w:rsidRPr="00400E3B">
              <w:t>caste system</w:t>
            </w:r>
          </w:p>
          <w:p w14:paraId="0BE4400F" w14:textId="77777777" w:rsidR="00301489" w:rsidRPr="00400E3B" w:rsidRDefault="00255FEC" w:rsidP="00301489">
            <w:pPr>
              <w:pStyle w:val="ListParagraph"/>
            </w:pPr>
            <w:r w:rsidRPr="00400E3B">
              <w:t>unequal distribution of wealth</w:t>
            </w:r>
          </w:p>
          <w:p w14:paraId="4E7A2669" w14:textId="77777777" w:rsidR="00301489" w:rsidRPr="00400E3B" w:rsidRDefault="00255FEC" w:rsidP="00301489">
            <w:pPr>
              <w:pStyle w:val="ListParagraph"/>
            </w:pPr>
            <w:r w:rsidRPr="00400E3B">
              <w:t>corruption</w:t>
            </w:r>
          </w:p>
          <w:p w14:paraId="3F20755E" w14:textId="77777777" w:rsidR="00301489" w:rsidRPr="00400E3B" w:rsidRDefault="00255FEC" w:rsidP="00301489">
            <w:pPr>
              <w:pStyle w:val="ListParagraph"/>
            </w:pPr>
            <w:r w:rsidRPr="00400E3B">
              <w:t>lack of judicial process</w:t>
            </w:r>
          </w:p>
          <w:p w14:paraId="5B436E37" w14:textId="77777777" w:rsidR="00301489" w:rsidRPr="00400E3B" w:rsidRDefault="00255FEC" w:rsidP="00301489">
            <w:pPr>
              <w:pStyle w:val="ListParagraph"/>
            </w:pPr>
            <w:r w:rsidRPr="00400E3B">
              <w:t>infant mortality</w:t>
            </w:r>
          </w:p>
          <w:p w14:paraId="44E8105E" w14:textId="77777777" w:rsidR="00301489" w:rsidRPr="00400E3B" w:rsidRDefault="00255FEC" w:rsidP="00301489">
            <w:pPr>
              <w:pStyle w:val="ListParagraph"/>
            </w:pPr>
            <w:r w:rsidRPr="00400E3B">
              <w:t>women’s rights</w:t>
            </w:r>
          </w:p>
          <w:p w14:paraId="15C8BE91" w14:textId="77777777" w:rsidR="00301489" w:rsidRPr="00400E3B" w:rsidRDefault="00255FEC" w:rsidP="00301489">
            <w:pPr>
              <w:pStyle w:val="ListParagraph"/>
            </w:pPr>
            <w:r w:rsidRPr="00400E3B">
              <w:t>social justice</w:t>
            </w:r>
          </w:p>
          <w:p w14:paraId="5143810A" w14:textId="77777777" w:rsidR="00301489" w:rsidRPr="00400E3B" w:rsidRDefault="00255FEC" w:rsidP="00301489">
            <w:pPr>
              <w:pStyle w:val="ListParagraph"/>
            </w:pPr>
            <w:r w:rsidRPr="00400E3B">
              <w:t>treatment of indigenous people</w:t>
            </w:r>
          </w:p>
          <w:p w14:paraId="25BA3799" w14:textId="77777777" w:rsidR="00301489" w:rsidRPr="00951163" w:rsidRDefault="00255FEC" w:rsidP="00400E3B">
            <w:pPr>
              <w:pStyle w:val="Topicsub"/>
            </w:pPr>
            <w:r w:rsidRPr="00951163">
              <w:t>Key questions:</w:t>
            </w:r>
          </w:p>
          <w:p w14:paraId="73F3AFB0" w14:textId="77777777" w:rsidR="00301489" w:rsidRPr="00951163" w:rsidRDefault="00255FEC" w:rsidP="00301489">
            <w:pPr>
              <w:pStyle w:val="ListParagraph"/>
            </w:pPr>
            <w:r w:rsidRPr="00951163">
              <w:t xml:space="preserve">How does discrimination and prejudice in modern Canadian society compare with that during other periods in Canada’s past or in other societies </w:t>
            </w:r>
            <w:r w:rsidRPr="00951163">
              <w:br/>
              <w:t>(e.g., systemic discrimination, overt racism)?</w:t>
            </w:r>
          </w:p>
          <w:p w14:paraId="66A7DB3C" w14:textId="77777777" w:rsidR="00301489" w:rsidRPr="00951163" w:rsidRDefault="00255FEC" w:rsidP="00400E3B">
            <w:pPr>
              <w:pStyle w:val="Topic"/>
              <w:rPr>
                <w:rFonts w:cs="Calibri"/>
                <w:i/>
              </w:rPr>
            </w:pPr>
            <w:r w:rsidRPr="00951163">
              <w:t>roles of individuals, governmental organizations, and NGOs, including groups representing indigenous peoples:</w:t>
            </w:r>
          </w:p>
          <w:p w14:paraId="50928701" w14:textId="77777777" w:rsidR="00301489" w:rsidRPr="00951163" w:rsidRDefault="00255FEC" w:rsidP="00400E3B">
            <w:pPr>
              <w:pStyle w:val="Topicsub"/>
            </w:pPr>
            <w:r w:rsidRPr="00951163">
              <w:lastRenderedPageBreak/>
              <w:t>Sample topics:</w:t>
            </w:r>
          </w:p>
          <w:p w14:paraId="20521505" w14:textId="77777777" w:rsidR="00301489" w:rsidRPr="00951163" w:rsidRDefault="00255FEC" w:rsidP="00301489">
            <w:pPr>
              <w:pStyle w:val="ListParagraph"/>
            </w:pPr>
            <w:r w:rsidRPr="00951163">
              <w:t>United Nations</w:t>
            </w:r>
          </w:p>
          <w:p w14:paraId="07FD2AA0" w14:textId="77777777" w:rsidR="00301489" w:rsidRPr="00951163" w:rsidRDefault="00255FEC" w:rsidP="00301489">
            <w:pPr>
              <w:pStyle w:val="ListParagraph"/>
            </w:pPr>
            <w:r w:rsidRPr="00951163">
              <w:t>International Criminal Court</w:t>
            </w:r>
          </w:p>
          <w:p w14:paraId="1658EC62" w14:textId="77777777" w:rsidR="00301489" w:rsidRPr="00951163" w:rsidRDefault="00255FEC" w:rsidP="00301489">
            <w:pPr>
              <w:pStyle w:val="ListParagraph"/>
            </w:pPr>
            <w:r w:rsidRPr="00951163">
              <w:t>World Trade Organization</w:t>
            </w:r>
          </w:p>
          <w:p w14:paraId="6C711E2D" w14:textId="77777777" w:rsidR="00301489" w:rsidRPr="00951163" w:rsidRDefault="00255FEC" w:rsidP="00301489">
            <w:pPr>
              <w:pStyle w:val="ListParagraph"/>
            </w:pPr>
            <w:r w:rsidRPr="00951163">
              <w:t>international aid</w:t>
            </w:r>
          </w:p>
          <w:p w14:paraId="4A9F957D" w14:textId="77777777" w:rsidR="00301489" w:rsidRPr="00951163" w:rsidRDefault="00255FEC" w:rsidP="00301489">
            <w:pPr>
              <w:pStyle w:val="ListParagraph"/>
            </w:pPr>
            <w:r w:rsidRPr="00951163">
              <w:t>activists</w:t>
            </w:r>
          </w:p>
          <w:p w14:paraId="6736C109" w14:textId="77777777" w:rsidR="00301489" w:rsidRPr="00951163" w:rsidRDefault="00255FEC" w:rsidP="00301489">
            <w:pPr>
              <w:pStyle w:val="ListParagraph"/>
            </w:pPr>
            <w:r w:rsidRPr="00951163">
              <w:t>lobby groups</w:t>
            </w:r>
          </w:p>
          <w:p w14:paraId="3A98744D" w14:textId="77777777" w:rsidR="00301489" w:rsidRPr="00951163" w:rsidRDefault="00255FEC" w:rsidP="00301489">
            <w:pPr>
              <w:pStyle w:val="ListParagraph"/>
            </w:pPr>
            <w:r w:rsidRPr="00951163">
              <w:t xml:space="preserve">international aid groups (e.g., </w:t>
            </w:r>
            <w:r w:rsidRPr="00400E3B">
              <w:rPr>
                <w:i/>
              </w:rPr>
              <w:t xml:space="preserve">Médecins sans </w:t>
            </w:r>
            <w:proofErr w:type="spellStart"/>
            <w:r w:rsidRPr="00400E3B">
              <w:rPr>
                <w:i/>
              </w:rPr>
              <w:t>Frontières</w:t>
            </w:r>
            <w:proofErr w:type="spellEnd"/>
            <w:r w:rsidRPr="00951163">
              <w:t xml:space="preserve"> [Doctors without Borders])</w:t>
            </w:r>
          </w:p>
          <w:p w14:paraId="05B27562" w14:textId="77777777" w:rsidR="00301489" w:rsidRPr="00951163" w:rsidRDefault="00255FEC" w:rsidP="00301489">
            <w:pPr>
              <w:pStyle w:val="ListParagraph"/>
            </w:pPr>
            <w:r w:rsidRPr="00951163">
              <w:t>Private foundations (e.g., Bill &amp; Melinda Gates Foundation)</w:t>
            </w:r>
          </w:p>
          <w:p w14:paraId="2A4DE80D" w14:textId="77777777" w:rsidR="00301489" w:rsidRPr="00951163" w:rsidRDefault="00255FEC" w:rsidP="00400E3B">
            <w:pPr>
              <w:pStyle w:val="Topic"/>
              <w:rPr>
                <w:rFonts w:cs="Calibri"/>
                <w:i/>
              </w:rPr>
            </w:pPr>
            <w:r w:rsidRPr="00951163">
              <w:t>different systems of government:</w:t>
            </w:r>
          </w:p>
          <w:p w14:paraId="09CBFE16" w14:textId="77777777" w:rsidR="00301489" w:rsidRPr="00951163" w:rsidRDefault="00255FEC" w:rsidP="00400E3B">
            <w:pPr>
              <w:pStyle w:val="Topicsub"/>
            </w:pPr>
            <w:r w:rsidRPr="00951163">
              <w:t>Sample activity:</w:t>
            </w:r>
          </w:p>
          <w:p w14:paraId="71DF50C8" w14:textId="77777777" w:rsidR="00301489" w:rsidRPr="00951163" w:rsidRDefault="00255FEC" w:rsidP="00301489">
            <w:pPr>
              <w:pStyle w:val="ListParagraph"/>
            </w:pPr>
            <w:r w:rsidRPr="00951163">
              <w:t>Compare characteristics of the federal government in Canada with those of one or more other countries, including:</w:t>
            </w:r>
          </w:p>
          <w:p w14:paraId="1F2AEABD" w14:textId="77777777" w:rsidR="00301489" w:rsidRPr="00951163" w:rsidRDefault="00255FEC" w:rsidP="00301489">
            <w:pPr>
              <w:pStyle w:val="ListParagraphindent"/>
            </w:pPr>
            <w:r w:rsidRPr="00951163">
              <w:t>roles and responsibilities of members of government (e.g., prime minister, president, governor, MP, senator)</w:t>
            </w:r>
          </w:p>
          <w:p w14:paraId="4C7C25A8" w14:textId="77777777" w:rsidR="00301489" w:rsidRPr="00951163" w:rsidRDefault="00255FEC" w:rsidP="00301489">
            <w:pPr>
              <w:pStyle w:val="ListParagraphindent"/>
            </w:pPr>
            <w:r w:rsidRPr="00951163">
              <w:t>components of government (House of Commons, House of Lords, senate, province, state, prefecture, canton)</w:t>
            </w:r>
          </w:p>
          <w:p w14:paraId="51BD856E" w14:textId="77777777" w:rsidR="00301489" w:rsidRPr="00951163" w:rsidRDefault="00255FEC" w:rsidP="00301489">
            <w:pPr>
              <w:pStyle w:val="ListParagraphindent"/>
            </w:pPr>
            <w:r w:rsidRPr="00951163">
              <w:t xml:space="preserve">government decision-making structures and forms of rule (e.g., monarchy, republic, dictatorship, parliamentary democracy) </w:t>
            </w:r>
          </w:p>
          <w:p w14:paraId="6EB4C046" w14:textId="77777777" w:rsidR="00301489" w:rsidRPr="00951163" w:rsidRDefault="00255FEC" w:rsidP="00301489">
            <w:pPr>
              <w:pStyle w:val="ListParagraphindent"/>
              <w:rPr>
                <w:rFonts w:cs="Calibri"/>
              </w:rPr>
            </w:pPr>
            <w:r w:rsidRPr="00951163">
              <w:t>electoral processes (e.g., political parties, voting, representation)</w:t>
            </w:r>
          </w:p>
          <w:p w14:paraId="27412C2D" w14:textId="77777777" w:rsidR="00301489" w:rsidRPr="00951163" w:rsidRDefault="00255FEC" w:rsidP="00400E3B">
            <w:pPr>
              <w:pStyle w:val="Topicsub"/>
            </w:pPr>
            <w:r w:rsidRPr="00951163">
              <w:t>Sample topic:</w:t>
            </w:r>
          </w:p>
          <w:p w14:paraId="0A487FCF" w14:textId="77777777" w:rsidR="00301489" w:rsidRPr="00951163" w:rsidRDefault="00255FEC" w:rsidP="00301489">
            <w:pPr>
              <w:pStyle w:val="ListParagraph"/>
            </w:pPr>
            <w:r w:rsidRPr="00951163">
              <w:t>indigenous governance</w:t>
            </w:r>
          </w:p>
          <w:p w14:paraId="1A5BEA4A" w14:textId="77777777" w:rsidR="00301489" w:rsidRPr="00951163" w:rsidRDefault="00255FEC" w:rsidP="00400E3B">
            <w:pPr>
              <w:pStyle w:val="Topicsub"/>
            </w:pPr>
            <w:r w:rsidRPr="00951163">
              <w:t>Key questions:</w:t>
            </w:r>
          </w:p>
          <w:p w14:paraId="5337D44D" w14:textId="77777777" w:rsidR="00301489" w:rsidRPr="00951163" w:rsidRDefault="00255FEC" w:rsidP="00301489">
            <w:pPr>
              <w:pStyle w:val="ListParagraph"/>
            </w:pPr>
            <w:r w:rsidRPr="00951163">
              <w:t>Who benefits from different forms of government and decision making?</w:t>
            </w:r>
          </w:p>
          <w:p w14:paraId="1FD86963" w14:textId="77777777" w:rsidR="00301489" w:rsidRPr="00951163" w:rsidRDefault="00255FEC" w:rsidP="00301489">
            <w:pPr>
              <w:pStyle w:val="ListParagraph"/>
            </w:pPr>
            <w:r w:rsidRPr="00951163">
              <w:t>How would decisions be different under a different form of government?</w:t>
            </w:r>
          </w:p>
          <w:p w14:paraId="4C4FC585" w14:textId="77777777" w:rsidR="00301489" w:rsidRPr="00951163" w:rsidRDefault="00255FEC" w:rsidP="00400E3B">
            <w:pPr>
              <w:pStyle w:val="Topic"/>
              <w:rPr>
                <w:rFonts w:cs="Calibri"/>
                <w:i/>
              </w:rPr>
            </w:pPr>
            <w:r w:rsidRPr="00951163">
              <w:t>economic policies and resource management, including effects on indigenous peoples:</w:t>
            </w:r>
          </w:p>
          <w:p w14:paraId="2B594EE4" w14:textId="77777777" w:rsidR="00301489" w:rsidRPr="00951163" w:rsidRDefault="00255FEC" w:rsidP="00400E3B">
            <w:pPr>
              <w:pStyle w:val="Topicsub"/>
            </w:pPr>
            <w:r w:rsidRPr="00951163">
              <w:t>Sample topics:</w:t>
            </w:r>
          </w:p>
          <w:p w14:paraId="1C3456EC" w14:textId="77777777" w:rsidR="00301489" w:rsidRPr="00951163" w:rsidRDefault="00255FEC" w:rsidP="00301489">
            <w:pPr>
              <w:pStyle w:val="ListParagraph"/>
            </w:pPr>
            <w:r w:rsidRPr="00951163">
              <w:t>deforestation</w:t>
            </w:r>
          </w:p>
          <w:p w14:paraId="1EF76A43" w14:textId="77777777" w:rsidR="00301489" w:rsidRPr="00951163" w:rsidRDefault="00255FEC" w:rsidP="00301489">
            <w:pPr>
              <w:pStyle w:val="ListParagraph"/>
            </w:pPr>
            <w:r w:rsidRPr="00951163">
              <w:t>mining</w:t>
            </w:r>
          </w:p>
          <w:p w14:paraId="14B44D9B" w14:textId="77777777" w:rsidR="00301489" w:rsidRPr="00951163" w:rsidRDefault="00255FEC" w:rsidP="00301489">
            <w:pPr>
              <w:pStyle w:val="ListParagraph"/>
            </w:pPr>
            <w:r w:rsidRPr="00951163">
              <w:t>oil and gas</w:t>
            </w:r>
          </w:p>
          <w:p w14:paraId="6411EECD" w14:textId="77777777" w:rsidR="00301489" w:rsidRPr="00951163" w:rsidRDefault="00255FEC" w:rsidP="00301489">
            <w:pPr>
              <w:pStyle w:val="ListParagraph"/>
            </w:pPr>
            <w:r w:rsidRPr="00951163">
              <w:t>fisheries</w:t>
            </w:r>
          </w:p>
          <w:p w14:paraId="1F0310DB" w14:textId="77777777" w:rsidR="00301489" w:rsidRPr="00951163" w:rsidRDefault="00255FEC" w:rsidP="00301489">
            <w:pPr>
              <w:pStyle w:val="ListParagraph"/>
            </w:pPr>
            <w:r w:rsidRPr="00951163">
              <w:t>infrastructure development</w:t>
            </w:r>
          </w:p>
          <w:p w14:paraId="53AA67FE" w14:textId="77777777" w:rsidR="00301489" w:rsidRPr="00951163" w:rsidRDefault="00255FEC" w:rsidP="00301489">
            <w:pPr>
              <w:pStyle w:val="ListParagraph"/>
            </w:pPr>
            <w:r w:rsidRPr="00951163">
              <w:t>relocation of communities</w:t>
            </w:r>
          </w:p>
          <w:p w14:paraId="4B644B39" w14:textId="77777777" w:rsidR="00301489" w:rsidRPr="00951163" w:rsidRDefault="00255FEC" w:rsidP="00400E3B">
            <w:pPr>
              <w:pStyle w:val="Topicsub"/>
            </w:pPr>
            <w:r w:rsidRPr="00951163">
              <w:t>Key questions:</w:t>
            </w:r>
          </w:p>
          <w:p w14:paraId="61A69C47" w14:textId="77777777" w:rsidR="00301489" w:rsidRPr="00951163" w:rsidRDefault="00255FEC" w:rsidP="00301489">
            <w:pPr>
              <w:pStyle w:val="ListParagraph"/>
            </w:pPr>
            <w:r w:rsidRPr="00951163">
              <w:t>How should decisions about economic policy and resource management be made?</w:t>
            </w:r>
          </w:p>
          <w:p w14:paraId="4FC63013" w14:textId="77777777" w:rsidR="00301489" w:rsidRPr="00951163" w:rsidRDefault="00255FEC" w:rsidP="00301489">
            <w:pPr>
              <w:pStyle w:val="ListParagraph"/>
            </w:pPr>
            <w:r w:rsidRPr="00951163">
              <w:t>How should societies balance economic development with the protection of the environment?</w:t>
            </w:r>
          </w:p>
          <w:p w14:paraId="012F3268" w14:textId="77777777" w:rsidR="00301489" w:rsidRPr="00951163" w:rsidRDefault="00255FEC" w:rsidP="00400E3B">
            <w:pPr>
              <w:pStyle w:val="Topic"/>
              <w:rPr>
                <w:rFonts w:cs="Calibri"/>
                <w:i/>
              </w:rPr>
            </w:pPr>
            <w:r w:rsidRPr="00951163">
              <w:t>globalization and economic interdependence:</w:t>
            </w:r>
          </w:p>
          <w:p w14:paraId="0AAD69AB" w14:textId="77777777" w:rsidR="00301489" w:rsidRPr="00951163" w:rsidRDefault="00255FEC" w:rsidP="00400E3B">
            <w:pPr>
              <w:pStyle w:val="Topicsub"/>
            </w:pPr>
            <w:r w:rsidRPr="00951163">
              <w:t>Sample topics:</w:t>
            </w:r>
          </w:p>
          <w:p w14:paraId="39BB8D34" w14:textId="77777777" w:rsidR="00301489" w:rsidRPr="00951163" w:rsidRDefault="00255FEC" w:rsidP="00301489">
            <w:pPr>
              <w:pStyle w:val="ListParagraph"/>
            </w:pPr>
            <w:r w:rsidRPr="00951163">
              <w:t>trade</w:t>
            </w:r>
          </w:p>
          <w:p w14:paraId="6B24DF30" w14:textId="77777777" w:rsidR="00301489" w:rsidRPr="00951163" w:rsidRDefault="00255FEC" w:rsidP="00301489">
            <w:pPr>
              <w:pStyle w:val="ListParagraph"/>
            </w:pPr>
            <w:r w:rsidRPr="00951163">
              <w:lastRenderedPageBreak/>
              <w:t>imports and exports</w:t>
            </w:r>
          </w:p>
          <w:p w14:paraId="00932E20" w14:textId="77777777" w:rsidR="00301489" w:rsidRPr="00951163" w:rsidRDefault="00255FEC" w:rsidP="00301489">
            <w:pPr>
              <w:pStyle w:val="ListParagraph"/>
            </w:pPr>
            <w:r w:rsidRPr="00951163">
              <w:t>G20 (Group of Twenty)</w:t>
            </w:r>
          </w:p>
          <w:p w14:paraId="295D3481" w14:textId="77777777" w:rsidR="00301489" w:rsidRPr="00951163" w:rsidRDefault="00255FEC" w:rsidP="00301489">
            <w:pPr>
              <w:pStyle w:val="ListParagraph"/>
            </w:pPr>
            <w:r w:rsidRPr="00951163">
              <w:t>European Union</w:t>
            </w:r>
          </w:p>
          <w:p w14:paraId="77B3F926" w14:textId="77777777" w:rsidR="00301489" w:rsidRPr="00951163" w:rsidRDefault="00255FEC" w:rsidP="00301489">
            <w:pPr>
              <w:pStyle w:val="ListParagraph"/>
            </w:pPr>
            <w:r w:rsidRPr="00951163">
              <w:t>North American Free Trade Agreement (NAFTA)</w:t>
            </w:r>
          </w:p>
          <w:p w14:paraId="4E6A2CAA" w14:textId="77777777" w:rsidR="00301489" w:rsidRPr="00951163" w:rsidRDefault="00255FEC" w:rsidP="00301489">
            <w:pPr>
              <w:pStyle w:val="ListParagraph"/>
            </w:pPr>
            <w:r w:rsidRPr="00951163">
              <w:t>currency</w:t>
            </w:r>
          </w:p>
          <w:p w14:paraId="5A404FBF" w14:textId="77777777" w:rsidR="00301489" w:rsidRPr="00951163" w:rsidRDefault="00255FEC" w:rsidP="00301489">
            <w:pPr>
              <w:pStyle w:val="ListParagraph"/>
            </w:pPr>
            <w:r w:rsidRPr="00951163">
              <w:t>tariffs and taxation</w:t>
            </w:r>
          </w:p>
          <w:p w14:paraId="704031FE" w14:textId="77777777" w:rsidR="00301489" w:rsidRPr="00951163" w:rsidRDefault="00255FEC" w:rsidP="00301489">
            <w:pPr>
              <w:pStyle w:val="ListParagraph"/>
            </w:pPr>
            <w:r w:rsidRPr="00951163">
              <w:t>trade imbalances</w:t>
            </w:r>
          </w:p>
          <w:p w14:paraId="69CAD4C8" w14:textId="77777777" w:rsidR="00301489" w:rsidRPr="00951163" w:rsidRDefault="00255FEC" w:rsidP="00400E3B">
            <w:pPr>
              <w:pStyle w:val="Topic"/>
              <w:rPr>
                <w:rFonts w:cs="Calibri"/>
                <w:i/>
              </w:rPr>
            </w:pPr>
            <w:r w:rsidRPr="00951163">
              <w:t>international co-operation and responses to global issues:</w:t>
            </w:r>
          </w:p>
          <w:p w14:paraId="2551F212" w14:textId="77777777" w:rsidR="00301489" w:rsidRPr="00951163" w:rsidRDefault="00255FEC" w:rsidP="00400E3B">
            <w:pPr>
              <w:pStyle w:val="Topicsub"/>
            </w:pPr>
            <w:r w:rsidRPr="00951163">
              <w:t>Sample topics:</w:t>
            </w:r>
          </w:p>
          <w:p w14:paraId="53C06837" w14:textId="77777777" w:rsidR="00301489" w:rsidRPr="00951163" w:rsidRDefault="00255FEC" w:rsidP="00301489">
            <w:pPr>
              <w:pStyle w:val="ListParagraph"/>
            </w:pPr>
            <w:r w:rsidRPr="00951163">
              <w:t>environmental issues</w:t>
            </w:r>
          </w:p>
          <w:p w14:paraId="176AF15B" w14:textId="77777777" w:rsidR="00301489" w:rsidRPr="00951163" w:rsidRDefault="00255FEC" w:rsidP="00301489">
            <w:pPr>
              <w:pStyle w:val="ListParagraph"/>
            </w:pPr>
            <w:r w:rsidRPr="00951163">
              <w:t>human trafficking</w:t>
            </w:r>
          </w:p>
          <w:p w14:paraId="7CB9EEB2" w14:textId="77777777" w:rsidR="00301489" w:rsidRPr="00951163" w:rsidRDefault="00255FEC" w:rsidP="00301489">
            <w:pPr>
              <w:pStyle w:val="ListParagraph"/>
            </w:pPr>
            <w:r w:rsidRPr="00951163">
              <w:t>child labour</w:t>
            </w:r>
          </w:p>
          <w:p w14:paraId="04071D2D" w14:textId="77777777" w:rsidR="00301489" w:rsidRPr="00951163" w:rsidRDefault="00255FEC" w:rsidP="00301489">
            <w:pPr>
              <w:pStyle w:val="ListParagraph"/>
            </w:pPr>
            <w:r w:rsidRPr="00951163">
              <w:t>epidemic/pandemic response</w:t>
            </w:r>
          </w:p>
          <w:p w14:paraId="1FF6FA3A" w14:textId="77777777" w:rsidR="00301489" w:rsidRPr="00951163" w:rsidRDefault="00255FEC" w:rsidP="00301489">
            <w:pPr>
              <w:pStyle w:val="ListParagraph"/>
            </w:pPr>
            <w:r w:rsidRPr="00951163">
              <w:t>fisheries management</w:t>
            </w:r>
          </w:p>
          <w:p w14:paraId="60EA435B" w14:textId="77777777" w:rsidR="00301489" w:rsidRPr="00951163" w:rsidRDefault="00255FEC" w:rsidP="00301489">
            <w:pPr>
              <w:pStyle w:val="ListParagraph"/>
            </w:pPr>
            <w:r w:rsidRPr="00951163">
              <w:t>resource use and misuse</w:t>
            </w:r>
          </w:p>
          <w:p w14:paraId="1626F46B" w14:textId="77777777" w:rsidR="00301489" w:rsidRPr="00951163" w:rsidRDefault="00255FEC" w:rsidP="00301489">
            <w:pPr>
              <w:pStyle w:val="ListParagraph"/>
            </w:pPr>
            <w:r w:rsidRPr="00951163">
              <w:t xml:space="preserve">drug trafficking </w:t>
            </w:r>
          </w:p>
          <w:p w14:paraId="6F7B7819" w14:textId="77777777" w:rsidR="00301489" w:rsidRPr="00951163" w:rsidRDefault="00255FEC" w:rsidP="00301489">
            <w:pPr>
              <w:pStyle w:val="ListParagraph"/>
            </w:pPr>
            <w:r w:rsidRPr="00951163">
              <w:t>food distribution and famine</w:t>
            </w:r>
          </w:p>
          <w:p w14:paraId="6EBB3F01" w14:textId="77777777" w:rsidR="00301489" w:rsidRPr="00951163" w:rsidRDefault="00255FEC" w:rsidP="00400E3B">
            <w:pPr>
              <w:pStyle w:val="Topic"/>
              <w:rPr>
                <w:rFonts w:cs="Calibri"/>
                <w:i/>
              </w:rPr>
            </w:pPr>
            <w:r w:rsidRPr="00951163">
              <w:t>regional and international conflict:</w:t>
            </w:r>
          </w:p>
          <w:p w14:paraId="206D072C" w14:textId="77777777" w:rsidR="00301489" w:rsidRPr="00951163" w:rsidRDefault="00255FEC" w:rsidP="00400E3B">
            <w:pPr>
              <w:pStyle w:val="Topicsub"/>
            </w:pPr>
            <w:r w:rsidRPr="00951163">
              <w:t>Sample topics:</w:t>
            </w:r>
          </w:p>
          <w:p w14:paraId="11B8D590" w14:textId="77777777" w:rsidR="00301489" w:rsidRPr="00951163" w:rsidRDefault="00255FEC" w:rsidP="00301489">
            <w:pPr>
              <w:pStyle w:val="ListParagraph"/>
            </w:pPr>
            <w:r w:rsidRPr="00951163">
              <w:t>war</w:t>
            </w:r>
          </w:p>
          <w:p w14:paraId="7AE5C016" w14:textId="77777777" w:rsidR="00301489" w:rsidRPr="00951163" w:rsidRDefault="00255FEC" w:rsidP="00301489">
            <w:pPr>
              <w:pStyle w:val="ListParagraph"/>
            </w:pPr>
            <w:r w:rsidRPr="00951163">
              <w:t>genocide</w:t>
            </w:r>
          </w:p>
          <w:p w14:paraId="5B0716D5" w14:textId="77777777" w:rsidR="00301489" w:rsidRPr="00951163" w:rsidRDefault="00255FEC" w:rsidP="00301489">
            <w:pPr>
              <w:pStyle w:val="ListParagraph"/>
            </w:pPr>
            <w:r w:rsidRPr="00951163">
              <w:t>child soldiers</w:t>
            </w:r>
          </w:p>
          <w:p w14:paraId="3A03D98C" w14:textId="77777777" w:rsidR="00301489" w:rsidRPr="00951163" w:rsidRDefault="00255FEC" w:rsidP="00301489">
            <w:pPr>
              <w:pStyle w:val="ListParagraph"/>
            </w:pPr>
            <w:r w:rsidRPr="00951163">
              <w:t>boundary disputes</w:t>
            </w:r>
          </w:p>
          <w:p w14:paraId="40BDA67A" w14:textId="77777777" w:rsidR="00301489" w:rsidRPr="00951163" w:rsidRDefault="00255FEC" w:rsidP="00301489">
            <w:pPr>
              <w:pStyle w:val="ListParagraph"/>
            </w:pPr>
            <w:r w:rsidRPr="00951163">
              <w:t>religious and ethnic violence</w:t>
            </w:r>
          </w:p>
          <w:p w14:paraId="46A86F43" w14:textId="77777777" w:rsidR="00301489" w:rsidRPr="00951163" w:rsidRDefault="00255FEC" w:rsidP="00301489">
            <w:pPr>
              <w:pStyle w:val="ListParagraph"/>
            </w:pPr>
            <w:r w:rsidRPr="00951163">
              <w:t xml:space="preserve">terrorism </w:t>
            </w:r>
          </w:p>
          <w:p w14:paraId="46C1281E" w14:textId="77777777" w:rsidR="00301489" w:rsidRPr="00951163" w:rsidRDefault="00255FEC" w:rsidP="00400E3B">
            <w:pPr>
              <w:pStyle w:val="Topic"/>
              <w:rPr>
                <w:rFonts w:cs="Calibri"/>
                <w:i/>
              </w:rPr>
            </w:pPr>
            <w:r w:rsidRPr="00951163">
              <w:t>media technologies and coverage of current events:</w:t>
            </w:r>
          </w:p>
          <w:p w14:paraId="7B2CEB60" w14:textId="77777777" w:rsidR="00301489" w:rsidRPr="00951163" w:rsidRDefault="00255FEC" w:rsidP="00400E3B">
            <w:pPr>
              <w:pStyle w:val="Topicsub"/>
            </w:pPr>
            <w:r w:rsidRPr="00951163">
              <w:t>Sample topics:</w:t>
            </w:r>
          </w:p>
          <w:p w14:paraId="054EB1F9" w14:textId="77777777" w:rsidR="00301489" w:rsidRPr="00951163" w:rsidRDefault="00255FEC" w:rsidP="00301489">
            <w:pPr>
              <w:pStyle w:val="ListParagraph"/>
            </w:pPr>
            <w:r w:rsidRPr="00951163">
              <w:t>ownership of media</w:t>
            </w:r>
          </w:p>
          <w:p w14:paraId="370E46BE" w14:textId="77777777" w:rsidR="00301489" w:rsidRPr="00951163" w:rsidRDefault="00255FEC" w:rsidP="00301489">
            <w:pPr>
              <w:pStyle w:val="ListParagraph"/>
            </w:pPr>
            <w:r w:rsidRPr="00951163">
              <w:t>propaganda</w:t>
            </w:r>
          </w:p>
          <w:p w14:paraId="39BCC416" w14:textId="77777777" w:rsidR="00301489" w:rsidRPr="00951163" w:rsidRDefault="00255FEC" w:rsidP="00301489">
            <w:pPr>
              <w:pStyle w:val="ListParagraph"/>
            </w:pPr>
            <w:r w:rsidRPr="00951163">
              <w:t>editorial bias</w:t>
            </w:r>
          </w:p>
          <w:p w14:paraId="19BB4A66" w14:textId="77777777" w:rsidR="00301489" w:rsidRPr="00951163" w:rsidRDefault="00255FEC" w:rsidP="00301489">
            <w:pPr>
              <w:pStyle w:val="ListParagraph"/>
            </w:pPr>
            <w:r w:rsidRPr="00951163">
              <w:t>sensationalism</w:t>
            </w:r>
          </w:p>
          <w:p w14:paraId="4121ECB1" w14:textId="77777777" w:rsidR="00301489" w:rsidRPr="00951163" w:rsidRDefault="00255FEC" w:rsidP="00301489">
            <w:pPr>
              <w:pStyle w:val="ListParagraph"/>
            </w:pPr>
            <w:r w:rsidRPr="00951163">
              <w:t>freedom of the press</w:t>
            </w:r>
          </w:p>
          <w:p w14:paraId="4D8220A3" w14:textId="77777777" w:rsidR="00301489" w:rsidRPr="00951163" w:rsidRDefault="00255FEC" w:rsidP="00301489">
            <w:pPr>
              <w:pStyle w:val="ListParagraph"/>
            </w:pPr>
            <w:r w:rsidRPr="00951163">
              <w:t>social media uses and abuses</w:t>
            </w:r>
          </w:p>
          <w:p w14:paraId="142ADAFE" w14:textId="77777777" w:rsidR="00301489" w:rsidRPr="00951163" w:rsidRDefault="00255FEC" w:rsidP="00400E3B">
            <w:pPr>
              <w:pStyle w:val="Topicsub"/>
            </w:pPr>
            <w:r w:rsidRPr="00951163">
              <w:t>Key questions:</w:t>
            </w:r>
          </w:p>
          <w:p w14:paraId="4B200A94" w14:textId="77777777" w:rsidR="00301489" w:rsidRPr="00951163" w:rsidRDefault="00255FEC" w:rsidP="00301489">
            <w:pPr>
              <w:pStyle w:val="ListParagraph"/>
            </w:pPr>
            <w:r w:rsidRPr="00951163">
              <w:t>How does the media influence public perception of major events?</w:t>
            </w:r>
          </w:p>
          <w:p w14:paraId="2742B479" w14:textId="77777777" w:rsidR="00301489" w:rsidRPr="007C38A5" w:rsidRDefault="00255FEC" w:rsidP="00301489">
            <w:pPr>
              <w:pStyle w:val="ListParagraph"/>
              <w:spacing w:after="120"/>
              <w:rPr>
                <w:spacing w:val="-2"/>
              </w:rPr>
            </w:pPr>
            <w:r w:rsidRPr="00951163">
              <w:t>Are some media sources more trustworthy than others? Explain your answer.</w:t>
            </w:r>
          </w:p>
        </w:tc>
      </w:tr>
    </w:tbl>
    <w:p w14:paraId="67EA20B8" w14:textId="77777777" w:rsidR="00301489" w:rsidRPr="00BB3A5F" w:rsidRDefault="008B5571">
      <w:pPr>
        <w:rPr>
          <w:rFonts w:ascii="Times New Roman" w:hAnsi="Times New Roman"/>
        </w:rPr>
      </w:pPr>
    </w:p>
    <w:p w14:paraId="1BF61108"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lastRenderedPageBreak/>
        <w:drawing>
          <wp:anchor distT="0" distB="0" distL="114300" distR="114300" simplePos="0" relativeHeight="251660288" behindDoc="0" locked="0" layoutInCell="1" allowOverlap="1" wp14:anchorId="4D2115B8" wp14:editId="094B181A">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The Ancient World to the 7th Century</w:t>
      </w:r>
      <w:r w:rsidRPr="00BB3A5F">
        <w:rPr>
          <w:rFonts w:ascii="Times New Roman" w:hAnsi="Times New Roman"/>
          <w:b/>
          <w:sz w:val="28"/>
        </w:rPr>
        <w:tab/>
        <w:t>Grade 7</w:t>
      </w:r>
    </w:p>
    <w:p w14:paraId="49F81FBF" w14:textId="77777777" w:rsidR="00301489" w:rsidRPr="00BB3A5F" w:rsidRDefault="00255FEC" w:rsidP="00301489">
      <w:pPr>
        <w:rPr>
          <w:rFonts w:ascii="Arial" w:hAnsi="Arial"/>
          <w:b/>
        </w:rPr>
      </w:pPr>
      <w:r w:rsidRPr="00BB3A5F">
        <w:rPr>
          <w:rFonts w:ascii="Times New Roman" w:hAnsi="Times New Roman"/>
          <w:b/>
          <w:sz w:val="28"/>
        </w:rPr>
        <w:tab/>
      </w:r>
    </w:p>
    <w:p w14:paraId="4EE6B2EF"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A0" w:firstRow="1" w:lastRow="0" w:firstColumn="1" w:lastColumn="0" w:noHBand="0" w:noVBand="0"/>
      </w:tblPr>
      <w:tblGrid>
        <w:gridCol w:w="2900"/>
        <w:gridCol w:w="360"/>
        <w:gridCol w:w="3900"/>
        <w:gridCol w:w="360"/>
        <w:gridCol w:w="3100"/>
        <w:gridCol w:w="360"/>
        <w:gridCol w:w="3300"/>
      </w:tblGrid>
      <w:tr w:rsidR="00301489" w:rsidRPr="00BB3A5F" w14:paraId="6525A5D7" w14:textId="77777777">
        <w:tc>
          <w:tcPr>
            <w:tcW w:w="2900" w:type="dxa"/>
            <w:tcBorders>
              <w:top w:val="single" w:sz="2" w:space="0" w:color="auto"/>
              <w:left w:val="single" w:sz="2" w:space="0" w:color="auto"/>
              <w:bottom w:val="single" w:sz="2" w:space="0" w:color="auto"/>
              <w:right w:val="single" w:sz="2" w:space="0" w:color="auto"/>
            </w:tcBorders>
            <w:shd w:val="clear" w:color="auto" w:fill="FEECBC"/>
          </w:tcPr>
          <w:p w14:paraId="036B5EC8" w14:textId="77777777" w:rsidR="00301489" w:rsidRPr="00BB3A5F" w:rsidRDefault="00255FEC" w:rsidP="00CF0295">
            <w:pPr>
              <w:pStyle w:val="Tablestyle1"/>
            </w:pPr>
            <w:r w:rsidRPr="00951163">
              <w:t xml:space="preserve">Geographic conditions shaped the emergence </w:t>
            </w:r>
            <w:r w:rsidRPr="00951163">
              <w:br/>
              <w:t>of civilizations.</w:t>
            </w:r>
          </w:p>
        </w:tc>
        <w:tc>
          <w:tcPr>
            <w:tcW w:w="360" w:type="dxa"/>
            <w:tcBorders>
              <w:top w:val="nil"/>
              <w:left w:val="single" w:sz="2" w:space="0" w:color="auto"/>
              <w:bottom w:val="nil"/>
              <w:right w:val="single" w:sz="2" w:space="0" w:color="auto"/>
            </w:tcBorders>
            <w:shd w:val="clear" w:color="auto" w:fill="auto"/>
          </w:tcPr>
          <w:p w14:paraId="491FDDF8" w14:textId="77777777" w:rsidR="00301489" w:rsidRPr="00BB3A5F" w:rsidRDefault="008B5571" w:rsidP="00301489">
            <w:pPr>
              <w:spacing w:before="120" w:after="120"/>
              <w:jc w:val="center"/>
              <w:rPr>
                <w:rFonts w:ascii="Times New Roman" w:hAnsi="Times New Roman"/>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14:paraId="66935F96" w14:textId="77777777" w:rsidR="00301489" w:rsidRPr="00BB3A5F" w:rsidRDefault="00255FEC" w:rsidP="00CF0295">
            <w:pPr>
              <w:pStyle w:val="Tablestyle1"/>
            </w:pPr>
            <w:r w:rsidRPr="00951163">
              <w:t>Religious and cultural practices that emerged during this period have endured and continue to influence people.</w:t>
            </w:r>
          </w:p>
        </w:tc>
        <w:tc>
          <w:tcPr>
            <w:tcW w:w="360" w:type="dxa"/>
            <w:tcBorders>
              <w:top w:val="nil"/>
              <w:left w:val="single" w:sz="2" w:space="0" w:color="auto"/>
              <w:bottom w:val="nil"/>
              <w:right w:val="single" w:sz="2" w:space="0" w:color="auto"/>
            </w:tcBorders>
            <w:shd w:val="clear" w:color="auto" w:fill="auto"/>
          </w:tcPr>
          <w:p w14:paraId="3EC6FE4B" w14:textId="77777777" w:rsidR="00301489" w:rsidRPr="00BB3A5F" w:rsidRDefault="008B5571" w:rsidP="00301489">
            <w:pPr>
              <w:spacing w:before="120" w:after="120"/>
              <w:jc w:val="center"/>
              <w:rPr>
                <w:rFonts w:ascii="Times New Roman" w:hAnsi="Times New Roman"/>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14:paraId="7316664C" w14:textId="77777777" w:rsidR="00301489" w:rsidRPr="00A82B29" w:rsidRDefault="00255FEC" w:rsidP="00CF0295">
            <w:pPr>
              <w:pStyle w:val="Tablestyle1"/>
            </w:pPr>
            <w:r w:rsidRPr="00951163">
              <w:t>Increasingly complex societies required new systems of laws and government.</w:t>
            </w:r>
          </w:p>
        </w:tc>
        <w:tc>
          <w:tcPr>
            <w:tcW w:w="360" w:type="dxa"/>
            <w:tcBorders>
              <w:top w:val="nil"/>
              <w:left w:val="single" w:sz="2" w:space="0" w:color="auto"/>
              <w:bottom w:val="nil"/>
              <w:right w:val="single" w:sz="2" w:space="0" w:color="auto"/>
            </w:tcBorders>
            <w:shd w:val="clear" w:color="auto" w:fill="auto"/>
          </w:tcPr>
          <w:p w14:paraId="3D5F76C2" w14:textId="77777777" w:rsidR="00301489" w:rsidRPr="00BB3A5F" w:rsidRDefault="008B5571"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125BC1C7" w14:textId="77777777" w:rsidR="00301489" w:rsidRPr="00BB3A5F" w:rsidRDefault="00255FEC" w:rsidP="00CF0295">
            <w:pPr>
              <w:pStyle w:val="Tablestyle1"/>
              <w:rPr>
                <w:rFonts w:ascii="Times New Roman" w:hAnsi="Times New Roman"/>
              </w:rPr>
            </w:pPr>
            <w:r w:rsidRPr="00951163">
              <w:rPr>
                <w:rFonts w:cs="Cambria"/>
              </w:rPr>
              <w:t>Economic specialization and trade networks can lead to conflict and co-operation between societies.</w:t>
            </w:r>
          </w:p>
        </w:tc>
      </w:tr>
    </w:tbl>
    <w:p w14:paraId="70580BEF" w14:textId="77777777" w:rsidR="00301489" w:rsidRPr="00CF0295" w:rsidRDefault="008B5571">
      <w:pPr>
        <w:rPr>
          <w:rFonts w:ascii="Times New Roman" w:hAnsi="Times New Roman"/>
          <w:sz w:val="18"/>
        </w:rPr>
      </w:pPr>
    </w:p>
    <w:p w14:paraId="7CCEC010"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301489" w:rsidRPr="00AE4C63" w14:paraId="4092BC33" w14:textId="77777777">
        <w:tc>
          <w:tcPr>
            <w:tcW w:w="2465" w:type="pct"/>
            <w:tcBorders>
              <w:top w:val="single" w:sz="2" w:space="0" w:color="auto"/>
              <w:left w:val="single" w:sz="2" w:space="0" w:color="auto"/>
              <w:bottom w:val="single" w:sz="2" w:space="0" w:color="auto"/>
              <w:right w:val="single" w:sz="2" w:space="0" w:color="auto"/>
            </w:tcBorders>
            <w:shd w:val="clear" w:color="auto" w:fill="333333"/>
          </w:tcPr>
          <w:p w14:paraId="22AB29EA"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14:paraId="1B73B27A"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1DC141C2" w14:textId="77777777">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14:paraId="584ACE1D"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48D2035B" w14:textId="77777777" w:rsidR="00301489" w:rsidRPr="00400E3B" w:rsidRDefault="00255FEC" w:rsidP="00301489">
            <w:pPr>
              <w:pStyle w:val="ListParagraph"/>
              <w:rPr>
                <w:rFonts w:cs="Calibri"/>
                <w:b/>
              </w:rPr>
            </w:pPr>
            <w:r w:rsidRPr="00400E3B">
              <w:rPr>
                <w:b/>
              </w:rPr>
              <w:t>Use Social Studies inquiry processes and skills to ask questions; gather, interpret, and analyze ideas; and communicate findings and decisions</w:t>
            </w:r>
          </w:p>
          <w:p w14:paraId="3BD78536" w14:textId="77777777" w:rsidR="00301489" w:rsidRPr="00400E3B" w:rsidRDefault="00255FEC" w:rsidP="00301489">
            <w:pPr>
              <w:pStyle w:val="ListParagraph"/>
              <w:rPr>
                <w:rFonts w:cs="Calibri"/>
                <w:b/>
                <w:i/>
              </w:rPr>
            </w:pPr>
            <w:r w:rsidRPr="00400E3B">
              <w:rPr>
                <w:b/>
              </w:rPr>
              <w:t xml:space="preserve">Assess the significance of people, places, events, or developments at particular times and places (significance) </w:t>
            </w:r>
          </w:p>
          <w:p w14:paraId="561E4993" w14:textId="77777777" w:rsidR="00301489" w:rsidRPr="00400E3B" w:rsidRDefault="00255FEC" w:rsidP="00301489">
            <w:pPr>
              <w:pStyle w:val="ListParagraph"/>
              <w:rPr>
                <w:rFonts w:cs="Calibri"/>
                <w:i/>
              </w:rPr>
            </w:pPr>
            <w:r w:rsidRPr="00400E3B">
              <w:t>Identify what the creators of accounts, narratives, maps, or texts have determined is significant (significance)</w:t>
            </w:r>
          </w:p>
          <w:p w14:paraId="62F967E3" w14:textId="77777777" w:rsidR="00301489" w:rsidRPr="00400E3B" w:rsidRDefault="00255FEC" w:rsidP="00301489">
            <w:pPr>
              <w:pStyle w:val="ListParagraph"/>
              <w:rPr>
                <w:rFonts w:cs="Calibri"/>
                <w:b/>
                <w:i/>
              </w:rPr>
            </w:pPr>
            <w:r w:rsidRPr="00400E3B">
              <w:rPr>
                <w:b/>
              </w:rPr>
              <w:t>Assess the credibility of multiple sources and the adequacy of evidence used to justify conclusions (evidence)</w:t>
            </w:r>
          </w:p>
          <w:p w14:paraId="1513675A" w14:textId="77777777" w:rsidR="00301489" w:rsidRPr="00400E3B" w:rsidRDefault="00255FEC" w:rsidP="00301489">
            <w:pPr>
              <w:pStyle w:val="ListParagraph"/>
              <w:rPr>
                <w:rFonts w:cs="Calibri"/>
                <w:b/>
                <w:i/>
              </w:rPr>
            </w:pPr>
            <w:r w:rsidRPr="00400E3B">
              <w:rPr>
                <w:b/>
              </w:rPr>
              <w:t>Characterize</w:t>
            </w:r>
            <w:r w:rsidRPr="00400E3B">
              <w:rPr>
                <w:b/>
                <w:i/>
              </w:rPr>
              <w:t xml:space="preserve"> </w:t>
            </w:r>
            <w:r w:rsidRPr="00400E3B">
              <w:rPr>
                <w:b/>
              </w:rPr>
              <w:t>different time periods in history, including periods of progress and decline, and identify key turning points that marked periods of change (continuity and change)</w:t>
            </w:r>
          </w:p>
          <w:p w14:paraId="2470B326" w14:textId="77777777" w:rsidR="00301489" w:rsidRPr="00400E3B" w:rsidRDefault="00255FEC" w:rsidP="00301489">
            <w:pPr>
              <w:pStyle w:val="ListParagraph"/>
              <w:rPr>
                <w:rFonts w:cs="Calibri"/>
                <w:b/>
                <w:i/>
              </w:rPr>
            </w:pPr>
            <w:r w:rsidRPr="00400E3B">
              <w:rPr>
                <w:b/>
              </w:rPr>
              <w:t>Determine which causes most influenced particular decisions, actions, or events, and assess their short- and long-term consequences (cause and consequence)</w:t>
            </w:r>
          </w:p>
          <w:p w14:paraId="12958F46" w14:textId="77777777" w:rsidR="00301489" w:rsidRPr="00400E3B" w:rsidRDefault="00255FEC" w:rsidP="00301489">
            <w:pPr>
              <w:pStyle w:val="ListParagraph"/>
              <w:rPr>
                <w:rFonts w:cs="Calibri"/>
                <w:b/>
                <w:i/>
              </w:rPr>
            </w:pPr>
            <w:r w:rsidRPr="00400E3B">
              <w:rPr>
                <w:b/>
              </w:rPr>
              <w:t xml:space="preserve">Explain different perspectives on past or present people, places, issues, or events, and compare the values, worldviews, and </w:t>
            </w:r>
            <w:r w:rsidRPr="00400E3B">
              <w:rPr>
                <w:b/>
              </w:rPr>
              <w:br/>
              <w:t>beliefs of human cultures and societies in different times and places (perspective)</w:t>
            </w:r>
          </w:p>
          <w:p w14:paraId="0EA63B70" w14:textId="77777777" w:rsidR="00301489" w:rsidRPr="00E67F69" w:rsidRDefault="00255FEC" w:rsidP="00301489">
            <w:pPr>
              <w:pStyle w:val="ListParagraph"/>
              <w:spacing w:after="120"/>
              <w:rPr>
                <w:spacing w:val="-4"/>
              </w:rPr>
            </w:pPr>
            <w:r w:rsidRPr="00400E3B">
              <w:rPr>
                <w:b/>
              </w:rPr>
              <w:t>Make ethical judgments about past events, decisions, or actions, and assess the limitations of drawing direct lessons from the past (ethical judgment)</w:t>
            </w:r>
          </w:p>
        </w:tc>
        <w:tc>
          <w:tcPr>
            <w:tcW w:w="2535" w:type="pct"/>
            <w:tcBorders>
              <w:top w:val="single" w:sz="2" w:space="0" w:color="auto"/>
              <w:left w:val="single" w:sz="2" w:space="0" w:color="auto"/>
              <w:bottom w:val="single" w:sz="2" w:space="0" w:color="auto"/>
              <w:right w:val="single" w:sz="2" w:space="0" w:color="auto"/>
            </w:tcBorders>
            <w:shd w:val="clear" w:color="auto" w:fill="auto"/>
          </w:tcPr>
          <w:p w14:paraId="1A42E459"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133EE7B4" w14:textId="77777777" w:rsidR="00301489" w:rsidRPr="00400E3B" w:rsidRDefault="00255FEC" w:rsidP="00301489">
            <w:pPr>
              <w:pStyle w:val="ListParagraph"/>
              <w:rPr>
                <w:b/>
              </w:rPr>
            </w:pPr>
            <w:r w:rsidRPr="00400E3B">
              <w:rPr>
                <w:b/>
              </w:rPr>
              <w:t>anthropological origins of humans</w:t>
            </w:r>
          </w:p>
          <w:p w14:paraId="6F4B8ECC" w14:textId="77777777" w:rsidR="00301489" w:rsidRPr="00400E3B" w:rsidRDefault="00255FEC" w:rsidP="00301489">
            <w:pPr>
              <w:pStyle w:val="ListParagraph"/>
              <w:rPr>
                <w:b/>
              </w:rPr>
            </w:pPr>
            <w:r w:rsidRPr="00400E3B">
              <w:rPr>
                <w:b/>
              </w:rPr>
              <w:t xml:space="preserve">human responses to particular geographic challenges and opportunities, including climates, landforms, and natural resources </w:t>
            </w:r>
          </w:p>
          <w:p w14:paraId="40B220F8" w14:textId="77777777" w:rsidR="00301489" w:rsidRPr="00400E3B" w:rsidRDefault="00255FEC" w:rsidP="00301489">
            <w:pPr>
              <w:pStyle w:val="ListParagraph"/>
              <w:rPr>
                <w:b/>
              </w:rPr>
            </w:pPr>
            <w:r w:rsidRPr="00400E3B">
              <w:rPr>
                <w:b/>
              </w:rPr>
              <w:t>features and characteristics of civilizations, and factors that led to their rise and fall</w:t>
            </w:r>
          </w:p>
          <w:p w14:paraId="0CA7A37D" w14:textId="77777777" w:rsidR="00301489" w:rsidRPr="00400E3B" w:rsidRDefault="00255FEC" w:rsidP="00301489">
            <w:pPr>
              <w:pStyle w:val="ListParagraph"/>
              <w:rPr>
                <w:b/>
              </w:rPr>
            </w:pPr>
            <w:r w:rsidRPr="00400E3B">
              <w:rPr>
                <w:b/>
              </w:rPr>
              <w:t>origins, core beliefs, narratives, practices, and influences of religions, including at least one indigenous to the Americas</w:t>
            </w:r>
          </w:p>
          <w:p w14:paraId="16379A46" w14:textId="77777777" w:rsidR="00301489" w:rsidRPr="00400E3B" w:rsidRDefault="00255FEC" w:rsidP="00301489">
            <w:pPr>
              <w:pStyle w:val="ListParagraph"/>
              <w:rPr>
                <w:b/>
              </w:rPr>
            </w:pPr>
            <w:r w:rsidRPr="00400E3B">
              <w:rPr>
                <w:b/>
              </w:rPr>
              <w:t xml:space="preserve">scientific, philosophical, and technological developments </w:t>
            </w:r>
          </w:p>
          <w:p w14:paraId="6E263B2E" w14:textId="77777777" w:rsidR="00301489" w:rsidRPr="00400E3B" w:rsidRDefault="00255FEC" w:rsidP="00301489">
            <w:pPr>
              <w:pStyle w:val="ListParagraph"/>
              <w:rPr>
                <w:b/>
              </w:rPr>
            </w:pPr>
            <w:r w:rsidRPr="00400E3B">
              <w:rPr>
                <w:b/>
              </w:rPr>
              <w:t>interactions and exchanges between past civilizations and cultures, including conflict, peace, trade, expansion, and migration</w:t>
            </w:r>
          </w:p>
          <w:p w14:paraId="4BB9460D" w14:textId="77777777" w:rsidR="00301489" w:rsidRPr="00AE4C63" w:rsidRDefault="00255FEC" w:rsidP="00301489">
            <w:pPr>
              <w:pStyle w:val="ListParagraph"/>
              <w:rPr>
                <w:sz w:val="22"/>
                <w:szCs w:val="22"/>
              </w:rPr>
            </w:pPr>
            <w:r w:rsidRPr="00400E3B">
              <w:rPr>
                <w:b/>
              </w:rPr>
              <w:t>social, political, legal, governmental, and economic systems and structures, including at least one indigenous to the Americas</w:t>
            </w:r>
          </w:p>
        </w:tc>
      </w:tr>
    </w:tbl>
    <w:p w14:paraId="1A046B92" w14:textId="77777777" w:rsidR="00301489" w:rsidRPr="00E56634"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2201F3E1" w14:textId="77777777">
        <w:trPr>
          <w:tblHeader/>
        </w:trPr>
        <w:tc>
          <w:tcPr>
            <w:tcW w:w="5000" w:type="pct"/>
            <w:shd w:val="clear" w:color="auto" w:fill="333333"/>
            <w:tcMar>
              <w:top w:w="0" w:type="dxa"/>
              <w:bottom w:w="0" w:type="dxa"/>
            </w:tcMar>
          </w:tcPr>
          <w:p w14:paraId="369F8D71" w14:textId="77777777" w:rsidR="00301489" w:rsidRPr="008E111D" w:rsidRDefault="00255FEC" w:rsidP="00301489">
            <w:pPr>
              <w:pageBreakBefore/>
              <w:tabs>
                <w:tab w:val="right" w:pos="14000"/>
              </w:tabs>
              <w:spacing w:before="60" w:after="60"/>
              <w:rPr>
                <w:b/>
              </w:rPr>
            </w:pPr>
            <w:r w:rsidRPr="00BB3A5F">
              <w:lastRenderedPageBreak/>
              <w:br w:type="page"/>
            </w:r>
            <w:r w:rsidRPr="00E67F69">
              <w:rPr>
                <w:b/>
              </w:rPr>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7</w:t>
            </w:r>
          </w:p>
        </w:tc>
      </w:tr>
      <w:tr w:rsidR="00301489" w:rsidRPr="008005C4" w14:paraId="69EBBE0A" w14:textId="77777777">
        <w:tc>
          <w:tcPr>
            <w:tcW w:w="5000" w:type="pct"/>
            <w:shd w:val="clear" w:color="auto" w:fill="F3F3F3"/>
          </w:tcPr>
          <w:p w14:paraId="3FF5D1AF" w14:textId="77777777" w:rsidR="00301489" w:rsidRPr="00951163" w:rsidRDefault="00255FEC" w:rsidP="00400E3B">
            <w:pPr>
              <w:pStyle w:val="Topic"/>
              <w:rPr>
                <w:rFonts w:cs="Calibri"/>
                <w:i/>
              </w:rPr>
            </w:pPr>
            <w:r w:rsidRPr="00951163">
              <w:rPr>
                <w:lang w:eastAsia="en-CA"/>
              </w:rPr>
              <w:t>Use Social Studies inquiry processes and skills to ask questions; gather, interpret, and analyze ideas; and communicate findings and decisions:</w:t>
            </w:r>
          </w:p>
          <w:p w14:paraId="547A0356" w14:textId="77777777" w:rsidR="00301489" w:rsidRPr="00951163" w:rsidRDefault="00255FEC" w:rsidP="00400E3B">
            <w:pPr>
              <w:pStyle w:val="Topicsub"/>
            </w:pPr>
            <w:r w:rsidRPr="00951163">
              <w:t>Key skills:</w:t>
            </w:r>
          </w:p>
          <w:p w14:paraId="67DECF22" w14:textId="77777777" w:rsidR="00301489" w:rsidRPr="00951163" w:rsidRDefault="00255FEC" w:rsidP="00301489">
            <w:pPr>
              <w:pStyle w:val="ListParagraph"/>
            </w:pPr>
            <w:r w:rsidRPr="00951163">
              <w:t>Select a relevant problem or issue for inquiry.</w:t>
            </w:r>
          </w:p>
          <w:p w14:paraId="69BD43D6" w14:textId="77777777" w:rsidR="00301489" w:rsidRPr="00951163" w:rsidRDefault="00255FEC" w:rsidP="00301489">
            <w:pPr>
              <w:pStyle w:val="ListParagraph"/>
            </w:pPr>
            <w:r w:rsidRPr="00951163">
              <w:t>Use comparison, classification, inference, imagination, verification, and analogy to clarify and define a problem or issue.</w:t>
            </w:r>
          </w:p>
          <w:p w14:paraId="1CE04595" w14:textId="77777777" w:rsidR="00301489" w:rsidRPr="00951163" w:rsidRDefault="00255FEC" w:rsidP="00301489">
            <w:pPr>
              <w:pStyle w:val="ListParagraph"/>
            </w:pPr>
            <w:r w:rsidRPr="00951163">
              <w:t>Compare the advantages and disadvantages of various graphic forms of communication (e.g., graphs, tables, charts, maps, photographs, sketches).</w:t>
            </w:r>
          </w:p>
          <w:p w14:paraId="62DA1AA0" w14:textId="77777777" w:rsidR="00301489" w:rsidRPr="00951163" w:rsidRDefault="00255FEC" w:rsidP="00301489">
            <w:pPr>
              <w:pStyle w:val="ListParagraph"/>
            </w:pPr>
            <w:r w:rsidRPr="00951163">
              <w:t xml:space="preserve">Demonstrate an ability to interpret scales and legends in graphs, tables, and maps (e.g., </w:t>
            </w:r>
            <w:proofErr w:type="spellStart"/>
            <w:r w:rsidRPr="00951163">
              <w:t>climograph</w:t>
            </w:r>
            <w:proofErr w:type="spellEnd"/>
            <w:r w:rsidRPr="00951163">
              <w:t>, topographical map, pie chart).</w:t>
            </w:r>
          </w:p>
          <w:p w14:paraId="643C607D" w14:textId="77777777" w:rsidR="00301489" w:rsidRPr="00951163" w:rsidRDefault="00255FEC" w:rsidP="00301489">
            <w:pPr>
              <w:pStyle w:val="ListParagraph"/>
            </w:pPr>
            <w:r w:rsidRPr="00951163">
              <w:t>Compare maps of early civilizations with modern maps of the same area.</w:t>
            </w:r>
          </w:p>
          <w:p w14:paraId="7B4E789E" w14:textId="77777777" w:rsidR="00301489" w:rsidRPr="00951163" w:rsidRDefault="00255FEC" w:rsidP="00301489">
            <w:pPr>
              <w:pStyle w:val="ListParagraph"/>
            </w:pPr>
            <w:r w:rsidRPr="00951163">
              <w:t>Select an appropriate graphic form of communication for a specific purpose (e.g., a timeline to show a sequence of events, a map to show location).</w:t>
            </w:r>
          </w:p>
          <w:p w14:paraId="0C76441B" w14:textId="77777777" w:rsidR="00301489" w:rsidRPr="00951163" w:rsidRDefault="00255FEC" w:rsidP="00301489">
            <w:pPr>
              <w:pStyle w:val="ListParagraph"/>
            </w:pPr>
            <w:r w:rsidRPr="00951163">
              <w:t>Represent information fairly and cite sources consistently.</w:t>
            </w:r>
          </w:p>
          <w:p w14:paraId="301F7948" w14:textId="77777777" w:rsidR="00301489" w:rsidRPr="00951163" w:rsidRDefault="00255FEC" w:rsidP="00301489">
            <w:pPr>
              <w:pStyle w:val="ListParagraph"/>
            </w:pPr>
            <w:r w:rsidRPr="00951163">
              <w:t xml:space="preserve">Select appropriate forms of presentation suitable for the purpose and audience (e.g., multimedia, oral presentation, song, dramatic performance, </w:t>
            </w:r>
            <w:r w:rsidRPr="00951163">
              <w:br/>
              <w:t xml:space="preserve">written presentation). </w:t>
            </w:r>
          </w:p>
          <w:p w14:paraId="427C7ED8" w14:textId="77777777" w:rsidR="00301489" w:rsidRPr="00951163" w:rsidRDefault="00255FEC" w:rsidP="00301489">
            <w:pPr>
              <w:pStyle w:val="ListParagraph"/>
            </w:pPr>
            <w:r w:rsidRPr="00951163">
              <w:t>Demonstrate debating skills, including identifying, discussing, defining, and clarifying a problem, issue, or inquiry.</w:t>
            </w:r>
          </w:p>
          <w:p w14:paraId="3D1B0D72" w14:textId="77777777" w:rsidR="00301489" w:rsidRPr="00951163" w:rsidRDefault="00255FEC" w:rsidP="00400E3B">
            <w:pPr>
              <w:pStyle w:val="Topic"/>
              <w:rPr>
                <w:rFonts w:cs="Calibri"/>
                <w:i/>
              </w:rPr>
            </w:pPr>
            <w:r w:rsidRPr="00951163">
              <w:t>Assess the significance of people, places, events, or developments at particular times and places (significance):</w:t>
            </w:r>
          </w:p>
          <w:p w14:paraId="51DF943F" w14:textId="77777777" w:rsidR="00301489" w:rsidRPr="00951163" w:rsidRDefault="00255FEC" w:rsidP="00400E3B">
            <w:pPr>
              <w:pStyle w:val="Topicsub"/>
            </w:pPr>
            <w:r w:rsidRPr="00951163">
              <w:t>Sample activity:</w:t>
            </w:r>
          </w:p>
          <w:p w14:paraId="094719D2" w14:textId="77777777" w:rsidR="00301489" w:rsidRPr="00951163" w:rsidRDefault="00255FEC" w:rsidP="00301489">
            <w:pPr>
              <w:pStyle w:val="ListParagraph"/>
            </w:pPr>
            <w:r w:rsidRPr="00951163">
              <w:t xml:space="preserve">Identify </w:t>
            </w:r>
            <w:r w:rsidRPr="00400E3B">
              <w:t xml:space="preserve">specific examples of influences and contributions from ancient cultures (e.g., writing system, number system, philosophy, education, religion </w:t>
            </w:r>
            <w:r w:rsidRPr="00400E3B">
              <w:br/>
              <w:t>and spirituality,</w:t>
            </w:r>
            <w:r w:rsidRPr="00951163">
              <w:t xml:space="preserve"> visual arts, drama, architecture, timekeeping) and assess their significance.</w:t>
            </w:r>
          </w:p>
          <w:p w14:paraId="07B6341B" w14:textId="77777777" w:rsidR="00301489" w:rsidRPr="00951163" w:rsidRDefault="00255FEC" w:rsidP="00400E3B">
            <w:pPr>
              <w:pStyle w:val="Topicsub"/>
            </w:pPr>
            <w:r w:rsidRPr="00951163">
              <w:t>Key questions:</w:t>
            </w:r>
          </w:p>
          <w:p w14:paraId="73F9A6BA" w14:textId="77777777" w:rsidR="00301489" w:rsidRPr="00951163" w:rsidRDefault="00255FEC" w:rsidP="00301489">
            <w:pPr>
              <w:pStyle w:val="ListParagraph"/>
            </w:pPr>
            <w:r w:rsidRPr="00951163">
              <w:t xml:space="preserve">What is the most significant archeological finding that helps us understand the development of humans? </w:t>
            </w:r>
          </w:p>
          <w:p w14:paraId="4B7E333E" w14:textId="77777777" w:rsidR="00301489" w:rsidRPr="00951163" w:rsidRDefault="00255FEC" w:rsidP="00301489">
            <w:pPr>
              <w:pStyle w:val="ListParagraph"/>
            </w:pPr>
            <w:r w:rsidRPr="00951163">
              <w:t xml:space="preserve">What are the most significant factors that contribute to the decline of an empire? </w:t>
            </w:r>
          </w:p>
          <w:p w14:paraId="4380AD29" w14:textId="77777777" w:rsidR="00301489" w:rsidRPr="00951163" w:rsidRDefault="00255FEC" w:rsidP="00301489">
            <w:pPr>
              <w:pStyle w:val="ListParagraph"/>
              <w:rPr>
                <w:rFonts w:cs="Calibri"/>
              </w:rPr>
            </w:pPr>
            <w:r w:rsidRPr="00951163">
              <w:t xml:space="preserve">Why are philosophers from this era still significant today? </w:t>
            </w:r>
          </w:p>
          <w:p w14:paraId="3A7FDD5B" w14:textId="77777777" w:rsidR="00301489" w:rsidRPr="00951163" w:rsidRDefault="00255FEC" w:rsidP="00400E3B">
            <w:pPr>
              <w:pStyle w:val="Topic"/>
              <w:rPr>
                <w:rFonts w:cs="Calibri"/>
                <w:i/>
              </w:rPr>
            </w:pPr>
            <w:r w:rsidRPr="00951163">
              <w:t>Assess the credibility of multiple sources and the adequacy of evidence used to justify conclusions</w:t>
            </w:r>
            <w:r w:rsidRPr="00951163">
              <w:rPr>
                <w:lang w:eastAsia="en-CA"/>
              </w:rPr>
              <w:t xml:space="preserve"> (evidence):</w:t>
            </w:r>
          </w:p>
          <w:p w14:paraId="565BAF45" w14:textId="77777777" w:rsidR="00301489" w:rsidRPr="00951163" w:rsidRDefault="00255FEC" w:rsidP="00400E3B">
            <w:pPr>
              <w:pStyle w:val="Topicsub"/>
            </w:pPr>
            <w:r w:rsidRPr="00951163">
              <w:t>Sample activities:</w:t>
            </w:r>
          </w:p>
          <w:p w14:paraId="165FC149" w14:textId="77777777" w:rsidR="00301489" w:rsidRPr="00951163" w:rsidRDefault="00255FEC" w:rsidP="00301489">
            <w:pPr>
              <w:pStyle w:val="ListParagraph"/>
            </w:pPr>
            <w:r w:rsidRPr="00951163">
              <w:t xml:space="preserve">Compare the advantages and disadvantages of specific types of sources for specific purposes (e.g., </w:t>
            </w:r>
            <w:proofErr w:type="gramStart"/>
            <w:r w:rsidRPr="00951163">
              <w:t>primary</w:t>
            </w:r>
            <w:proofErr w:type="gramEnd"/>
            <w:r w:rsidRPr="00951163">
              <w:t xml:space="preserve"> and secondary sources; print, video, electronic, graphic sources; artifacts).</w:t>
            </w:r>
          </w:p>
          <w:p w14:paraId="7286D17A" w14:textId="77777777" w:rsidR="00301489" w:rsidRPr="00951163" w:rsidRDefault="00255FEC" w:rsidP="00301489">
            <w:pPr>
              <w:pStyle w:val="ListParagraph"/>
            </w:pPr>
            <w:r w:rsidRPr="00951163">
              <w:t>Compare information-gathering methodologies (e.g., primary research using surveys, archeological excavation, interviews; research using secondary sources; testing of hypotheses).</w:t>
            </w:r>
          </w:p>
          <w:p w14:paraId="391F2BDC" w14:textId="77777777" w:rsidR="00301489" w:rsidRPr="00951163" w:rsidRDefault="00255FEC" w:rsidP="00301489">
            <w:pPr>
              <w:pStyle w:val="ListParagraph"/>
            </w:pPr>
            <w:r w:rsidRPr="00951163">
              <w:t xml:space="preserve">Apply criteria to evaluate information and information sources (e.g., assess bias, reliability, authorship, currency, audience; confirm value using </w:t>
            </w:r>
            <w:r w:rsidRPr="00951163">
              <w:br/>
              <w:t>multiple sources).</w:t>
            </w:r>
          </w:p>
          <w:p w14:paraId="7BE2582E" w14:textId="77777777" w:rsidR="00301489" w:rsidRPr="00951163" w:rsidRDefault="00255FEC" w:rsidP="00400E3B">
            <w:pPr>
              <w:pStyle w:val="Topicsub"/>
            </w:pPr>
            <w:r w:rsidRPr="00951163">
              <w:t>Key questions:</w:t>
            </w:r>
          </w:p>
          <w:p w14:paraId="355DE4EE" w14:textId="77777777" w:rsidR="00301489" w:rsidRPr="00951163" w:rsidRDefault="00255FEC" w:rsidP="00301489">
            <w:pPr>
              <w:pStyle w:val="ListParagraph"/>
            </w:pPr>
            <w:r w:rsidRPr="00951163">
              <w:t>What can we learn from ancient civilizations based on the artifacts we have found?</w:t>
            </w:r>
          </w:p>
          <w:p w14:paraId="6E2460FD" w14:textId="77777777" w:rsidR="00301489" w:rsidRPr="00951163" w:rsidRDefault="00255FEC" w:rsidP="00301489">
            <w:pPr>
              <w:pStyle w:val="ListParagraph"/>
            </w:pPr>
            <w:r w:rsidRPr="00951163">
              <w:t>How do artifacts and monuments reflect the surrounding geography?</w:t>
            </w:r>
          </w:p>
          <w:p w14:paraId="04A9C4A6" w14:textId="77777777" w:rsidR="00301489" w:rsidRPr="00951163" w:rsidRDefault="008B5571" w:rsidP="00301489"/>
          <w:p w14:paraId="7FE9B5CB" w14:textId="77777777" w:rsidR="00301489" w:rsidRPr="00951163" w:rsidRDefault="00255FEC" w:rsidP="00400E3B">
            <w:pPr>
              <w:pStyle w:val="Topic"/>
              <w:rPr>
                <w:rFonts w:cs="Calibri"/>
                <w:i/>
              </w:rPr>
            </w:pPr>
            <w:r w:rsidRPr="00951163">
              <w:t>Characterize</w:t>
            </w:r>
            <w:r w:rsidRPr="00951163">
              <w:rPr>
                <w:i/>
              </w:rPr>
              <w:t xml:space="preserve"> </w:t>
            </w:r>
            <w:r w:rsidRPr="00951163">
              <w:t>different time periods in history, including periods of progress and decline, and identify key turning points that marked periods of change</w:t>
            </w:r>
            <w:r w:rsidRPr="00951163">
              <w:rPr>
                <w:lang w:eastAsia="en-CA"/>
              </w:rPr>
              <w:t xml:space="preserve"> (continuity and change):</w:t>
            </w:r>
          </w:p>
          <w:p w14:paraId="43F0345E" w14:textId="77777777" w:rsidR="00301489" w:rsidRPr="00951163" w:rsidRDefault="00255FEC" w:rsidP="00400E3B">
            <w:pPr>
              <w:pStyle w:val="Topicsub"/>
            </w:pPr>
            <w:r w:rsidRPr="00951163">
              <w:t>Key question:</w:t>
            </w:r>
          </w:p>
          <w:p w14:paraId="7115CB4B" w14:textId="77777777" w:rsidR="00301489" w:rsidRPr="00951163" w:rsidRDefault="00255FEC" w:rsidP="00301489">
            <w:pPr>
              <w:pStyle w:val="ListParagraph"/>
            </w:pPr>
            <w:r w:rsidRPr="00951163">
              <w:lastRenderedPageBreak/>
              <w:t>What are different ways that you can categorize different periods in history?</w:t>
            </w:r>
          </w:p>
          <w:p w14:paraId="6C24F195" w14:textId="77777777" w:rsidR="00301489" w:rsidRPr="00951163" w:rsidRDefault="00255FEC" w:rsidP="00400E3B">
            <w:pPr>
              <w:pStyle w:val="Topic"/>
              <w:rPr>
                <w:rFonts w:cs="Calibri"/>
                <w:i/>
              </w:rPr>
            </w:pPr>
            <w:r w:rsidRPr="00951163">
              <w:t xml:space="preserve">Determine which causes most influenced particular decisions, actions, or events, and assess their short- and long-term consequences </w:t>
            </w:r>
            <w:r w:rsidRPr="00951163">
              <w:br/>
              <w:t>(cause and consequence):</w:t>
            </w:r>
          </w:p>
          <w:p w14:paraId="6054CC5A" w14:textId="77777777" w:rsidR="00301489" w:rsidRPr="00951163" w:rsidRDefault="00255FEC" w:rsidP="00400E3B">
            <w:pPr>
              <w:pStyle w:val="Topicsub"/>
            </w:pPr>
            <w:r w:rsidRPr="00951163">
              <w:t>Sample activity:</w:t>
            </w:r>
          </w:p>
          <w:p w14:paraId="30306FD7" w14:textId="77777777" w:rsidR="00301489" w:rsidRPr="00951163" w:rsidRDefault="00255FEC" w:rsidP="00301489">
            <w:pPr>
              <w:pStyle w:val="ListParagraph"/>
              <w:rPr>
                <w:rFonts w:cs="Calibri"/>
              </w:rPr>
            </w:pPr>
            <w:r w:rsidRPr="00951163">
              <w:t>Explain key factors in the spread of Christianity.</w:t>
            </w:r>
          </w:p>
          <w:p w14:paraId="4D3F4819" w14:textId="77777777" w:rsidR="00301489" w:rsidRPr="00951163" w:rsidRDefault="00255FEC" w:rsidP="00400E3B">
            <w:pPr>
              <w:pStyle w:val="Topicsub"/>
            </w:pPr>
            <w:r w:rsidRPr="00951163">
              <w:t>Key question:</w:t>
            </w:r>
          </w:p>
          <w:p w14:paraId="0FBDBB61" w14:textId="77777777" w:rsidR="00301489" w:rsidRPr="00951163" w:rsidRDefault="00255FEC" w:rsidP="00301489">
            <w:pPr>
              <w:pStyle w:val="ListParagraph"/>
              <w:rPr>
                <w:rFonts w:cs="Calibri"/>
              </w:rPr>
            </w:pPr>
            <w:r w:rsidRPr="00951163">
              <w:t xml:space="preserve">What role does geography play in the location of civilizations? </w:t>
            </w:r>
          </w:p>
          <w:p w14:paraId="7CCA38F9" w14:textId="77777777" w:rsidR="00301489" w:rsidRPr="00951163" w:rsidRDefault="00255FEC" w:rsidP="00400E3B">
            <w:pPr>
              <w:pStyle w:val="Topic"/>
              <w:rPr>
                <w:rFonts w:cs="Calibri"/>
                <w:i/>
              </w:rPr>
            </w:pPr>
            <w:r w:rsidRPr="00951163">
              <w:t>Explain different perspectives on past or present people, places, issues, or events, and compare the values, worldviews, and beliefs of human cultures and societies in different times and places</w:t>
            </w:r>
            <w:r w:rsidRPr="00951163">
              <w:rPr>
                <w:lang w:eastAsia="en-CA"/>
              </w:rPr>
              <w:t xml:space="preserve"> (perspective):</w:t>
            </w:r>
          </w:p>
          <w:p w14:paraId="74F8A642" w14:textId="77777777" w:rsidR="00301489" w:rsidRPr="00951163" w:rsidRDefault="00255FEC" w:rsidP="00400E3B">
            <w:pPr>
              <w:pStyle w:val="Topicsub"/>
            </w:pPr>
            <w:r w:rsidRPr="00951163">
              <w:t>Key questions:</w:t>
            </w:r>
          </w:p>
          <w:p w14:paraId="020F3149" w14:textId="77777777" w:rsidR="00301489" w:rsidRPr="00951163" w:rsidRDefault="00255FEC" w:rsidP="00301489">
            <w:pPr>
              <w:pStyle w:val="ListParagraph"/>
            </w:pPr>
            <w:r w:rsidRPr="00951163">
              <w:t>What are the different attitudes toward death and the afterlife in religions and cultures?</w:t>
            </w:r>
          </w:p>
          <w:p w14:paraId="1BE26203" w14:textId="77777777" w:rsidR="00301489" w:rsidRPr="00951163" w:rsidRDefault="00255FEC" w:rsidP="00301489">
            <w:pPr>
              <w:pStyle w:val="ListParagraph"/>
            </w:pPr>
            <w:r w:rsidRPr="00951163">
              <w:t>How do historians’ views on the decline of the Roman Empire differ?</w:t>
            </w:r>
          </w:p>
          <w:p w14:paraId="56D6D22D" w14:textId="77777777" w:rsidR="00301489" w:rsidRPr="00951163" w:rsidRDefault="00255FEC" w:rsidP="00400E3B">
            <w:pPr>
              <w:pStyle w:val="Topic"/>
              <w:rPr>
                <w:rFonts w:cs="Calibri"/>
                <w:i/>
              </w:rPr>
            </w:pPr>
            <w:r w:rsidRPr="00951163">
              <w:t>Make ethical judgments about past events, decisions, or actions, and assess the limitations of drawing direct lessons from the past</w:t>
            </w:r>
            <w:r w:rsidRPr="00951163">
              <w:rPr>
                <w:lang w:eastAsia="en-CA"/>
              </w:rPr>
              <w:t xml:space="preserve"> </w:t>
            </w:r>
            <w:r w:rsidRPr="00951163">
              <w:rPr>
                <w:lang w:eastAsia="en-CA"/>
              </w:rPr>
              <w:br/>
              <w:t>(ethical judgment):</w:t>
            </w:r>
          </w:p>
          <w:p w14:paraId="0A49E4F6" w14:textId="77777777" w:rsidR="00301489" w:rsidRPr="00951163" w:rsidRDefault="00255FEC" w:rsidP="00400E3B">
            <w:pPr>
              <w:pStyle w:val="Topicsub"/>
            </w:pPr>
            <w:r w:rsidRPr="00951163">
              <w:t>Key questions:</w:t>
            </w:r>
          </w:p>
          <w:p w14:paraId="4FE17853" w14:textId="77777777" w:rsidR="00301489" w:rsidRPr="00951163" w:rsidRDefault="00255FEC" w:rsidP="00301489">
            <w:pPr>
              <w:pStyle w:val="ListParagraph"/>
            </w:pPr>
            <w:r w:rsidRPr="00951163">
              <w:t xml:space="preserve">How should we resolve competing claims of ownership over religious holy sites? </w:t>
            </w:r>
          </w:p>
          <w:p w14:paraId="17D1E285" w14:textId="77777777" w:rsidR="00301489" w:rsidRPr="008005C4" w:rsidRDefault="00255FEC" w:rsidP="00301489">
            <w:pPr>
              <w:pStyle w:val="ListParagraph"/>
              <w:spacing w:after="120"/>
            </w:pPr>
            <w:r w:rsidRPr="00951163">
              <w:t>Was (Emperor Chin, Julius Caesar, or other person of significance) a tyrant or a great leader? Explain why or why not.</w:t>
            </w:r>
          </w:p>
        </w:tc>
      </w:tr>
    </w:tbl>
    <w:p w14:paraId="13E6688B" w14:textId="77777777" w:rsidR="00301489" w:rsidRPr="007C38A5" w:rsidRDefault="008B5571">
      <w:pPr>
        <w:rPr>
          <w:rFonts w:ascii="Times New Roman" w:hAnsi="Times New Roman"/>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41C0E4A6" w14:textId="77777777">
        <w:trPr>
          <w:tblHeader/>
        </w:trPr>
        <w:tc>
          <w:tcPr>
            <w:tcW w:w="14148" w:type="dxa"/>
            <w:shd w:val="clear" w:color="auto" w:fill="758D96"/>
            <w:tcMar>
              <w:top w:w="0" w:type="dxa"/>
              <w:bottom w:w="0" w:type="dxa"/>
            </w:tcMar>
          </w:tcPr>
          <w:p w14:paraId="094546FC" w14:textId="77777777" w:rsidR="00301489" w:rsidRPr="00E67F69" w:rsidRDefault="00255FEC" w:rsidP="00301489">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7</w:t>
            </w:r>
          </w:p>
        </w:tc>
      </w:tr>
      <w:tr w:rsidR="00301489" w:rsidRPr="008005C4" w14:paraId="6C15B6C6" w14:textId="77777777">
        <w:tc>
          <w:tcPr>
            <w:tcW w:w="14148" w:type="dxa"/>
            <w:shd w:val="clear" w:color="auto" w:fill="F3F3F3"/>
          </w:tcPr>
          <w:p w14:paraId="20108980" w14:textId="77777777" w:rsidR="00301489" w:rsidRPr="00951163" w:rsidRDefault="00255FEC" w:rsidP="00400E3B">
            <w:pPr>
              <w:pStyle w:val="Topic"/>
              <w:rPr>
                <w:rFonts w:cs="Calibri"/>
                <w:i/>
              </w:rPr>
            </w:pPr>
            <w:r w:rsidRPr="00951163">
              <w:t>anthropological origins of humans:</w:t>
            </w:r>
          </w:p>
          <w:p w14:paraId="3577BB22" w14:textId="77777777" w:rsidR="00301489" w:rsidRPr="00951163" w:rsidRDefault="00255FEC" w:rsidP="00400E3B">
            <w:pPr>
              <w:pStyle w:val="Topicsub"/>
            </w:pPr>
            <w:r w:rsidRPr="00951163">
              <w:t>Sample topics:</w:t>
            </w:r>
          </w:p>
          <w:p w14:paraId="4D52D3B4" w14:textId="77777777" w:rsidR="00301489" w:rsidRPr="00951163" w:rsidRDefault="00255FEC" w:rsidP="00301489">
            <w:pPr>
              <w:pStyle w:val="ListParagraph"/>
            </w:pPr>
            <w:r w:rsidRPr="00951163">
              <w:t>early origins of humans in Africa, and the migration of early humans out of Africa to the rest of the world</w:t>
            </w:r>
          </w:p>
          <w:p w14:paraId="7D907DBF" w14:textId="77777777" w:rsidR="00301489" w:rsidRPr="00951163" w:rsidRDefault="00255FEC" w:rsidP="00301489">
            <w:pPr>
              <w:pStyle w:val="ListParagraph"/>
            </w:pPr>
            <w:r w:rsidRPr="00951163">
              <w:t>interactions between early humans and Neanderthals</w:t>
            </w:r>
          </w:p>
          <w:p w14:paraId="2B351507" w14:textId="77777777" w:rsidR="00301489" w:rsidRPr="00951163" w:rsidRDefault="00255FEC" w:rsidP="00301489">
            <w:pPr>
              <w:pStyle w:val="ListParagraph"/>
            </w:pPr>
            <w:r w:rsidRPr="00951163">
              <w:t xml:space="preserve">technological developments of early humans and the increasingly sophisticated use of stone tools and early metalworking </w:t>
            </w:r>
          </w:p>
          <w:p w14:paraId="2E748523" w14:textId="77777777" w:rsidR="00301489" w:rsidRPr="00951163" w:rsidRDefault="00255FEC" w:rsidP="00301489">
            <w:pPr>
              <w:pStyle w:val="ListParagraph"/>
            </w:pPr>
            <w:r w:rsidRPr="00951163">
              <w:t>the shift of early humans from a nomadic hunter-gatherer way of life to more settled agricultural communities</w:t>
            </w:r>
          </w:p>
          <w:p w14:paraId="47245027" w14:textId="77777777" w:rsidR="00301489" w:rsidRPr="00951163" w:rsidRDefault="00255FEC" w:rsidP="00400E3B">
            <w:pPr>
              <w:pStyle w:val="Topicsub"/>
            </w:pPr>
            <w:r w:rsidRPr="00951163">
              <w:t>Key question:</w:t>
            </w:r>
          </w:p>
          <w:p w14:paraId="5723CA19" w14:textId="77777777" w:rsidR="00301489" w:rsidRPr="00951163" w:rsidRDefault="00255FEC" w:rsidP="00301489">
            <w:pPr>
              <w:pStyle w:val="ListParagraph"/>
            </w:pPr>
            <w:r w:rsidRPr="00951163">
              <w:t>What advantages did agriculture have over the hunter-gatherer way of life?</w:t>
            </w:r>
          </w:p>
          <w:p w14:paraId="130D0A6F" w14:textId="77777777" w:rsidR="00301489" w:rsidRPr="00951163" w:rsidRDefault="00255FEC" w:rsidP="00301489">
            <w:pPr>
              <w:pStyle w:val="Topic"/>
              <w:spacing w:after="40"/>
              <w:rPr>
                <w:rFonts w:cs="Calibri"/>
                <w:i/>
              </w:rPr>
            </w:pPr>
            <w:r w:rsidRPr="00951163">
              <w:t>human responses to particular geographic challenges and opportunities, including climates, landforms, and natural resources:</w:t>
            </w:r>
          </w:p>
          <w:p w14:paraId="765606A2" w14:textId="77777777" w:rsidR="00301489" w:rsidRPr="00951163" w:rsidRDefault="00255FEC" w:rsidP="00400E3B">
            <w:pPr>
              <w:pStyle w:val="Topicsub"/>
            </w:pPr>
            <w:r w:rsidRPr="00951163">
              <w:t>Sample activities:</w:t>
            </w:r>
          </w:p>
          <w:p w14:paraId="5D496B89" w14:textId="77777777" w:rsidR="00301489" w:rsidRPr="00951163" w:rsidRDefault="00255FEC" w:rsidP="00301489">
            <w:pPr>
              <w:pStyle w:val="ListParagraph"/>
            </w:pPr>
            <w:r w:rsidRPr="00951163">
              <w:t xml:space="preserve">Identify the key characteristics of physical environments that affected the following for selected ancient cultures: </w:t>
            </w:r>
          </w:p>
          <w:p w14:paraId="64AF5C2E" w14:textId="77777777" w:rsidR="00301489" w:rsidRPr="00951163" w:rsidRDefault="00255FEC" w:rsidP="00301489">
            <w:pPr>
              <w:pStyle w:val="ListParagraphindent"/>
            </w:pPr>
            <w:r w:rsidRPr="00951163">
              <w:t>development and settlement (e.g., proximity to water, fertile land, natural resources, defensibility)</w:t>
            </w:r>
          </w:p>
          <w:p w14:paraId="367042C1" w14:textId="77777777" w:rsidR="00301489" w:rsidRPr="00951163" w:rsidRDefault="00255FEC" w:rsidP="00301489">
            <w:pPr>
              <w:pStyle w:val="ListParagraphindent"/>
            </w:pPr>
            <w:r w:rsidRPr="00951163">
              <w:t>the fall of the culture (e.g., earthquakes, tsunamis, volcanic activity, unsustainable human practices)</w:t>
            </w:r>
          </w:p>
          <w:p w14:paraId="0BBDAB20" w14:textId="77777777" w:rsidR="00301489" w:rsidRPr="00951163" w:rsidRDefault="00255FEC" w:rsidP="00301489">
            <w:pPr>
              <w:pStyle w:val="ListParagraphindent"/>
            </w:pPr>
            <w:r w:rsidRPr="00951163">
              <w:lastRenderedPageBreak/>
              <w:t>interactions among cultures (e.g., mountain ranges, oceans, rivers)</w:t>
            </w:r>
          </w:p>
          <w:p w14:paraId="065AA945" w14:textId="77777777" w:rsidR="00301489" w:rsidRPr="00951163" w:rsidRDefault="00255FEC" w:rsidP="00301489">
            <w:pPr>
              <w:pStyle w:val="ListParagraph"/>
            </w:pPr>
            <w:r w:rsidRPr="00951163">
              <w:t>Describe how humans adapted to their physical environment in ancient civilizations (e.g., architecture, transportation methods, clothing).</w:t>
            </w:r>
          </w:p>
          <w:p w14:paraId="5F1C69D9" w14:textId="77777777" w:rsidR="00301489" w:rsidRPr="00951163" w:rsidRDefault="00255FEC" w:rsidP="00301489">
            <w:pPr>
              <w:pStyle w:val="ListParagraph"/>
              <w:rPr>
                <w:rFonts w:cs="Calibri"/>
              </w:rPr>
            </w:pPr>
            <w:r w:rsidRPr="00951163">
              <w:t>Create maps to show the key physical environmental characteristics of a selected ancient culture.</w:t>
            </w:r>
          </w:p>
          <w:p w14:paraId="601582FF" w14:textId="77777777" w:rsidR="00301489" w:rsidRPr="00951163" w:rsidRDefault="00255FEC" w:rsidP="00400E3B">
            <w:pPr>
              <w:pStyle w:val="Topicsub"/>
            </w:pPr>
            <w:r w:rsidRPr="00951163">
              <w:t>Key question:</w:t>
            </w:r>
          </w:p>
          <w:p w14:paraId="344F5052" w14:textId="77777777" w:rsidR="00301489" w:rsidRPr="00951163" w:rsidRDefault="00255FEC" w:rsidP="00301489">
            <w:pPr>
              <w:pStyle w:val="ListParagraph"/>
            </w:pPr>
            <w:r w:rsidRPr="00951163">
              <w:t>What types of strategies have different civilizations used to respond to similar challenges imposed by the physical environment?</w:t>
            </w:r>
          </w:p>
          <w:p w14:paraId="61C931E7" w14:textId="77777777" w:rsidR="00301489" w:rsidRPr="00951163" w:rsidRDefault="00255FEC" w:rsidP="00301489">
            <w:pPr>
              <w:pStyle w:val="Topic"/>
              <w:spacing w:before="100" w:after="40"/>
              <w:rPr>
                <w:rFonts w:cs="Calibri"/>
                <w:i/>
              </w:rPr>
            </w:pPr>
            <w:r w:rsidRPr="00951163">
              <w:t>features and characteristics of civilizations, and factors that led to their rise and fall:</w:t>
            </w:r>
          </w:p>
          <w:p w14:paraId="7E8C5C22" w14:textId="77777777" w:rsidR="00301489" w:rsidRPr="00951163" w:rsidRDefault="00255FEC" w:rsidP="00400E3B">
            <w:pPr>
              <w:pStyle w:val="Topicsub"/>
            </w:pPr>
            <w:r w:rsidRPr="00951163">
              <w:t>Sample topics:</w:t>
            </w:r>
          </w:p>
          <w:p w14:paraId="69B76FCC" w14:textId="77777777" w:rsidR="00301489" w:rsidRPr="00951163" w:rsidRDefault="00255FEC" w:rsidP="00301489">
            <w:pPr>
              <w:pStyle w:val="ListParagraph"/>
            </w:pPr>
            <w:r w:rsidRPr="00951163">
              <w:t>components that are common to cultures around the world and throughout time (e.g., social organization, religion, traditions, celebrations, government, law, trade, communications, transportation, technology, fine arts, food, clothing, shelter, medicine, education)</w:t>
            </w:r>
          </w:p>
          <w:p w14:paraId="3D48D13B" w14:textId="77777777" w:rsidR="00301489" w:rsidRPr="00951163" w:rsidRDefault="00255FEC" w:rsidP="00301489">
            <w:pPr>
              <w:pStyle w:val="ListParagraph"/>
            </w:pPr>
            <w:r w:rsidRPr="00951163">
              <w:t>elements of civilizations such as advanced technology, specialized workers, record keeping, complex institutions, major urban centres</w:t>
            </w:r>
          </w:p>
          <w:p w14:paraId="2D8FA265" w14:textId="77777777" w:rsidR="00301489" w:rsidRPr="00951163" w:rsidRDefault="00255FEC" w:rsidP="00301489">
            <w:pPr>
              <w:pStyle w:val="Topic"/>
              <w:spacing w:before="100" w:after="40"/>
              <w:rPr>
                <w:rFonts w:cs="Calibri"/>
                <w:i/>
              </w:rPr>
            </w:pPr>
            <w:r w:rsidRPr="00951163">
              <w:t>origins, core beliefs, narratives, practices, and influences of religions, including at least one indigenous to the Americas:</w:t>
            </w:r>
          </w:p>
          <w:p w14:paraId="7A55CDFC" w14:textId="77777777" w:rsidR="00301489" w:rsidRPr="00951163" w:rsidRDefault="00255FEC" w:rsidP="00400E3B">
            <w:pPr>
              <w:pStyle w:val="Topicsub"/>
            </w:pPr>
            <w:r w:rsidRPr="00951163">
              <w:t>Sample topic:</w:t>
            </w:r>
          </w:p>
          <w:p w14:paraId="48CC3FD2" w14:textId="77777777" w:rsidR="00301489" w:rsidRPr="00951163" w:rsidRDefault="00255FEC" w:rsidP="00301489">
            <w:pPr>
              <w:pStyle w:val="ListParagraph"/>
              <w:rPr>
                <w:rFonts w:cs="Calibri"/>
              </w:rPr>
            </w:pPr>
            <w:r w:rsidRPr="00951163">
              <w:t>representations of the world according to the religions, spiritual beliefs, myths, stories, knowledge, and languages of past civilizations and cultures</w:t>
            </w:r>
          </w:p>
          <w:p w14:paraId="5EB93E1E" w14:textId="77777777" w:rsidR="00301489" w:rsidRPr="00951163" w:rsidRDefault="00255FEC" w:rsidP="00301489">
            <w:pPr>
              <w:pStyle w:val="Topic"/>
              <w:spacing w:before="100" w:after="40"/>
              <w:rPr>
                <w:rFonts w:cs="Calibri"/>
                <w:i/>
              </w:rPr>
            </w:pPr>
            <w:r w:rsidRPr="00951163">
              <w:t>scientific, philosophical, and technological developments:</w:t>
            </w:r>
          </w:p>
          <w:p w14:paraId="0390F525" w14:textId="77777777" w:rsidR="00301489" w:rsidRPr="00951163" w:rsidRDefault="00255FEC" w:rsidP="00400E3B">
            <w:pPr>
              <w:pStyle w:val="Topicsub"/>
            </w:pPr>
            <w:r w:rsidRPr="00951163">
              <w:t>Sample activities:</w:t>
            </w:r>
          </w:p>
          <w:p w14:paraId="6B1943A9" w14:textId="77777777" w:rsidR="00301489" w:rsidRPr="00951163" w:rsidRDefault="00255FEC" w:rsidP="00301489">
            <w:pPr>
              <w:pStyle w:val="ListParagraph"/>
              <w:rPr>
                <w:rFonts w:cs="Calibri"/>
              </w:rPr>
            </w:pPr>
            <w:r w:rsidRPr="00951163">
              <w:t xml:space="preserve">Cite specific examples to explain the contributions of ancient cultures to the evolution of various fields of technology (e.g., astronomy, medicine, </w:t>
            </w:r>
            <w:r w:rsidRPr="00951163">
              <w:br/>
              <w:t>paper, sea travel, agriculture, ceramics).</w:t>
            </w:r>
          </w:p>
          <w:p w14:paraId="4345A594" w14:textId="77777777" w:rsidR="00301489" w:rsidRPr="00951163" w:rsidRDefault="00255FEC" w:rsidP="00301489">
            <w:pPr>
              <w:pStyle w:val="ListParagraph"/>
            </w:pPr>
            <w:r w:rsidRPr="00951163">
              <w:t>Compare selected technologies from selected ancient cultures in terms of materials, purpose, and impact on society and daily life.</w:t>
            </w:r>
          </w:p>
          <w:p w14:paraId="61EDE9EB" w14:textId="77777777" w:rsidR="00301489" w:rsidRPr="00951163" w:rsidRDefault="00255FEC" w:rsidP="00301489">
            <w:pPr>
              <w:pStyle w:val="Topic"/>
              <w:spacing w:before="100" w:after="40"/>
              <w:rPr>
                <w:rFonts w:cs="Calibri"/>
                <w:i/>
              </w:rPr>
            </w:pPr>
            <w:r w:rsidRPr="00951163">
              <w:t>interactions and exchanges between past civilizations and cultures, including conflict, peace, trade, expansion, and migration:</w:t>
            </w:r>
          </w:p>
          <w:p w14:paraId="7F33BD53" w14:textId="77777777" w:rsidR="00301489" w:rsidRPr="00951163" w:rsidRDefault="00255FEC" w:rsidP="00400E3B">
            <w:pPr>
              <w:pStyle w:val="Topicsub"/>
            </w:pPr>
            <w:r w:rsidRPr="00951163">
              <w:t>Sample topic:</w:t>
            </w:r>
          </w:p>
          <w:p w14:paraId="7EF31B00" w14:textId="77777777" w:rsidR="00301489" w:rsidRPr="00951163" w:rsidRDefault="00255FEC" w:rsidP="00301489">
            <w:pPr>
              <w:pStyle w:val="ListParagraph"/>
              <w:rPr>
                <w:rFonts w:cs="Calibri"/>
              </w:rPr>
            </w:pPr>
            <w:r w:rsidRPr="00951163">
              <w:t>inter-re</w:t>
            </w:r>
            <w:r w:rsidRPr="00400E3B">
              <w:t>lationships and influences among selected ancient cultures (e.g., Egyptian adaptation of chariots from the Hyksos; Roman adaptation of Greek gods and mythology; ad</w:t>
            </w:r>
            <w:r w:rsidRPr="00951163">
              <w:t>aptations of Sumerian writing system, Babylonian code of law, Sumerian irrigation system)</w:t>
            </w:r>
          </w:p>
          <w:p w14:paraId="4F5FC6F6" w14:textId="77777777" w:rsidR="00301489" w:rsidRPr="00951163" w:rsidRDefault="00255FEC" w:rsidP="00400E3B">
            <w:pPr>
              <w:pStyle w:val="Topicsub"/>
            </w:pPr>
            <w:r w:rsidRPr="00951163">
              <w:t>Key question:</w:t>
            </w:r>
          </w:p>
          <w:p w14:paraId="28609DDD" w14:textId="77777777" w:rsidR="00301489" w:rsidRPr="00951163" w:rsidRDefault="00255FEC" w:rsidP="00301489">
            <w:pPr>
              <w:pStyle w:val="ListParagraph"/>
            </w:pPr>
            <w:r w:rsidRPr="00951163">
              <w:t xml:space="preserve">What is the impact on language of increased trade and interactions between civilizations and cultures? </w:t>
            </w:r>
          </w:p>
          <w:p w14:paraId="1D95009A" w14:textId="77777777" w:rsidR="00301489" w:rsidRPr="00951163" w:rsidRDefault="00255FEC" w:rsidP="00301489">
            <w:pPr>
              <w:pStyle w:val="Topic"/>
              <w:spacing w:before="100" w:after="40"/>
              <w:rPr>
                <w:rFonts w:cs="Calibri"/>
                <w:i/>
              </w:rPr>
            </w:pPr>
            <w:r w:rsidRPr="00951163">
              <w:t>social, political, legal, governmental, and economic systems and structures, including at least one indigenous to the Americas:</w:t>
            </w:r>
          </w:p>
          <w:p w14:paraId="7844DB33" w14:textId="77777777" w:rsidR="00301489" w:rsidRPr="00951163" w:rsidRDefault="00255FEC" w:rsidP="00400E3B">
            <w:pPr>
              <w:pStyle w:val="Topicsub"/>
            </w:pPr>
            <w:r w:rsidRPr="00951163">
              <w:t>Sample activities:</w:t>
            </w:r>
          </w:p>
          <w:p w14:paraId="049A29C5" w14:textId="77777777" w:rsidR="00301489" w:rsidRPr="00951163" w:rsidRDefault="00255FEC" w:rsidP="00301489">
            <w:pPr>
              <w:pStyle w:val="ListParagraph"/>
            </w:pPr>
            <w:r w:rsidRPr="00951163">
              <w:t>List and describe aspects of current Canadian laws and government structures that have evolved from ancient civilizations (e.g., rule of law, democracy, senate, representation).</w:t>
            </w:r>
          </w:p>
          <w:p w14:paraId="29410FF5" w14:textId="77777777" w:rsidR="00301489" w:rsidRPr="00951163" w:rsidRDefault="00255FEC" w:rsidP="00301489">
            <w:pPr>
              <w:pStyle w:val="ListParagraph"/>
            </w:pPr>
            <w:r w:rsidRPr="00951163">
              <w:t>Describe examples of individual rights in ancient civilizations and compare them to individual rights in current Canadian society.</w:t>
            </w:r>
          </w:p>
          <w:p w14:paraId="400DF5FB" w14:textId="77777777" w:rsidR="00301489" w:rsidRPr="00951163" w:rsidRDefault="00255FEC" w:rsidP="00301489">
            <w:pPr>
              <w:pStyle w:val="ListParagraph"/>
            </w:pPr>
            <w:r w:rsidRPr="00951163">
              <w:t>Compare various social roles within a selected ancient culture in terms of daily life and how people met their basic needs (e.g., work, family structures, gender roles, class systems).</w:t>
            </w:r>
          </w:p>
          <w:p w14:paraId="72A27F10" w14:textId="77777777" w:rsidR="00301489" w:rsidRPr="00951163" w:rsidRDefault="00255FEC" w:rsidP="00301489">
            <w:pPr>
              <w:pStyle w:val="ListParagraph"/>
            </w:pPr>
            <w:r w:rsidRPr="00951163">
              <w:t>Create a chart or other representation to illustrate the economic and social hierarchy of roles and classes in a selected ancient culture (e.g., slaves, farmers, builders, merchants, artisans, scribes, teachers, priests, rulers).</w:t>
            </w:r>
          </w:p>
          <w:p w14:paraId="5EF183B1" w14:textId="77777777" w:rsidR="00301489" w:rsidRPr="00951163" w:rsidRDefault="00255FEC" w:rsidP="00301489">
            <w:pPr>
              <w:pStyle w:val="ListParagraph"/>
              <w:rPr>
                <w:rFonts w:cs="Calibri"/>
              </w:rPr>
            </w:pPr>
            <w:r w:rsidRPr="00951163">
              <w:t>List goods and services that people in ancient civilizations used in trade (e.g., items needed for survival and comfort, goods and services that could be offered for trade).</w:t>
            </w:r>
          </w:p>
          <w:p w14:paraId="7256194E" w14:textId="77777777" w:rsidR="00301489" w:rsidRPr="007C38A5" w:rsidRDefault="00255FEC" w:rsidP="00301489">
            <w:pPr>
              <w:pStyle w:val="ListParagraph"/>
              <w:spacing w:after="120"/>
              <w:rPr>
                <w:spacing w:val="-2"/>
              </w:rPr>
            </w:pPr>
            <w:r w:rsidRPr="00951163">
              <w:lastRenderedPageBreak/>
              <w:t>Explain how and why monetary systems evolved from bartering.</w:t>
            </w:r>
          </w:p>
        </w:tc>
      </w:tr>
    </w:tbl>
    <w:p w14:paraId="1811CA6F" w14:textId="77777777" w:rsidR="00301489" w:rsidRPr="00CF0295" w:rsidRDefault="008B5571">
      <w:pPr>
        <w:rPr>
          <w:rFonts w:ascii="Times New Roman" w:hAnsi="Times New Roman"/>
          <w:sz w:val="16"/>
        </w:rPr>
      </w:pPr>
    </w:p>
    <w:p w14:paraId="7D8FCB94"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lastRenderedPageBreak/>
        <w:drawing>
          <wp:anchor distT="0" distB="0" distL="114300" distR="114300" simplePos="0" relativeHeight="251661312" behindDoc="0" locked="0" layoutInCell="1" allowOverlap="1" wp14:anchorId="20E85246" wp14:editId="0BA8FD15">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7th Century to 1750</w:t>
      </w:r>
      <w:r w:rsidRPr="00BB3A5F">
        <w:rPr>
          <w:rFonts w:ascii="Times New Roman" w:hAnsi="Times New Roman"/>
          <w:b/>
          <w:sz w:val="28"/>
        </w:rPr>
        <w:tab/>
        <w:t>Grade 8</w:t>
      </w:r>
    </w:p>
    <w:p w14:paraId="1081E301" w14:textId="77777777" w:rsidR="00301489" w:rsidRPr="00BB3A5F" w:rsidRDefault="00255FEC" w:rsidP="00301489">
      <w:pPr>
        <w:rPr>
          <w:rFonts w:ascii="Arial" w:hAnsi="Arial"/>
          <w:b/>
        </w:rPr>
      </w:pPr>
      <w:r w:rsidRPr="00BB3A5F">
        <w:rPr>
          <w:rFonts w:ascii="Times New Roman" w:hAnsi="Times New Roman"/>
          <w:b/>
          <w:sz w:val="28"/>
        </w:rPr>
        <w:tab/>
      </w:r>
    </w:p>
    <w:p w14:paraId="61EE691D"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A0" w:firstRow="1" w:lastRow="0" w:firstColumn="1" w:lastColumn="0" w:noHBand="0" w:noVBand="0"/>
      </w:tblPr>
      <w:tblGrid>
        <w:gridCol w:w="3100"/>
        <w:gridCol w:w="360"/>
        <w:gridCol w:w="3000"/>
        <w:gridCol w:w="360"/>
        <w:gridCol w:w="3200"/>
        <w:gridCol w:w="360"/>
        <w:gridCol w:w="3900"/>
      </w:tblGrid>
      <w:tr w:rsidR="00301489" w:rsidRPr="00BB3A5F" w14:paraId="1272DA24" w14:textId="77777777">
        <w:tc>
          <w:tcPr>
            <w:tcW w:w="3100" w:type="dxa"/>
            <w:tcBorders>
              <w:top w:val="single" w:sz="2" w:space="0" w:color="auto"/>
              <w:left w:val="single" w:sz="2" w:space="0" w:color="auto"/>
              <w:bottom w:val="single" w:sz="2" w:space="0" w:color="auto"/>
              <w:right w:val="single" w:sz="2" w:space="0" w:color="auto"/>
            </w:tcBorders>
            <w:shd w:val="clear" w:color="auto" w:fill="FEECBC"/>
          </w:tcPr>
          <w:p w14:paraId="12436FE1" w14:textId="77777777" w:rsidR="00301489" w:rsidRPr="00BB3A5F" w:rsidRDefault="00255FEC" w:rsidP="00CF0295">
            <w:pPr>
              <w:pStyle w:val="Tablestyle1"/>
            </w:pPr>
            <w:r w:rsidRPr="00951163">
              <w:t xml:space="preserve">Contact and conflict between peoples stimulated significant cultural, social, and </w:t>
            </w:r>
            <w:r w:rsidRPr="00951163">
              <w:br/>
              <w:t>political change.</w:t>
            </w:r>
          </w:p>
        </w:tc>
        <w:tc>
          <w:tcPr>
            <w:tcW w:w="360" w:type="dxa"/>
            <w:tcBorders>
              <w:top w:val="nil"/>
              <w:left w:val="single" w:sz="2" w:space="0" w:color="auto"/>
              <w:bottom w:val="nil"/>
              <w:right w:val="single" w:sz="2" w:space="0" w:color="auto"/>
            </w:tcBorders>
            <w:shd w:val="clear" w:color="auto" w:fill="auto"/>
          </w:tcPr>
          <w:p w14:paraId="4027C542" w14:textId="77777777" w:rsidR="00301489" w:rsidRPr="00BB3A5F" w:rsidRDefault="008B5571" w:rsidP="00301489">
            <w:pPr>
              <w:spacing w:before="120" w:after="120"/>
              <w:jc w:val="center"/>
              <w:rPr>
                <w:rFonts w:ascii="Times New Roman" w:hAnsi="Times New Roman"/>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0C7497F" w14:textId="77777777" w:rsidR="00301489" w:rsidRPr="00BB3A5F" w:rsidRDefault="00255FEC" w:rsidP="00CF0295">
            <w:pPr>
              <w:pStyle w:val="Tablestyle1"/>
            </w:pPr>
            <w:r w:rsidRPr="00951163">
              <w:t xml:space="preserve">Human and environmental factors shape changes </w:t>
            </w:r>
            <w:r w:rsidRPr="00951163">
              <w:br/>
              <w:t xml:space="preserve">in population and </w:t>
            </w:r>
            <w:r w:rsidRPr="00951163">
              <w:br/>
              <w:t>living standards.</w:t>
            </w:r>
          </w:p>
        </w:tc>
        <w:tc>
          <w:tcPr>
            <w:tcW w:w="360" w:type="dxa"/>
            <w:tcBorders>
              <w:top w:val="nil"/>
              <w:left w:val="single" w:sz="2" w:space="0" w:color="auto"/>
              <w:bottom w:val="nil"/>
              <w:right w:val="single" w:sz="2" w:space="0" w:color="auto"/>
            </w:tcBorders>
            <w:shd w:val="clear" w:color="auto" w:fill="auto"/>
          </w:tcPr>
          <w:p w14:paraId="085B62C9" w14:textId="77777777" w:rsidR="00301489" w:rsidRPr="00BB3A5F" w:rsidRDefault="008B5571" w:rsidP="00301489">
            <w:pPr>
              <w:spacing w:before="120" w:after="120"/>
              <w:jc w:val="center"/>
              <w:rPr>
                <w:rFonts w:ascii="Times New Roman" w:hAnsi="Times New Roman"/>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34E95DBC" w14:textId="77777777" w:rsidR="00301489" w:rsidRPr="00A82B29" w:rsidRDefault="00255FEC" w:rsidP="00CF0295">
            <w:pPr>
              <w:pStyle w:val="Tablestyle1"/>
            </w:pPr>
            <w:r w:rsidRPr="00951163">
              <w:t xml:space="preserve">Exploration, expansion, </w:t>
            </w:r>
            <w:r w:rsidRPr="00951163">
              <w:br/>
              <w:t xml:space="preserve">and colonization had varying consequences for </w:t>
            </w:r>
            <w:r w:rsidRPr="00951163">
              <w:br/>
              <w:t>different groups.</w:t>
            </w:r>
          </w:p>
        </w:tc>
        <w:tc>
          <w:tcPr>
            <w:tcW w:w="360" w:type="dxa"/>
            <w:tcBorders>
              <w:top w:val="nil"/>
              <w:left w:val="single" w:sz="2" w:space="0" w:color="auto"/>
              <w:bottom w:val="nil"/>
              <w:right w:val="single" w:sz="2" w:space="0" w:color="auto"/>
            </w:tcBorders>
            <w:shd w:val="clear" w:color="auto" w:fill="auto"/>
          </w:tcPr>
          <w:p w14:paraId="77BDCF48" w14:textId="77777777" w:rsidR="00301489" w:rsidRPr="00BB3A5F" w:rsidRDefault="008B5571" w:rsidP="00301489">
            <w:pPr>
              <w:spacing w:before="120" w:after="120"/>
              <w:jc w:val="center"/>
              <w:rPr>
                <w:rFonts w:ascii="Times New Roman" w:hAnsi="Times New Roman"/>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14:paraId="47C60321" w14:textId="77777777" w:rsidR="00301489" w:rsidRPr="00BB3A5F" w:rsidRDefault="00255FEC" w:rsidP="00CF0295">
            <w:pPr>
              <w:pStyle w:val="Tablestyle1"/>
              <w:rPr>
                <w:rFonts w:ascii="Times New Roman" w:hAnsi="Times New Roman"/>
              </w:rPr>
            </w:pPr>
            <w:r w:rsidRPr="00951163">
              <w:t xml:space="preserve">Changing ideas about the world created tension between people wanting to adopt new ideas and those wanting to </w:t>
            </w:r>
            <w:r w:rsidRPr="00951163">
              <w:br/>
              <w:t>preserve established traditions.</w:t>
            </w:r>
          </w:p>
        </w:tc>
      </w:tr>
    </w:tbl>
    <w:p w14:paraId="5B273FB0" w14:textId="77777777" w:rsidR="00301489" w:rsidRPr="00BB3A5F" w:rsidRDefault="008B5571">
      <w:pPr>
        <w:rPr>
          <w:rFonts w:ascii="Times New Roman" w:hAnsi="Times New Roman"/>
        </w:rPr>
      </w:pPr>
    </w:p>
    <w:p w14:paraId="0BC32E03"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301489" w:rsidRPr="00AE4C63" w14:paraId="020D5221" w14:textId="77777777">
        <w:tc>
          <w:tcPr>
            <w:tcW w:w="2716" w:type="pct"/>
            <w:tcBorders>
              <w:top w:val="single" w:sz="2" w:space="0" w:color="auto"/>
              <w:left w:val="single" w:sz="2" w:space="0" w:color="auto"/>
              <w:bottom w:val="single" w:sz="2" w:space="0" w:color="auto"/>
              <w:right w:val="single" w:sz="2" w:space="0" w:color="auto"/>
            </w:tcBorders>
            <w:shd w:val="clear" w:color="auto" w:fill="333333"/>
          </w:tcPr>
          <w:p w14:paraId="59C8F238"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14:paraId="0D0132FA"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3572F638" w14:textId="77777777">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14:paraId="54145D08"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2C41D9B8" w14:textId="77777777" w:rsidR="00301489" w:rsidRPr="00400E3B" w:rsidRDefault="00255FEC" w:rsidP="00301489">
            <w:pPr>
              <w:pStyle w:val="ListParagraph"/>
              <w:rPr>
                <w:rFonts w:cs="Calibri"/>
                <w:b/>
                <w:i/>
              </w:rPr>
            </w:pPr>
            <w:r w:rsidRPr="00400E3B">
              <w:rPr>
                <w:b/>
              </w:rPr>
              <w:t>Use Social Studies inquiry processes and skills to ask questions; gather, interpret, and analyze ideas; and communicate findings and decisions</w:t>
            </w:r>
          </w:p>
          <w:p w14:paraId="754A4234" w14:textId="77777777" w:rsidR="00301489" w:rsidRPr="00400E3B" w:rsidRDefault="00255FEC" w:rsidP="00301489">
            <w:pPr>
              <w:pStyle w:val="ListParagraph"/>
              <w:rPr>
                <w:rFonts w:cs="Calibri"/>
                <w:b/>
                <w:i/>
              </w:rPr>
            </w:pPr>
            <w:r w:rsidRPr="00400E3B">
              <w:rPr>
                <w:b/>
              </w:rPr>
              <w:t xml:space="preserve">Assess the significance of people, places, events, or developments at particular times and places (significance) </w:t>
            </w:r>
          </w:p>
          <w:p w14:paraId="3CDAC757" w14:textId="77777777" w:rsidR="00301489" w:rsidRPr="00400E3B" w:rsidRDefault="00255FEC" w:rsidP="00301489">
            <w:pPr>
              <w:pStyle w:val="ListParagraph"/>
              <w:rPr>
                <w:rFonts w:cs="Calibri"/>
                <w:b/>
                <w:i/>
              </w:rPr>
            </w:pPr>
            <w:r w:rsidRPr="00400E3B">
              <w:rPr>
                <w:b/>
              </w:rPr>
              <w:t>Identify what the creators of accounts, narratives, maps, or texts have determined is significant (significance)</w:t>
            </w:r>
          </w:p>
          <w:p w14:paraId="301E3796" w14:textId="77777777" w:rsidR="00301489" w:rsidRPr="00400E3B" w:rsidRDefault="00255FEC" w:rsidP="00301489">
            <w:pPr>
              <w:pStyle w:val="ListParagraph"/>
              <w:rPr>
                <w:rFonts w:cs="Calibri"/>
                <w:b/>
                <w:i/>
              </w:rPr>
            </w:pPr>
            <w:r w:rsidRPr="00400E3B">
              <w:rPr>
                <w:b/>
              </w:rPr>
              <w:t>Assess the credibility of multiple sources and the adequacy of evidence used to justify conclusions (evidence)</w:t>
            </w:r>
          </w:p>
          <w:p w14:paraId="12474D50" w14:textId="77777777" w:rsidR="00301489" w:rsidRPr="00400E3B" w:rsidRDefault="00255FEC" w:rsidP="00301489">
            <w:pPr>
              <w:pStyle w:val="ListParagraph"/>
              <w:rPr>
                <w:rFonts w:cs="Calibri"/>
                <w:b/>
                <w:i/>
              </w:rPr>
            </w:pPr>
            <w:r w:rsidRPr="00400E3B">
              <w:rPr>
                <w:b/>
              </w:rPr>
              <w:t>Characterize</w:t>
            </w:r>
            <w:r w:rsidRPr="00400E3B">
              <w:rPr>
                <w:b/>
                <w:i/>
              </w:rPr>
              <w:t xml:space="preserve"> </w:t>
            </w:r>
            <w:r w:rsidRPr="00400E3B">
              <w:rPr>
                <w:b/>
              </w:rPr>
              <w:t xml:space="preserve">different time periods in history, including periods of progress and decline, and identify key turning points that mark periods </w:t>
            </w:r>
            <w:r w:rsidRPr="00400E3B">
              <w:rPr>
                <w:b/>
              </w:rPr>
              <w:br/>
              <w:t xml:space="preserve">of change (continuity and change) </w:t>
            </w:r>
          </w:p>
          <w:p w14:paraId="546DA50B" w14:textId="77777777" w:rsidR="00301489" w:rsidRPr="00400E3B" w:rsidRDefault="00255FEC" w:rsidP="00301489">
            <w:pPr>
              <w:pStyle w:val="ListParagraph"/>
              <w:rPr>
                <w:rFonts w:cs="Calibri"/>
                <w:b/>
                <w:i/>
              </w:rPr>
            </w:pPr>
            <w:r w:rsidRPr="00400E3B">
              <w:rPr>
                <w:b/>
              </w:rPr>
              <w:t xml:space="preserve">Determine which causes most influenced particular decisions, actions, </w:t>
            </w:r>
            <w:r w:rsidRPr="00400E3B">
              <w:rPr>
                <w:b/>
              </w:rPr>
              <w:br/>
              <w:t xml:space="preserve">or events, and assess their short-and long-term consequences (cause </w:t>
            </w:r>
            <w:r w:rsidRPr="00400E3B">
              <w:rPr>
                <w:b/>
              </w:rPr>
              <w:br/>
              <w:t>and consequence)</w:t>
            </w:r>
          </w:p>
          <w:p w14:paraId="0D616C91" w14:textId="77777777" w:rsidR="00301489" w:rsidRPr="00400E3B" w:rsidRDefault="00255FEC" w:rsidP="00301489">
            <w:pPr>
              <w:pStyle w:val="ListParagraph"/>
              <w:rPr>
                <w:rFonts w:cs="Calibri"/>
                <w:b/>
                <w:i/>
              </w:rPr>
            </w:pPr>
            <w:r w:rsidRPr="00400E3B">
              <w:rPr>
                <w:b/>
              </w:rPr>
              <w:t>Explain different perspectives on past or present people, places, issues, or events, and compare the values, worldviews, and beliefs of human cultures and societies in different times and places (perspective)</w:t>
            </w:r>
          </w:p>
          <w:p w14:paraId="6D8EBAC8" w14:textId="77777777" w:rsidR="00301489" w:rsidRPr="00E67F69" w:rsidRDefault="00255FEC" w:rsidP="00301489">
            <w:pPr>
              <w:pStyle w:val="ListParagraph"/>
              <w:spacing w:after="120"/>
              <w:rPr>
                <w:spacing w:val="-4"/>
              </w:rPr>
            </w:pPr>
            <w:r w:rsidRPr="00400E3B">
              <w:rPr>
                <w:b/>
              </w:rPr>
              <w:t xml:space="preserve">Make ethical judgments about past events, decisions, or actions, </w:t>
            </w:r>
            <w:r w:rsidRPr="00400E3B">
              <w:rPr>
                <w:b/>
              </w:rPr>
              <w:br/>
              <w:t xml:space="preserve">and assess the limitations of drawing direct lessons from the past </w:t>
            </w:r>
            <w:r w:rsidRPr="00400E3B">
              <w:rPr>
                <w:b/>
              </w:rPr>
              <w:br/>
              <w:t>(ethical judgment)</w:t>
            </w:r>
          </w:p>
        </w:tc>
        <w:tc>
          <w:tcPr>
            <w:tcW w:w="2284" w:type="pct"/>
            <w:tcBorders>
              <w:top w:val="single" w:sz="2" w:space="0" w:color="auto"/>
              <w:left w:val="single" w:sz="2" w:space="0" w:color="auto"/>
              <w:bottom w:val="single" w:sz="2" w:space="0" w:color="auto"/>
              <w:right w:val="single" w:sz="2" w:space="0" w:color="auto"/>
            </w:tcBorders>
            <w:shd w:val="clear" w:color="auto" w:fill="auto"/>
          </w:tcPr>
          <w:p w14:paraId="17A08F22"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059FC43A" w14:textId="77777777" w:rsidR="00301489" w:rsidRPr="00400E3B" w:rsidRDefault="00255FEC" w:rsidP="00301489">
            <w:pPr>
              <w:pStyle w:val="ListParagraph"/>
              <w:rPr>
                <w:b/>
              </w:rPr>
            </w:pPr>
            <w:r w:rsidRPr="00400E3B">
              <w:rPr>
                <w:b/>
              </w:rPr>
              <w:t>social, political, and economic systems and structures, including those of at least one indigenous civilization</w:t>
            </w:r>
          </w:p>
          <w:p w14:paraId="5D379360" w14:textId="77777777" w:rsidR="00301489" w:rsidRPr="00400E3B" w:rsidRDefault="00255FEC" w:rsidP="00301489">
            <w:pPr>
              <w:pStyle w:val="ListParagraph"/>
              <w:rPr>
                <w:b/>
              </w:rPr>
            </w:pPr>
            <w:r w:rsidRPr="00400E3B">
              <w:rPr>
                <w:b/>
              </w:rPr>
              <w:t>scientific and technological innovations</w:t>
            </w:r>
          </w:p>
          <w:p w14:paraId="381DAD75" w14:textId="77777777" w:rsidR="00301489" w:rsidRPr="00400E3B" w:rsidRDefault="00255FEC" w:rsidP="00301489">
            <w:pPr>
              <w:pStyle w:val="ListParagraph"/>
              <w:rPr>
                <w:b/>
              </w:rPr>
            </w:pPr>
            <w:r w:rsidRPr="00400E3B">
              <w:rPr>
                <w:b/>
              </w:rPr>
              <w:t>philosophical and cultural shifts</w:t>
            </w:r>
          </w:p>
          <w:p w14:paraId="65942457" w14:textId="77777777" w:rsidR="00301489" w:rsidRPr="00400E3B" w:rsidRDefault="00255FEC" w:rsidP="00301489">
            <w:pPr>
              <w:pStyle w:val="ListParagraph"/>
              <w:rPr>
                <w:b/>
              </w:rPr>
            </w:pPr>
            <w:r w:rsidRPr="00400E3B">
              <w:rPr>
                <w:b/>
              </w:rPr>
              <w:t>interactions and exchanges of resources, ideas, arts, and culture between and among different civilizations</w:t>
            </w:r>
          </w:p>
          <w:p w14:paraId="7F42F857" w14:textId="77777777" w:rsidR="00301489" w:rsidRPr="00400E3B" w:rsidRDefault="00255FEC" w:rsidP="00301489">
            <w:pPr>
              <w:pStyle w:val="ListParagraph"/>
              <w:rPr>
                <w:b/>
              </w:rPr>
            </w:pPr>
            <w:r w:rsidRPr="00400E3B">
              <w:rPr>
                <w:b/>
              </w:rPr>
              <w:t xml:space="preserve">exploration, expansion, and colonization </w:t>
            </w:r>
          </w:p>
          <w:p w14:paraId="473E2089" w14:textId="77777777" w:rsidR="00301489" w:rsidRPr="00AE4C63" w:rsidRDefault="00255FEC" w:rsidP="00301489">
            <w:pPr>
              <w:pStyle w:val="ListParagraph"/>
              <w:rPr>
                <w:sz w:val="22"/>
                <w:szCs w:val="22"/>
              </w:rPr>
            </w:pPr>
            <w:r w:rsidRPr="00400E3B">
              <w:rPr>
                <w:b/>
              </w:rPr>
              <w:t>changes in population and living standards</w:t>
            </w:r>
          </w:p>
        </w:tc>
      </w:tr>
    </w:tbl>
    <w:p w14:paraId="165CA301" w14:textId="77777777" w:rsidR="00301489" w:rsidRPr="00E56634"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68F284D3" w14:textId="77777777">
        <w:trPr>
          <w:tblHeader/>
        </w:trPr>
        <w:tc>
          <w:tcPr>
            <w:tcW w:w="5000" w:type="pct"/>
            <w:shd w:val="clear" w:color="auto" w:fill="333333"/>
            <w:tcMar>
              <w:top w:w="0" w:type="dxa"/>
              <w:bottom w:w="0" w:type="dxa"/>
            </w:tcMar>
          </w:tcPr>
          <w:p w14:paraId="7AE61CF9" w14:textId="77777777" w:rsidR="00301489" w:rsidRPr="008E111D" w:rsidRDefault="00255FEC" w:rsidP="00301489">
            <w:pPr>
              <w:pageBreakBefore/>
              <w:tabs>
                <w:tab w:val="right" w:pos="14000"/>
              </w:tabs>
              <w:spacing w:before="60" w:after="60"/>
              <w:rPr>
                <w:b/>
              </w:rPr>
            </w:pPr>
            <w:r w:rsidRPr="00BB3A5F">
              <w:lastRenderedPageBreak/>
              <w:br w:type="page"/>
            </w:r>
            <w:r w:rsidRPr="00E67F69">
              <w:rPr>
                <w:b/>
              </w:rPr>
              <w:tab/>
            </w:r>
            <w:r w:rsidRPr="00E67F69">
              <w:rPr>
                <w:rFonts w:ascii="Times New Roman" w:hAnsi="Times New Roman"/>
                <w:b/>
                <w:szCs w:val="22"/>
              </w:rPr>
              <w:t>SOCIAL STUDIES</w:t>
            </w:r>
            <w:r w:rsidRPr="00E67F69">
              <w:rPr>
                <w:b/>
              </w:rPr>
              <w:br/>
              <w:t>Curricular Competencies – Elaborations</w:t>
            </w:r>
            <w:r w:rsidRPr="00E67F69">
              <w:rPr>
                <w:b/>
              </w:rPr>
              <w:tab/>
            </w:r>
            <w:r w:rsidRPr="00E67F69">
              <w:rPr>
                <w:rFonts w:ascii="Times New Roman" w:hAnsi="Times New Roman"/>
                <w:b/>
                <w:szCs w:val="22"/>
              </w:rPr>
              <w:t>Grade 8</w:t>
            </w:r>
          </w:p>
        </w:tc>
      </w:tr>
      <w:tr w:rsidR="00301489" w:rsidRPr="008005C4" w14:paraId="1C1D5690" w14:textId="77777777">
        <w:tc>
          <w:tcPr>
            <w:tcW w:w="5000" w:type="pct"/>
            <w:shd w:val="clear" w:color="auto" w:fill="F3F3F3"/>
          </w:tcPr>
          <w:p w14:paraId="3ADE82F8" w14:textId="77777777" w:rsidR="00301489" w:rsidRPr="00951163" w:rsidRDefault="00255FEC" w:rsidP="00400E3B">
            <w:pPr>
              <w:pStyle w:val="Topic"/>
              <w:rPr>
                <w:rFonts w:cs="Calibri"/>
                <w:i/>
              </w:rPr>
            </w:pPr>
            <w:r w:rsidRPr="00951163">
              <w:rPr>
                <w:lang w:eastAsia="en-CA"/>
              </w:rPr>
              <w:t>Use Social Studies inquiry processes and skills to ask questions; gather, interpret, and analyze ideas; and communicate findings and decisions:</w:t>
            </w:r>
          </w:p>
          <w:p w14:paraId="055348A7" w14:textId="77777777" w:rsidR="00301489" w:rsidRPr="00951163" w:rsidRDefault="00255FEC" w:rsidP="00400E3B">
            <w:pPr>
              <w:pStyle w:val="Topicsub"/>
            </w:pPr>
            <w:r w:rsidRPr="00951163">
              <w:t>Key skills:</w:t>
            </w:r>
          </w:p>
          <w:p w14:paraId="6716D900" w14:textId="77777777" w:rsidR="00301489" w:rsidRPr="00951163" w:rsidRDefault="00255FEC" w:rsidP="00301489">
            <w:pPr>
              <w:pStyle w:val="ListParagraph"/>
            </w:pPr>
            <w:r w:rsidRPr="00951163">
              <w:t>Select a relevant problem or issue for inquiry.</w:t>
            </w:r>
          </w:p>
          <w:p w14:paraId="728FC6E3" w14:textId="77777777" w:rsidR="00301489" w:rsidRPr="00951163" w:rsidRDefault="00255FEC" w:rsidP="00301489">
            <w:pPr>
              <w:pStyle w:val="ListParagraph"/>
            </w:pPr>
            <w:r w:rsidRPr="00951163">
              <w:t>Use comparison, classification, inference, imagination, verification, and analogy to clarify and define a problem or issue.</w:t>
            </w:r>
          </w:p>
          <w:p w14:paraId="10CDF644" w14:textId="77777777" w:rsidR="00301489" w:rsidRPr="00951163" w:rsidRDefault="00255FEC" w:rsidP="00301489">
            <w:pPr>
              <w:pStyle w:val="ListParagraph"/>
            </w:pPr>
            <w:r w:rsidRPr="00951163">
              <w:t>Compare the advantages and disadvantages of various graphic forms of communication (e.g., graphs, tables, charts, maps, photographs, sketches).</w:t>
            </w:r>
          </w:p>
          <w:p w14:paraId="486D55A9" w14:textId="77777777" w:rsidR="00301489" w:rsidRPr="00951163" w:rsidRDefault="00255FEC" w:rsidP="00301489">
            <w:pPr>
              <w:pStyle w:val="ListParagraph"/>
            </w:pPr>
            <w:r w:rsidRPr="00951163">
              <w:t xml:space="preserve">Demonstrate an ability to interpret scales and legends in graphs, tables, and maps (e.g., </w:t>
            </w:r>
            <w:proofErr w:type="spellStart"/>
            <w:r w:rsidRPr="00951163">
              <w:t>climograph</w:t>
            </w:r>
            <w:proofErr w:type="spellEnd"/>
            <w:r w:rsidRPr="00951163">
              <w:t>, topographical map, pie chart).</w:t>
            </w:r>
          </w:p>
          <w:p w14:paraId="257C0EC3" w14:textId="77777777" w:rsidR="00301489" w:rsidRPr="00951163" w:rsidRDefault="00255FEC" w:rsidP="00301489">
            <w:pPr>
              <w:pStyle w:val="ListParagraph"/>
            </w:pPr>
            <w:r w:rsidRPr="00951163">
              <w:t>Compare maps of early civilizations with modern maps of the same area.</w:t>
            </w:r>
          </w:p>
          <w:p w14:paraId="234F0491" w14:textId="77777777" w:rsidR="00301489" w:rsidRPr="00951163" w:rsidRDefault="00255FEC" w:rsidP="00301489">
            <w:pPr>
              <w:pStyle w:val="ListParagraph"/>
            </w:pPr>
            <w:r w:rsidRPr="00951163">
              <w:t>Select an appropriate graphic form of communication for a specific purpose (e.g., a timeline to show a sequence of events, a map to show location).</w:t>
            </w:r>
          </w:p>
          <w:p w14:paraId="296EEB38" w14:textId="77777777" w:rsidR="00301489" w:rsidRPr="00951163" w:rsidRDefault="00255FEC" w:rsidP="00301489">
            <w:pPr>
              <w:pStyle w:val="ListParagraph"/>
            </w:pPr>
            <w:r w:rsidRPr="00951163">
              <w:t>Represent information fairly and cite sources consistently.</w:t>
            </w:r>
          </w:p>
          <w:p w14:paraId="1F429432" w14:textId="77777777" w:rsidR="00301489" w:rsidRPr="00951163" w:rsidRDefault="00255FEC" w:rsidP="00301489">
            <w:pPr>
              <w:pStyle w:val="ListParagraph"/>
            </w:pPr>
            <w:r w:rsidRPr="00951163">
              <w:t xml:space="preserve">Select appropriate forms of presentation suitable for the purpose and audience (e.g., multimedia, oral presentation, song, dramatic performance, </w:t>
            </w:r>
            <w:r w:rsidRPr="00951163">
              <w:br/>
              <w:t xml:space="preserve">written presentation). </w:t>
            </w:r>
          </w:p>
          <w:p w14:paraId="583BF544" w14:textId="77777777" w:rsidR="00301489" w:rsidRPr="00951163" w:rsidRDefault="00255FEC" w:rsidP="00301489">
            <w:pPr>
              <w:pStyle w:val="ListParagraph"/>
            </w:pPr>
            <w:r w:rsidRPr="00951163">
              <w:t>Demonstrate debating skills, including identifying, discussing, defining, and clarifying a problem, issue, or inquiry.</w:t>
            </w:r>
          </w:p>
          <w:p w14:paraId="0F3D06E6" w14:textId="77777777" w:rsidR="00301489" w:rsidRPr="00951163" w:rsidRDefault="00255FEC" w:rsidP="00400E3B">
            <w:pPr>
              <w:pStyle w:val="Topic"/>
              <w:rPr>
                <w:rFonts w:cs="Calibri"/>
                <w:i/>
              </w:rPr>
            </w:pPr>
            <w:r w:rsidRPr="00951163">
              <w:t>Assess the significance of people, places, events, or developments at particular times and places (significance):</w:t>
            </w:r>
          </w:p>
          <w:p w14:paraId="333E6D30" w14:textId="77777777" w:rsidR="00301489" w:rsidRPr="00951163" w:rsidRDefault="00255FEC" w:rsidP="00400E3B">
            <w:pPr>
              <w:pStyle w:val="Topicsub"/>
            </w:pPr>
            <w:r w:rsidRPr="00951163">
              <w:t>Key questions:</w:t>
            </w:r>
          </w:p>
          <w:p w14:paraId="7CEF96C9" w14:textId="77777777" w:rsidR="00301489" w:rsidRPr="00951163" w:rsidRDefault="00255FEC" w:rsidP="00301489">
            <w:pPr>
              <w:pStyle w:val="ListParagraph"/>
            </w:pPr>
            <w:r w:rsidRPr="00951163">
              <w:t>Which explorer had the greatest impact on the colonization of North America?</w:t>
            </w:r>
          </w:p>
          <w:p w14:paraId="0E78A0BF" w14:textId="77777777" w:rsidR="00301489" w:rsidRPr="00951163" w:rsidRDefault="00255FEC" w:rsidP="00301489">
            <w:pPr>
              <w:pStyle w:val="ListParagraph"/>
            </w:pPr>
            <w:r w:rsidRPr="00951163">
              <w:t>Should the printing press be considered a more important turning point in human history than the Internet? Explain why or why not.</w:t>
            </w:r>
          </w:p>
          <w:p w14:paraId="44BB7F73" w14:textId="77777777" w:rsidR="00301489" w:rsidRPr="00951163" w:rsidRDefault="00255FEC" w:rsidP="00400E3B">
            <w:pPr>
              <w:pStyle w:val="Topic"/>
              <w:rPr>
                <w:rFonts w:cs="Calibri"/>
                <w:i/>
              </w:rPr>
            </w:pPr>
            <w:r w:rsidRPr="00951163">
              <w:t>Identify what the creators of accounts, narratives, maps, or texts have determined is significant (significance):</w:t>
            </w:r>
          </w:p>
          <w:p w14:paraId="6815443A" w14:textId="77777777" w:rsidR="00301489" w:rsidRPr="00951163" w:rsidRDefault="00255FEC" w:rsidP="00400E3B">
            <w:pPr>
              <w:pStyle w:val="Topicsub"/>
            </w:pPr>
            <w:r w:rsidRPr="00951163">
              <w:t>Sample activity:</w:t>
            </w:r>
          </w:p>
          <w:p w14:paraId="12E76307" w14:textId="77777777" w:rsidR="00301489" w:rsidRPr="00951163" w:rsidRDefault="00255FEC" w:rsidP="00301489">
            <w:pPr>
              <w:pStyle w:val="ListParagraph"/>
            </w:pPr>
            <w:r w:rsidRPr="00951163">
              <w:t>Create a timeline of key events during this period and rank which are the most significant.</w:t>
            </w:r>
          </w:p>
          <w:p w14:paraId="51CEC3FB" w14:textId="77777777" w:rsidR="00301489" w:rsidRPr="00951163" w:rsidRDefault="00255FEC" w:rsidP="00400E3B">
            <w:pPr>
              <w:pStyle w:val="Topicsub"/>
            </w:pPr>
            <w:r w:rsidRPr="00951163">
              <w:t>Key question:</w:t>
            </w:r>
          </w:p>
          <w:p w14:paraId="0441561E" w14:textId="77777777" w:rsidR="00301489" w:rsidRPr="00951163" w:rsidRDefault="00255FEC" w:rsidP="00301489">
            <w:pPr>
              <w:pStyle w:val="ListParagraph"/>
              <w:rPr>
                <w:rFonts w:cs="Calibri"/>
              </w:rPr>
            </w:pPr>
            <w:r w:rsidRPr="00951163">
              <w:t xml:space="preserve">Which had more impact on the world: Indian Ocean trade or the Italian Renaissance? </w:t>
            </w:r>
          </w:p>
          <w:p w14:paraId="59917FE2" w14:textId="77777777" w:rsidR="00301489" w:rsidRPr="00951163" w:rsidRDefault="00255FEC" w:rsidP="00400E3B">
            <w:pPr>
              <w:pStyle w:val="Topic"/>
              <w:rPr>
                <w:rFonts w:cs="Calibri"/>
                <w:i/>
              </w:rPr>
            </w:pPr>
            <w:r w:rsidRPr="00951163">
              <w:t>Assess the credibility of multiple sources and the adequacy of evidence used to justify conclusions</w:t>
            </w:r>
            <w:r w:rsidRPr="00951163">
              <w:rPr>
                <w:lang w:eastAsia="en-CA"/>
              </w:rPr>
              <w:t xml:space="preserve"> (evidence):</w:t>
            </w:r>
          </w:p>
          <w:p w14:paraId="3DE3E9C7" w14:textId="77777777" w:rsidR="00301489" w:rsidRPr="00951163" w:rsidRDefault="00255FEC" w:rsidP="00400E3B">
            <w:pPr>
              <w:pStyle w:val="Topicsub"/>
              <w:rPr>
                <w:rFonts w:cs="Palatino-Roman"/>
              </w:rPr>
            </w:pPr>
            <w:r w:rsidRPr="00951163">
              <w:t>Sample activities:</w:t>
            </w:r>
          </w:p>
          <w:p w14:paraId="6B8C479D" w14:textId="77777777" w:rsidR="00301489" w:rsidRPr="00951163" w:rsidRDefault="00255FEC" w:rsidP="00301489">
            <w:pPr>
              <w:pStyle w:val="ListParagraph"/>
            </w:pPr>
            <w:r w:rsidRPr="00951163">
              <w:t>Distinguish between primary and secondary sources.</w:t>
            </w:r>
          </w:p>
          <w:p w14:paraId="7FA44772" w14:textId="77777777" w:rsidR="00301489" w:rsidRPr="00951163" w:rsidRDefault="00255FEC" w:rsidP="00301489">
            <w:pPr>
              <w:pStyle w:val="ListParagraph"/>
            </w:pPr>
            <w:r w:rsidRPr="00951163">
              <w:t>Assess the accuracy of sources (e.g., consider when they were created, recognize ambiguity and vagueness, distinguish conclusions from supporting statements, analyze logic or consistency of conclusions in terms of evidence provided).</w:t>
            </w:r>
          </w:p>
          <w:p w14:paraId="5C55D287" w14:textId="77777777" w:rsidR="00301489" w:rsidRPr="00951163" w:rsidRDefault="00255FEC" w:rsidP="00301489">
            <w:pPr>
              <w:pStyle w:val="ListParagraph"/>
            </w:pPr>
            <w:r w:rsidRPr="00951163">
              <w:t>Identify biases that influence documents (e.g., articulate different points of view, such as a landholder’s or tenant’s, on topics or issues; identify authors’ motives and describe how that could affect their reliability as a source; determine whether sources reflect single or multiple points of view).</w:t>
            </w:r>
          </w:p>
          <w:p w14:paraId="637A7775" w14:textId="77777777" w:rsidR="00301489" w:rsidRPr="00951163" w:rsidRDefault="00255FEC" w:rsidP="00301489">
            <w:pPr>
              <w:pStyle w:val="ListParagraph"/>
            </w:pPr>
            <w:r w:rsidRPr="00951163">
              <w:t>Locate and use relevant data.</w:t>
            </w:r>
          </w:p>
          <w:p w14:paraId="6C45AB5A" w14:textId="77777777" w:rsidR="00301489" w:rsidRPr="00951163" w:rsidRDefault="00255FEC" w:rsidP="00301489">
            <w:pPr>
              <w:pStyle w:val="ListParagraph"/>
              <w:rPr>
                <w:rFonts w:cs="Calibri"/>
              </w:rPr>
            </w:pPr>
            <w:r w:rsidRPr="00951163">
              <w:rPr>
                <w:rFonts w:cs="Calibri"/>
              </w:rPr>
              <w:t xml:space="preserve">Evaluate the value of literature from this period (e.g., </w:t>
            </w:r>
            <w:r w:rsidRPr="00951163">
              <w:rPr>
                <w:rFonts w:cs="Calibri"/>
                <w:i/>
              </w:rPr>
              <w:t>Canterbury Tales</w:t>
            </w:r>
            <w:r w:rsidRPr="00951163">
              <w:rPr>
                <w:rFonts w:cs="Calibri"/>
              </w:rPr>
              <w:t xml:space="preserve">, </w:t>
            </w:r>
            <w:r w:rsidRPr="00951163">
              <w:rPr>
                <w:rFonts w:cs="Calibri"/>
                <w:i/>
              </w:rPr>
              <w:t xml:space="preserve">The Tale of </w:t>
            </w:r>
            <w:proofErr w:type="spellStart"/>
            <w:r w:rsidRPr="00951163">
              <w:rPr>
                <w:rFonts w:cs="Calibri"/>
                <w:i/>
              </w:rPr>
              <w:t>Genji</w:t>
            </w:r>
            <w:proofErr w:type="spellEnd"/>
            <w:r w:rsidRPr="00951163">
              <w:rPr>
                <w:rFonts w:cs="Calibri"/>
              </w:rPr>
              <w:t>) as a historical record.</w:t>
            </w:r>
          </w:p>
          <w:p w14:paraId="47CB9275" w14:textId="77777777" w:rsidR="00301489" w:rsidRPr="00553F68" w:rsidRDefault="008B5571" w:rsidP="00301489">
            <w:pPr>
              <w:rPr>
                <w:rFonts w:cs="Calibri"/>
              </w:rPr>
            </w:pPr>
          </w:p>
          <w:p w14:paraId="67BE6898" w14:textId="77777777" w:rsidR="00301489" w:rsidRPr="00951163" w:rsidRDefault="00255FEC" w:rsidP="00400E3B">
            <w:pPr>
              <w:pStyle w:val="Topicsub"/>
            </w:pPr>
            <w:r w:rsidRPr="00951163">
              <w:t>Key questions:</w:t>
            </w:r>
          </w:p>
          <w:p w14:paraId="0EBF841C" w14:textId="77777777" w:rsidR="00301489" w:rsidRPr="00951163" w:rsidRDefault="00255FEC" w:rsidP="00301489">
            <w:pPr>
              <w:pStyle w:val="ListParagraph"/>
            </w:pPr>
            <w:r w:rsidRPr="00951163">
              <w:t xml:space="preserve">How did the changing understanding of geography and astronomy affect how people perceived the world and their place in it? </w:t>
            </w:r>
          </w:p>
          <w:p w14:paraId="643BE76F" w14:textId="77777777" w:rsidR="00301489" w:rsidRPr="00951163" w:rsidRDefault="00255FEC" w:rsidP="00301489">
            <w:pPr>
              <w:pStyle w:val="ListParagraph"/>
            </w:pPr>
            <w:r w:rsidRPr="00951163">
              <w:t xml:space="preserve">What do different systems of mapping and cartography indicate about the cultures from which they emerged? </w:t>
            </w:r>
          </w:p>
          <w:p w14:paraId="692A6F2E" w14:textId="77777777" w:rsidR="00301489" w:rsidRPr="00951163" w:rsidRDefault="00255FEC" w:rsidP="00301489">
            <w:pPr>
              <w:pStyle w:val="ListParagraph"/>
              <w:rPr>
                <w:rFonts w:cs="Calibri"/>
              </w:rPr>
            </w:pPr>
            <w:r w:rsidRPr="00951163">
              <w:t>Which sources of information from this period are the most reliable?</w:t>
            </w:r>
          </w:p>
          <w:p w14:paraId="1BF81A18" w14:textId="77777777" w:rsidR="00301489" w:rsidRPr="00951163" w:rsidRDefault="00255FEC" w:rsidP="00400E3B">
            <w:pPr>
              <w:pStyle w:val="Topic"/>
              <w:rPr>
                <w:rFonts w:cs="Calibri"/>
                <w:i/>
              </w:rPr>
            </w:pPr>
            <w:r w:rsidRPr="00951163">
              <w:lastRenderedPageBreak/>
              <w:t>Characterize</w:t>
            </w:r>
            <w:r w:rsidRPr="00951163">
              <w:rPr>
                <w:i/>
              </w:rPr>
              <w:t xml:space="preserve"> </w:t>
            </w:r>
            <w:r w:rsidRPr="00951163">
              <w:t xml:space="preserve">different time periods in history, including periods of progress and decline, and identify key turning points that mark periods of </w:t>
            </w:r>
            <w:r w:rsidRPr="00951163">
              <w:br/>
              <w:t>change</w:t>
            </w:r>
            <w:r w:rsidRPr="00951163">
              <w:rPr>
                <w:lang w:eastAsia="en-CA"/>
              </w:rPr>
              <w:t xml:space="preserve"> (continuity and change):</w:t>
            </w:r>
          </w:p>
          <w:p w14:paraId="180DD127" w14:textId="77777777" w:rsidR="00301489" w:rsidRPr="00951163" w:rsidRDefault="00255FEC" w:rsidP="00400E3B">
            <w:pPr>
              <w:pStyle w:val="Topicsub"/>
            </w:pPr>
            <w:r w:rsidRPr="00951163">
              <w:t>Key questions:</w:t>
            </w:r>
          </w:p>
          <w:p w14:paraId="651D951D" w14:textId="77777777" w:rsidR="00301489" w:rsidRPr="00951163" w:rsidRDefault="00255FEC" w:rsidP="00301489">
            <w:pPr>
              <w:pStyle w:val="ListParagraph"/>
            </w:pPr>
            <w:r w:rsidRPr="00951163">
              <w:t xml:space="preserve">In what ways did the Industrial Revolution transform societies? </w:t>
            </w:r>
          </w:p>
          <w:p w14:paraId="3AEE7278" w14:textId="77777777" w:rsidR="00301489" w:rsidRPr="00951163" w:rsidRDefault="00255FEC" w:rsidP="00301489">
            <w:pPr>
              <w:pStyle w:val="ListParagraph"/>
            </w:pPr>
            <w:r w:rsidRPr="00951163">
              <w:t xml:space="preserve">Did the First Industrial Revolution in Britain result in an improvement in living standards for most people? </w:t>
            </w:r>
          </w:p>
          <w:p w14:paraId="68AA45E0" w14:textId="77777777" w:rsidR="00301489" w:rsidRPr="00951163" w:rsidRDefault="00255FEC" w:rsidP="00301489">
            <w:pPr>
              <w:pStyle w:val="ListParagraph"/>
            </w:pPr>
            <w:r w:rsidRPr="00951163">
              <w:t xml:space="preserve">Which development produced greater change: </w:t>
            </w:r>
            <w:proofErr w:type="gramStart"/>
            <w:r w:rsidRPr="00951163">
              <w:t>the</w:t>
            </w:r>
            <w:proofErr w:type="gramEnd"/>
            <w:r w:rsidRPr="00951163">
              <w:t xml:space="preserve"> Second Industrial Revolution or the First Industrial Revolution? </w:t>
            </w:r>
          </w:p>
          <w:p w14:paraId="67478BDF" w14:textId="77777777" w:rsidR="00301489" w:rsidRPr="00951163" w:rsidRDefault="00255FEC" w:rsidP="00301489">
            <w:pPr>
              <w:pStyle w:val="ListParagraph"/>
              <w:rPr>
                <w:rFonts w:cs="Calibri"/>
              </w:rPr>
            </w:pPr>
            <w:r w:rsidRPr="00951163">
              <w:t xml:space="preserve">How do the increasingly global networks of this period compare to present-day global networks? </w:t>
            </w:r>
          </w:p>
          <w:p w14:paraId="3ECDE0A0" w14:textId="77777777" w:rsidR="00301489" w:rsidRPr="00951163" w:rsidRDefault="00255FEC" w:rsidP="00400E3B">
            <w:pPr>
              <w:pStyle w:val="Topic"/>
              <w:rPr>
                <w:rFonts w:cs="Calibri"/>
                <w:i/>
              </w:rPr>
            </w:pPr>
            <w:r w:rsidRPr="00951163">
              <w:t xml:space="preserve">Determine which causes most influenced particular decisions, actions, or events, and assess their short-and long-term consequences </w:t>
            </w:r>
            <w:r w:rsidRPr="00951163">
              <w:br/>
            </w:r>
            <w:r w:rsidRPr="00951163">
              <w:rPr>
                <w:lang w:eastAsia="en-CA"/>
              </w:rPr>
              <w:t>(cause and consequence):</w:t>
            </w:r>
          </w:p>
          <w:p w14:paraId="7B2F2234" w14:textId="77777777" w:rsidR="00301489" w:rsidRPr="00951163" w:rsidRDefault="00255FEC" w:rsidP="00400E3B">
            <w:pPr>
              <w:pStyle w:val="Topicsub"/>
            </w:pPr>
            <w:r w:rsidRPr="00951163">
              <w:t>Sample activity:</w:t>
            </w:r>
          </w:p>
          <w:p w14:paraId="5A401B0D" w14:textId="77777777" w:rsidR="00301489" w:rsidRPr="00951163" w:rsidRDefault="00255FEC" w:rsidP="00301489">
            <w:pPr>
              <w:pStyle w:val="ListParagraph"/>
            </w:pPr>
            <w:r w:rsidRPr="00951163">
              <w:t xml:space="preserve">Analyze whether </w:t>
            </w:r>
            <w:r w:rsidRPr="00400E3B">
              <w:t>an event was caused by underlying systemic factors (e.g., social unrest, economic decline) or by an unpredictable event (e.g., disease, natur</w:t>
            </w:r>
            <w:r w:rsidRPr="00951163">
              <w:t xml:space="preserve">al disaster). </w:t>
            </w:r>
          </w:p>
          <w:p w14:paraId="685AACCB" w14:textId="77777777" w:rsidR="00301489" w:rsidRPr="00951163" w:rsidRDefault="00255FEC" w:rsidP="00400E3B">
            <w:pPr>
              <w:pStyle w:val="Topicsub"/>
            </w:pPr>
            <w:r w:rsidRPr="00951163">
              <w:t>Key questions:</w:t>
            </w:r>
          </w:p>
          <w:p w14:paraId="79A3D73C" w14:textId="77777777" w:rsidR="00301489" w:rsidRPr="00951163" w:rsidRDefault="00255FEC" w:rsidP="00301489">
            <w:pPr>
              <w:pStyle w:val="ListParagraph"/>
            </w:pPr>
            <w:r w:rsidRPr="00951163">
              <w:t xml:space="preserve">How did the Black Death cause the end of feudalism and the Middle Ages in Europe? </w:t>
            </w:r>
          </w:p>
          <w:p w14:paraId="1D8523CB" w14:textId="77777777" w:rsidR="00301489" w:rsidRPr="00951163" w:rsidRDefault="00255FEC" w:rsidP="00301489">
            <w:pPr>
              <w:pStyle w:val="ListParagraph"/>
            </w:pPr>
            <w:r w:rsidRPr="00951163">
              <w:t xml:space="preserve">What would have been the impacts if the indigenous peoples of the Americas had been immune to smallpox and other diseases? </w:t>
            </w:r>
          </w:p>
          <w:p w14:paraId="17BAD420" w14:textId="77777777" w:rsidR="00301489" w:rsidRPr="00951163" w:rsidRDefault="00255FEC" w:rsidP="00301489">
            <w:pPr>
              <w:pStyle w:val="ListParagraph"/>
            </w:pPr>
            <w:r w:rsidRPr="00951163">
              <w:t>What kinds of negative consequences can result from a positive event, and what kinds of positive consequences can result from a negative event (e.g., the role of the Black Death in breaking down the feudal system; ethnic violence resulting from colonial independence)?</w:t>
            </w:r>
          </w:p>
          <w:p w14:paraId="75689DFF" w14:textId="77777777" w:rsidR="00301489" w:rsidRPr="00951163" w:rsidRDefault="00255FEC" w:rsidP="00400E3B">
            <w:pPr>
              <w:pStyle w:val="Topic"/>
              <w:rPr>
                <w:rFonts w:cs="Calibri"/>
                <w:i/>
              </w:rPr>
            </w:pPr>
            <w:r w:rsidRPr="00951163">
              <w:t>Explain different perspectives on past or present people, places, issues, or events, and compare the values, worldviews, and beliefs of human cultures and societies in different times and places (perspective):</w:t>
            </w:r>
          </w:p>
          <w:p w14:paraId="49823FB0" w14:textId="77777777" w:rsidR="00301489" w:rsidRPr="00951163" w:rsidRDefault="00255FEC" w:rsidP="00400E3B">
            <w:pPr>
              <w:pStyle w:val="Topicsub"/>
            </w:pPr>
            <w:r w:rsidRPr="00951163">
              <w:t>Sample activities:</w:t>
            </w:r>
          </w:p>
          <w:p w14:paraId="24D22D1D" w14:textId="77777777" w:rsidR="00301489" w:rsidRPr="00951163" w:rsidRDefault="00255FEC" w:rsidP="00301489">
            <w:pPr>
              <w:pStyle w:val="ListParagraph"/>
            </w:pPr>
            <w:r w:rsidRPr="00951163">
              <w:t xml:space="preserve">Gather and evaluate sources that provide information about perspectives </w:t>
            </w:r>
            <w:r w:rsidRPr="00951163">
              <w:rPr>
                <w:rFonts w:cs="Calibri"/>
              </w:rPr>
              <w:t xml:space="preserve">on past or present people, places, issues, or events </w:t>
            </w:r>
            <w:r w:rsidRPr="00951163">
              <w:t xml:space="preserve">during a particular </w:t>
            </w:r>
            <w:r w:rsidRPr="00951163">
              <w:br/>
              <w:t>period of history.</w:t>
            </w:r>
          </w:p>
          <w:p w14:paraId="2E1973C6" w14:textId="77777777" w:rsidR="00301489" w:rsidRPr="00951163" w:rsidRDefault="00255FEC" w:rsidP="00301489">
            <w:pPr>
              <w:pStyle w:val="ListParagraph"/>
            </w:pPr>
            <w:r w:rsidRPr="00951163">
              <w:t xml:space="preserve">Compare the level of respect for the natural environment in different societies. </w:t>
            </w:r>
          </w:p>
          <w:p w14:paraId="217B3C49" w14:textId="77777777" w:rsidR="00301489" w:rsidRPr="00951163" w:rsidRDefault="00255FEC" w:rsidP="00301489">
            <w:pPr>
              <w:pStyle w:val="ListParagraph"/>
            </w:pPr>
            <w:r w:rsidRPr="00951163">
              <w:t xml:space="preserve">Compare the factors that influenced the spread of two different global religions </w:t>
            </w:r>
          </w:p>
          <w:p w14:paraId="0FC48FB1" w14:textId="77777777" w:rsidR="00301489" w:rsidRPr="00951163" w:rsidRDefault="00255FEC" w:rsidP="00400E3B">
            <w:pPr>
              <w:pStyle w:val="Topicsub"/>
            </w:pPr>
            <w:r w:rsidRPr="00951163">
              <w:t>Key questions:</w:t>
            </w:r>
          </w:p>
          <w:p w14:paraId="02C9449C" w14:textId="77777777" w:rsidR="00301489" w:rsidRPr="00951163" w:rsidRDefault="00255FEC" w:rsidP="00301489">
            <w:pPr>
              <w:pStyle w:val="ListParagraph"/>
            </w:pPr>
            <w:r w:rsidRPr="00951163">
              <w:t>How did religious institutions respond to scientific, technological, philosophical, and cultural shifts?</w:t>
            </w:r>
          </w:p>
          <w:p w14:paraId="7E59B6D6" w14:textId="77777777" w:rsidR="00301489" w:rsidRPr="00951163" w:rsidRDefault="00255FEC" w:rsidP="00301489">
            <w:pPr>
              <w:pStyle w:val="ListParagraph"/>
            </w:pPr>
            <w:r w:rsidRPr="00951163">
              <w:t xml:space="preserve">Who had more influence and power in Europe during the Middle Ages: the state (i.e., monarchs) or the church? </w:t>
            </w:r>
          </w:p>
          <w:p w14:paraId="52C8295A" w14:textId="77777777" w:rsidR="00301489" w:rsidRPr="00951163" w:rsidRDefault="00255FEC" w:rsidP="00301489">
            <w:pPr>
              <w:pStyle w:val="ListParagraph"/>
            </w:pPr>
            <w:r w:rsidRPr="00951163">
              <w:t xml:space="preserve">Was religion the primary cause of the Crusades and religious wars? </w:t>
            </w:r>
          </w:p>
          <w:p w14:paraId="63E74AF8" w14:textId="77777777" w:rsidR="00301489" w:rsidRPr="00400E3B" w:rsidRDefault="00255FEC" w:rsidP="00400E3B">
            <w:pPr>
              <w:pStyle w:val="Topic"/>
              <w:rPr>
                <w:rFonts w:cs="Calibri"/>
                <w:spacing w:val="-2"/>
              </w:rPr>
            </w:pPr>
            <w:r w:rsidRPr="00400E3B">
              <w:rPr>
                <w:spacing w:val="-2"/>
              </w:rPr>
              <w:t>Make ethical judgments about past events, decisions, or actions, and assess the limitations of drawing direct lessons from the past</w:t>
            </w:r>
            <w:r w:rsidRPr="00400E3B">
              <w:rPr>
                <w:spacing w:val="-2"/>
                <w:lang w:eastAsia="en-CA"/>
              </w:rPr>
              <w:t xml:space="preserve"> (ethical judgment):</w:t>
            </w:r>
          </w:p>
          <w:p w14:paraId="3B33EDCD" w14:textId="77777777" w:rsidR="00301489" w:rsidRPr="00951163" w:rsidRDefault="00255FEC" w:rsidP="00400E3B">
            <w:pPr>
              <w:pStyle w:val="Topicsub"/>
            </w:pPr>
            <w:r w:rsidRPr="00951163">
              <w:t>Key questions:</w:t>
            </w:r>
          </w:p>
          <w:p w14:paraId="5236A5EB" w14:textId="77777777" w:rsidR="00301489" w:rsidRPr="00951163" w:rsidRDefault="00255FEC" w:rsidP="00301489">
            <w:pPr>
              <w:pStyle w:val="ListParagraph"/>
            </w:pPr>
            <w:r w:rsidRPr="00951163">
              <w:t xml:space="preserve">How are different groups represented in various cultural narratives? </w:t>
            </w:r>
          </w:p>
          <w:p w14:paraId="1587F70C" w14:textId="77777777" w:rsidR="00301489" w:rsidRPr="008005C4" w:rsidRDefault="00255FEC" w:rsidP="00301489">
            <w:pPr>
              <w:pStyle w:val="ListParagraph"/>
              <w:spacing w:after="120"/>
            </w:pPr>
            <w:r w:rsidRPr="00951163">
              <w:t>What lessons can we learn from the loss of languages due to imperialism?</w:t>
            </w:r>
          </w:p>
        </w:tc>
      </w:tr>
    </w:tbl>
    <w:p w14:paraId="2C8E8591" w14:textId="77777777" w:rsidR="00301489" w:rsidRPr="00CF0295" w:rsidRDefault="008B5571">
      <w:pPr>
        <w:rPr>
          <w:rFonts w:ascii="Times New Roman" w:hAnsi="Times New Roman"/>
        </w:rPr>
      </w:pPr>
    </w:p>
    <w:p w14:paraId="72A6C871" w14:textId="77777777" w:rsidR="00301489" w:rsidRPr="00CF0295"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4114B816" w14:textId="77777777">
        <w:trPr>
          <w:tblHeader/>
        </w:trPr>
        <w:tc>
          <w:tcPr>
            <w:tcW w:w="14148" w:type="dxa"/>
            <w:shd w:val="clear" w:color="auto" w:fill="758D96"/>
            <w:tcMar>
              <w:top w:w="0" w:type="dxa"/>
              <w:bottom w:w="0" w:type="dxa"/>
            </w:tcMar>
          </w:tcPr>
          <w:p w14:paraId="03647CCF" w14:textId="77777777" w:rsidR="00301489" w:rsidRPr="00E67F69" w:rsidRDefault="00255FEC" w:rsidP="00301489">
            <w:pPr>
              <w:tabs>
                <w:tab w:val="right" w:pos="14000"/>
              </w:tabs>
              <w:spacing w:before="60" w:after="60"/>
              <w:rPr>
                <w:b/>
                <w:color w:val="FFFFFF"/>
              </w:rPr>
            </w:pPr>
            <w:r w:rsidRPr="00E67F69">
              <w:rPr>
                <w:b/>
                <w:color w:val="FFFFFF"/>
              </w:rPr>
              <w:lastRenderedPageBreak/>
              <w:tab/>
            </w:r>
            <w:r w:rsidRPr="00E67F69">
              <w:rPr>
                <w:rFonts w:ascii="Times New Roman" w:hAnsi="Times New Roman"/>
                <w:b/>
                <w:color w:val="FFFFFF"/>
                <w:szCs w:val="22"/>
              </w:rPr>
              <w:t>SOCIAL STUDIES</w:t>
            </w:r>
            <w:r w:rsidRPr="00E67F69">
              <w:rPr>
                <w:b/>
                <w:color w:val="FFFFFF"/>
              </w:rPr>
              <w:br/>
              <w:t>Content – Elaborations</w:t>
            </w:r>
            <w:r w:rsidRPr="00E67F69">
              <w:rPr>
                <w:b/>
                <w:color w:val="FFFFFF"/>
              </w:rPr>
              <w:tab/>
            </w:r>
            <w:r w:rsidRPr="00E67F69">
              <w:rPr>
                <w:rFonts w:ascii="Times New Roman" w:hAnsi="Times New Roman"/>
                <w:b/>
                <w:color w:val="FFFFFF"/>
                <w:szCs w:val="22"/>
              </w:rPr>
              <w:t>Grade 8</w:t>
            </w:r>
          </w:p>
        </w:tc>
      </w:tr>
      <w:tr w:rsidR="00301489" w:rsidRPr="008005C4" w14:paraId="5801165B" w14:textId="77777777">
        <w:tc>
          <w:tcPr>
            <w:tcW w:w="14148" w:type="dxa"/>
            <w:shd w:val="clear" w:color="auto" w:fill="F3F3F3"/>
          </w:tcPr>
          <w:p w14:paraId="52E7083F" w14:textId="77777777" w:rsidR="00301489" w:rsidRPr="00951163" w:rsidRDefault="00255FEC" w:rsidP="00400E3B">
            <w:pPr>
              <w:pStyle w:val="Topic"/>
              <w:rPr>
                <w:rFonts w:cs="Calibri"/>
                <w:i/>
              </w:rPr>
            </w:pPr>
            <w:r w:rsidRPr="00951163">
              <w:t>social, political, and economic systems and structures, including those of at least one indigenous civilization:</w:t>
            </w:r>
          </w:p>
          <w:p w14:paraId="04343414" w14:textId="77777777" w:rsidR="00301489" w:rsidRPr="00951163" w:rsidRDefault="00255FEC" w:rsidP="00400E3B">
            <w:pPr>
              <w:pStyle w:val="Topicsub"/>
            </w:pPr>
            <w:r w:rsidRPr="00951163">
              <w:t>Sample topics:</w:t>
            </w:r>
          </w:p>
          <w:p w14:paraId="61BE98EA" w14:textId="77777777" w:rsidR="00301489" w:rsidRPr="00951163" w:rsidRDefault="00255FEC" w:rsidP="00301489">
            <w:pPr>
              <w:pStyle w:val="ListParagraph"/>
            </w:pPr>
            <w:r w:rsidRPr="00951163">
              <w:t>feudal societal structures and rights (e.g., in Europe versus Japan)</w:t>
            </w:r>
          </w:p>
          <w:p w14:paraId="67FD24F1" w14:textId="77777777" w:rsidR="00301489" w:rsidRPr="00951163" w:rsidRDefault="00255FEC" w:rsidP="00301489">
            <w:pPr>
              <w:pStyle w:val="ListParagraph"/>
            </w:pPr>
            <w:r w:rsidRPr="00951163">
              <w:t>Reformation and Counter-Reformation in Europe</w:t>
            </w:r>
          </w:p>
          <w:p w14:paraId="757F2CE1" w14:textId="77777777" w:rsidR="00301489" w:rsidRPr="00951163" w:rsidRDefault="00255FEC" w:rsidP="00301489">
            <w:pPr>
              <w:pStyle w:val="ListParagraph"/>
            </w:pPr>
            <w:r w:rsidRPr="00951163">
              <w:t>diffusion of religions throughout the world</w:t>
            </w:r>
          </w:p>
          <w:p w14:paraId="2AE9B331" w14:textId="77777777" w:rsidR="00301489" w:rsidRPr="00951163" w:rsidRDefault="00255FEC" w:rsidP="00301489">
            <w:pPr>
              <w:pStyle w:val="ListParagraph"/>
            </w:pPr>
            <w:r w:rsidRPr="00951163">
              <w:t>collapse of empires</w:t>
            </w:r>
          </w:p>
          <w:p w14:paraId="628C3797" w14:textId="77777777" w:rsidR="00301489" w:rsidRPr="00951163" w:rsidRDefault="00255FEC" w:rsidP="00301489">
            <w:pPr>
              <w:pStyle w:val="ListParagraph"/>
            </w:pPr>
            <w:r w:rsidRPr="00951163">
              <w:t>labour management</w:t>
            </w:r>
          </w:p>
          <w:p w14:paraId="383D7F10" w14:textId="77777777" w:rsidR="00301489" w:rsidRPr="00951163" w:rsidRDefault="00255FEC" w:rsidP="00301489">
            <w:pPr>
              <w:pStyle w:val="ListParagraph"/>
            </w:pPr>
            <w:r w:rsidRPr="00951163">
              <w:t>gender relations</w:t>
            </w:r>
          </w:p>
          <w:p w14:paraId="2A404F2C" w14:textId="77777777" w:rsidR="00301489" w:rsidRPr="00951163" w:rsidRDefault="00255FEC" w:rsidP="00400E3B">
            <w:pPr>
              <w:pStyle w:val="Topicsub"/>
            </w:pPr>
            <w:r w:rsidRPr="00951163">
              <w:t>Key questions:</w:t>
            </w:r>
          </w:p>
          <w:p w14:paraId="002A13F8" w14:textId="77777777" w:rsidR="00301489" w:rsidRPr="00951163" w:rsidRDefault="00255FEC" w:rsidP="00301489">
            <w:pPr>
              <w:pStyle w:val="ListParagraph"/>
            </w:pPr>
            <w:r w:rsidRPr="00951163">
              <w:t>What was the status of women in various societies during this period of history?</w:t>
            </w:r>
          </w:p>
          <w:p w14:paraId="694CC16C" w14:textId="77777777" w:rsidR="00301489" w:rsidRPr="00951163" w:rsidRDefault="00255FEC" w:rsidP="00301489">
            <w:pPr>
              <w:pStyle w:val="ListParagraph"/>
            </w:pPr>
            <w:r w:rsidRPr="00951163">
              <w:t>How were political decisions made during this period of history?</w:t>
            </w:r>
          </w:p>
          <w:p w14:paraId="40A52C25" w14:textId="77777777" w:rsidR="00301489" w:rsidRPr="00951163" w:rsidRDefault="00255FEC" w:rsidP="00301489">
            <w:pPr>
              <w:pStyle w:val="ListParagraph"/>
            </w:pPr>
            <w:r w:rsidRPr="00951163">
              <w:t>How was wealth distributed in societies during this period?</w:t>
            </w:r>
          </w:p>
          <w:p w14:paraId="1B9B5C7D" w14:textId="77777777" w:rsidR="00301489" w:rsidRPr="00951163" w:rsidRDefault="00255FEC" w:rsidP="00400E3B">
            <w:pPr>
              <w:pStyle w:val="Topic"/>
              <w:rPr>
                <w:rFonts w:cs="Calibri"/>
                <w:i/>
              </w:rPr>
            </w:pPr>
            <w:r w:rsidRPr="00951163">
              <w:t>scientific and technological innovations:</w:t>
            </w:r>
          </w:p>
          <w:p w14:paraId="3237E11B" w14:textId="77777777" w:rsidR="00301489" w:rsidRPr="00951163" w:rsidRDefault="00255FEC" w:rsidP="00400E3B">
            <w:pPr>
              <w:pStyle w:val="Topicsub"/>
            </w:pPr>
            <w:r w:rsidRPr="00951163">
              <w:t>Sample topics:</w:t>
            </w:r>
          </w:p>
          <w:p w14:paraId="24C39D68" w14:textId="77777777" w:rsidR="00301489" w:rsidRPr="00951163" w:rsidRDefault="00255FEC" w:rsidP="00301489">
            <w:pPr>
              <w:pStyle w:val="ListParagraph"/>
            </w:pPr>
            <w:r w:rsidRPr="00951163">
              <w:t>Arab world, Ibn Battuta, Islamic Golden Age (e.g., the diffusion of arts and mathematics)</w:t>
            </w:r>
          </w:p>
          <w:p w14:paraId="7F7A5507" w14:textId="77777777" w:rsidR="00301489" w:rsidRPr="00951163" w:rsidRDefault="00255FEC" w:rsidP="00301489">
            <w:pPr>
              <w:pStyle w:val="ListParagraph"/>
            </w:pPr>
            <w:r w:rsidRPr="00951163">
              <w:t>Zheng He and cartography</w:t>
            </w:r>
          </w:p>
          <w:p w14:paraId="131CDADE" w14:textId="77777777" w:rsidR="00301489" w:rsidRPr="00951163" w:rsidRDefault="00255FEC" w:rsidP="00301489">
            <w:pPr>
              <w:pStyle w:val="ListParagraph"/>
            </w:pPr>
            <w:r w:rsidRPr="00951163">
              <w:t>European (Portuguese, Spanish, British) navigation tools and locations</w:t>
            </w:r>
          </w:p>
          <w:p w14:paraId="55052AB9" w14:textId="77777777" w:rsidR="00301489" w:rsidRPr="00951163" w:rsidRDefault="00255FEC" w:rsidP="00301489">
            <w:pPr>
              <w:pStyle w:val="ListParagraph"/>
            </w:pPr>
            <w:r w:rsidRPr="00951163">
              <w:t>cartography and navigation</w:t>
            </w:r>
          </w:p>
          <w:p w14:paraId="4244DE43" w14:textId="77777777" w:rsidR="00301489" w:rsidRPr="00951163" w:rsidRDefault="00255FEC" w:rsidP="00301489">
            <w:pPr>
              <w:pStyle w:val="ListParagraph"/>
            </w:pPr>
            <w:r w:rsidRPr="00951163">
              <w:t>agriculture</w:t>
            </w:r>
          </w:p>
          <w:p w14:paraId="670F8F1F" w14:textId="77777777" w:rsidR="00301489" w:rsidRPr="00951163" w:rsidRDefault="00255FEC" w:rsidP="00400E3B">
            <w:pPr>
              <w:pStyle w:val="Topicsub"/>
            </w:pPr>
            <w:r w:rsidRPr="00951163">
              <w:t>Key questions:</w:t>
            </w:r>
          </w:p>
          <w:p w14:paraId="5AF28FD9" w14:textId="77777777" w:rsidR="00301489" w:rsidRPr="00951163" w:rsidRDefault="00255FEC" w:rsidP="00301489">
            <w:pPr>
              <w:pStyle w:val="ListParagraph"/>
            </w:pPr>
            <w:r w:rsidRPr="00951163">
              <w:t>How did technology benefit people during this period of history?</w:t>
            </w:r>
          </w:p>
          <w:p w14:paraId="26854DC7" w14:textId="77777777" w:rsidR="00301489" w:rsidRPr="00951163" w:rsidRDefault="00255FEC" w:rsidP="00301489">
            <w:pPr>
              <w:pStyle w:val="ListParagraph"/>
              <w:rPr>
                <w:rFonts w:cs="Calibri"/>
              </w:rPr>
            </w:pPr>
            <w:r w:rsidRPr="00951163">
              <w:t>Where did key scientific and technological discoveries occur?</w:t>
            </w:r>
          </w:p>
          <w:p w14:paraId="63058BE1" w14:textId="77777777" w:rsidR="00301489" w:rsidRPr="00951163" w:rsidRDefault="00255FEC" w:rsidP="00400E3B">
            <w:pPr>
              <w:pStyle w:val="Topic"/>
              <w:rPr>
                <w:rFonts w:cs="Calibri"/>
                <w:i/>
              </w:rPr>
            </w:pPr>
            <w:r w:rsidRPr="00951163">
              <w:t>philosophical and cultural shifts:</w:t>
            </w:r>
          </w:p>
          <w:p w14:paraId="66D4269B" w14:textId="77777777" w:rsidR="00301489" w:rsidRPr="00951163" w:rsidRDefault="00255FEC" w:rsidP="00400E3B">
            <w:pPr>
              <w:pStyle w:val="Topicsub"/>
            </w:pPr>
            <w:r w:rsidRPr="00951163">
              <w:t>Sample topics:</w:t>
            </w:r>
          </w:p>
          <w:p w14:paraId="73D9E96A" w14:textId="77777777" w:rsidR="00301489" w:rsidRPr="00951163" w:rsidRDefault="00255FEC" w:rsidP="00301489">
            <w:pPr>
              <w:pStyle w:val="ListParagraph"/>
            </w:pPr>
            <w:r w:rsidRPr="00951163">
              <w:t>printing press</w:t>
            </w:r>
          </w:p>
          <w:p w14:paraId="09DC70F0" w14:textId="77777777" w:rsidR="00301489" w:rsidRPr="00951163" w:rsidRDefault="00255FEC" w:rsidP="00301489">
            <w:pPr>
              <w:pStyle w:val="ListParagraph"/>
            </w:pPr>
            <w:r w:rsidRPr="00951163">
              <w:t>Reformation and Counter-Reformation in Europe</w:t>
            </w:r>
          </w:p>
          <w:p w14:paraId="68E54A2D" w14:textId="77777777" w:rsidR="00301489" w:rsidRPr="00951163" w:rsidRDefault="00255FEC" w:rsidP="00301489">
            <w:pPr>
              <w:pStyle w:val="ListParagraph"/>
            </w:pPr>
            <w:r w:rsidRPr="00951163">
              <w:t>Enlightenment</w:t>
            </w:r>
          </w:p>
          <w:p w14:paraId="3F5B99E2" w14:textId="77777777" w:rsidR="00301489" w:rsidRPr="00951163" w:rsidRDefault="00255FEC" w:rsidP="00301489">
            <w:pPr>
              <w:pStyle w:val="ListParagraph"/>
            </w:pPr>
            <w:r w:rsidRPr="00951163">
              <w:t>literary and artistic shifts</w:t>
            </w:r>
          </w:p>
          <w:p w14:paraId="382B3E68" w14:textId="77777777" w:rsidR="00301489" w:rsidRPr="00951163" w:rsidRDefault="00255FEC" w:rsidP="00400E3B">
            <w:pPr>
              <w:pStyle w:val="Topic"/>
              <w:rPr>
                <w:rFonts w:cs="Calibri"/>
                <w:i/>
              </w:rPr>
            </w:pPr>
            <w:r w:rsidRPr="00951163">
              <w:t>interactions and exchanges of resources, ideas, arts, and culture between and among different civilizations:</w:t>
            </w:r>
          </w:p>
          <w:p w14:paraId="6E05E44F" w14:textId="77777777" w:rsidR="00301489" w:rsidRPr="00951163" w:rsidRDefault="00255FEC" w:rsidP="00400E3B">
            <w:pPr>
              <w:pStyle w:val="Topicsub"/>
            </w:pPr>
            <w:r w:rsidRPr="00951163">
              <w:t>Sample topics:</w:t>
            </w:r>
          </w:p>
          <w:p w14:paraId="7314A44E" w14:textId="77777777" w:rsidR="00301489" w:rsidRPr="00951163" w:rsidRDefault="00255FEC" w:rsidP="00301489">
            <w:pPr>
              <w:pStyle w:val="ListParagraph"/>
            </w:pPr>
            <w:r w:rsidRPr="00951163">
              <w:t>Silk Road, Indian Ocean trade (e.g., the flourishing of arts, architecture, math, and Islam)</w:t>
            </w:r>
          </w:p>
          <w:p w14:paraId="79F03D0B" w14:textId="77777777" w:rsidR="00301489" w:rsidRPr="00951163" w:rsidRDefault="00255FEC" w:rsidP="00301489">
            <w:pPr>
              <w:pStyle w:val="ListParagraph"/>
            </w:pPr>
            <w:r w:rsidRPr="00951163">
              <w:t>Crusades</w:t>
            </w:r>
          </w:p>
          <w:p w14:paraId="1062C0D1" w14:textId="77777777" w:rsidR="00301489" w:rsidRPr="00951163" w:rsidRDefault="00255FEC" w:rsidP="00301489">
            <w:pPr>
              <w:pStyle w:val="ListParagraph"/>
            </w:pPr>
            <w:r w:rsidRPr="00951163">
              <w:t>cultural diffusion</w:t>
            </w:r>
          </w:p>
          <w:p w14:paraId="378BC21B" w14:textId="77777777" w:rsidR="00301489" w:rsidRPr="00951163" w:rsidRDefault="00255FEC" w:rsidP="00301489">
            <w:pPr>
              <w:pStyle w:val="ListParagraph"/>
            </w:pPr>
            <w:r w:rsidRPr="00951163">
              <w:t>linguistic changes</w:t>
            </w:r>
          </w:p>
          <w:p w14:paraId="07A257C9" w14:textId="77777777" w:rsidR="00301489" w:rsidRPr="00951163" w:rsidRDefault="00255FEC" w:rsidP="00301489">
            <w:pPr>
              <w:pStyle w:val="ListParagraph"/>
            </w:pPr>
            <w:r w:rsidRPr="00951163">
              <w:t>environmental effects</w:t>
            </w:r>
          </w:p>
          <w:p w14:paraId="7A0E628D" w14:textId="77777777" w:rsidR="00301489" w:rsidRPr="00951163" w:rsidRDefault="00255FEC" w:rsidP="00301489">
            <w:pPr>
              <w:pStyle w:val="ListParagraph"/>
            </w:pPr>
            <w:r w:rsidRPr="00951163">
              <w:lastRenderedPageBreak/>
              <w:t>Columbian Exchange</w:t>
            </w:r>
          </w:p>
          <w:p w14:paraId="14E7C5B1" w14:textId="77777777" w:rsidR="00301489" w:rsidRPr="00951163" w:rsidRDefault="00255FEC" w:rsidP="00301489">
            <w:pPr>
              <w:pStyle w:val="ListParagraph"/>
            </w:pPr>
            <w:r w:rsidRPr="00951163">
              <w:t>imperialism</w:t>
            </w:r>
          </w:p>
          <w:p w14:paraId="1A97E48E" w14:textId="77777777" w:rsidR="00301489" w:rsidRPr="00951163" w:rsidRDefault="00255FEC" w:rsidP="00301489">
            <w:pPr>
              <w:pStyle w:val="ListParagraph"/>
            </w:pPr>
            <w:r w:rsidRPr="00951163">
              <w:t>Renaissance</w:t>
            </w:r>
          </w:p>
          <w:p w14:paraId="5027D97A" w14:textId="77777777" w:rsidR="00301489" w:rsidRPr="00951163" w:rsidRDefault="00255FEC" w:rsidP="00301489">
            <w:pPr>
              <w:pStyle w:val="ListParagraph"/>
            </w:pPr>
            <w:r w:rsidRPr="00951163">
              <w:t>Mesoamerica</w:t>
            </w:r>
          </w:p>
          <w:p w14:paraId="23CEF883" w14:textId="77777777" w:rsidR="00301489" w:rsidRPr="00951163" w:rsidRDefault="00255FEC" w:rsidP="00400E3B">
            <w:pPr>
              <w:pStyle w:val="Topic"/>
              <w:rPr>
                <w:rFonts w:cs="Calibri"/>
                <w:i/>
              </w:rPr>
            </w:pPr>
            <w:r w:rsidRPr="00951163">
              <w:t>exploration, expansion, and colonization:</w:t>
            </w:r>
          </w:p>
          <w:p w14:paraId="56206F3D" w14:textId="77777777" w:rsidR="00301489" w:rsidRPr="00951163" w:rsidRDefault="00255FEC" w:rsidP="00400E3B">
            <w:pPr>
              <w:pStyle w:val="Topicsub"/>
            </w:pPr>
            <w:r w:rsidRPr="00951163">
              <w:t>Sample topics:</w:t>
            </w:r>
          </w:p>
          <w:p w14:paraId="35585319" w14:textId="77777777" w:rsidR="00301489" w:rsidRPr="00951163" w:rsidRDefault="00255FEC" w:rsidP="00301489">
            <w:pPr>
              <w:pStyle w:val="ListParagraph"/>
            </w:pPr>
            <w:r w:rsidRPr="00951163">
              <w:t>contact and conflict</w:t>
            </w:r>
          </w:p>
          <w:p w14:paraId="1878BB0E" w14:textId="77777777" w:rsidR="00301489" w:rsidRPr="00951163" w:rsidRDefault="00255FEC" w:rsidP="00301489">
            <w:pPr>
              <w:pStyle w:val="ListParagraph"/>
            </w:pPr>
            <w:r w:rsidRPr="00951163">
              <w:t>the Americas</w:t>
            </w:r>
          </w:p>
          <w:p w14:paraId="6AACBACF" w14:textId="77777777" w:rsidR="00301489" w:rsidRPr="00951163" w:rsidRDefault="00255FEC" w:rsidP="00301489">
            <w:pPr>
              <w:pStyle w:val="ListParagraph"/>
            </w:pPr>
            <w:r w:rsidRPr="00951163">
              <w:t>state formation and collapse</w:t>
            </w:r>
          </w:p>
          <w:p w14:paraId="7F879646" w14:textId="77777777" w:rsidR="00301489" w:rsidRPr="00951163" w:rsidRDefault="00255FEC" w:rsidP="00400E3B">
            <w:pPr>
              <w:pStyle w:val="Topic"/>
              <w:rPr>
                <w:rFonts w:cs="Calibri"/>
                <w:i/>
              </w:rPr>
            </w:pPr>
            <w:r w:rsidRPr="00951163">
              <w:t>changes in population and living standards:</w:t>
            </w:r>
          </w:p>
          <w:p w14:paraId="0F9CFE08" w14:textId="77777777" w:rsidR="00301489" w:rsidRPr="00951163" w:rsidRDefault="00255FEC" w:rsidP="00400E3B">
            <w:pPr>
              <w:pStyle w:val="Topicsub"/>
            </w:pPr>
            <w:r w:rsidRPr="00951163">
              <w:t>Sample topics:</w:t>
            </w:r>
          </w:p>
          <w:p w14:paraId="14CA4376" w14:textId="77777777" w:rsidR="00301489" w:rsidRPr="00951163" w:rsidRDefault="00255FEC" w:rsidP="00301489">
            <w:pPr>
              <w:pStyle w:val="ListParagraph"/>
            </w:pPr>
            <w:r w:rsidRPr="00951163">
              <w:t>forced and unforced migration and movement of people</w:t>
            </w:r>
          </w:p>
          <w:p w14:paraId="2E8AD571" w14:textId="77777777" w:rsidR="00301489" w:rsidRPr="00951163" w:rsidRDefault="00255FEC" w:rsidP="00301489">
            <w:pPr>
              <w:pStyle w:val="ListParagraph"/>
            </w:pPr>
            <w:r w:rsidRPr="00951163">
              <w:t>diseases and health</w:t>
            </w:r>
          </w:p>
          <w:p w14:paraId="1F2B2625" w14:textId="77777777" w:rsidR="00301489" w:rsidRPr="00951163" w:rsidRDefault="00255FEC" w:rsidP="00301489">
            <w:pPr>
              <w:pStyle w:val="ListParagraph"/>
            </w:pPr>
            <w:r w:rsidRPr="00951163">
              <w:t>urbanization and the effect of expanding communities</w:t>
            </w:r>
          </w:p>
          <w:p w14:paraId="556327F7" w14:textId="77777777" w:rsidR="00301489" w:rsidRPr="007C38A5" w:rsidRDefault="00255FEC" w:rsidP="00301489">
            <w:pPr>
              <w:pStyle w:val="ListParagraph"/>
              <w:spacing w:after="120"/>
              <w:rPr>
                <w:spacing w:val="-2"/>
              </w:rPr>
            </w:pPr>
            <w:r w:rsidRPr="00951163">
              <w:t>environmental impact (e.g., resource and land use)</w:t>
            </w:r>
          </w:p>
        </w:tc>
      </w:tr>
    </w:tbl>
    <w:p w14:paraId="3CC382EA" w14:textId="77777777" w:rsidR="00301489" w:rsidRPr="00CF0295" w:rsidRDefault="008B5571">
      <w:pPr>
        <w:rPr>
          <w:rFonts w:ascii="Times New Roman" w:hAnsi="Times New Roman"/>
          <w:sz w:val="12"/>
        </w:rPr>
      </w:pPr>
    </w:p>
    <w:p w14:paraId="33822D64" w14:textId="77777777" w:rsidR="00301489" w:rsidRPr="00BB3A5F" w:rsidRDefault="00255FEC"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lastRenderedPageBreak/>
        <w:drawing>
          <wp:anchor distT="0" distB="0" distL="114300" distR="114300" simplePos="0" relativeHeight="251662336" behindDoc="0" locked="0" layoutInCell="1" allowOverlap="1" wp14:anchorId="6D01C433" wp14:editId="77D0D3DB">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SOCIAL STUDIES — 1750</w:t>
      </w:r>
      <w:r w:rsidRPr="00400E3B">
        <w:rPr>
          <w:rFonts w:ascii="Times New Roman" w:hAnsi="Times New Roman"/>
          <w:b/>
          <w:sz w:val="12"/>
        </w:rPr>
        <w:t xml:space="preserve"> </w:t>
      </w:r>
      <w:r w:rsidRPr="00BB3A5F">
        <w:rPr>
          <w:rFonts w:ascii="Times New Roman" w:hAnsi="Times New Roman"/>
          <w:b/>
          <w:sz w:val="28"/>
        </w:rPr>
        <w:t>–</w:t>
      </w:r>
      <w:r w:rsidRPr="00400E3B">
        <w:rPr>
          <w:rFonts w:ascii="Times New Roman" w:hAnsi="Times New Roman"/>
          <w:b/>
          <w:sz w:val="12"/>
        </w:rPr>
        <w:t xml:space="preserve"> </w:t>
      </w:r>
      <w:r w:rsidRPr="00BB3A5F">
        <w:rPr>
          <w:rFonts w:ascii="Times New Roman" w:hAnsi="Times New Roman"/>
          <w:b/>
          <w:sz w:val="28"/>
        </w:rPr>
        <w:t>1919</w:t>
      </w:r>
      <w:r w:rsidRPr="00BB3A5F">
        <w:rPr>
          <w:rFonts w:ascii="Times New Roman" w:hAnsi="Times New Roman"/>
          <w:b/>
          <w:sz w:val="28"/>
        </w:rPr>
        <w:tab/>
        <w:t>Grade 9</w:t>
      </w:r>
    </w:p>
    <w:p w14:paraId="24141BC3" w14:textId="77777777" w:rsidR="00301489" w:rsidRPr="00BB3A5F" w:rsidRDefault="00255FEC" w:rsidP="00301489">
      <w:pPr>
        <w:rPr>
          <w:rFonts w:ascii="Arial" w:hAnsi="Arial"/>
          <w:b/>
        </w:rPr>
      </w:pPr>
      <w:r w:rsidRPr="00BB3A5F">
        <w:rPr>
          <w:rFonts w:ascii="Times New Roman" w:hAnsi="Times New Roman"/>
          <w:b/>
          <w:sz w:val="28"/>
        </w:rPr>
        <w:tab/>
      </w:r>
    </w:p>
    <w:p w14:paraId="3279D7CA" w14:textId="77777777" w:rsidR="00301489" w:rsidRPr="00BB3A5F" w:rsidRDefault="00255FEC"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A0" w:firstRow="1" w:lastRow="0" w:firstColumn="1" w:lastColumn="0" w:noHBand="0" w:noVBand="0"/>
      </w:tblPr>
      <w:tblGrid>
        <w:gridCol w:w="3100"/>
        <w:gridCol w:w="360"/>
        <w:gridCol w:w="3400"/>
        <w:gridCol w:w="360"/>
        <w:gridCol w:w="3700"/>
        <w:gridCol w:w="360"/>
        <w:gridCol w:w="3000"/>
      </w:tblGrid>
      <w:tr w:rsidR="00301489" w:rsidRPr="00BB3A5F" w14:paraId="392501FA" w14:textId="77777777">
        <w:tc>
          <w:tcPr>
            <w:tcW w:w="3100" w:type="dxa"/>
            <w:tcBorders>
              <w:top w:val="single" w:sz="2" w:space="0" w:color="auto"/>
              <w:left w:val="single" w:sz="2" w:space="0" w:color="auto"/>
              <w:bottom w:val="single" w:sz="2" w:space="0" w:color="auto"/>
              <w:right w:val="single" w:sz="2" w:space="0" w:color="auto"/>
            </w:tcBorders>
            <w:shd w:val="clear" w:color="auto" w:fill="FEECBC"/>
          </w:tcPr>
          <w:p w14:paraId="075832F5" w14:textId="77777777" w:rsidR="00301489" w:rsidRPr="00BB3A5F" w:rsidRDefault="00255FEC" w:rsidP="00CF0295">
            <w:pPr>
              <w:pStyle w:val="Tablestyle1"/>
            </w:pPr>
            <w:r w:rsidRPr="00951163">
              <w:t xml:space="preserve">Emerging ideas and </w:t>
            </w:r>
            <w:r w:rsidRPr="00951163">
              <w:br/>
              <w:t>ideologies profoundly influence societies and events.</w:t>
            </w:r>
          </w:p>
        </w:tc>
        <w:tc>
          <w:tcPr>
            <w:tcW w:w="360" w:type="dxa"/>
            <w:tcBorders>
              <w:top w:val="nil"/>
              <w:left w:val="single" w:sz="2" w:space="0" w:color="auto"/>
              <w:bottom w:val="nil"/>
              <w:right w:val="single" w:sz="2" w:space="0" w:color="auto"/>
            </w:tcBorders>
            <w:shd w:val="clear" w:color="auto" w:fill="auto"/>
          </w:tcPr>
          <w:p w14:paraId="5DA79AEC" w14:textId="77777777" w:rsidR="00301489" w:rsidRPr="00BB3A5F" w:rsidRDefault="008B5571" w:rsidP="00301489">
            <w:pPr>
              <w:spacing w:before="120" w:after="120"/>
              <w:jc w:val="center"/>
              <w:rPr>
                <w:rFonts w:ascii="Times New Roman" w:hAnsi="Times New Roman"/>
              </w:rPr>
            </w:pPr>
          </w:p>
        </w:tc>
        <w:tc>
          <w:tcPr>
            <w:tcW w:w="3400" w:type="dxa"/>
            <w:tcBorders>
              <w:top w:val="single" w:sz="2" w:space="0" w:color="auto"/>
              <w:left w:val="single" w:sz="2" w:space="0" w:color="auto"/>
              <w:bottom w:val="single" w:sz="2" w:space="0" w:color="auto"/>
              <w:right w:val="single" w:sz="2" w:space="0" w:color="auto"/>
            </w:tcBorders>
            <w:shd w:val="clear" w:color="auto" w:fill="FEECBC"/>
          </w:tcPr>
          <w:p w14:paraId="01EF393D" w14:textId="77777777" w:rsidR="00301489" w:rsidRPr="00BB3A5F" w:rsidRDefault="00255FEC" w:rsidP="00CF0295">
            <w:pPr>
              <w:pStyle w:val="Tablestyle1"/>
            </w:pPr>
            <w:r w:rsidRPr="00951163">
              <w:t>The physical environment influences the nature of political, social, and economic change.</w:t>
            </w:r>
          </w:p>
        </w:tc>
        <w:tc>
          <w:tcPr>
            <w:tcW w:w="360" w:type="dxa"/>
            <w:tcBorders>
              <w:top w:val="nil"/>
              <w:left w:val="single" w:sz="2" w:space="0" w:color="auto"/>
              <w:bottom w:val="nil"/>
              <w:right w:val="single" w:sz="2" w:space="0" w:color="auto"/>
            </w:tcBorders>
            <w:shd w:val="clear" w:color="auto" w:fill="auto"/>
          </w:tcPr>
          <w:p w14:paraId="5173830B" w14:textId="77777777" w:rsidR="00301489" w:rsidRPr="00BB3A5F" w:rsidRDefault="008B5571" w:rsidP="00301489">
            <w:pPr>
              <w:spacing w:before="120" w:after="120"/>
              <w:jc w:val="center"/>
              <w:rPr>
                <w:rFonts w:ascii="Times New Roman" w:hAnsi="Times New Roman"/>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14:paraId="57772B71" w14:textId="77777777" w:rsidR="00301489" w:rsidRPr="00A82B29" w:rsidRDefault="00255FEC" w:rsidP="00CF0295">
            <w:pPr>
              <w:pStyle w:val="Tablestyle1"/>
            </w:pPr>
            <w:r w:rsidRPr="00951163">
              <w:t xml:space="preserve">Disparities in power alter the </w:t>
            </w:r>
            <w:r w:rsidRPr="00951163">
              <w:br/>
              <w:t>balance of relationships between individuals and between societies.</w:t>
            </w:r>
          </w:p>
        </w:tc>
        <w:tc>
          <w:tcPr>
            <w:tcW w:w="360" w:type="dxa"/>
            <w:tcBorders>
              <w:top w:val="nil"/>
              <w:left w:val="single" w:sz="2" w:space="0" w:color="auto"/>
              <w:bottom w:val="nil"/>
              <w:right w:val="single" w:sz="2" w:space="0" w:color="auto"/>
            </w:tcBorders>
            <w:shd w:val="clear" w:color="auto" w:fill="auto"/>
          </w:tcPr>
          <w:p w14:paraId="11CA74DB" w14:textId="77777777" w:rsidR="00301489" w:rsidRPr="00BB3A5F" w:rsidRDefault="008B5571" w:rsidP="00301489">
            <w:pPr>
              <w:spacing w:before="120" w:after="120"/>
              <w:jc w:val="center"/>
              <w:rPr>
                <w:rFonts w:ascii="Times New Roman" w:hAnsi="Times New Roman"/>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1EF1B121" w14:textId="77777777" w:rsidR="00301489" w:rsidRPr="00BB3A5F" w:rsidRDefault="00255FEC" w:rsidP="00CF0295">
            <w:pPr>
              <w:pStyle w:val="Tablestyle1"/>
              <w:rPr>
                <w:rFonts w:ascii="Times New Roman" w:hAnsi="Times New Roman"/>
              </w:rPr>
            </w:pPr>
            <w:r w:rsidRPr="00951163">
              <w:t xml:space="preserve">Collective identity </w:t>
            </w:r>
            <w:r w:rsidRPr="00951163">
              <w:br/>
              <w:t xml:space="preserve">is constructed and can </w:t>
            </w:r>
            <w:r w:rsidRPr="00951163">
              <w:br/>
              <w:t>change over time.</w:t>
            </w:r>
          </w:p>
        </w:tc>
      </w:tr>
    </w:tbl>
    <w:p w14:paraId="5BC99621" w14:textId="77777777" w:rsidR="00301489" w:rsidRPr="00BB3A5F" w:rsidRDefault="008B5571">
      <w:pPr>
        <w:rPr>
          <w:rFonts w:ascii="Times New Roman" w:hAnsi="Times New Roman"/>
        </w:rPr>
      </w:pPr>
    </w:p>
    <w:p w14:paraId="5F9166AC" w14:textId="77777777" w:rsidR="00301489" w:rsidRPr="00E67F69" w:rsidRDefault="00255FEC"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301489" w:rsidRPr="00AE4C63" w14:paraId="7531EACE" w14:textId="77777777">
        <w:tc>
          <w:tcPr>
            <w:tcW w:w="2758" w:type="pct"/>
            <w:tcBorders>
              <w:top w:val="single" w:sz="2" w:space="0" w:color="auto"/>
              <w:left w:val="single" w:sz="2" w:space="0" w:color="auto"/>
              <w:bottom w:val="single" w:sz="2" w:space="0" w:color="auto"/>
              <w:right w:val="single" w:sz="2" w:space="0" w:color="auto"/>
            </w:tcBorders>
            <w:shd w:val="clear" w:color="auto" w:fill="333333"/>
          </w:tcPr>
          <w:p w14:paraId="681CC9E5"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14:paraId="337A483C" w14:textId="77777777" w:rsidR="00301489" w:rsidRPr="00BB3A5F" w:rsidRDefault="00255FEC" w:rsidP="00301489">
            <w:pPr>
              <w:spacing w:before="60" w:after="60"/>
              <w:rPr>
                <w:b/>
                <w:color w:val="FFFFFF"/>
                <w:szCs w:val="22"/>
              </w:rPr>
            </w:pPr>
            <w:r w:rsidRPr="00BB3A5F">
              <w:rPr>
                <w:rFonts w:ascii="Times New Roman" w:hAnsi="Times New Roman"/>
                <w:b/>
                <w:color w:val="FFFFFF"/>
                <w:szCs w:val="22"/>
              </w:rPr>
              <w:t>Content</w:t>
            </w:r>
          </w:p>
        </w:tc>
      </w:tr>
      <w:tr w:rsidR="00301489" w:rsidRPr="00AE4C63" w14:paraId="75535894" w14:textId="77777777">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14:paraId="1709C5D8" w14:textId="77777777" w:rsidR="00301489" w:rsidRPr="00BB3A5F" w:rsidRDefault="00255FEC" w:rsidP="00301489">
            <w:pPr>
              <w:spacing w:before="120" w:after="80"/>
              <w:rPr>
                <w:rFonts w:ascii="Arial" w:hAnsi="Arial"/>
                <w:i/>
                <w:sz w:val="20"/>
              </w:rPr>
            </w:pPr>
            <w:r w:rsidRPr="00BB3A5F">
              <w:rPr>
                <w:rFonts w:ascii="Arial" w:hAnsi="Arial"/>
                <w:i/>
                <w:sz w:val="20"/>
              </w:rPr>
              <w:t>Students are expected to be able to do the following:</w:t>
            </w:r>
          </w:p>
          <w:p w14:paraId="6CF79D3F" w14:textId="77777777" w:rsidR="00301489" w:rsidRPr="00400E3B" w:rsidRDefault="00255FEC" w:rsidP="00301489">
            <w:pPr>
              <w:pStyle w:val="ListParagraph"/>
              <w:rPr>
                <w:rFonts w:cs="Palatino"/>
                <w:b/>
                <w:i/>
              </w:rPr>
            </w:pPr>
            <w:r w:rsidRPr="00400E3B">
              <w:rPr>
                <w:b/>
              </w:rPr>
              <w:t>Use Social Studies inquiry processes and skills to ask questions; gather, interpret, and analyze ideas; and communicate findings and decisions</w:t>
            </w:r>
          </w:p>
          <w:p w14:paraId="72587969" w14:textId="77777777" w:rsidR="00301489" w:rsidRPr="00400E3B" w:rsidRDefault="00255FEC" w:rsidP="00301489">
            <w:pPr>
              <w:pStyle w:val="ListParagraph"/>
              <w:rPr>
                <w:rFonts w:cs="Calibri"/>
                <w:b/>
                <w:i/>
              </w:rPr>
            </w:pPr>
            <w:r w:rsidRPr="00400E3B">
              <w:rPr>
                <w:b/>
              </w:rPr>
              <w:t>Assess the significance of people, places, events, or developments, and compare varying perspectives on their historical significance at particular times and places, and from group to group (significance)</w:t>
            </w:r>
          </w:p>
          <w:p w14:paraId="4736B757" w14:textId="77777777" w:rsidR="00301489" w:rsidRPr="00400E3B" w:rsidRDefault="00255FEC" w:rsidP="00301489">
            <w:pPr>
              <w:pStyle w:val="ListParagraph"/>
              <w:rPr>
                <w:rFonts w:cs="Calibri"/>
                <w:b/>
                <w:i/>
              </w:rPr>
            </w:pPr>
            <w:r w:rsidRPr="00400E3B">
              <w:rPr>
                <w:b/>
              </w:rPr>
              <w:t xml:space="preserve">Assess the justification for competing historical accounts after investigating points of contention, reliability of sources, and adequacy </w:t>
            </w:r>
            <w:r w:rsidRPr="00400E3B">
              <w:rPr>
                <w:b/>
              </w:rPr>
              <w:br/>
              <w:t>of evidence (evidence)</w:t>
            </w:r>
          </w:p>
          <w:p w14:paraId="19246ABC" w14:textId="77777777" w:rsidR="00301489" w:rsidRPr="00400E3B" w:rsidRDefault="00255FEC" w:rsidP="00301489">
            <w:pPr>
              <w:pStyle w:val="ListParagraph"/>
              <w:rPr>
                <w:rFonts w:cs="Calibri"/>
                <w:b/>
                <w:i/>
              </w:rPr>
            </w:pPr>
            <w:r w:rsidRPr="00400E3B">
              <w:rPr>
                <w:rFonts w:cs="Cambria"/>
                <w:b/>
              </w:rPr>
              <w:t xml:space="preserve">Compare and contrast continuities and changes for </w:t>
            </w:r>
            <w:r w:rsidRPr="00400E3B">
              <w:rPr>
                <w:b/>
              </w:rPr>
              <w:t>different groups at the same time period (continuity and change)</w:t>
            </w:r>
          </w:p>
          <w:p w14:paraId="251F77E1" w14:textId="77777777" w:rsidR="00301489" w:rsidRPr="00400E3B" w:rsidRDefault="00255FEC" w:rsidP="00301489">
            <w:pPr>
              <w:pStyle w:val="ListParagraph"/>
              <w:rPr>
                <w:rFonts w:cs="Calibri"/>
                <w:b/>
                <w:i/>
              </w:rPr>
            </w:pPr>
            <w:r w:rsidRPr="00400E3B">
              <w:rPr>
                <w:b/>
              </w:rPr>
              <w:t>Assess how prevailing conditions and the actions of individuals or groups affect events, decisions, or developments (cause and consequence)</w:t>
            </w:r>
          </w:p>
          <w:p w14:paraId="4346B473" w14:textId="77777777" w:rsidR="00301489" w:rsidRPr="00400E3B" w:rsidRDefault="00255FEC" w:rsidP="00301489">
            <w:pPr>
              <w:pStyle w:val="ListParagraph"/>
              <w:rPr>
                <w:rFonts w:cs="Calibri"/>
                <w:b/>
                <w:i/>
              </w:rPr>
            </w:pPr>
            <w:r w:rsidRPr="00400E3B">
              <w:rPr>
                <w:b/>
              </w:rPr>
              <w:t>Explain and infer different perspectives on past or present people, places, issues, or events by considering prevailing norms, values, worldviews, and beliefs (perspective)</w:t>
            </w:r>
          </w:p>
          <w:p w14:paraId="0A858515" w14:textId="77777777" w:rsidR="00301489" w:rsidRPr="00400E3B" w:rsidRDefault="00255FEC" w:rsidP="00301489">
            <w:pPr>
              <w:pStyle w:val="ListParagraph"/>
              <w:rPr>
                <w:rFonts w:cs="Calibri"/>
                <w:b/>
                <w:i/>
              </w:rPr>
            </w:pPr>
            <w:r w:rsidRPr="00400E3B">
              <w:rPr>
                <w:b/>
              </w:rPr>
              <w:t xml:space="preserve">Recognize implicit and explicit ethical judgments in a variety of sources (ethical judgment) </w:t>
            </w:r>
          </w:p>
          <w:p w14:paraId="3F4F4049" w14:textId="77777777" w:rsidR="00301489" w:rsidRPr="00E67F69" w:rsidRDefault="00255FEC" w:rsidP="00301489">
            <w:pPr>
              <w:pStyle w:val="ListParagraph"/>
              <w:spacing w:after="120"/>
              <w:rPr>
                <w:spacing w:val="-4"/>
              </w:rPr>
            </w:pPr>
            <w:r w:rsidRPr="00400E3B">
              <w:rPr>
                <w:b/>
              </w:rPr>
              <w:t xml:space="preserve">Make reasoned ethical judgments about actions in the past and </w:t>
            </w:r>
            <w:r w:rsidRPr="00400E3B">
              <w:rPr>
                <w:b/>
              </w:rPr>
              <w:br/>
              <w:t xml:space="preserve">present, and determine appropriate ways to remember and respond </w:t>
            </w:r>
            <w:r w:rsidRPr="00400E3B">
              <w:rPr>
                <w:b/>
              </w:rPr>
              <w:br/>
              <w:t>(ethical judgment)</w:t>
            </w:r>
          </w:p>
        </w:tc>
        <w:tc>
          <w:tcPr>
            <w:tcW w:w="2242" w:type="pct"/>
            <w:tcBorders>
              <w:top w:val="single" w:sz="2" w:space="0" w:color="auto"/>
              <w:left w:val="single" w:sz="2" w:space="0" w:color="auto"/>
              <w:bottom w:val="single" w:sz="2" w:space="0" w:color="auto"/>
              <w:right w:val="single" w:sz="2" w:space="0" w:color="auto"/>
            </w:tcBorders>
            <w:shd w:val="clear" w:color="auto" w:fill="auto"/>
          </w:tcPr>
          <w:p w14:paraId="5E61F933" w14:textId="77777777" w:rsidR="00301489" w:rsidRPr="00BB3A5F" w:rsidRDefault="00255FEC" w:rsidP="00301489">
            <w:pPr>
              <w:spacing w:before="120" w:after="80"/>
              <w:rPr>
                <w:rFonts w:ascii="Arial" w:hAnsi="Arial"/>
                <w:sz w:val="20"/>
                <w:szCs w:val="22"/>
              </w:rPr>
            </w:pPr>
            <w:r w:rsidRPr="00BB3A5F">
              <w:rPr>
                <w:rFonts w:ascii="Arial" w:hAnsi="Arial"/>
                <w:i/>
                <w:sz w:val="20"/>
              </w:rPr>
              <w:t>Students are expected to know the following:</w:t>
            </w:r>
          </w:p>
          <w:p w14:paraId="6FA1FAB5" w14:textId="77777777" w:rsidR="00301489" w:rsidRPr="00400E3B" w:rsidRDefault="00255FEC" w:rsidP="00301489">
            <w:pPr>
              <w:pStyle w:val="ListParagraph"/>
              <w:rPr>
                <w:b/>
              </w:rPr>
            </w:pPr>
            <w:r w:rsidRPr="00400E3B">
              <w:rPr>
                <w:b/>
              </w:rPr>
              <w:t>political, social, economic, and technological revolutions</w:t>
            </w:r>
          </w:p>
          <w:p w14:paraId="341BE226" w14:textId="77777777" w:rsidR="00301489" w:rsidRPr="00400E3B" w:rsidRDefault="00255FEC" w:rsidP="00301489">
            <w:pPr>
              <w:pStyle w:val="ListParagraph"/>
              <w:rPr>
                <w:b/>
              </w:rPr>
            </w:pPr>
            <w:r w:rsidRPr="00400E3B">
              <w:rPr>
                <w:b/>
              </w:rPr>
              <w:t>imperialism and colonialism, and their continuing effects on indigenous peoples in Canada and around the world</w:t>
            </w:r>
          </w:p>
          <w:p w14:paraId="2CBF90F7" w14:textId="77777777" w:rsidR="00301489" w:rsidRPr="00400E3B" w:rsidRDefault="00255FEC" w:rsidP="00301489">
            <w:pPr>
              <w:pStyle w:val="ListParagraph"/>
              <w:rPr>
                <w:b/>
              </w:rPr>
            </w:pPr>
            <w:r w:rsidRPr="00400E3B">
              <w:rPr>
                <w:b/>
              </w:rPr>
              <w:t>global demographic shifts, including patterns of migration and population growth</w:t>
            </w:r>
          </w:p>
          <w:p w14:paraId="4C29204F" w14:textId="77777777" w:rsidR="00301489" w:rsidRPr="00400E3B" w:rsidRDefault="00255FEC" w:rsidP="00301489">
            <w:pPr>
              <w:pStyle w:val="ListParagraph"/>
              <w:rPr>
                <w:b/>
              </w:rPr>
            </w:pPr>
            <w:r w:rsidRPr="00400E3B">
              <w:rPr>
                <w:b/>
              </w:rPr>
              <w:t>nationalism and the development of modern nation-states, including Canada</w:t>
            </w:r>
          </w:p>
          <w:p w14:paraId="60C9429A" w14:textId="77777777" w:rsidR="00301489" w:rsidRPr="00400E3B" w:rsidRDefault="00255FEC" w:rsidP="00301489">
            <w:pPr>
              <w:pStyle w:val="ListParagraph"/>
              <w:rPr>
                <w:b/>
              </w:rPr>
            </w:pPr>
            <w:r w:rsidRPr="00400E3B">
              <w:rPr>
                <w:b/>
              </w:rPr>
              <w:t>local, regional, and global conflicts</w:t>
            </w:r>
          </w:p>
          <w:p w14:paraId="240CE7DC" w14:textId="77777777" w:rsidR="00301489" w:rsidRPr="00400E3B" w:rsidRDefault="00255FEC" w:rsidP="00301489">
            <w:pPr>
              <w:pStyle w:val="ListParagraph"/>
              <w:rPr>
                <w:b/>
              </w:rPr>
            </w:pPr>
            <w:r w:rsidRPr="00400E3B">
              <w:rPr>
                <w:b/>
              </w:rPr>
              <w:t xml:space="preserve">discriminatory policies and injustices in Canada and the world, </w:t>
            </w:r>
            <w:r w:rsidRPr="00400E3B">
              <w:rPr>
                <w:rFonts w:cs="Calibri"/>
                <w:b/>
              </w:rPr>
              <w:t xml:space="preserve">such as the Head Tax, the </w:t>
            </w:r>
            <w:r w:rsidRPr="00400E3B">
              <w:rPr>
                <w:rFonts w:cs="Calibri"/>
                <w:b/>
                <w:i/>
              </w:rPr>
              <w:t>Komagata Maru</w:t>
            </w:r>
            <w:r w:rsidRPr="00400E3B">
              <w:rPr>
                <w:rFonts w:cs="Calibri"/>
                <w:b/>
              </w:rPr>
              <w:t xml:space="preserve"> incident, residential schools, and World War I internment</w:t>
            </w:r>
          </w:p>
          <w:p w14:paraId="1E27BB90" w14:textId="77777777" w:rsidR="00301489" w:rsidRPr="00AE4C63" w:rsidRDefault="00255FEC" w:rsidP="00301489">
            <w:pPr>
              <w:pStyle w:val="ListParagraph"/>
              <w:rPr>
                <w:sz w:val="22"/>
                <w:szCs w:val="22"/>
              </w:rPr>
            </w:pPr>
            <w:r w:rsidRPr="00400E3B">
              <w:rPr>
                <w:b/>
              </w:rPr>
              <w:t>physiographic features and natural resources in Canada</w:t>
            </w:r>
          </w:p>
        </w:tc>
      </w:tr>
    </w:tbl>
    <w:p w14:paraId="197A1ABB" w14:textId="77777777" w:rsidR="00301489" w:rsidRPr="00E56634" w:rsidRDefault="008B5571" w:rsidP="00301489">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01489" w:rsidRPr="00BB3A5F" w14:paraId="138D48DE" w14:textId="77777777">
        <w:trPr>
          <w:tblHeader/>
        </w:trPr>
        <w:tc>
          <w:tcPr>
            <w:tcW w:w="5000" w:type="pct"/>
            <w:shd w:val="clear" w:color="auto" w:fill="333333"/>
            <w:tcMar>
              <w:top w:w="0" w:type="dxa"/>
              <w:bottom w:w="0" w:type="dxa"/>
            </w:tcMar>
          </w:tcPr>
          <w:p w14:paraId="7C60403C" w14:textId="77777777" w:rsidR="00301489" w:rsidRPr="008E111D" w:rsidRDefault="00255FEC" w:rsidP="00301489">
            <w:pPr>
              <w:pageBreakBefore/>
              <w:tabs>
                <w:tab w:val="right" w:pos="14000"/>
              </w:tabs>
              <w:spacing w:before="60" w:after="60"/>
              <w:rPr>
                <w:b/>
              </w:rPr>
            </w:pPr>
            <w:r w:rsidRPr="00BB3A5F">
              <w:lastRenderedPageBreak/>
              <w:br w:type="page"/>
            </w:r>
            <w:r w:rsidRPr="00E67F69">
              <w:rPr>
                <w:b/>
              </w:rPr>
              <w:tab/>
            </w:r>
            <w:r w:rsidRPr="00E67F69">
              <w:rPr>
                <w:rFonts w:ascii="Times New Roman" w:hAnsi="Times New Roman"/>
                <w:b/>
                <w:szCs w:val="22"/>
              </w:rPr>
              <w:t>SOCIAL STUDIES</w:t>
            </w:r>
            <w:r w:rsidRPr="008E111D">
              <w:rPr>
                <w:rFonts w:ascii="Times New Roman" w:hAnsi="Times New Roman"/>
                <w:b/>
                <w:szCs w:val="22"/>
              </w:rPr>
              <w:t xml:space="preserve"> – General</w:t>
            </w:r>
            <w:r w:rsidRPr="00E67F69">
              <w:rPr>
                <w:b/>
              </w:rPr>
              <w:br/>
              <w:t>Curricular Competencies – Elaborations</w:t>
            </w:r>
            <w:r w:rsidRPr="00E67F69">
              <w:rPr>
                <w:b/>
              </w:rPr>
              <w:tab/>
            </w:r>
            <w:r w:rsidRPr="00E67F69">
              <w:rPr>
                <w:rFonts w:ascii="Times New Roman" w:hAnsi="Times New Roman"/>
                <w:b/>
                <w:szCs w:val="22"/>
              </w:rPr>
              <w:t>Grade 9</w:t>
            </w:r>
          </w:p>
        </w:tc>
      </w:tr>
      <w:tr w:rsidR="00301489" w:rsidRPr="008005C4" w14:paraId="3CF63D6F" w14:textId="77777777">
        <w:tc>
          <w:tcPr>
            <w:tcW w:w="5000" w:type="pct"/>
            <w:shd w:val="clear" w:color="auto" w:fill="F3F3F3"/>
          </w:tcPr>
          <w:p w14:paraId="2E3124EC" w14:textId="77777777" w:rsidR="00301489" w:rsidRPr="00951163" w:rsidRDefault="00255FEC" w:rsidP="00400E3B">
            <w:pPr>
              <w:pStyle w:val="Topic"/>
              <w:rPr>
                <w:rFonts w:cs="Palatino"/>
                <w:i/>
              </w:rPr>
            </w:pPr>
            <w:r w:rsidRPr="00951163">
              <w:rPr>
                <w:lang w:eastAsia="en-CA"/>
              </w:rPr>
              <w:t>Use Social Studies inquiry processes and skills to ask questions; gather, interpret, and analyze ideas; and communicate findings and decisions:</w:t>
            </w:r>
          </w:p>
          <w:p w14:paraId="2E623505" w14:textId="77777777" w:rsidR="00301489" w:rsidRPr="00951163" w:rsidRDefault="00255FEC" w:rsidP="00400E3B">
            <w:pPr>
              <w:pStyle w:val="Topicsub"/>
            </w:pPr>
            <w:r w:rsidRPr="00951163">
              <w:t>Key skills:</w:t>
            </w:r>
          </w:p>
          <w:p w14:paraId="0898DF01" w14:textId="77777777" w:rsidR="00301489" w:rsidRPr="00951163" w:rsidRDefault="00255FEC" w:rsidP="00301489">
            <w:pPr>
              <w:pStyle w:val="ListParagraph"/>
              <w:rPr>
                <w:rFonts w:cs="Palatino-Roman"/>
              </w:rPr>
            </w:pPr>
            <w:r w:rsidRPr="00951163">
              <w:t>Draw conclusions about a problem, an issue, or a topic.</w:t>
            </w:r>
          </w:p>
          <w:p w14:paraId="6BAFE933" w14:textId="77777777" w:rsidR="00301489" w:rsidRPr="00951163" w:rsidRDefault="00255FEC" w:rsidP="00301489">
            <w:pPr>
              <w:pStyle w:val="ListParagraph"/>
              <w:rPr>
                <w:rFonts w:cs="Palatino-Roman"/>
              </w:rPr>
            </w:pPr>
            <w:r w:rsidRPr="00951163">
              <w:t>Assess and defend a variety of positions on a problem, an issue, or a topic.</w:t>
            </w:r>
          </w:p>
          <w:p w14:paraId="56924070" w14:textId="77777777" w:rsidR="00301489" w:rsidRPr="00951163" w:rsidRDefault="00255FEC" w:rsidP="00301489">
            <w:pPr>
              <w:pStyle w:val="ListParagraph"/>
            </w:pPr>
            <w:r w:rsidRPr="00951163">
              <w:t>Demonstrate leadership by planning, implementing, and assessing strategies to address a problem or an issue.</w:t>
            </w:r>
          </w:p>
          <w:p w14:paraId="43BEECB8" w14:textId="77777777" w:rsidR="00301489" w:rsidRPr="00951163" w:rsidRDefault="00255FEC" w:rsidP="00301489">
            <w:pPr>
              <w:pStyle w:val="ListParagraph"/>
            </w:pPr>
            <w:r w:rsidRPr="00951163">
              <w:t>Identify and clarify a problem or issue.</w:t>
            </w:r>
          </w:p>
          <w:p w14:paraId="0E8C1521" w14:textId="77777777" w:rsidR="00301489" w:rsidRPr="00951163" w:rsidRDefault="00255FEC" w:rsidP="00301489">
            <w:pPr>
              <w:pStyle w:val="ListParagraph"/>
            </w:pPr>
            <w:r w:rsidRPr="00951163">
              <w:t>Evaluate and organize collected data (e.g., in outlines, summaries, notes, timelines, charts).</w:t>
            </w:r>
          </w:p>
          <w:p w14:paraId="2F135500" w14:textId="77777777" w:rsidR="00301489" w:rsidRPr="00951163" w:rsidRDefault="00255FEC" w:rsidP="00301489">
            <w:pPr>
              <w:pStyle w:val="ListParagraph"/>
            </w:pPr>
            <w:r w:rsidRPr="00951163">
              <w:t>Interpret information and data from a variety of maps, graphs, and tables.</w:t>
            </w:r>
          </w:p>
          <w:p w14:paraId="13B0BBD1" w14:textId="77777777" w:rsidR="00301489" w:rsidRPr="00951163" w:rsidRDefault="00255FEC" w:rsidP="00301489">
            <w:pPr>
              <w:pStyle w:val="ListParagraph"/>
            </w:pPr>
            <w:r w:rsidRPr="00951163">
              <w:t>Interpret and present data in a variety of forms (e.g., oral, written, and graphic).</w:t>
            </w:r>
          </w:p>
          <w:p w14:paraId="7E21FA18" w14:textId="77777777" w:rsidR="00301489" w:rsidRPr="00951163" w:rsidRDefault="00255FEC" w:rsidP="00301489">
            <w:pPr>
              <w:pStyle w:val="ListParagraph"/>
            </w:pPr>
            <w:r w:rsidRPr="00951163">
              <w:t>Accurately cite sources.</w:t>
            </w:r>
          </w:p>
          <w:p w14:paraId="78845B42" w14:textId="77777777" w:rsidR="00301489" w:rsidRPr="00951163" w:rsidRDefault="00255FEC" w:rsidP="00301489">
            <w:pPr>
              <w:pStyle w:val="ListParagraph"/>
            </w:pPr>
            <w:r w:rsidRPr="00951163">
              <w:t>Construct graphs, tables, and maps to communicate ideas and information, demonstrating appropriate use of grids, scales, legends, and contours.</w:t>
            </w:r>
          </w:p>
          <w:p w14:paraId="08ADEC97" w14:textId="77777777" w:rsidR="00301489" w:rsidRPr="00951163" w:rsidRDefault="00255FEC" w:rsidP="00400E3B">
            <w:pPr>
              <w:pStyle w:val="Topic"/>
              <w:rPr>
                <w:rFonts w:cs="Calibri"/>
                <w:i/>
              </w:rPr>
            </w:pPr>
            <w:r w:rsidRPr="00951163">
              <w:t>Assess the significance of people, places, events, or developments, and compare varying perspectives on their historical significance at particular times and places, and from group to group</w:t>
            </w:r>
            <w:r w:rsidRPr="00951163">
              <w:rPr>
                <w:lang w:eastAsia="en-CA"/>
              </w:rPr>
              <w:t xml:space="preserve"> (significance):</w:t>
            </w:r>
          </w:p>
          <w:p w14:paraId="135A08D7" w14:textId="77777777" w:rsidR="00301489" w:rsidRPr="00951163" w:rsidRDefault="00255FEC" w:rsidP="00400E3B">
            <w:pPr>
              <w:pStyle w:val="Topicsub"/>
            </w:pPr>
            <w:r w:rsidRPr="00951163">
              <w:t>Sample activities:</w:t>
            </w:r>
          </w:p>
          <w:p w14:paraId="0011EB7D" w14:textId="77777777" w:rsidR="00301489" w:rsidRPr="00400E3B" w:rsidRDefault="00255FEC" w:rsidP="00301489">
            <w:pPr>
              <w:pStyle w:val="ListParagraph"/>
              <w:rPr>
                <w:spacing w:val="-2"/>
              </w:rPr>
            </w:pPr>
            <w:r w:rsidRPr="00400E3B">
              <w:rPr>
                <w:spacing w:val="-2"/>
              </w:rPr>
              <w:t xml:space="preserve">Compare and contrast the events considered by </w:t>
            </w:r>
            <w:proofErr w:type="gramStart"/>
            <w:r w:rsidRPr="00400E3B">
              <w:rPr>
                <w:spacing w:val="-2"/>
              </w:rPr>
              <w:t>English-Canadian</w:t>
            </w:r>
            <w:proofErr w:type="gramEnd"/>
            <w:r w:rsidRPr="00400E3B">
              <w:rPr>
                <w:spacing w:val="-2"/>
              </w:rPr>
              <w:t>, French-Canadian, and First Peoples scholars to be the most significant during this period.</w:t>
            </w:r>
          </w:p>
          <w:p w14:paraId="4A83C38C" w14:textId="77777777" w:rsidR="00301489" w:rsidRPr="00951163" w:rsidRDefault="00255FEC" w:rsidP="00301489">
            <w:pPr>
              <w:pStyle w:val="ListParagraph"/>
            </w:pPr>
            <w:r w:rsidRPr="00951163">
              <w:t>Track and compare key developments in the creation of two nation-states (e.g., Japan, Germany, Canada) during this period.</w:t>
            </w:r>
          </w:p>
          <w:p w14:paraId="3BF1A0FC" w14:textId="77777777" w:rsidR="00301489" w:rsidRPr="00951163" w:rsidRDefault="00255FEC" w:rsidP="00400E3B">
            <w:pPr>
              <w:pStyle w:val="Topicsub"/>
            </w:pPr>
            <w:r w:rsidRPr="00951163">
              <w:t>Key questions:</w:t>
            </w:r>
          </w:p>
          <w:p w14:paraId="3FB9C3D4" w14:textId="77777777" w:rsidR="00301489" w:rsidRPr="00951163" w:rsidRDefault="00255FEC" w:rsidP="00301489">
            <w:pPr>
              <w:pStyle w:val="ListParagraph"/>
              <w:rPr>
                <w:rFonts w:cs="Calibri"/>
              </w:rPr>
            </w:pPr>
            <w:r w:rsidRPr="00951163">
              <w:t>To what extent do individuals determine the direction and outcome of revolutions?</w:t>
            </w:r>
          </w:p>
          <w:p w14:paraId="549A8584" w14:textId="77777777" w:rsidR="00301489" w:rsidRPr="00951163" w:rsidRDefault="00255FEC" w:rsidP="00301489">
            <w:pPr>
              <w:pStyle w:val="ListParagraph"/>
              <w:rPr>
                <w:rFonts w:cs="Calibri"/>
              </w:rPr>
            </w:pPr>
            <w:r w:rsidRPr="00951163">
              <w:rPr>
                <w:rFonts w:cs="Calibri"/>
              </w:rPr>
              <w:t xml:space="preserve">Would World War I have taken place without the actions of Gavrilo Princip? </w:t>
            </w:r>
          </w:p>
          <w:p w14:paraId="4700E934" w14:textId="77777777" w:rsidR="00301489" w:rsidRPr="00951163" w:rsidRDefault="00255FEC" w:rsidP="00400E3B">
            <w:pPr>
              <w:pStyle w:val="Topic"/>
              <w:rPr>
                <w:rFonts w:cs="Calibri"/>
                <w:i/>
              </w:rPr>
            </w:pPr>
            <w:r w:rsidRPr="00951163">
              <w:t xml:space="preserve">Assess the justification for competing historical accounts after investigating points of contention, reliability of sources, and adequacy of </w:t>
            </w:r>
            <w:r w:rsidRPr="00951163">
              <w:br/>
              <w:t>evidence</w:t>
            </w:r>
            <w:r w:rsidRPr="00951163">
              <w:rPr>
                <w:lang w:eastAsia="en-CA"/>
              </w:rPr>
              <w:t xml:space="preserve"> (evidence):</w:t>
            </w:r>
          </w:p>
          <w:p w14:paraId="08FF37FA" w14:textId="77777777" w:rsidR="00301489" w:rsidRPr="00951163" w:rsidRDefault="00255FEC" w:rsidP="00400E3B">
            <w:pPr>
              <w:pStyle w:val="Topicsub"/>
            </w:pPr>
            <w:r w:rsidRPr="00951163">
              <w:t>Sample activities:</w:t>
            </w:r>
          </w:p>
          <w:p w14:paraId="42131B42" w14:textId="77777777" w:rsidR="00301489" w:rsidRPr="00951163" w:rsidRDefault="00255FEC" w:rsidP="00301489">
            <w:pPr>
              <w:pStyle w:val="ListParagraph"/>
            </w:pPr>
            <w:r w:rsidRPr="00951163">
              <w:t>Identify primary sources (e.g., original documents, political cartoons, interviews, surveys) and secondary sources (e.g., textbooks, articles, reports, summaries, historical monographs) for selected topics.</w:t>
            </w:r>
          </w:p>
          <w:p w14:paraId="7209779C" w14:textId="77777777" w:rsidR="00301489" w:rsidRPr="00951163" w:rsidRDefault="00255FEC" w:rsidP="00301489">
            <w:pPr>
              <w:pStyle w:val="ListParagraph"/>
            </w:pPr>
            <w:r w:rsidRPr="00951163">
              <w:t>Plan and conduct research using primary and secondary sources, including sources from a range of media types (e.g., print news, broadcast news, online sources) representing a range of perspectives.</w:t>
            </w:r>
          </w:p>
          <w:p w14:paraId="703E8432" w14:textId="77777777" w:rsidR="00301489" w:rsidRPr="00951163" w:rsidRDefault="00255FEC" w:rsidP="00301489">
            <w:pPr>
              <w:pStyle w:val="ListParagraph"/>
              <w:rPr>
                <w:rFonts w:cs="Calibri"/>
              </w:rPr>
            </w:pPr>
            <w:r w:rsidRPr="00951163">
              <w:t>Assess information sources for selected topics in terms of bias and point of view.</w:t>
            </w:r>
          </w:p>
          <w:p w14:paraId="29625AFE" w14:textId="77777777" w:rsidR="00301489" w:rsidRPr="00951163" w:rsidRDefault="00255FEC" w:rsidP="00400E3B">
            <w:pPr>
              <w:pStyle w:val="Topicsub"/>
            </w:pPr>
            <w:r w:rsidRPr="00951163">
              <w:t>Key questions:</w:t>
            </w:r>
          </w:p>
          <w:p w14:paraId="3D497A3F" w14:textId="77777777" w:rsidR="00301489" w:rsidRPr="00951163" w:rsidRDefault="00255FEC" w:rsidP="00301489">
            <w:pPr>
              <w:pStyle w:val="ListParagraph"/>
            </w:pPr>
            <w:r w:rsidRPr="00951163">
              <w:t xml:space="preserve">What evidence is there that imperialism and colonialism still influence present-day relationships between countries and groups? </w:t>
            </w:r>
          </w:p>
          <w:p w14:paraId="46E390AA" w14:textId="77777777" w:rsidR="00301489" w:rsidRPr="00553F68" w:rsidRDefault="00255FEC" w:rsidP="00301489">
            <w:pPr>
              <w:pStyle w:val="ListParagraph"/>
              <w:rPr>
                <w:rFonts w:cs="Calibri"/>
              </w:rPr>
            </w:pPr>
            <w:r w:rsidRPr="00951163">
              <w:t xml:space="preserve">What evidence is there to support John A. Macdonald’s argument that BC would be better off joining the United States if the transcontinental railway </w:t>
            </w:r>
            <w:r w:rsidRPr="00951163">
              <w:br/>
              <w:t>was not built?</w:t>
            </w:r>
          </w:p>
          <w:p w14:paraId="23319211" w14:textId="77777777" w:rsidR="00301489" w:rsidRPr="00553F68" w:rsidRDefault="008B5571" w:rsidP="00301489">
            <w:pPr>
              <w:rPr>
                <w:rFonts w:cs="Calibri"/>
                <w:sz w:val="20"/>
              </w:rPr>
            </w:pPr>
          </w:p>
          <w:p w14:paraId="3FBD5484" w14:textId="77777777" w:rsidR="00301489" w:rsidRPr="00951163" w:rsidRDefault="00255FEC" w:rsidP="00400E3B">
            <w:pPr>
              <w:pStyle w:val="Topic"/>
              <w:rPr>
                <w:rFonts w:cs="Calibri"/>
                <w:i/>
              </w:rPr>
            </w:pPr>
            <w:r w:rsidRPr="00951163">
              <w:rPr>
                <w:rFonts w:cs="Cambria"/>
              </w:rPr>
              <w:t xml:space="preserve">Compare and contrast continuities and changes for </w:t>
            </w:r>
            <w:r w:rsidRPr="00951163">
              <w:t>different groups at the same time period</w:t>
            </w:r>
            <w:r w:rsidRPr="00951163">
              <w:rPr>
                <w:lang w:eastAsia="en-CA"/>
              </w:rPr>
              <w:t xml:space="preserve"> (continuity and change):</w:t>
            </w:r>
          </w:p>
          <w:p w14:paraId="5D602A96" w14:textId="77777777" w:rsidR="00301489" w:rsidRPr="00951163" w:rsidRDefault="00255FEC" w:rsidP="00400E3B">
            <w:pPr>
              <w:pStyle w:val="Topicsub"/>
            </w:pPr>
            <w:r w:rsidRPr="00951163">
              <w:t>Key questions:</w:t>
            </w:r>
          </w:p>
          <w:p w14:paraId="4D4EA624" w14:textId="77777777" w:rsidR="00301489" w:rsidRPr="00951163" w:rsidRDefault="00255FEC" w:rsidP="00301489">
            <w:pPr>
              <w:pStyle w:val="ListParagraph"/>
            </w:pPr>
            <w:r w:rsidRPr="00951163">
              <w:lastRenderedPageBreak/>
              <w:t xml:space="preserve">Why did Baldwin and LaFontaine succeed where Mackenzie and Papineau failed? </w:t>
            </w:r>
          </w:p>
          <w:p w14:paraId="5D489143" w14:textId="77777777" w:rsidR="00301489" w:rsidRPr="00951163" w:rsidRDefault="00255FEC" w:rsidP="00301489">
            <w:pPr>
              <w:pStyle w:val="ListParagraph"/>
            </w:pPr>
            <w:r w:rsidRPr="00951163">
              <w:t xml:space="preserve">To what extent was the Scramble for Africa a time of progress or decline? </w:t>
            </w:r>
          </w:p>
          <w:p w14:paraId="43F99D8B" w14:textId="77777777" w:rsidR="00301489" w:rsidRPr="00951163" w:rsidRDefault="00255FEC" w:rsidP="00301489">
            <w:pPr>
              <w:pStyle w:val="ListParagraph"/>
            </w:pPr>
            <w:r w:rsidRPr="00951163">
              <w:t xml:space="preserve">In what ways has the colonization of Canada made life better or worse? And for whom? </w:t>
            </w:r>
          </w:p>
          <w:p w14:paraId="5A1DAE0B" w14:textId="77777777" w:rsidR="00301489" w:rsidRPr="00951163" w:rsidRDefault="00255FEC" w:rsidP="00400E3B">
            <w:pPr>
              <w:pStyle w:val="Topic"/>
              <w:rPr>
                <w:rFonts w:cs="Calibri"/>
                <w:i/>
              </w:rPr>
            </w:pPr>
            <w:r w:rsidRPr="00951163">
              <w:t>Assess how prevailing conditions and the actions of individuals or groups affect events, decisions, or developments (cause and consequence):</w:t>
            </w:r>
          </w:p>
          <w:p w14:paraId="3FAABFF3" w14:textId="77777777" w:rsidR="00301489" w:rsidRPr="00951163" w:rsidRDefault="00255FEC" w:rsidP="00400E3B">
            <w:pPr>
              <w:pStyle w:val="Topicsub"/>
            </w:pPr>
            <w:r w:rsidRPr="00951163">
              <w:t>Sample activities:</w:t>
            </w:r>
          </w:p>
          <w:p w14:paraId="1492B2F5" w14:textId="77777777" w:rsidR="00301489" w:rsidRPr="00951163" w:rsidRDefault="00255FEC" w:rsidP="00301489">
            <w:pPr>
              <w:pStyle w:val="ListParagraph"/>
              <w:rPr>
                <w:rFonts w:cs="Palatino-Roman"/>
              </w:rPr>
            </w:pPr>
            <w:r w:rsidRPr="00951163">
              <w:t>Make connections between events and their causes, consequences, and implications.</w:t>
            </w:r>
          </w:p>
          <w:p w14:paraId="5AE82723" w14:textId="77777777" w:rsidR="00301489" w:rsidRPr="00951163" w:rsidRDefault="00255FEC" w:rsidP="00301489">
            <w:pPr>
              <w:pStyle w:val="ListParagraph"/>
            </w:pPr>
            <w:r w:rsidRPr="00951163">
              <w:t>Compare and contrast the origins, course, and outcomes of two different revolutions.</w:t>
            </w:r>
          </w:p>
          <w:p w14:paraId="17324428" w14:textId="77777777" w:rsidR="00301489" w:rsidRPr="00951163" w:rsidRDefault="00255FEC" w:rsidP="00301489">
            <w:pPr>
              <w:pStyle w:val="ListParagraph"/>
            </w:pPr>
            <w:r w:rsidRPr="00951163">
              <w:t>Track key developments in Canadian sovereignty and statehood over time, from 1763 to 1931.</w:t>
            </w:r>
          </w:p>
          <w:p w14:paraId="7E6D6F38" w14:textId="77777777" w:rsidR="00301489" w:rsidRPr="00951163" w:rsidRDefault="00255FEC" w:rsidP="00400E3B">
            <w:pPr>
              <w:pStyle w:val="Topicsub"/>
            </w:pPr>
            <w:r w:rsidRPr="00951163">
              <w:t>Key questions:</w:t>
            </w:r>
          </w:p>
          <w:p w14:paraId="4750BC7E" w14:textId="77777777" w:rsidR="00301489" w:rsidRPr="00951163" w:rsidRDefault="00255FEC" w:rsidP="00301489">
            <w:pPr>
              <w:pStyle w:val="ListParagraph"/>
            </w:pPr>
            <w:r w:rsidRPr="00951163">
              <w:t xml:space="preserve">Did the 1837–38 rebellions advance the cause of political sovereignty from Britain in Upper and Lower Canada? </w:t>
            </w:r>
          </w:p>
          <w:p w14:paraId="7F5BFF11" w14:textId="77777777" w:rsidR="00301489" w:rsidRPr="00951163" w:rsidRDefault="00255FEC" w:rsidP="00301489">
            <w:pPr>
              <w:pStyle w:val="ListParagraph"/>
            </w:pPr>
            <w:r w:rsidRPr="00951163">
              <w:t>To what extent does the American Civil War still cause tensions between the US southern and northern states?</w:t>
            </w:r>
          </w:p>
          <w:p w14:paraId="07553274" w14:textId="77777777" w:rsidR="00301489" w:rsidRPr="00951163" w:rsidRDefault="00255FEC" w:rsidP="00301489">
            <w:pPr>
              <w:pStyle w:val="ListParagraph"/>
            </w:pPr>
            <w:r w:rsidRPr="00951163">
              <w:t xml:space="preserve">To what extent did industrial capacity determine the outcome of conflicts from 1870 to 1918? </w:t>
            </w:r>
          </w:p>
          <w:p w14:paraId="6A7D489B" w14:textId="77777777" w:rsidR="00301489" w:rsidRPr="00951163" w:rsidRDefault="00255FEC" w:rsidP="00301489">
            <w:pPr>
              <w:pStyle w:val="ListParagraph"/>
            </w:pPr>
            <w:r w:rsidRPr="00951163">
              <w:t xml:space="preserve">Do economic factors always play key roles in causing revolutions? </w:t>
            </w:r>
          </w:p>
          <w:p w14:paraId="6357528D" w14:textId="77777777" w:rsidR="00301489" w:rsidRPr="00951163" w:rsidRDefault="00255FEC" w:rsidP="00301489">
            <w:pPr>
              <w:pStyle w:val="ListParagraph"/>
            </w:pPr>
            <w:r w:rsidRPr="00951163">
              <w:t>What is the true date of Canadian Confederation? Explain your reasoning.</w:t>
            </w:r>
          </w:p>
          <w:p w14:paraId="2806C8CF" w14:textId="77777777" w:rsidR="00301489" w:rsidRPr="00951163" w:rsidRDefault="00255FEC" w:rsidP="00301489">
            <w:pPr>
              <w:pStyle w:val="ListParagraph"/>
            </w:pPr>
            <w:r w:rsidRPr="00951163">
              <w:t xml:space="preserve">What are the most significant reasons for colonial expansion? </w:t>
            </w:r>
          </w:p>
          <w:p w14:paraId="27528205" w14:textId="77777777" w:rsidR="00301489" w:rsidRPr="00951163" w:rsidRDefault="00255FEC" w:rsidP="00301489">
            <w:pPr>
              <w:pStyle w:val="ListParagraph"/>
            </w:pPr>
            <w:r w:rsidRPr="00951163">
              <w:t>Did the French Revolution result in positive change for the French people? Explain why or why not.</w:t>
            </w:r>
          </w:p>
          <w:p w14:paraId="2352C4F9" w14:textId="77777777" w:rsidR="00301489" w:rsidRPr="00951163" w:rsidRDefault="00255FEC" w:rsidP="00301489">
            <w:pPr>
              <w:pStyle w:val="ListParagraph"/>
            </w:pPr>
            <w:r w:rsidRPr="00951163">
              <w:t>To what extent did the Russo-Japanese War signal the end of European global hegemony?</w:t>
            </w:r>
          </w:p>
          <w:p w14:paraId="395B3F0D" w14:textId="77777777" w:rsidR="00301489" w:rsidRPr="00951163" w:rsidRDefault="00255FEC" w:rsidP="00400E3B">
            <w:pPr>
              <w:pStyle w:val="Topic"/>
              <w:rPr>
                <w:rFonts w:cs="Calibri"/>
                <w:i/>
              </w:rPr>
            </w:pPr>
            <w:r w:rsidRPr="00951163">
              <w:t>Explain and infer different perspectives on past or present people, places, issues, or events by considering prevailing norms, values, worldviews, and beliefs</w:t>
            </w:r>
            <w:r w:rsidRPr="00951163">
              <w:rPr>
                <w:lang w:eastAsia="en-CA"/>
              </w:rPr>
              <w:t xml:space="preserve"> (perspective):</w:t>
            </w:r>
          </w:p>
          <w:p w14:paraId="7C8EB135" w14:textId="77777777" w:rsidR="00301489" w:rsidRPr="00951163" w:rsidRDefault="00255FEC" w:rsidP="00400E3B">
            <w:pPr>
              <w:pStyle w:val="Topicsub"/>
            </w:pPr>
            <w:r w:rsidRPr="00951163">
              <w:t>Sample activities:</w:t>
            </w:r>
          </w:p>
          <w:p w14:paraId="09313625" w14:textId="77777777" w:rsidR="00301489" w:rsidRPr="00951163" w:rsidRDefault="00255FEC" w:rsidP="00301489">
            <w:pPr>
              <w:pStyle w:val="ListParagraph"/>
            </w:pPr>
            <w:r w:rsidRPr="00951163">
              <w:t>Examine primary sources (e.g., photographs, newspaper articles, cartoons, speeches) and evaluate what these sources reveal about the worldview and beliefs of the author.</w:t>
            </w:r>
          </w:p>
          <w:p w14:paraId="3FF6CE88" w14:textId="77777777" w:rsidR="00301489" w:rsidRPr="00951163" w:rsidRDefault="00255FEC" w:rsidP="00301489">
            <w:pPr>
              <w:pStyle w:val="ListParagraph"/>
            </w:pPr>
            <w:r w:rsidRPr="00951163">
              <w:t>Compare primary and secondary sources about a controversial historical person.</w:t>
            </w:r>
          </w:p>
          <w:p w14:paraId="7A5E0DDF" w14:textId="77777777" w:rsidR="00301489" w:rsidRPr="00951163" w:rsidRDefault="00255FEC" w:rsidP="00400E3B">
            <w:pPr>
              <w:pStyle w:val="Topicsub"/>
            </w:pPr>
            <w:r w:rsidRPr="00951163">
              <w:t>Key questions:</w:t>
            </w:r>
          </w:p>
          <w:p w14:paraId="05471562" w14:textId="77777777" w:rsidR="00301489" w:rsidRPr="00951163" w:rsidRDefault="00255FEC" w:rsidP="00301489">
            <w:pPr>
              <w:pStyle w:val="ListParagraph"/>
            </w:pPr>
            <w:r w:rsidRPr="00951163">
              <w:t>To what extent do sources like newspaper articles reflect the attitudes of society versus the attitudes of authors?</w:t>
            </w:r>
          </w:p>
          <w:p w14:paraId="130BFD56" w14:textId="77777777" w:rsidR="00301489" w:rsidRPr="00951163" w:rsidRDefault="00255FEC" w:rsidP="00301489">
            <w:pPr>
              <w:pStyle w:val="ListParagraph"/>
            </w:pPr>
            <w:r w:rsidRPr="00951163">
              <w:t>What types of sources are best to consult to get a more complete understanding of a particular issue or event?</w:t>
            </w:r>
          </w:p>
          <w:p w14:paraId="4E029094" w14:textId="77777777" w:rsidR="00301489" w:rsidRPr="00951163" w:rsidRDefault="00255FEC" w:rsidP="00400E3B">
            <w:pPr>
              <w:pStyle w:val="Topic"/>
              <w:rPr>
                <w:rFonts w:cs="Calibri"/>
                <w:i/>
              </w:rPr>
            </w:pPr>
            <w:r w:rsidRPr="00951163">
              <w:t>Recognize implicit and explicit ethical judgments in a variety of sources</w:t>
            </w:r>
            <w:r w:rsidRPr="00951163">
              <w:rPr>
                <w:lang w:eastAsia="en-CA"/>
              </w:rPr>
              <w:t xml:space="preserve"> </w:t>
            </w:r>
            <w:r w:rsidRPr="00951163">
              <w:t>(ethical judgment):</w:t>
            </w:r>
          </w:p>
          <w:p w14:paraId="53714A6B" w14:textId="77777777" w:rsidR="00301489" w:rsidRPr="00951163" w:rsidRDefault="00255FEC" w:rsidP="00400E3B">
            <w:pPr>
              <w:pStyle w:val="Topicsub"/>
            </w:pPr>
            <w:r w:rsidRPr="00951163">
              <w:t>Key questions:</w:t>
            </w:r>
          </w:p>
          <w:p w14:paraId="1ABBF7D2" w14:textId="77777777" w:rsidR="00301489" w:rsidRPr="00951163" w:rsidRDefault="00255FEC" w:rsidP="00301489">
            <w:pPr>
              <w:pStyle w:val="ListParagraph"/>
            </w:pPr>
            <w:r w:rsidRPr="00951163">
              <w:t>Was Louis Riel a patriot or a rebel?</w:t>
            </w:r>
          </w:p>
          <w:p w14:paraId="381EE5F1" w14:textId="77777777" w:rsidR="00301489" w:rsidRPr="00951163" w:rsidRDefault="00255FEC" w:rsidP="00301489">
            <w:pPr>
              <w:pStyle w:val="ListParagraph"/>
            </w:pPr>
            <w:r w:rsidRPr="00951163">
              <w:t>Did the American Revolution result in freedom, liberty, and happiness for people in the colonies? Explain why or why not.</w:t>
            </w:r>
          </w:p>
          <w:p w14:paraId="1468204D" w14:textId="77777777" w:rsidR="00301489" w:rsidRPr="00400E3B" w:rsidRDefault="00255FEC" w:rsidP="00400E3B">
            <w:pPr>
              <w:pStyle w:val="Topic"/>
              <w:rPr>
                <w:rFonts w:cs="Calibri"/>
                <w:spacing w:val="-2"/>
              </w:rPr>
            </w:pPr>
            <w:r w:rsidRPr="00400E3B">
              <w:rPr>
                <w:spacing w:val="-2"/>
              </w:rPr>
              <w:t>Make reasoned ethical judgments about actions in the past and present, and determine appropriate ways to remember and respond (ethical judgment):</w:t>
            </w:r>
          </w:p>
          <w:p w14:paraId="79ABE3F7" w14:textId="77777777" w:rsidR="00301489" w:rsidRPr="00951163" w:rsidRDefault="00255FEC" w:rsidP="00400E3B">
            <w:pPr>
              <w:pStyle w:val="Topicsub"/>
            </w:pPr>
            <w:r w:rsidRPr="00951163">
              <w:t>Key questions:</w:t>
            </w:r>
          </w:p>
          <w:p w14:paraId="52556B32" w14:textId="77777777" w:rsidR="00301489" w:rsidRPr="00951163" w:rsidRDefault="00255FEC" w:rsidP="00301489">
            <w:pPr>
              <w:pStyle w:val="ListParagraph"/>
            </w:pPr>
            <w:r w:rsidRPr="00951163">
              <w:t>What limits should we place on resource-extraction industries?</w:t>
            </w:r>
          </w:p>
          <w:p w14:paraId="31FE4FBB" w14:textId="77777777" w:rsidR="00301489" w:rsidRPr="00951163" w:rsidRDefault="00255FEC" w:rsidP="00301489">
            <w:pPr>
              <w:pStyle w:val="ListParagraph"/>
            </w:pPr>
            <w:r w:rsidRPr="00951163">
              <w:t>Were American and Canadian/British policies toward First Peoples an example of pre–twentieth century genocide?</w:t>
            </w:r>
          </w:p>
          <w:p w14:paraId="0445885D" w14:textId="77777777" w:rsidR="00301489" w:rsidRPr="00951163" w:rsidRDefault="00255FEC" w:rsidP="00301489">
            <w:pPr>
              <w:pStyle w:val="ListParagraph"/>
            </w:pPr>
            <w:r w:rsidRPr="00951163">
              <w:lastRenderedPageBreak/>
              <w:t>Was Canada’s participation in World War I justified?</w:t>
            </w:r>
          </w:p>
          <w:p w14:paraId="7A8CF993" w14:textId="77777777" w:rsidR="00301489" w:rsidRPr="00553F68" w:rsidRDefault="00255FEC" w:rsidP="00301489">
            <w:pPr>
              <w:pStyle w:val="ListParagraph"/>
              <w:rPr>
                <w:spacing w:val="-2"/>
              </w:rPr>
            </w:pPr>
            <w:r w:rsidRPr="00553F68">
              <w:rPr>
                <w:spacing w:val="-2"/>
              </w:rPr>
              <w:t>What key factors influenced decisions about who should have the vote (e.g., why were women given the vote after World War I and First Peoples were not?)?</w:t>
            </w:r>
          </w:p>
          <w:p w14:paraId="0D4F7989" w14:textId="77777777" w:rsidR="00301489" w:rsidRPr="008005C4" w:rsidRDefault="00255FEC" w:rsidP="00301489">
            <w:pPr>
              <w:pStyle w:val="ListParagraph"/>
              <w:spacing w:after="120"/>
            </w:pPr>
            <w:r w:rsidRPr="00951163">
              <w:t>Was John A. Macdonald an admirable leader? Explain the reasons for your answer.</w:t>
            </w:r>
          </w:p>
        </w:tc>
      </w:tr>
    </w:tbl>
    <w:p w14:paraId="4D9F9BCC" w14:textId="77777777" w:rsidR="00301489" w:rsidRPr="007C38A5" w:rsidRDefault="008B5571">
      <w:pPr>
        <w:rPr>
          <w:rFonts w:ascii="Times New Roman" w:hAnsi="Times New Roman"/>
        </w:rPr>
      </w:pPr>
    </w:p>
    <w:p w14:paraId="7F28BE18" w14:textId="77777777" w:rsidR="00301489" w:rsidRPr="007C38A5" w:rsidRDefault="008B5571">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301489" w:rsidRPr="00BB3A5F" w14:paraId="10AF1C14" w14:textId="77777777">
        <w:trPr>
          <w:tblHeader/>
        </w:trPr>
        <w:tc>
          <w:tcPr>
            <w:tcW w:w="14148" w:type="dxa"/>
            <w:shd w:val="clear" w:color="auto" w:fill="758D96"/>
            <w:tcMar>
              <w:top w:w="0" w:type="dxa"/>
              <w:bottom w:w="0" w:type="dxa"/>
            </w:tcMar>
          </w:tcPr>
          <w:p w14:paraId="59118884" w14:textId="77777777" w:rsidR="00301489" w:rsidRPr="007C38A5" w:rsidRDefault="00255FEC" w:rsidP="00301489">
            <w:pPr>
              <w:tabs>
                <w:tab w:val="right" w:pos="14000"/>
              </w:tabs>
              <w:spacing w:before="60" w:after="60"/>
              <w:rPr>
                <w:b/>
                <w:color w:val="FFFFFF"/>
              </w:rPr>
            </w:pPr>
            <w:r w:rsidRPr="007C38A5">
              <w:rPr>
                <w:b/>
                <w:color w:val="FFFFFF"/>
              </w:rPr>
              <w:tab/>
            </w:r>
            <w:r w:rsidRPr="007C38A5">
              <w:rPr>
                <w:rFonts w:ascii="Times New Roman" w:hAnsi="Times New Roman"/>
                <w:b/>
                <w:color w:val="FFFFFF"/>
                <w:szCs w:val="22"/>
              </w:rPr>
              <w:t>SOCIAL STUDIES – General</w:t>
            </w:r>
            <w:r w:rsidRPr="007C38A5">
              <w:rPr>
                <w:b/>
                <w:color w:val="FFFFFF"/>
              </w:rPr>
              <w:br/>
              <w:t>Content – Elaborations</w:t>
            </w:r>
            <w:r w:rsidRPr="007C38A5">
              <w:rPr>
                <w:b/>
                <w:color w:val="FFFFFF"/>
              </w:rPr>
              <w:tab/>
            </w:r>
            <w:r w:rsidRPr="007C38A5">
              <w:rPr>
                <w:rFonts w:ascii="Times New Roman" w:hAnsi="Times New Roman"/>
                <w:b/>
                <w:color w:val="FFFFFF"/>
                <w:szCs w:val="22"/>
              </w:rPr>
              <w:t>Grade 9</w:t>
            </w:r>
          </w:p>
        </w:tc>
      </w:tr>
      <w:tr w:rsidR="00301489" w:rsidRPr="008005C4" w14:paraId="66725552" w14:textId="77777777">
        <w:tc>
          <w:tcPr>
            <w:tcW w:w="14148" w:type="dxa"/>
            <w:shd w:val="clear" w:color="auto" w:fill="F3F3F3"/>
          </w:tcPr>
          <w:p w14:paraId="28D4E2DD" w14:textId="77777777" w:rsidR="00301489" w:rsidRPr="00951163" w:rsidRDefault="00255FEC" w:rsidP="00400E3B">
            <w:pPr>
              <w:pStyle w:val="Topic"/>
              <w:rPr>
                <w:rFonts w:cs="Calibri"/>
                <w:i/>
              </w:rPr>
            </w:pPr>
            <w:r w:rsidRPr="00951163">
              <w:t>political, social, economic, and technological revolutions:</w:t>
            </w:r>
          </w:p>
          <w:p w14:paraId="0A100996" w14:textId="77777777" w:rsidR="00301489" w:rsidRPr="00951163" w:rsidRDefault="00255FEC" w:rsidP="00400E3B">
            <w:pPr>
              <w:pStyle w:val="Topicsub"/>
            </w:pPr>
            <w:r w:rsidRPr="00951163">
              <w:t>Sample topics:</w:t>
            </w:r>
          </w:p>
          <w:p w14:paraId="244C760B" w14:textId="77777777" w:rsidR="00301489" w:rsidRPr="00951163" w:rsidRDefault="00255FEC" w:rsidP="00301489">
            <w:pPr>
              <w:pStyle w:val="ListParagraph"/>
            </w:pPr>
            <w:r w:rsidRPr="00951163">
              <w:t>American Revolution</w:t>
            </w:r>
          </w:p>
          <w:p w14:paraId="24594077" w14:textId="77777777" w:rsidR="00301489" w:rsidRPr="00951163" w:rsidRDefault="00255FEC" w:rsidP="00301489">
            <w:pPr>
              <w:pStyle w:val="ListParagraph"/>
            </w:pPr>
            <w:r w:rsidRPr="00951163">
              <w:t>French Revolution</w:t>
            </w:r>
          </w:p>
          <w:p w14:paraId="0F0ADF1D" w14:textId="77777777" w:rsidR="00301489" w:rsidRPr="00951163" w:rsidRDefault="00255FEC" w:rsidP="00301489">
            <w:pPr>
              <w:pStyle w:val="ListParagraph"/>
            </w:pPr>
            <w:r w:rsidRPr="00951163">
              <w:t>Industrial Revolution</w:t>
            </w:r>
          </w:p>
          <w:p w14:paraId="2F1E12C2" w14:textId="77777777" w:rsidR="00301489" w:rsidRPr="00951163" w:rsidRDefault="00255FEC" w:rsidP="00301489">
            <w:pPr>
              <w:pStyle w:val="ListParagraph"/>
            </w:pPr>
            <w:r w:rsidRPr="00951163">
              <w:t>Haitian Revolution</w:t>
            </w:r>
          </w:p>
          <w:p w14:paraId="2FC2714C" w14:textId="77777777" w:rsidR="00301489" w:rsidRPr="00951163" w:rsidRDefault="00255FEC" w:rsidP="00301489">
            <w:pPr>
              <w:pStyle w:val="ListParagraph"/>
            </w:pPr>
            <w:r w:rsidRPr="00951163">
              <w:t>Red River Resistance, Northwest Resistance</w:t>
            </w:r>
          </w:p>
          <w:p w14:paraId="51813BC3" w14:textId="77777777" w:rsidR="00301489" w:rsidRPr="00951163" w:rsidRDefault="00255FEC" w:rsidP="00301489">
            <w:pPr>
              <w:pStyle w:val="ListParagraph"/>
            </w:pPr>
            <w:r w:rsidRPr="00951163">
              <w:t xml:space="preserve">advances in science and technology </w:t>
            </w:r>
          </w:p>
          <w:p w14:paraId="65DE88CC" w14:textId="77777777" w:rsidR="00301489" w:rsidRPr="00951163" w:rsidRDefault="00255FEC" w:rsidP="00301489">
            <w:pPr>
              <w:pStyle w:val="ListParagraph"/>
            </w:pPr>
            <w:r w:rsidRPr="00951163">
              <w:t>industrialization</w:t>
            </w:r>
          </w:p>
          <w:p w14:paraId="2532D599" w14:textId="77777777" w:rsidR="00301489" w:rsidRPr="00951163" w:rsidRDefault="00255FEC" w:rsidP="00301489">
            <w:pPr>
              <w:pStyle w:val="ListParagraph"/>
            </w:pPr>
            <w:r w:rsidRPr="00951163">
              <w:t>new methods of transportation, including the railway, steamships, cars, and aircraft</w:t>
            </w:r>
          </w:p>
          <w:p w14:paraId="2A39201B" w14:textId="77777777" w:rsidR="00301489" w:rsidRPr="00951163" w:rsidRDefault="00255FEC" w:rsidP="00400E3B">
            <w:pPr>
              <w:pStyle w:val="Topic"/>
              <w:rPr>
                <w:rFonts w:cs="Calibri"/>
                <w:i/>
              </w:rPr>
            </w:pPr>
            <w:r w:rsidRPr="00951163">
              <w:t>imperialism and colonialism, and their continuing effects on indigenous peoples in Canada and around the world:</w:t>
            </w:r>
          </w:p>
          <w:p w14:paraId="6C917742" w14:textId="77777777" w:rsidR="00301489" w:rsidRPr="00951163" w:rsidRDefault="00255FEC" w:rsidP="00400E3B">
            <w:pPr>
              <w:pStyle w:val="Topicsub"/>
            </w:pPr>
            <w:r w:rsidRPr="00951163">
              <w:t>Sample topics:</w:t>
            </w:r>
          </w:p>
          <w:p w14:paraId="23991BCF" w14:textId="77777777" w:rsidR="00301489" w:rsidRPr="00951163" w:rsidRDefault="00255FEC" w:rsidP="00301489">
            <w:pPr>
              <w:pStyle w:val="ListParagraph"/>
            </w:pPr>
            <w:r w:rsidRPr="00951163">
              <w:t>impact of t</w:t>
            </w:r>
            <w:r w:rsidRPr="00951163">
              <w:rPr>
                <w:spacing w:val="-4"/>
              </w:rPr>
              <w:t>r</w:t>
            </w:r>
            <w:r w:rsidRPr="00951163">
              <w:t>eaties on First Peoples (e.g., numbe</w:t>
            </w:r>
            <w:r w:rsidRPr="00951163">
              <w:rPr>
                <w:spacing w:val="-4"/>
              </w:rPr>
              <w:t>r</w:t>
            </w:r>
            <w:r w:rsidRPr="00951163">
              <w:t>ed t</w:t>
            </w:r>
            <w:r w:rsidRPr="00951163">
              <w:rPr>
                <w:spacing w:val="-4"/>
              </w:rPr>
              <w:t>r</w:t>
            </w:r>
            <w:r w:rsidRPr="00951163">
              <w:t xml:space="preserve">eaties, </w:t>
            </w:r>
            <w:r w:rsidRPr="00951163">
              <w:rPr>
                <w:spacing w:val="-18"/>
              </w:rPr>
              <w:t>V</w:t>
            </w:r>
            <w:r w:rsidRPr="00951163">
              <w:t>ancouver Island t</w:t>
            </w:r>
            <w:r w:rsidRPr="00951163">
              <w:rPr>
                <w:spacing w:val="-4"/>
              </w:rPr>
              <w:t>r</w:t>
            </w:r>
            <w:r w:rsidRPr="00951163">
              <w:t xml:space="preserve">eaties) </w:t>
            </w:r>
          </w:p>
          <w:p w14:paraId="43CC9F5A" w14:textId="77777777" w:rsidR="00301489" w:rsidRPr="00951163" w:rsidRDefault="00255FEC" w:rsidP="00301489">
            <w:pPr>
              <w:pStyle w:val="ListParagraph"/>
            </w:pPr>
            <w:r w:rsidRPr="00951163">
              <w:t>impact of the Indian Act,</w:t>
            </w:r>
            <w:r w:rsidRPr="00951163">
              <w:rPr>
                <w:i/>
              </w:rPr>
              <w:t xml:space="preserve"> </w:t>
            </w:r>
            <w:r w:rsidRPr="00951163">
              <w:t xml:space="preserve">including </w:t>
            </w:r>
            <w:r w:rsidRPr="00951163">
              <w:rPr>
                <w:spacing w:val="-4"/>
              </w:rPr>
              <w:t>r</w:t>
            </w:r>
            <w:r w:rsidRPr="00951163">
              <w:t xml:space="preserve">eservations and the </w:t>
            </w:r>
            <w:r w:rsidRPr="00951163">
              <w:rPr>
                <w:spacing w:val="-4"/>
              </w:rPr>
              <w:t>r</w:t>
            </w:r>
            <w:r w:rsidRPr="00951163">
              <w:t>esidential school system</w:t>
            </w:r>
          </w:p>
          <w:p w14:paraId="1C0A20A8" w14:textId="77777777" w:rsidR="00301489" w:rsidRPr="00951163" w:rsidRDefault="00255FEC" w:rsidP="00301489">
            <w:pPr>
              <w:pStyle w:val="ListParagraph"/>
            </w:pPr>
            <w:r w:rsidRPr="00951163">
              <w:t>interactions between Europeans and First Peoples</w:t>
            </w:r>
          </w:p>
          <w:p w14:paraId="4B938228" w14:textId="77777777" w:rsidR="00301489" w:rsidRPr="00951163" w:rsidRDefault="00255FEC" w:rsidP="00301489">
            <w:pPr>
              <w:pStyle w:val="ListParagraph"/>
            </w:pPr>
            <w:r w:rsidRPr="00951163">
              <w:t>the Scramble for Africa</w:t>
            </w:r>
          </w:p>
          <w:p w14:paraId="74F50A0D" w14:textId="77777777" w:rsidR="00301489" w:rsidRPr="00951163" w:rsidRDefault="00255FEC" w:rsidP="00301489">
            <w:pPr>
              <w:pStyle w:val="ListParagraph"/>
            </w:pPr>
            <w:r w:rsidRPr="00951163">
              <w:t>Manifest Destiny in the United States</w:t>
            </w:r>
          </w:p>
          <w:p w14:paraId="778F8689" w14:textId="77777777" w:rsidR="00301489" w:rsidRPr="00951163" w:rsidRDefault="00255FEC" w:rsidP="00400E3B">
            <w:pPr>
              <w:pStyle w:val="Topicsub"/>
            </w:pPr>
            <w:r w:rsidRPr="00951163">
              <w:t>Key questions:</w:t>
            </w:r>
          </w:p>
          <w:p w14:paraId="582932AD" w14:textId="77777777" w:rsidR="00301489" w:rsidRPr="00951163" w:rsidRDefault="00255FEC" w:rsidP="00301489">
            <w:pPr>
              <w:pStyle w:val="ListParagraph"/>
            </w:pPr>
            <w:r w:rsidRPr="00951163">
              <w:t>What were the motivations for imperialism and colonialism during this period?</w:t>
            </w:r>
          </w:p>
          <w:p w14:paraId="3F89E8E5" w14:textId="77777777" w:rsidR="00301489" w:rsidRPr="00951163" w:rsidRDefault="00255FEC" w:rsidP="00301489">
            <w:pPr>
              <w:pStyle w:val="ListParagraph"/>
            </w:pPr>
            <w:r w:rsidRPr="00951163">
              <w:t>What role does imperialism and colonialism from this period have on events in present-day Canada and around the world?</w:t>
            </w:r>
          </w:p>
          <w:p w14:paraId="28B86F10" w14:textId="77777777" w:rsidR="00301489" w:rsidRPr="00951163" w:rsidRDefault="00255FEC" w:rsidP="00400E3B">
            <w:pPr>
              <w:pStyle w:val="Topic"/>
              <w:rPr>
                <w:rFonts w:cs="Calibri"/>
                <w:i/>
              </w:rPr>
            </w:pPr>
            <w:r w:rsidRPr="00951163">
              <w:t>global demographic shifts, including patterns of migration and population growth:</w:t>
            </w:r>
          </w:p>
          <w:p w14:paraId="4689726F" w14:textId="77777777" w:rsidR="00301489" w:rsidRPr="00951163" w:rsidRDefault="00255FEC" w:rsidP="00400E3B">
            <w:pPr>
              <w:pStyle w:val="Topicsub"/>
            </w:pPr>
            <w:r w:rsidRPr="00951163">
              <w:t>Sample topics:</w:t>
            </w:r>
          </w:p>
          <w:p w14:paraId="21F7D9F4" w14:textId="77777777" w:rsidR="00301489" w:rsidRPr="00951163" w:rsidRDefault="00255FEC" w:rsidP="00301489">
            <w:pPr>
              <w:pStyle w:val="ListParagraph"/>
            </w:pPr>
            <w:r w:rsidRPr="00951163">
              <w:t>slavery</w:t>
            </w:r>
          </w:p>
          <w:p w14:paraId="3C712003" w14:textId="77777777" w:rsidR="00301489" w:rsidRPr="00951163" w:rsidRDefault="00255FEC" w:rsidP="00301489">
            <w:pPr>
              <w:pStyle w:val="ListParagraph"/>
            </w:pPr>
            <w:r w:rsidRPr="00951163">
              <w:t>disease, poverty, famine, and the search for land</w:t>
            </w:r>
          </w:p>
          <w:p w14:paraId="5AE5D9AC" w14:textId="77777777" w:rsidR="00301489" w:rsidRPr="00951163" w:rsidRDefault="00255FEC" w:rsidP="00301489">
            <w:pPr>
              <w:pStyle w:val="ListParagraph"/>
            </w:pPr>
            <w:r w:rsidRPr="00951163">
              <w:t xml:space="preserve">why immigrants (including East and South Asian immigrants) came to BC and Canada, the individual challenges they faced, and their contributions to </w:t>
            </w:r>
            <w:r w:rsidRPr="00951163">
              <w:br/>
              <w:t>BC and Canada</w:t>
            </w:r>
          </w:p>
          <w:p w14:paraId="3EDC795F" w14:textId="77777777" w:rsidR="00301489" w:rsidRPr="00951163" w:rsidRDefault="00255FEC" w:rsidP="00301489">
            <w:pPr>
              <w:pStyle w:val="ListParagraph"/>
            </w:pPr>
            <w:r w:rsidRPr="00951163">
              <w:t xml:space="preserve">influences of </w:t>
            </w:r>
            <w:r w:rsidRPr="00951163">
              <w:rPr>
                <w:rFonts w:cs="Palatino Linotype"/>
              </w:rPr>
              <w:t xml:space="preserve">immigration on Canada’s identity </w:t>
            </w:r>
          </w:p>
          <w:p w14:paraId="2B28FBD8" w14:textId="77777777" w:rsidR="00301489" w:rsidRPr="00951163" w:rsidRDefault="00255FEC" w:rsidP="00301489">
            <w:pPr>
              <w:pStyle w:val="ListParagraph"/>
            </w:pPr>
            <w:r w:rsidRPr="00951163">
              <w:lastRenderedPageBreak/>
              <w:t>historical reasons for the immigration of specific cultural groups to Canada (e.g., Irish potato famine, Chinese railway workforce, World War II refugees, underground railroad, Acadians, western settlement campaign, gold rushes)</w:t>
            </w:r>
          </w:p>
          <w:p w14:paraId="5E524823" w14:textId="77777777" w:rsidR="00301489" w:rsidRPr="00951163" w:rsidRDefault="00255FEC" w:rsidP="00400E3B">
            <w:pPr>
              <w:pStyle w:val="Topicsub"/>
            </w:pPr>
            <w:r w:rsidRPr="00951163">
              <w:t>Key questions:</w:t>
            </w:r>
          </w:p>
          <w:p w14:paraId="15A6492C" w14:textId="77777777" w:rsidR="00301489" w:rsidRPr="00951163" w:rsidRDefault="00255FEC" w:rsidP="00301489">
            <w:pPr>
              <w:pStyle w:val="ListParagraph"/>
            </w:pPr>
            <w:r w:rsidRPr="00951163">
              <w:t>Did immigrants benefit from emigrating to Canada?</w:t>
            </w:r>
          </w:p>
          <w:p w14:paraId="2751EA63" w14:textId="77777777" w:rsidR="00301489" w:rsidRPr="00951163" w:rsidRDefault="00255FEC" w:rsidP="00301489">
            <w:pPr>
              <w:pStyle w:val="ListParagraph"/>
            </w:pPr>
            <w:r w:rsidRPr="00951163">
              <w:t>How did the arrival of new groups of immigrants affect Canadian identity?</w:t>
            </w:r>
          </w:p>
          <w:p w14:paraId="0C99A3CC" w14:textId="77777777" w:rsidR="00301489" w:rsidRPr="00951163" w:rsidRDefault="00255FEC" w:rsidP="00400E3B">
            <w:pPr>
              <w:pStyle w:val="Topic"/>
              <w:rPr>
                <w:rFonts w:cs="Calibri"/>
                <w:i/>
              </w:rPr>
            </w:pPr>
            <w:r w:rsidRPr="00951163">
              <w:t>nationalism and the development of modern nation-states, including Canada:</w:t>
            </w:r>
          </w:p>
          <w:p w14:paraId="7D2D75B0" w14:textId="77777777" w:rsidR="00301489" w:rsidRPr="00951163" w:rsidRDefault="00255FEC" w:rsidP="00400E3B">
            <w:pPr>
              <w:pStyle w:val="Topicsub"/>
            </w:pPr>
            <w:r w:rsidRPr="00951163">
              <w:t>Sample topics:</w:t>
            </w:r>
          </w:p>
          <w:p w14:paraId="5408E410" w14:textId="77777777" w:rsidR="00301489" w:rsidRPr="00951163" w:rsidRDefault="00255FEC" w:rsidP="00301489">
            <w:pPr>
              <w:pStyle w:val="ListParagraph"/>
            </w:pPr>
            <w:r w:rsidRPr="00951163">
              <w:t>Canadian Confederation</w:t>
            </w:r>
          </w:p>
          <w:p w14:paraId="74220EDA" w14:textId="77777777" w:rsidR="00301489" w:rsidRPr="00951163" w:rsidRDefault="00255FEC" w:rsidP="00301489">
            <w:pPr>
              <w:pStyle w:val="ListParagraph"/>
            </w:pPr>
            <w:r w:rsidRPr="00951163">
              <w:t>national projects and policies (e.g., the building of the Canadian Pacific Railway, Macdonald’s National Policy)</w:t>
            </w:r>
          </w:p>
          <w:p w14:paraId="59A0C79E" w14:textId="77777777" w:rsidR="00301489" w:rsidRPr="00951163" w:rsidRDefault="00255FEC" w:rsidP="00301489">
            <w:pPr>
              <w:pStyle w:val="ListParagraph"/>
            </w:pPr>
            <w:r w:rsidRPr="00951163">
              <w:t>responsible government</w:t>
            </w:r>
          </w:p>
          <w:p w14:paraId="0816CD25" w14:textId="77777777" w:rsidR="00301489" w:rsidRPr="00951163" w:rsidRDefault="00255FEC" w:rsidP="00301489">
            <w:pPr>
              <w:pStyle w:val="ListParagraph"/>
            </w:pPr>
            <w:r w:rsidRPr="00951163">
              <w:t>Tokugawa Shogunate</w:t>
            </w:r>
          </w:p>
          <w:p w14:paraId="6DC8C8A0" w14:textId="77777777" w:rsidR="00301489" w:rsidRPr="00951163" w:rsidRDefault="00255FEC" w:rsidP="00301489">
            <w:pPr>
              <w:pStyle w:val="ListParagraph"/>
            </w:pPr>
            <w:r w:rsidRPr="00951163">
              <w:t>Meiji Restoration</w:t>
            </w:r>
          </w:p>
          <w:p w14:paraId="4AC58734" w14:textId="77777777" w:rsidR="00301489" w:rsidRPr="00951163" w:rsidRDefault="00255FEC" w:rsidP="00301489">
            <w:pPr>
              <w:pStyle w:val="ListParagraph"/>
            </w:pPr>
            <w:r w:rsidRPr="00951163">
              <w:t>unifications (e.g., Italy, Germany)</w:t>
            </w:r>
          </w:p>
          <w:p w14:paraId="16E0B115" w14:textId="77777777" w:rsidR="00301489" w:rsidRPr="00951163" w:rsidRDefault="00255FEC" w:rsidP="00400E3B">
            <w:pPr>
              <w:pStyle w:val="Topicsub"/>
            </w:pPr>
            <w:r w:rsidRPr="00951163">
              <w:t>Key questions:</w:t>
            </w:r>
          </w:p>
          <w:p w14:paraId="44F62847" w14:textId="77777777" w:rsidR="00301489" w:rsidRPr="00951163" w:rsidRDefault="00255FEC" w:rsidP="00301489">
            <w:pPr>
              <w:pStyle w:val="ListParagraph"/>
            </w:pPr>
            <w:r w:rsidRPr="00951163">
              <w:t>Is nationalism a more positive or negative force in the world?</w:t>
            </w:r>
          </w:p>
          <w:p w14:paraId="327407BB" w14:textId="77777777" w:rsidR="00301489" w:rsidRPr="00951163" w:rsidRDefault="00255FEC" w:rsidP="00301489">
            <w:pPr>
              <w:pStyle w:val="ListParagraph"/>
            </w:pPr>
            <w:r w:rsidRPr="00951163">
              <w:t>To what extent does nationalism bring people together or drive them apart?</w:t>
            </w:r>
          </w:p>
          <w:p w14:paraId="285965E7" w14:textId="77777777" w:rsidR="00301489" w:rsidRPr="00951163" w:rsidRDefault="00255FEC" w:rsidP="00301489">
            <w:pPr>
              <w:pStyle w:val="ListParagraph"/>
            </w:pPr>
            <w:r w:rsidRPr="00951163">
              <w:t>What factors influence nationalism and national identity?</w:t>
            </w:r>
          </w:p>
          <w:p w14:paraId="08A72803" w14:textId="77777777" w:rsidR="00301489" w:rsidRPr="00951163" w:rsidRDefault="00255FEC" w:rsidP="00400E3B">
            <w:pPr>
              <w:pStyle w:val="Topic"/>
              <w:rPr>
                <w:rFonts w:cs="Calibri"/>
                <w:i/>
              </w:rPr>
            </w:pPr>
            <w:r w:rsidRPr="00951163">
              <w:t>local, regional, and global conflicts:</w:t>
            </w:r>
          </w:p>
          <w:p w14:paraId="0FB6AD72" w14:textId="77777777" w:rsidR="00301489" w:rsidRPr="00951163" w:rsidRDefault="00255FEC" w:rsidP="00400E3B">
            <w:pPr>
              <w:pStyle w:val="Topicsub"/>
            </w:pPr>
            <w:r w:rsidRPr="00951163">
              <w:t>Sample topics:</w:t>
            </w:r>
          </w:p>
          <w:p w14:paraId="6E28A449" w14:textId="77777777" w:rsidR="00301489" w:rsidRPr="00951163" w:rsidRDefault="00255FEC" w:rsidP="00301489">
            <w:pPr>
              <w:pStyle w:val="ListParagraph"/>
            </w:pPr>
            <w:r w:rsidRPr="00951163">
              <w:t>Opium Wars</w:t>
            </w:r>
          </w:p>
          <w:p w14:paraId="2833755D" w14:textId="77777777" w:rsidR="00301489" w:rsidRPr="00951163" w:rsidRDefault="00255FEC" w:rsidP="00301489">
            <w:pPr>
              <w:pStyle w:val="ListParagraph"/>
            </w:pPr>
            <w:r w:rsidRPr="00951163">
              <w:t>Boxer Rebellion</w:t>
            </w:r>
          </w:p>
          <w:p w14:paraId="592A398A" w14:textId="77777777" w:rsidR="00301489" w:rsidRPr="00951163" w:rsidRDefault="00255FEC" w:rsidP="00301489">
            <w:pPr>
              <w:pStyle w:val="ListParagraph"/>
            </w:pPr>
            <w:r w:rsidRPr="00951163">
              <w:t>Boer War</w:t>
            </w:r>
          </w:p>
          <w:p w14:paraId="43EE4B49" w14:textId="77777777" w:rsidR="00301489" w:rsidRPr="00951163" w:rsidRDefault="00255FEC" w:rsidP="00301489">
            <w:pPr>
              <w:pStyle w:val="ListParagraph"/>
            </w:pPr>
            <w:r w:rsidRPr="00951163">
              <w:t>wars of independence in Latin America</w:t>
            </w:r>
          </w:p>
          <w:p w14:paraId="27CAF56E" w14:textId="77777777" w:rsidR="00301489" w:rsidRPr="00951163" w:rsidRDefault="00255FEC" w:rsidP="00301489">
            <w:pPr>
              <w:pStyle w:val="ListParagraph"/>
            </w:pPr>
            <w:r w:rsidRPr="00951163">
              <w:t>Armenian genocide</w:t>
            </w:r>
          </w:p>
          <w:p w14:paraId="3036427F" w14:textId="77777777" w:rsidR="00301489" w:rsidRPr="00951163" w:rsidRDefault="00255FEC" w:rsidP="00301489">
            <w:pPr>
              <w:pStyle w:val="ListParagraph"/>
            </w:pPr>
            <w:r w:rsidRPr="00951163">
              <w:t>Chilcotin War</w:t>
            </w:r>
          </w:p>
          <w:p w14:paraId="2CA1CB31" w14:textId="77777777" w:rsidR="00301489" w:rsidRPr="00951163" w:rsidRDefault="00255FEC" w:rsidP="00301489">
            <w:pPr>
              <w:pStyle w:val="ListParagraph"/>
            </w:pPr>
            <w:r w:rsidRPr="00951163">
              <w:t>Fraser Canyon War</w:t>
            </w:r>
          </w:p>
          <w:p w14:paraId="55FCF476" w14:textId="77777777" w:rsidR="00301489" w:rsidRPr="00951163" w:rsidRDefault="00255FEC" w:rsidP="00301489">
            <w:pPr>
              <w:pStyle w:val="ListParagraph"/>
            </w:pPr>
            <w:r w:rsidRPr="00951163">
              <w:t>American Civil War</w:t>
            </w:r>
          </w:p>
          <w:p w14:paraId="643B2EA7" w14:textId="77777777" w:rsidR="00301489" w:rsidRPr="00951163" w:rsidRDefault="00255FEC" w:rsidP="00301489">
            <w:pPr>
              <w:pStyle w:val="ListParagraph"/>
            </w:pPr>
            <w:r w:rsidRPr="00951163">
              <w:t>Franco-Prussian War of 1871</w:t>
            </w:r>
          </w:p>
          <w:p w14:paraId="4D79AA10" w14:textId="77777777" w:rsidR="00301489" w:rsidRPr="00951163" w:rsidRDefault="00255FEC" w:rsidP="00301489">
            <w:pPr>
              <w:pStyle w:val="ListParagraph"/>
            </w:pPr>
            <w:r w:rsidRPr="00951163">
              <w:t>Russian Revolution</w:t>
            </w:r>
          </w:p>
          <w:p w14:paraId="4F7E0925" w14:textId="77777777" w:rsidR="00301489" w:rsidRPr="00951163" w:rsidRDefault="00255FEC" w:rsidP="00301489">
            <w:pPr>
              <w:pStyle w:val="ListParagraph"/>
            </w:pPr>
            <w:r w:rsidRPr="00951163">
              <w:t>Crimean War</w:t>
            </w:r>
          </w:p>
          <w:p w14:paraId="3131A869" w14:textId="77777777" w:rsidR="00301489" w:rsidRPr="00951163" w:rsidRDefault="00255FEC" w:rsidP="00301489">
            <w:pPr>
              <w:pStyle w:val="ListParagraph"/>
            </w:pPr>
            <w:r w:rsidRPr="00951163">
              <w:t>Russo-Japanese War</w:t>
            </w:r>
          </w:p>
          <w:p w14:paraId="5916810F" w14:textId="77777777" w:rsidR="00301489" w:rsidRPr="00951163" w:rsidRDefault="00255FEC" w:rsidP="00301489">
            <w:pPr>
              <w:pStyle w:val="ListParagraph"/>
            </w:pPr>
            <w:r w:rsidRPr="00951163">
              <w:t>Chinese Rebellion of 1911</w:t>
            </w:r>
          </w:p>
          <w:p w14:paraId="4F621023" w14:textId="77777777" w:rsidR="00301489" w:rsidRPr="00951163" w:rsidRDefault="00255FEC" w:rsidP="00301489">
            <w:pPr>
              <w:pStyle w:val="ListParagraph"/>
            </w:pPr>
            <w:r w:rsidRPr="00951163">
              <w:t>World War I</w:t>
            </w:r>
          </w:p>
          <w:p w14:paraId="0011F9F1" w14:textId="77777777" w:rsidR="00301489" w:rsidRPr="00951163" w:rsidRDefault="00255FEC" w:rsidP="00400E3B">
            <w:pPr>
              <w:pStyle w:val="Topic"/>
              <w:rPr>
                <w:rFonts w:cs="Calibri"/>
                <w:i/>
              </w:rPr>
            </w:pPr>
            <w:r w:rsidRPr="00951163">
              <w:t xml:space="preserve">discriminatory policies and injustices in Canada and the world, such as the Head Tax, the </w:t>
            </w:r>
            <w:r w:rsidRPr="00951163">
              <w:rPr>
                <w:i/>
              </w:rPr>
              <w:t>Komagata Maru</w:t>
            </w:r>
            <w:r w:rsidRPr="00951163">
              <w:t xml:space="preserve"> incident, residential schools, and </w:t>
            </w:r>
            <w:r w:rsidRPr="00951163">
              <w:br/>
              <w:t>World War I internment:</w:t>
            </w:r>
          </w:p>
          <w:p w14:paraId="4CAE4341" w14:textId="77777777" w:rsidR="00301489" w:rsidRPr="00951163" w:rsidRDefault="00255FEC" w:rsidP="00400E3B">
            <w:pPr>
              <w:pStyle w:val="Topicsub"/>
            </w:pPr>
            <w:r w:rsidRPr="00951163">
              <w:t>Sample topics:</w:t>
            </w:r>
          </w:p>
          <w:p w14:paraId="5456F100" w14:textId="77777777" w:rsidR="00301489" w:rsidRPr="00951163" w:rsidRDefault="00255FEC" w:rsidP="00301489">
            <w:pPr>
              <w:pStyle w:val="ListParagraph"/>
            </w:pPr>
            <w:r w:rsidRPr="00951163">
              <w:lastRenderedPageBreak/>
              <w:t>Head Tax and other discriminatory immigration policies against people of East and South Asian descent</w:t>
            </w:r>
          </w:p>
          <w:p w14:paraId="2668730E" w14:textId="77777777" w:rsidR="00301489" w:rsidRPr="00951163" w:rsidRDefault="00255FEC" w:rsidP="00301489">
            <w:pPr>
              <w:pStyle w:val="ListParagraph"/>
              <w:rPr>
                <w:i/>
              </w:rPr>
            </w:pPr>
            <w:r w:rsidRPr="00951163">
              <w:rPr>
                <w:i/>
              </w:rPr>
              <w:t>Komagata Maru</w:t>
            </w:r>
          </w:p>
          <w:p w14:paraId="1012A2B3" w14:textId="77777777" w:rsidR="00301489" w:rsidRPr="00951163" w:rsidRDefault="00255FEC" w:rsidP="00301489">
            <w:pPr>
              <w:pStyle w:val="ListParagraph"/>
            </w:pPr>
            <w:r w:rsidRPr="00951163">
              <w:rPr>
                <w:position w:val="1"/>
              </w:rPr>
              <w:t>societal attitudes toward ethnic minorities in Canada (e.g., Chinese railway workers, Sikh loggers, Eastern Eu</w:t>
            </w:r>
            <w:r w:rsidRPr="00951163">
              <w:rPr>
                <w:spacing w:val="-4"/>
                <w:position w:val="1"/>
              </w:rPr>
              <w:t>r</w:t>
            </w:r>
            <w:r w:rsidRPr="00951163">
              <w:rPr>
                <w:position w:val="1"/>
              </w:rPr>
              <w:t>opean farmers, Irish</w:t>
            </w:r>
            <w:r w:rsidRPr="00951163">
              <w:t xml:space="preserve"> </w:t>
            </w:r>
            <w:r w:rsidRPr="00951163">
              <w:rPr>
                <w:position w:val="1"/>
              </w:rPr>
              <w:t xml:space="preserve">famine </w:t>
            </w:r>
            <w:r w:rsidRPr="00951163">
              <w:rPr>
                <w:spacing w:val="-4"/>
                <w:position w:val="1"/>
              </w:rPr>
              <w:t>r</w:t>
            </w:r>
            <w:r w:rsidRPr="00951163">
              <w:rPr>
                <w:position w:val="1"/>
              </w:rPr>
              <w:t>efugees,</w:t>
            </w:r>
            <w:r w:rsidRPr="00951163">
              <w:rPr>
                <w:spacing w:val="-7"/>
                <w:position w:val="1"/>
              </w:rPr>
              <w:t xml:space="preserve"> </w:t>
            </w:r>
            <w:proofErr w:type="gramStart"/>
            <w:r w:rsidRPr="00951163">
              <w:rPr>
                <w:position w:val="1"/>
              </w:rPr>
              <w:t>African-American</w:t>
            </w:r>
            <w:proofErr w:type="gramEnd"/>
            <w:r w:rsidRPr="00951163">
              <w:rPr>
                <w:position w:val="1"/>
              </w:rPr>
              <w:t xml:space="preserve"> slavery </w:t>
            </w:r>
            <w:r w:rsidRPr="00951163">
              <w:rPr>
                <w:spacing w:val="-4"/>
                <w:position w:val="1"/>
              </w:rPr>
              <w:t>r</w:t>
            </w:r>
            <w:r w:rsidRPr="00951163">
              <w:rPr>
                <w:position w:val="1"/>
              </w:rPr>
              <w:t>efugees)</w:t>
            </w:r>
          </w:p>
          <w:p w14:paraId="35F872DD" w14:textId="77777777" w:rsidR="00301489" w:rsidRPr="00951163" w:rsidRDefault="00255FEC" w:rsidP="00301489">
            <w:pPr>
              <w:pStyle w:val="ListParagraph"/>
            </w:pPr>
            <w:r w:rsidRPr="00951163">
              <w:t>discriminatory policies toward First Peoples, such as the Indian Act, potlatch ban, residential schools</w:t>
            </w:r>
          </w:p>
          <w:p w14:paraId="175B46DA" w14:textId="77777777" w:rsidR="00301489" w:rsidRPr="00951163" w:rsidRDefault="00255FEC" w:rsidP="00301489">
            <w:pPr>
              <w:pStyle w:val="ListParagraph"/>
            </w:pPr>
            <w:r w:rsidRPr="00951163">
              <w:t>internments</w:t>
            </w:r>
          </w:p>
          <w:p w14:paraId="23B9E660" w14:textId="77777777" w:rsidR="00301489" w:rsidRPr="00951163" w:rsidRDefault="00255FEC" w:rsidP="00301489">
            <w:pPr>
              <w:pStyle w:val="ListParagraph"/>
            </w:pPr>
            <w:r w:rsidRPr="00951163">
              <w:t>social history</w:t>
            </w:r>
          </w:p>
          <w:p w14:paraId="2DC7A7CD" w14:textId="77777777" w:rsidR="00301489" w:rsidRPr="00951163" w:rsidRDefault="00255FEC" w:rsidP="00301489">
            <w:pPr>
              <w:pStyle w:val="ListParagraph"/>
            </w:pPr>
            <w:r w:rsidRPr="00951163">
              <w:t>gender issues</w:t>
            </w:r>
          </w:p>
          <w:p w14:paraId="5F7D1C6B" w14:textId="77777777" w:rsidR="00301489" w:rsidRPr="00951163" w:rsidRDefault="00255FEC" w:rsidP="00301489">
            <w:pPr>
              <w:pStyle w:val="ListParagraph"/>
            </w:pPr>
            <w:r w:rsidRPr="00951163">
              <w:t>suffrage</w:t>
            </w:r>
          </w:p>
          <w:p w14:paraId="5DB81082" w14:textId="77777777" w:rsidR="00301489" w:rsidRPr="00951163" w:rsidRDefault="00255FEC" w:rsidP="00301489">
            <w:pPr>
              <w:pStyle w:val="ListParagraph"/>
            </w:pPr>
            <w:r w:rsidRPr="00951163">
              <w:t>labour history, workers’ rights</w:t>
            </w:r>
          </w:p>
          <w:p w14:paraId="795E2AAF" w14:textId="77777777" w:rsidR="00301489" w:rsidRPr="00951163" w:rsidRDefault="00255FEC" w:rsidP="00301489">
            <w:pPr>
              <w:pStyle w:val="ListParagraph"/>
            </w:pPr>
            <w:r w:rsidRPr="00951163">
              <w:t>responses to discrimination in Canada</w:t>
            </w:r>
          </w:p>
          <w:p w14:paraId="2C986526" w14:textId="77777777" w:rsidR="00301489" w:rsidRPr="00951163" w:rsidRDefault="00255FEC" w:rsidP="00301489">
            <w:pPr>
              <w:pStyle w:val="ListParagraph"/>
            </w:pPr>
            <w:r w:rsidRPr="00951163">
              <w:t>Asiatic Exclusion League in BC</w:t>
            </w:r>
          </w:p>
          <w:p w14:paraId="6D6D3A18" w14:textId="77777777" w:rsidR="00301489" w:rsidRPr="00951163" w:rsidRDefault="00255FEC" w:rsidP="00301489">
            <w:pPr>
              <w:pStyle w:val="ListParagraph"/>
            </w:pPr>
            <w:r w:rsidRPr="00951163">
              <w:t>discrimination against German Canadians during World War I</w:t>
            </w:r>
          </w:p>
          <w:p w14:paraId="125A9C03" w14:textId="77777777" w:rsidR="00301489" w:rsidRPr="00951163" w:rsidRDefault="00255FEC" w:rsidP="00400E3B">
            <w:pPr>
              <w:pStyle w:val="Topicsub"/>
            </w:pPr>
            <w:r w:rsidRPr="00951163">
              <w:t>Key question:</w:t>
            </w:r>
          </w:p>
          <w:p w14:paraId="391FEB25" w14:textId="77777777" w:rsidR="00301489" w:rsidRPr="00951163" w:rsidRDefault="00255FEC" w:rsidP="00301489">
            <w:pPr>
              <w:pStyle w:val="ListParagraph"/>
            </w:pPr>
            <w:r w:rsidRPr="00951163">
              <w:rPr>
                <w:spacing w:val="4"/>
              </w:rPr>
              <w:t>How</w:t>
            </w:r>
            <w:r w:rsidRPr="00951163">
              <w:t xml:space="preserve"> might s</w:t>
            </w:r>
            <w:r w:rsidRPr="00951163">
              <w:rPr>
                <w:spacing w:val="1"/>
              </w:rPr>
              <w:t>p</w:t>
            </w:r>
            <w:r w:rsidRPr="00951163">
              <w:rPr>
                <w:spacing w:val="2"/>
              </w:rPr>
              <w:t>ecif</w:t>
            </w:r>
            <w:r w:rsidRPr="00951163">
              <w:rPr>
                <w:spacing w:val="-3"/>
              </w:rPr>
              <w:t>i</w:t>
            </w:r>
            <w:r w:rsidRPr="00951163">
              <w:t>c</w:t>
            </w:r>
            <w:r w:rsidRPr="00951163">
              <w:rPr>
                <w:spacing w:val="-7"/>
              </w:rPr>
              <w:t xml:space="preserve"> </w:t>
            </w:r>
            <w:r w:rsidRPr="00951163">
              <w:t>ex</w:t>
            </w:r>
            <w:r w:rsidRPr="00951163">
              <w:rPr>
                <w:spacing w:val="3"/>
              </w:rPr>
              <w:t>a</w:t>
            </w:r>
            <w:r w:rsidRPr="00951163">
              <w:rPr>
                <w:spacing w:val="-2"/>
              </w:rPr>
              <w:t>m</w:t>
            </w:r>
            <w:r w:rsidRPr="00951163">
              <w:rPr>
                <w:spacing w:val="-5"/>
              </w:rPr>
              <w:t>p</w:t>
            </w:r>
            <w:r w:rsidRPr="00951163">
              <w:rPr>
                <w:spacing w:val="-2"/>
              </w:rPr>
              <w:t>l</w:t>
            </w:r>
            <w:r w:rsidRPr="00951163">
              <w:rPr>
                <w:spacing w:val="2"/>
              </w:rPr>
              <w:t>e</w:t>
            </w:r>
            <w:r w:rsidRPr="00951163">
              <w:t xml:space="preserve">s </w:t>
            </w:r>
            <w:r w:rsidRPr="00951163">
              <w:rPr>
                <w:spacing w:val="-2"/>
              </w:rPr>
              <w:t>o</w:t>
            </w:r>
            <w:r w:rsidRPr="00951163">
              <w:t xml:space="preserve">f </w:t>
            </w:r>
            <w:r w:rsidRPr="00951163">
              <w:rPr>
                <w:spacing w:val="-2"/>
              </w:rPr>
              <w:t>p</w:t>
            </w:r>
            <w:r w:rsidRPr="00951163">
              <w:rPr>
                <w:spacing w:val="2"/>
              </w:rPr>
              <w:t>a</w:t>
            </w:r>
            <w:r w:rsidRPr="00951163">
              <w:rPr>
                <w:spacing w:val="-1"/>
              </w:rPr>
              <w:t>s</w:t>
            </w:r>
            <w:r w:rsidRPr="00951163">
              <w:t xml:space="preserve">t </w:t>
            </w:r>
            <w:r w:rsidRPr="00951163">
              <w:rPr>
                <w:spacing w:val="5"/>
              </w:rPr>
              <w:t>i</w:t>
            </w:r>
            <w:r w:rsidRPr="00951163">
              <w:rPr>
                <w:spacing w:val="-1"/>
              </w:rPr>
              <w:t>n</w:t>
            </w:r>
            <w:r w:rsidRPr="00951163">
              <w:rPr>
                <w:spacing w:val="3"/>
              </w:rPr>
              <w:t>c</w:t>
            </w:r>
            <w:r w:rsidRPr="00951163">
              <w:rPr>
                <w:spacing w:val="-3"/>
              </w:rPr>
              <w:t>id</w:t>
            </w:r>
            <w:r w:rsidRPr="00951163">
              <w:rPr>
                <w:spacing w:val="1"/>
              </w:rPr>
              <w:t>e</w:t>
            </w:r>
            <w:r w:rsidRPr="00951163">
              <w:rPr>
                <w:spacing w:val="-3"/>
              </w:rPr>
              <w:t>n</w:t>
            </w:r>
            <w:r w:rsidRPr="00951163">
              <w:rPr>
                <w:spacing w:val="2"/>
              </w:rPr>
              <w:t>t</w:t>
            </w:r>
            <w:r w:rsidRPr="00951163">
              <w:t xml:space="preserve">s </w:t>
            </w:r>
            <w:r w:rsidRPr="00951163">
              <w:rPr>
                <w:spacing w:val="-2"/>
              </w:rPr>
              <w:t>o</w:t>
            </w:r>
            <w:r w:rsidRPr="00951163">
              <w:t xml:space="preserve">f </w:t>
            </w:r>
            <w:r w:rsidRPr="00951163">
              <w:rPr>
                <w:spacing w:val="5"/>
              </w:rPr>
              <w:t>i</w:t>
            </w:r>
            <w:r w:rsidRPr="00951163">
              <w:rPr>
                <w:spacing w:val="-1"/>
              </w:rPr>
              <w:t>n</w:t>
            </w:r>
            <w:r w:rsidRPr="00951163">
              <w:rPr>
                <w:spacing w:val="1"/>
              </w:rPr>
              <w:t>e</w:t>
            </w:r>
            <w:r w:rsidRPr="00951163">
              <w:t>qu</w:t>
            </w:r>
            <w:r w:rsidRPr="00951163">
              <w:rPr>
                <w:spacing w:val="3"/>
              </w:rPr>
              <w:t>a</w:t>
            </w:r>
            <w:r w:rsidRPr="00951163">
              <w:rPr>
                <w:spacing w:val="4"/>
              </w:rPr>
              <w:t>l</w:t>
            </w:r>
            <w:r w:rsidRPr="00951163">
              <w:rPr>
                <w:spacing w:val="-4"/>
              </w:rPr>
              <w:t>i</w:t>
            </w:r>
            <w:r w:rsidRPr="00951163">
              <w:rPr>
                <w:spacing w:val="6"/>
              </w:rPr>
              <w:t>t</w:t>
            </w:r>
            <w:r w:rsidRPr="00951163">
              <w:t xml:space="preserve">y </w:t>
            </w:r>
            <w:r w:rsidRPr="00951163">
              <w:rPr>
                <w:spacing w:val="-1"/>
              </w:rPr>
              <w:t>(</w:t>
            </w:r>
            <w:r w:rsidRPr="00951163">
              <w:rPr>
                <w:spacing w:val="-4"/>
              </w:rPr>
              <w:t>e</w:t>
            </w:r>
            <w:r w:rsidRPr="00951163">
              <w:rPr>
                <w:spacing w:val="-5"/>
              </w:rPr>
              <w:t>.</w:t>
            </w:r>
            <w:r w:rsidRPr="00951163">
              <w:rPr>
                <w:spacing w:val="-6"/>
              </w:rPr>
              <w:t>g</w:t>
            </w:r>
            <w:r w:rsidRPr="00951163">
              <w:rPr>
                <w:spacing w:val="-8"/>
              </w:rPr>
              <w:t>.</w:t>
            </w:r>
            <w:r w:rsidRPr="00951163">
              <w:t xml:space="preserve">, </w:t>
            </w:r>
            <w:r w:rsidRPr="00951163">
              <w:rPr>
                <w:spacing w:val="-3"/>
              </w:rPr>
              <w:t>H</w:t>
            </w:r>
            <w:r w:rsidRPr="00951163">
              <w:t>e</w:t>
            </w:r>
            <w:r w:rsidRPr="00951163">
              <w:rPr>
                <w:spacing w:val="-3"/>
              </w:rPr>
              <w:t>a</w:t>
            </w:r>
            <w:r w:rsidRPr="00951163">
              <w:t xml:space="preserve">d </w:t>
            </w:r>
            <w:r w:rsidRPr="00951163">
              <w:rPr>
                <w:spacing w:val="-14"/>
              </w:rPr>
              <w:t>T</w:t>
            </w:r>
            <w:r w:rsidRPr="00951163">
              <w:rPr>
                <w:spacing w:val="3"/>
              </w:rPr>
              <w:t>a</w:t>
            </w:r>
            <w:r w:rsidRPr="00951163">
              <w:rPr>
                <w:spacing w:val="-3"/>
              </w:rPr>
              <w:t>x on Chinese immigrants</w:t>
            </w:r>
            <w:r w:rsidRPr="00951163">
              <w:t xml:space="preserve">, </w:t>
            </w:r>
            <w:r w:rsidRPr="00951163">
              <w:rPr>
                <w:spacing w:val="5"/>
              </w:rPr>
              <w:t>i</w:t>
            </w:r>
            <w:r w:rsidRPr="00951163">
              <w:rPr>
                <w:spacing w:val="-3"/>
              </w:rPr>
              <w:t>n</w:t>
            </w:r>
            <w:r w:rsidRPr="00951163">
              <w:t>te</w:t>
            </w:r>
            <w:r w:rsidRPr="00951163">
              <w:rPr>
                <w:spacing w:val="5"/>
              </w:rPr>
              <w:t>rn</w:t>
            </w:r>
            <w:r w:rsidRPr="00951163">
              <w:rPr>
                <w:spacing w:val="-2"/>
              </w:rPr>
              <w:t>m</w:t>
            </w:r>
            <w:r w:rsidRPr="00951163">
              <w:rPr>
                <w:spacing w:val="1"/>
              </w:rPr>
              <w:t>e</w:t>
            </w:r>
            <w:r w:rsidRPr="00951163">
              <w:rPr>
                <w:spacing w:val="-4"/>
              </w:rPr>
              <w:t>n</w:t>
            </w:r>
            <w:r w:rsidRPr="00951163">
              <w:t xml:space="preserve">t </w:t>
            </w:r>
            <w:r w:rsidRPr="00951163">
              <w:rPr>
                <w:spacing w:val="-2"/>
              </w:rPr>
              <w:t>o</w:t>
            </w:r>
            <w:r w:rsidRPr="00951163">
              <w:t xml:space="preserve">f </w:t>
            </w:r>
            <w:r w:rsidRPr="00951163">
              <w:rPr>
                <w:spacing w:val="-5"/>
              </w:rPr>
              <w:t>J</w:t>
            </w:r>
            <w:r w:rsidRPr="00951163">
              <w:rPr>
                <w:spacing w:val="-4"/>
              </w:rPr>
              <w:t>a</w:t>
            </w:r>
            <w:r w:rsidRPr="00951163">
              <w:rPr>
                <w:spacing w:val="-2"/>
              </w:rPr>
              <w:t>p</w:t>
            </w:r>
            <w:r w:rsidRPr="00951163">
              <w:rPr>
                <w:spacing w:val="4"/>
              </w:rPr>
              <w:t>a</w:t>
            </w:r>
            <w:r w:rsidRPr="00951163">
              <w:rPr>
                <w:spacing w:val="-1"/>
              </w:rPr>
              <w:t>n</w:t>
            </w:r>
            <w:r w:rsidRPr="00951163">
              <w:rPr>
                <w:spacing w:val="2"/>
              </w:rPr>
              <w:t>es</w:t>
            </w:r>
            <w:r w:rsidRPr="00951163">
              <w:rPr>
                <w:spacing w:val="3"/>
              </w:rPr>
              <w:t xml:space="preserve">e </w:t>
            </w:r>
            <w:r w:rsidRPr="00951163">
              <w:t>C</w:t>
            </w:r>
            <w:r w:rsidRPr="00951163">
              <w:rPr>
                <w:spacing w:val="5"/>
              </w:rPr>
              <w:t>a</w:t>
            </w:r>
            <w:r w:rsidRPr="00951163">
              <w:rPr>
                <w:spacing w:val="2"/>
              </w:rPr>
              <w:t>n</w:t>
            </w:r>
            <w:r w:rsidRPr="00951163">
              <w:rPr>
                <w:spacing w:val="-3"/>
              </w:rPr>
              <w:t>a</w:t>
            </w:r>
            <w:r w:rsidRPr="00951163">
              <w:rPr>
                <w:spacing w:val="3"/>
              </w:rPr>
              <w:t>d</w:t>
            </w:r>
            <w:r w:rsidRPr="00951163">
              <w:rPr>
                <w:spacing w:val="1"/>
              </w:rPr>
              <w:t>i</w:t>
            </w:r>
            <w:r w:rsidRPr="00951163">
              <w:rPr>
                <w:spacing w:val="4"/>
              </w:rPr>
              <w:t>an</w:t>
            </w:r>
            <w:r w:rsidRPr="00951163">
              <w:rPr>
                <w:spacing w:val="-5"/>
              </w:rPr>
              <w:t>s</w:t>
            </w:r>
            <w:r w:rsidRPr="00951163">
              <w:t>, r</w:t>
            </w:r>
            <w:r w:rsidRPr="00951163">
              <w:rPr>
                <w:spacing w:val="2"/>
              </w:rPr>
              <w:t>e</w:t>
            </w:r>
            <w:r w:rsidRPr="00951163">
              <w:rPr>
                <w:spacing w:val="-1"/>
              </w:rPr>
              <w:t>s</w:t>
            </w:r>
            <w:r w:rsidRPr="00951163">
              <w:rPr>
                <w:spacing w:val="-3"/>
              </w:rPr>
              <w:t>id</w:t>
            </w:r>
            <w:r w:rsidRPr="00951163">
              <w:rPr>
                <w:spacing w:val="1"/>
              </w:rPr>
              <w:t>e</w:t>
            </w:r>
            <w:r w:rsidRPr="00951163">
              <w:rPr>
                <w:spacing w:val="-3"/>
              </w:rPr>
              <w:t>n</w:t>
            </w:r>
            <w:r w:rsidRPr="00951163">
              <w:rPr>
                <w:spacing w:val="5"/>
              </w:rPr>
              <w:t>t</w:t>
            </w:r>
            <w:r w:rsidRPr="00951163">
              <w:t>i</w:t>
            </w:r>
            <w:r w:rsidRPr="00951163">
              <w:rPr>
                <w:spacing w:val="3"/>
              </w:rPr>
              <w:t>a</w:t>
            </w:r>
            <w:r w:rsidRPr="00951163">
              <w:t xml:space="preserve">l </w:t>
            </w:r>
            <w:r w:rsidRPr="00951163">
              <w:rPr>
                <w:spacing w:val="2"/>
              </w:rPr>
              <w:t>s</w:t>
            </w:r>
            <w:r w:rsidRPr="00951163">
              <w:rPr>
                <w:spacing w:val="4"/>
              </w:rPr>
              <w:t>c</w:t>
            </w:r>
            <w:r w:rsidRPr="00951163">
              <w:rPr>
                <w:spacing w:val="-2"/>
              </w:rPr>
              <w:t>h</w:t>
            </w:r>
            <w:r w:rsidRPr="00951163">
              <w:rPr>
                <w:spacing w:val="2"/>
              </w:rPr>
              <w:t>o</w:t>
            </w:r>
            <w:r w:rsidRPr="00951163">
              <w:rPr>
                <w:spacing w:val="-3"/>
              </w:rPr>
              <w:t>o</w:t>
            </w:r>
            <w:r w:rsidRPr="00951163">
              <w:rPr>
                <w:spacing w:val="3"/>
              </w:rPr>
              <w:t>l</w:t>
            </w:r>
            <w:r w:rsidRPr="00951163">
              <w:rPr>
                <w:spacing w:val="-5"/>
              </w:rPr>
              <w:t>s</w:t>
            </w:r>
            <w:r w:rsidRPr="00951163">
              <w:t>, s</w:t>
            </w:r>
            <w:r w:rsidRPr="00951163">
              <w:rPr>
                <w:spacing w:val="3"/>
              </w:rPr>
              <w:t>uf</w:t>
            </w:r>
            <w:r w:rsidRPr="00951163">
              <w:rPr>
                <w:spacing w:val="4"/>
              </w:rPr>
              <w:t>f</w:t>
            </w:r>
            <w:r w:rsidRPr="00951163">
              <w:rPr>
                <w:spacing w:val="-1"/>
              </w:rPr>
              <w:t>r</w:t>
            </w:r>
            <w:r w:rsidRPr="00951163">
              <w:rPr>
                <w:spacing w:val="-3"/>
              </w:rPr>
              <w:t>a</w:t>
            </w:r>
            <w:r w:rsidRPr="00951163">
              <w:rPr>
                <w:spacing w:val="-2"/>
              </w:rPr>
              <w:t>g</w:t>
            </w:r>
            <w:r w:rsidRPr="00951163">
              <w:rPr>
                <w:spacing w:val="-6"/>
              </w:rPr>
              <w:t>e</w:t>
            </w:r>
            <w:r w:rsidRPr="00951163">
              <w:t xml:space="preserve">, </w:t>
            </w:r>
            <w:r w:rsidRPr="00951163">
              <w:rPr>
                <w:spacing w:val="3"/>
              </w:rPr>
              <w:t>di</w:t>
            </w:r>
            <w:r w:rsidRPr="00951163">
              <w:rPr>
                <w:spacing w:val="2"/>
              </w:rPr>
              <w:t>s</w:t>
            </w:r>
            <w:r w:rsidRPr="00951163">
              <w:rPr>
                <w:spacing w:val="3"/>
              </w:rPr>
              <w:t>cr</w:t>
            </w:r>
            <w:r w:rsidRPr="00951163">
              <w:rPr>
                <w:spacing w:val="4"/>
              </w:rPr>
              <w:t>im</w:t>
            </w:r>
            <w:r w:rsidRPr="00951163">
              <w:rPr>
                <w:spacing w:val="5"/>
              </w:rPr>
              <w:t>i</w:t>
            </w:r>
            <w:r w:rsidRPr="00951163">
              <w:rPr>
                <w:spacing w:val="2"/>
              </w:rPr>
              <w:t>n</w:t>
            </w:r>
            <w:r w:rsidRPr="00951163">
              <w:rPr>
                <w:spacing w:val="-4"/>
              </w:rPr>
              <w:t>a</w:t>
            </w:r>
            <w:r w:rsidRPr="00951163">
              <w:t>t</w:t>
            </w:r>
            <w:r w:rsidRPr="00951163">
              <w:rPr>
                <w:spacing w:val="-2"/>
              </w:rPr>
              <w:t>o</w:t>
            </w:r>
            <w:r w:rsidRPr="00951163">
              <w:rPr>
                <w:spacing w:val="5"/>
              </w:rPr>
              <w:t>r</w:t>
            </w:r>
            <w:r w:rsidRPr="00951163">
              <w:t>y f</w:t>
            </w:r>
            <w:r w:rsidRPr="00951163">
              <w:rPr>
                <w:spacing w:val="1"/>
              </w:rPr>
              <w:t>e</w:t>
            </w:r>
            <w:r w:rsidRPr="00951163">
              <w:rPr>
                <w:spacing w:val="-3"/>
              </w:rPr>
              <w:t>d</w:t>
            </w:r>
            <w:r w:rsidRPr="00951163">
              <w:t>e</w:t>
            </w:r>
            <w:r w:rsidRPr="00951163">
              <w:rPr>
                <w:spacing w:val="-1"/>
              </w:rPr>
              <w:t>r</w:t>
            </w:r>
            <w:r w:rsidRPr="00951163">
              <w:rPr>
                <w:spacing w:val="3"/>
              </w:rPr>
              <w:t>a</w:t>
            </w:r>
            <w:r w:rsidRPr="00951163">
              <w:t xml:space="preserve">l </w:t>
            </w:r>
            <w:r w:rsidRPr="00951163">
              <w:rPr>
                <w:spacing w:val="-2"/>
              </w:rPr>
              <w:t>g</w:t>
            </w:r>
            <w:r w:rsidRPr="00951163">
              <w:rPr>
                <w:spacing w:val="-4"/>
              </w:rPr>
              <w:t>o</w:t>
            </w:r>
            <w:r w:rsidRPr="00951163">
              <w:rPr>
                <w:spacing w:val="-6"/>
              </w:rPr>
              <w:t>v</w:t>
            </w:r>
            <w:r w:rsidRPr="00951163">
              <w:t>e</w:t>
            </w:r>
            <w:r w:rsidRPr="00951163">
              <w:rPr>
                <w:spacing w:val="5"/>
              </w:rPr>
              <w:t>rn</w:t>
            </w:r>
            <w:r w:rsidRPr="00951163">
              <w:rPr>
                <w:spacing w:val="-2"/>
              </w:rPr>
              <w:t>m</w:t>
            </w:r>
            <w:r w:rsidRPr="00951163">
              <w:rPr>
                <w:spacing w:val="1"/>
              </w:rPr>
              <w:t>e</w:t>
            </w:r>
            <w:r w:rsidRPr="00951163">
              <w:rPr>
                <w:spacing w:val="-4"/>
              </w:rPr>
              <w:t>n</w:t>
            </w:r>
            <w:r w:rsidRPr="00951163">
              <w:t>t lab</w:t>
            </w:r>
            <w:r w:rsidRPr="00951163">
              <w:rPr>
                <w:spacing w:val="-2"/>
              </w:rPr>
              <w:t>o</w:t>
            </w:r>
            <w:r w:rsidRPr="00951163">
              <w:rPr>
                <w:spacing w:val="4"/>
              </w:rPr>
              <w:t>u</w:t>
            </w:r>
            <w:r w:rsidRPr="00951163">
              <w:t xml:space="preserve">r </w:t>
            </w:r>
            <w:r w:rsidRPr="00951163">
              <w:rPr>
                <w:spacing w:val="-3"/>
              </w:rPr>
              <w:t>p</w:t>
            </w:r>
            <w:r w:rsidRPr="00951163">
              <w:rPr>
                <w:spacing w:val="-1"/>
              </w:rPr>
              <w:t>r</w:t>
            </w:r>
            <w:r w:rsidRPr="00951163">
              <w:rPr>
                <w:spacing w:val="-2"/>
              </w:rPr>
              <w:t>a</w:t>
            </w:r>
            <w:r w:rsidRPr="00951163">
              <w:rPr>
                <w:spacing w:val="2"/>
              </w:rPr>
              <w:t>c</w:t>
            </w:r>
            <w:r w:rsidRPr="00951163">
              <w:rPr>
                <w:spacing w:val="5"/>
              </w:rPr>
              <w:t>t</w:t>
            </w:r>
            <w:r w:rsidRPr="00951163">
              <w:rPr>
                <w:spacing w:val="-2"/>
              </w:rPr>
              <w:t>i</w:t>
            </w:r>
            <w:r w:rsidRPr="00951163">
              <w:t>c</w:t>
            </w:r>
            <w:r w:rsidRPr="00951163">
              <w:rPr>
                <w:spacing w:val="2"/>
              </w:rPr>
              <w:t>e</w:t>
            </w:r>
            <w:r w:rsidRPr="00951163">
              <w:t>s rel</w:t>
            </w:r>
            <w:r w:rsidRPr="00951163">
              <w:rPr>
                <w:spacing w:val="-4"/>
              </w:rPr>
              <w:t>a</w:t>
            </w:r>
            <w:r w:rsidRPr="00951163">
              <w:t>t</w:t>
            </w:r>
            <w:r w:rsidRPr="00951163">
              <w:rPr>
                <w:spacing w:val="1"/>
              </w:rPr>
              <w:t>e</w:t>
            </w:r>
            <w:r w:rsidRPr="00951163">
              <w:t xml:space="preserve">d to </w:t>
            </w:r>
            <w:r w:rsidRPr="00951163">
              <w:rPr>
                <w:spacing w:val="-2"/>
              </w:rPr>
              <w:t>g</w:t>
            </w:r>
            <w:r w:rsidRPr="00951163">
              <w:rPr>
                <w:spacing w:val="1"/>
              </w:rPr>
              <w:t>e</w:t>
            </w:r>
            <w:r w:rsidRPr="00951163">
              <w:rPr>
                <w:spacing w:val="-2"/>
              </w:rPr>
              <w:t>n</w:t>
            </w:r>
            <w:r w:rsidRPr="00951163">
              <w:rPr>
                <w:spacing w:val="-3"/>
              </w:rPr>
              <w:t>d</w:t>
            </w:r>
            <w:r w:rsidRPr="00951163">
              <w:t xml:space="preserve">er </w:t>
            </w:r>
            <w:r w:rsidRPr="00951163">
              <w:rPr>
                <w:spacing w:val="4"/>
              </w:rPr>
              <w:t>a</w:t>
            </w:r>
            <w:r w:rsidRPr="00951163">
              <w:rPr>
                <w:spacing w:val="-2"/>
              </w:rPr>
              <w:t>n</w:t>
            </w:r>
            <w:r w:rsidRPr="00951163">
              <w:t xml:space="preserve">d </w:t>
            </w:r>
            <w:r w:rsidRPr="00951163">
              <w:rPr>
                <w:spacing w:val="2"/>
              </w:rPr>
              <w:t>s</w:t>
            </w:r>
            <w:r w:rsidRPr="00951163">
              <w:t>e</w:t>
            </w:r>
            <w:r w:rsidRPr="00951163">
              <w:rPr>
                <w:spacing w:val="2"/>
              </w:rPr>
              <w:t>x</w:t>
            </w:r>
            <w:r w:rsidRPr="00951163">
              <w:rPr>
                <w:spacing w:val="1"/>
              </w:rPr>
              <w:t>u</w:t>
            </w:r>
            <w:r w:rsidRPr="00951163">
              <w:rPr>
                <w:spacing w:val="3"/>
              </w:rPr>
              <w:t>a</w:t>
            </w:r>
            <w:r w:rsidRPr="00951163">
              <w:t xml:space="preserve">l </w:t>
            </w:r>
            <w:r w:rsidRPr="00951163">
              <w:rPr>
                <w:spacing w:val="-2"/>
              </w:rPr>
              <w:t>o</w:t>
            </w:r>
            <w:r w:rsidRPr="00951163">
              <w:rPr>
                <w:spacing w:val="3"/>
              </w:rPr>
              <w:t>r</w:t>
            </w:r>
            <w:r w:rsidRPr="00951163">
              <w:rPr>
                <w:spacing w:val="-2"/>
              </w:rPr>
              <w:t>i</w:t>
            </w:r>
            <w:r w:rsidRPr="00951163">
              <w:rPr>
                <w:spacing w:val="1"/>
              </w:rPr>
              <w:t>e</w:t>
            </w:r>
            <w:r w:rsidRPr="00951163">
              <w:rPr>
                <w:spacing w:val="-3"/>
              </w:rPr>
              <w:t>n</w:t>
            </w:r>
            <w:r w:rsidRPr="00951163">
              <w:rPr>
                <w:spacing w:val="2"/>
              </w:rPr>
              <w:t>t</w:t>
            </w:r>
            <w:r w:rsidRPr="00951163">
              <w:rPr>
                <w:spacing w:val="-4"/>
              </w:rPr>
              <w:t>a</w:t>
            </w:r>
            <w:r w:rsidRPr="00951163">
              <w:rPr>
                <w:spacing w:val="5"/>
              </w:rPr>
              <w:t>t</w:t>
            </w:r>
            <w:r w:rsidRPr="00951163">
              <w:rPr>
                <w:spacing w:val="-3"/>
              </w:rPr>
              <w:t>i</w:t>
            </w:r>
            <w:r w:rsidRPr="00951163">
              <w:t>o</w:t>
            </w:r>
            <w:r w:rsidRPr="00951163">
              <w:rPr>
                <w:spacing w:val="-3"/>
              </w:rPr>
              <w:t>n</w:t>
            </w:r>
            <w:r w:rsidRPr="00951163">
              <w:rPr>
                <w:spacing w:val="1"/>
              </w:rPr>
              <w:t>)</w:t>
            </w:r>
            <w:r w:rsidRPr="00951163">
              <w:t xml:space="preserve"> be </w:t>
            </w:r>
            <w:r w:rsidRPr="00951163">
              <w:rPr>
                <w:spacing w:val="2"/>
              </w:rPr>
              <w:t>h</w:t>
            </w:r>
            <w:r w:rsidRPr="00951163">
              <w:rPr>
                <w:spacing w:val="4"/>
              </w:rPr>
              <w:t>a</w:t>
            </w:r>
            <w:r w:rsidRPr="00951163">
              <w:rPr>
                <w:spacing w:val="-2"/>
              </w:rPr>
              <w:t>n</w:t>
            </w:r>
            <w:r w:rsidRPr="00951163">
              <w:rPr>
                <w:spacing w:val="3"/>
              </w:rPr>
              <w:t>d</w:t>
            </w:r>
            <w:r w:rsidRPr="00951163">
              <w:rPr>
                <w:spacing w:val="-2"/>
              </w:rPr>
              <w:t>l</w:t>
            </w:r>
            <w:r w:rsidRPr="00951163">
              <w:rPr>
                <w:spacing w:val="1"/>
              </w:rPr>
              <w:t>e</w:t>
            </w:r>
            <w:r w:rsidRPr="00951163">
              <w:t>d t</w:t>
            </w:r>
            <w:r w:rsidRPr="00951163">
              <w:rPr>
                <w:spacing w:val="1"/>
              </w:rPr>
              <w:t>o</w:t>
            </w:r>
            <w:r w:rsidRPr="00951163">
              <w:t>d</w:t>
            </w:r>
            <w:r w:rsidRPr="00951163">
              <w:rPr>
                <w:spacing w:val="-6"/>
              </w:rPr>
              <w:t>a</w:t>
            </w:r>
            <w:r w:rsidRPr="00951163">
              <w:t xml:space="preserve">y </w:t>
            </w:r>
            <w:r w:rsidRPr="00951163">
              <w:rPr>
                <w:spacing w:val="5"/>
              </w:rPr>
              <w:t>u</w:t>
            </w:r>
            <w:r w:rsidRPr="00951163">
              <w:rPr>
                <w:spacing w:val="-2"/>
              </w:rPr>
              <w:t>n</w:t>
            </w:r>
            <w:r w:rsidRPr="00951163">
              <w:rPr>
                <w:spacing w:val="-3"/>
              </w:rPr>
              <w:t>d</w:t>
            </w:r>
            <w:r w:rsidRPr="00951163">
              <w:t xml:space="preserve">er </w:t>
            </w:r>
            <w:r w:rsidRPr="00951163">
              <w:rPr>
                <w:spacing w:val="4"/>
              </w:rPr>
              <w:t>t</w:t>
            </w:r>
            <w:r w:rsidRPr="00951163">
              <w:rPr>
                <w:spacing w:val="-1"/>
              </w:rPr>
              <w:t>h</w:t>
            </w:r>
            <w:r w:rsidRPr="00951163">
              <w:t xml:space="preserve">e Canadian </w:t>
            </w:r>
            <w:r w:rsidRPr="00951163">
              <w:rPr>
                <w:spacing w:val="1"/>
              </w:rPr>
              <w:t>C</w:t>
            </w:r>
            <w:r w:rsidRPr="00951163">
              <w:rPr>
                <w:spacing w:val="3"/>
              </w:rPr>
              <w:t>h</w:t>
            </w:r>
            <w:r w:rsidRPr="00951163">
              <w:rPr>
                <w:spacing w:val="-1"/>
              </w:rPr>
              <w:t>a</w:t>
            </w:r>
            <w:r w:rsidRPr="00951163">
              <w:rPr>
                <w:spacing w:val="1"/>
              </w:rPr>
              <w:t>r</w:t>
            </w:r>
            <w:r w:rsidRPr="00951163">
              <w:rPr>
                <w:spacing w:val="-2"/>
              </w:rPr>
              <w:t>t</w:t>
            </w:r>
            <w:r w:rsidRPr="00951163">
              <w:rPr>
                <w:spacing w:val="2"/>
              </w:rPr>
              <w:t>e</w:t>
            </w:r>
            <w:r w:rsidRPr="00951163">
              <w:t>r of Rights and Freedoms?</w:t>
            </w:r>
            <w:r w:rsidRPr="00951163">
              <w:rPr>
                <w:i/>
              </w:rPr>
              <w:t xml:space="preserve"> </w:t>
            </w:r>
          </w:p>
          <w:p w14:paraId="188CABEE" w14:textId="77777777" w:rsidR="00301489" w:rsidRPr="00951163" w:rsidRDefault="00255FEC" w:rsidP="00400E3B">
            <w:pPr>
              <w:pStyle w:val="Topic"/>
              <w:rPr>
                <w:rFonts w:cs="Calibri"/>
                <w:i/>
              </w:rPr>
            </w:pPr>
            <w:r w:rsidRPr="00951163">
              <w:t>physiographic features and natural resources in Canada:</w:t>
            </w:r>
          </w:p>
          <w:p w14:paraId="67AC99DB" w14:textId="77777777" w:rsidR="00301489" w:rsidRPr="00951163" w:rsidRDefault="00255FEC" w:rsidP="00400E3B">
            <w:pPr>
              <w:pStyle w:val="Topicsub"/>
            </w:pPr>
            <w:r w:rsidRPr="00951163">
              <w:t>Sample topic:</w:t>
            </w:r>
          </w:p>
          <w:p w14:paraId="639762F0" w14:textId="77777777" w:rsidR="00301489" w:rsidRPr="00951163" w:rsidRDefault="00255FEC" w:rsidP="00301489">
            <w:pPr>
              <w:pStyle w:val="ListParagraph"/>
            </w:pPr>
            <w:r w:rsidRPr="00951163">
              <w:t>connections between Canada’s natural resources and major economic activities</w:t>
            </w:r>
          </w:p>
          <w:p w14:paraId="41BB7F1C" w14:textId="77777777" w:rsidR="00301489" w:rsidRPr="00951163" w:rsidRDefault="00255FEC" w:rsidP="00400E3B">
            <w:pPr>
              <w:pStyle w:val="Topicsub"/>
            </w:pPr>
            <w:r w:rsidRPr="00951163">
              <w:t>Sample activities:</w:t>
            </w:r>
          </w:p>
          <w:p w14:paraId="51081A8E" w14:textId="77777777" w:rsidR="00301489" w:rsidRPr="00951163" w:rsidRDefault="00255FEC" w:rsidP="00301489">
            <w:pPr>
              <w:pStyle w:val="ListParagraph"/>
            </w:pPr>
            <w:r w:rsidRPr="00951163">
              <w:t xml:space="preserve">Compare and contrast physical features and natural resources in different regions of Canada. </w:t>
            </w:r>
          </w:p>
          <w:p w14:paraId="3EEF9B11" w14:textId="77777777" w:rsidR="00301489" w:rsidRPr="00951163" w:rsidRDefault="00255FEC" w:rsidP="00301489">
            <w:pPr>
              <w:pStyle w:val="ListParagraph"/>
            </w:pPr>
            <w:r w:rsidRPr="00951163">
              <w:t>Role-play negotiations between a wide range of stakeholders involved in the decision to build a new mine or oil pipeline.</w:t>
            </w:r>
          </w:p>
          <w:p w14:paraId="091CC115" w14:textId="77777777" w:rsidR="00301489" w:rsidRPr="00951163" w:rsidRDefault="00255FEC" w:rsidP="00400E3B">
            <w:pPr>
              <w:pStyle w:val="Topicsub"/>
            </w:pPr>
            <w:r w:rsidRPr="00951163">
              <w:t>Key questions:</w:t>
            </w:r>
          </w:p>
          <w:p w14:paraId="2F27F74E" w14:textId="77777777" w:rsidR="00301489" w:rsidRPr="00951163" w:rsidRDefault="00255FEC" w:rsidP="00301489">
            <w:pPr>
              <w:pStyle w:val="ListParagraph"/>
            </w:pPr>
            <w:r w:rsidRPr="00951163">
              <w:t xml:space="preserve">What effect has the physical geography of Canada had on Canadian and regional identity? </w:t>
            </w:r>
          </w:p>
          <w:p w14:paraId="2B47396A" w14:textId="77777777" w:rsidR="00301489" w:rsidRPr="007C38A5" w:rsidRDefault="00255FEC" w:rsidP="00301489">
            <w:pPr>
              <w:pStyle w:val="ListParagraph"/>
              <w:spacing w:after="120"/>
              <w:rPr>
                <w:spacing w:val="-2"/>
              </w:rPr>
            </w:pPr>
            <w:r w:rsidRPr="00951163">
              <w:t>What perspectives do different groups (e.g., environmental groups, people employed in the forest industry, First Peoples, urban and rural populations) have on the use of natural resources?</w:t>
            </w:r>
          </w:p>
        </w:tc>
      </w:tr>
    </w:tbl>
    <w:p w14:paraId="4B40255F" w14:textId="77777777" w:rsidR="00301489" w:rsidRPr="00BB3A5F" w:rsidRDefault="008B5571" w:rsidP="00301489">
      <w:pPr>
        <w:rPr>
          <w:rFonts w:ascii="Times New Roman" w:hAnsi="Times New Roman"/>
        </w:rPr>
      </w:pPr>
    </w:p>
    <w:p w14:paraId="76E68DA4" w14:textId="77777777" w:rsidR="00301489" w:rsidRPr="00BB3A5F" w:rsidRDefault="008B5571" w:rsidP="00301489">
      <w:pPr>
        <w:rPr>
          <w:rFonts w:ascii="Times New Roman" w:hAnsi="Times New Roman"/>
        </w:rPr>
      </w:pPr>
    </w:p>
    <w:p w14:paraId="05D4CE82" w14:textId="77777777" w:rsidR="00301489" w:rsidRPr="004E3FBB" w:rsidRDefault="008B5571" w:rsidP="00301489">
      <w:pPr>
        <w:rPr>
          <w:sz w:val="4"/>
        </w:rPr>
      </w:pPr>
    </w:p>
    <w:sectPr w:rsidR="00301489" w:rsidRPr="004E3FBB" w:rsidSect="00301489">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4AFE4" w14:textId="77777777" w:rsidR="00A54583" w:rsidRDefault="00255FEC">
      <w:r>
        <w:separator/>
      </w:r>
    </w:p>
  </w:endnote>
  <w:endnote w:type="continuationSeparator" w:id="0">
    <w:p w14:paraId="27A1255E" w14:textId="77777777" w:rsidR="00A54583" w:rsidRDefault="0025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w:panose1 w:val="00000000000000000000"/>
    <w:charset w:val="00"/>
    <w:family w:val="auto"/>
    <w:notTrueType/>
    <w:pitch w:val="variable"/>
    <w:sig w:usb0="00000003" w:usb1="00000000" w:usb2="00000000" w:usb3="00000000" w:csb0="00000001" w:csb1="00000000"/>
  </w:font>
  <w:font w:name="Palatino-Italic">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09D4" w14:textId="77777777" w:rsidR="00301489" w:rsidRPr="00BB3A5F" w:rsidRDefault="00255FEC" w:rsidP="00301489">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6C45" w14:textId="77777777" w:rsidR="00301489" w:rsidRPr="00BB3A5F" w:rsidRDefault="00255FEC" w:rsidP="00301489">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47</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C782A" w14:textId="77777777" w:rsidR="00A54583" w:rsidRDefault="00255FEC">
      <w:r>
        <w:separator/>
      </w:r>
    </w:p>
  </w:footnote>
  <w:footnote w:type="continuationSeparator" w:id="0">
    <w:p w14:paraId="42E3E5BA" w14:textId="77777777" w:rsidR="00A54583" w:rsidRDefault="0025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7436B" w14:textId="77777777" w:rsidR="00301489" w:rsidRDefault="008B5571">
    <w:pPr>
      <w:pStyle w:val="Header"/>
    </w:pPr>
    <w:r>
      <w:rPr>
        <w:szCs w:val="20"/>
        <w:lang w:val="en-CA" w:eastAsia="en-CA"/>
      </w:rPr>
      <w:pict w14:anchorId="02F0B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B8F4" w14:textId="77777777" w:rsidR="00301489" w:rsidRDefault="008B5571">
    <w:pPr>
      <w:pStyle w:val="Header"/>
    </w:pPr>
    <w:r>
      <w:rPr>
        <w:szCs w:val="20"/>
        <w:lang w:val="en-CA" w:eastAsia="en-CA"/>
      </w:rPr>
      <w:pict w14:anchorId="66FDA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B52E14B8">
      <w:start w:val="1"/>
      <w:numFmt w:val="bullet"/>
      <w:pStyle w:val="ListBullet2"/>
      <w:lvlText w:val="o"/>
      <w:lvlJc w:val="left"/>
      <w:pPr>
        <w:ind w:left="643" w:hanging="360"/>
      </w:pPr>
      <w:rPr>
        <w:rFonts w:ascii="Courier New" w:hAnsi="Courier New" w:hint="default"/>
      </w:rPr>
    </w:lvl>
    <w:lvl w:ilvl="1" w:tplc="42787916" w:tentative="1">
      <w:start w:val="1"/>
      <w:numFmt w:val="bullet"/>
      <w:lvlText w:val="o"/>
      <w:lvlJc w:val="left"/>
      <w:pPr>
        <w:ind w:left="1363" w:hanging="360"/>
      </w:pPr>
      <w:rPr>
        <w:rFonts w:ascii="Courier New" w:hAnsi="Courier New" w:hint="default"/>
      </w:rPr>
    </w:lvl>
    <w:lvl w:ilvl="2" w:tplc="E68C506A" w:tentative="1">
      <w:start w:val="1"/>
      <w:numFmt w:val="bullet"/>
      <w:lvlText w:val=""/>
      <w:lvlJc w:val="left"/>
      <w:pPr>
        <w:ind w:left="2083" w:hanging="360"/>
      </w:pPr>
      <w:rPr>
        <w:rFonts w:ascii="Wingdings" w:hAnsi="Wingdings" w:hint="default"/>
      </w:rPr>
    </w:lvl>
    <w:lvl w:ilvl="3" w:tplc="48926A5A" w:tentative="1">
      <w:start w:val="1"/>
      <w:numFmt w:val="bullet"/>
      <w:lvlText w:val=""/>
      <w:lvlJc w:val="left"/>
      <w:pPr>
        <w:ind w:left="2803" w:hanging="360"/>
      </w:pPr>
      <w:rPr>
        <w:rFonts w:ascii="Symbol" w:hAnsi="Symbol" w:hint="default"/>
      </w:rPr>
    </w:lvl>
    <w:lvl w:ilvl="4" w:tplc="9BE40B1C" w:tentative="1">
      <w:start w:val="1"/>
      <w:numFmt w:val="bullet"/>
      <w:lvlText w:val="o"/>
      <w:lvlJc w:val="left"/>
      <w:pPr>
        <w:ind w:left="3523" w:hanging="360"/>
      </w:pPr>
      <w:rPr>
        <w:rFonts w:ascii="Courier New" w:hAnsi="Courier New" w:hint="default"/>
      </w:rPr>
    </w:lvl>
    <w:lvl w:ilvl="5" w:tplc="A6C0A754" w:tentative="1">
      <w:start w:val="1"/>
      <w:numFmt w:val="bullet"/>
      <w:lvlText w:val=""/>
      <w:lvlJc w:val="left"/>
      <w:pPr>
        <w:ind w:left="4243" w:hanging="360"/>
      </w:pPr>
      <w:rPr>
        <w:rFonts w:ascii="Wingdings" w:hAnsi="Wingdings" w:hint="default"/>
      </w:rPr>
    </w:lvl>
    <w:lvl w:ilvl="6" w:tplc="C804CF68" w:tentative="1">
      <w:start w:val="1"/>
      <w:numFmt w:val="bullet"/>
      <w:lvlText w:val=""/>
      <w:lvlJc w:val="left"/>
      <w:pPr>
        <w:ind w:left="4963" w:hanging="360"/>
      </w:pPr>
      <w:rPr>
        <w:rFonts w:ascii="Symbol" w:hAnsi="Symbol" w:hint="default"/>
      </w:rPr>
    </w:lvl>
    <w:lvl w:ilvl="7" w:tplc="6BB8F284" w:tentative="1">
      <w:start w:val="1"/>
      <w:numFmt w:val="bullet"/>
      <w:lvlText w:val="o"/>
      <w:lvlJc w:val="left"/>
      <w:pPr>
        <w:ind w:left="5683" w:hanging="360"/>
      </w:pPr>
      <w:rPr>
        <w:rFonts w:ascii="Courier New" w:hAnsi="Courier New" w:hint="default"/>
      </w:rPr>
    </w:lvl>
    <w:lvl w:ilvl="8" w:tplc="758E592A"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tplc="E7B8248C">
      <w:start w:val="1"/>
      <w:numFmt w:val="bullet"/>
      <w:lvlText w:val=""/>
      <w:lvlJc w:val="left"/>
      <w:pPr>
        <w:tabs>
          <w:tab w:val="num" w:pos="600"/>
        </w:tabs>
        <w:ind w:left="600" w:hanging="240"/>
      </w:pPr>
      <w:rPr>
        <w:rFonts w:ascii="Symbol" w:hAnsi="Symbol" w:hint="default"/>
      </w:rPr>
    </w:lvl>
    <w:lvl w:ilvl="1" w:tplc="7E4EFD30">
      <w:start w:val="1"/>
      <w:numFmt w:val="bullet"/>
      <w:pStyle w:val="ListParagraphindent"/>
      <w:lvlText w:val="—"/>
      <w:lvlJc w:val="left"/>
      <w:pPr>
        <w:tabs>
          <w:tab w:val="num" w:pos="-360"/>
        </w:tabs>
        <w:ind w:left="1080" w:hanging="360"/>
      </w:pPr>
      <w:rPr>
        <w:rFonts w:ascii="Courier New" w:hAnsi="Courier New" w:hint="default"/>
      </w:rPr>
    </w:lvl>
    <w:lvl w:ilvl="2" w:tplc="9C8AC160">
      <w:start w:val="1"/>
      <w:numFmt w:val="bullet"/>
      <w:lvlText w:val=""/>
      <w:lvlJc w:val="left"/>
      <w:pPr>
        <w:ind w:left="2160" w:hanging="360"/>
      </w:pPr>
      <w:rPr>
        <w:rFonts w:ascii="Wingdings" w:hAnsi="Wingdings" w:hint="default"/>
      </w:rPr>
    </w:lvl>
    <w:lvl w:ilvl="3" w:tplc="F1722658" w:tentative="1">
      <w:start w:val="1"/>
      <w:numFmt w:val="bullet"/>
      <w:lvlText w:val=""/>
      <w:lvlJc w:val="left"/>
      <w:pPr>
        <w:ind w:left="2880" w:hanging="360"/>
      </w:pPr>
      <w:rPr>
        <w:rFonts w:ascii="Symbol" w:hAnsi="Symbol" w:hint="default"/>
      </w:rPr>
    </w:lvl>
    <w:lvl w:ilvl="4" w:tplc="576AD656" w:tentative="1">
      <w:start w:val="1"/>
      <w:numFmt w:val="bullet"/>
      <w:lvlText w:val="o"/>
      <w:lvlJc w:val="left"/>
      <w:pPr>
        <w:ind w:left="3600" w:hanging="360"/>
      </w:pPr>
      <w:rPr>
        <w:rFonts w:ascii="Courier New" w:hAnsi="Courier New" w:cs="Wingdings" w:hint="default"/>
      </w:rPr>
    </w:lvl>
    <w:lvl w:ilvl="5" w:tplc="1E98369E" w:tentative="1">
      <w:start w:val="1"/>
      <w:numFmt w:val="bullet"/>
      <w:lvlText w:val=""/>
      <w:lvlJc w:val="left"/>
      <w:pPr>
        <w:ind w:left="4320" w:hanging="360"/>
      </w:pPr>
      <w:rPr>
        <w:rFonts w:ascii="Wingdings" w:hAnsi="Wingdings" w:hint="default"/>
      </w:rPr>
    </w:lvl>
    <w:lvl w:ilvl="6" w:tplc="C7768E18" w:tentative="1">
      <w:start w:val="1"/>
      <w:numFmt w:val="bullet"/>
      <w:lvlText w:val=""/>
      <w:lvlJc w:val="left"/>
      <w:pPr>
        <w:ind w:left="5040" w:hanging="360"/>
      </w:pPr>
      <w:rPr>
        <w:rFonts w:ascii="Symbol" w:hAnsi="Symbol" w:hint="default"/>
      </w:rPr>
    </w:lvl>
    <w:lvl w:ilvl="7" w:tplc="917E29DC" w:tentative="1">
      <w:start w:val="1"/>
      <w:numFmt w:val="bullet"/>
      <w:lvlText w:val="o"/>
      <w:lvlJc w:val="left"/>
      <w:pPr>
        <w:ind w:left="5760" w:hanging="360"/>
      </w:pPr>
      <w:rPr>
        <w:rFonts w:ascii="Courier New" w:hAnsi="Courier New" w:cs="Wingdings" w:hint="default"/>
      </w:rPr>
    </w:lvl>
    <w:lvl w:ilvl="8" w:tplc="24482824" w:tentative="1">
      <w:start w:val="1"/>
      <w:numFmt w:val="bullet"/>
      <w:lvlText w:val=""/>
      <w:lvlJc w:val="left"/>
      <w:pPr>
        <w:ind w:left="6480" w:hanging="360"/>
      </w:pPr>
      <w:rPr>
        <w:rFonts w:ascii="Wingdings" w:hAnsi="Wingdings" w:hint="default"/>
      </w:rPr>
    </w:lvl>
  </w:abstractNum>
  <w:abstractNum w:abstractNumId="3"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CA" w:vendorID="6" w:dllVersion="2"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255FEC"/>
    <w:rsid w:val="008B5571"/>
    <w:rsid w:val="00A54583"/>
    <w:rsid w:val="00A905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2CD6F4A8"/>
  <w15:chartTrackingRefBased/>
  <w15:docId w15:val="{109C963E-A4C8-4E23-B7D2-FECDEA3F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basedOn w:val="DefaultParagraphFont"/>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basedOn w:val="DefaultParagraphFont"/>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12404</Words>
  <Characters>76220</Characters>
  <Application>Microsoft Office Word</Application>
  <DocSecurity>0</DocSecurity>
  <Lines>635</Lines>
  <Paragraphs>176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88448</CharactersWithSpaces>
  <SharedDoc>false</SharedDoc>
  <HyperlinkBase/>
  <HLinks>
    <vt:vector size="60"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1104</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1119</vt:i4>
      </vt:variant>
      <vt:variant>
        <vt:i4>1</vt:i4>
      </vt:variant>
      <vt:variant>
        <vt:lpwstr>BC Logo Min of Ed</vt:lpwstr>
      </vt:variant>
      <vt:variant>
        <vt:lpwstr/>
      </vt:variant>
      <vt:variant>
        <vt:i4>6946818</vt:i4>
      </vt:variant>
      <vt:variant>
        <vt:i4>-1</vt:i4>
      </vt:variant>
      <vt:variant>
        <vt:i4>1121</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Poeschek, Nick EDUC:EX</cp:lastModifiedBy>
  <cp:revision>2</cp:revision>
  <cp:lastPrinted>2016-05-05T18:02:00Z</cp:lastPrinted>
  <dcterms:created xsi:type="dcterms:W3CDTF">2021-09-20T17:20:00Z</dcterms:created>
  <dcterms:modified xsi:type="dcterms:W3CDTF">2021-09-20T17:20:00Z</dcterms:modified>
  <cp:category/>
</cp:coreProperties>
</file>